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36"/>
        <w:gridCol w:w="2446"/>
        <w:gridCol w:w="3434"/>
        <w:gridCol w:w="2546"/>
      </w:tblGrid>
      <w:tr w:rsidR="005C5638" w14:paraId="68843534" w14:textId="77777777" w:rsidTr="00E939E3">
        <w:tc>
          <w:tcPr>
            <w:tcW w:w="3082" w:type="dxa"/>
            <w:gridSpan w:val="2"/>
            <w:vAlign w:val="center"/>
          </w:tcPr>
          <w:p w14:paraId="7A81890D" w14:textId="5C8F507B" w:rsidR="005C5638" w:rsidRDefault="00AE5041" w:rsidP="00BE24AC">
            <w:r>
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  <w:r w:rsidR="005C5638">
              <w:rPr>
                <w:noProof/>
                <w:lang w:val="en-US"/>
              </w:rPr>
              <w:drawing>
                <wp:inline distT="0" distB="0" distL="0" distR="0" wp14:anchorId="3EB1444C" wp14:editId="3195F618">
                  <wp:extent cx="249381" cy="329864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220px-Coat_of_arms_of_Croatia.svg.pn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110" cy="3599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34" w:type="dxa"/>
            <w:vAlign w:val="center"/>
          </w:tcPr>
          <w:p w14:paraId="5673BE85" w14:textId="77777777" w:rsidR="005C5638" w:rsidRDefault="005C5638" w:rsidP="00E939E3"/>
        </w:tc>
        <w:tc>
          <w:tcPr>
            <w:tcW w:w="2546" w:type="dxa"/>
            <w:vMerge w:val="restart"/>
            <w:vAlign w:val="center"/>
          </w:tcPr>
          <w:p w14:paraId="3160C577" w14:textId="77777777" w:rsidR="005C5638" w:rsidRDefault="005C5638" w:rsidP="00E939E3">
            <w:r>
              <w:rPr>
                <w:noProof/>
                <w:lang w:val="en-US"/>
              </w:rPr>
              <w:drawing>
                <wp:inline distT="0" distB="0" distL="0" distR="0" wp14:anchorId="610ED26E" wp14:editId="10ABAC64">
                  <wp:extent cx="1452144" cy="445325"/>
                  <wp:effectExtent l="0" t="0" r="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logo_manji.pn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8390" cy="4595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C5638" w14:paraId="5B289862" w14:textId="77777777" w:rsidTr="00E939E3">
        <w:tc>
          <w:tcPr>
            <w:tcW w:w="3082" w:type="dxa"/>
            <w:gridSpan w:val="2"/>
            <w:vAlign w:val="center"/>
          </w:tcPr>
          <w:p w14:paraId="32F9F6F7" w14:textId="77777777" w:rsidR="005C5638" w:rsidRPr="00F403FB" w:rsidRDefault="005C5638" w:rsidP="00E939E3">
            <w:pPr>
              <w:autoSpaceDE w:val="0"/>
              <w:autoSpaceDN w:val="0"/>
              <w:adjustRightInd w:val="0"/>
              <w:spacing w:before="120"/>
              <w:rPr>
                <w:rFonts w:ascii="Times New Roman" w:hAnsi="Times New Roman" w:cs="Times New Roman"/>
              </w:rPr>
            </w:pPr>
            <w:r w:rsidRPr="00F403FB">
              <w:rPr>
                <w:rFonts w:ascii="Times New Roman" w:hAnsi="Times New Roman" w:cs="Times New Roman"/>
              </w:rPr>
              <w:ptab w:relativeTo="margin" w:alignment="left" w:leader="none"/>
            </w:r>
            <w:r w:rsidRPr="00F403FB">
              <w:rPr>
                <w:rFonts w:ascii="Times New Roman" w:hAnsi="Times New Roman" w:cs="Times New Roman"/>
              </w:rPr>
              <w:ptab w:relativeTo="margin" w:alignment="left" w:leader="none"/>
            </w:r>
            <w:r w:rsidRPr="00F403FB">
              <w:rPr>
                <w:rFonts w:ascii="Times New Roman" w:hAnsi="Times New Roman" w:cs="Times New Roman"/>
              </w:rPr>
              <w:t>REPUBLIKA HRVATSKA</w:t>
            </w:r>
          </w:p>
          <w:p w14:paraId="3A842ADC" w14:textId="77777777" w:rsidR="005C5638" w:rsidRPr="00CD218A" w:rsidRDefault="005C5638" w:rsidP="00E939E3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F403FB">
              <w:rPr>
                <w:rFonts w:ascii="Times New Roman" w:hAnsi="Times New Roman" w:cs="Times New Roman"/>
              </w:rPr>
              <w:t>KARLOVAČKA ŽUPANIJA</w:t>
            </w:r>
          </w:p>
        </w:tc>
        <w:tc>
          <w:tcPr>
            <w:tcW w:w="3434" w:type="dxa"/>
            <w:vAlign w:val="center"/>
          </w:tcPr>
          <w:p w14:paraId="7B6D1E8C" w14:textId="77777777" w:rsidR="005C5638" w:rsidRDefault="005C5638" w:rsidP="00E939E3"/>
        </w:tc>
        <w:tc>
          <w:tcPr>
            <w:tcW w:w="2546" w:type="dxa"/>
            <w:vMerge/>
            <w:vAlign w:val="center"/>
          </w:tcPr>
          <w:p w14:paraId="2439DEE4" w14:textId="77777777" w:rsidR="005C5638" w:rsidRDefault="005C5638" w:rsidP="00E939E3"/>
        </w:tc>
      </w:tr>
      <w:tr w:rsidR="005C5638" w14:paraId="0919D29B" w14:textId="77777777" w:rsidTr="00E939E3">
        <w:tc>
          <w:tcPr>
            <w:tcW w:w="636" w:type="dxa"/>
            <w:vAlign w:val="center"/>
          </w:tcPr>
          <w:p w14:paraId="3F6AD359" w14:textId="77777777" w:rsidR="005C5638" w:rsidRDefault="005C5638" w:rsidP="00E939E3">
            <w:r>
              <w:rPr>
                <w:noProof/>
                <w:lang w:val="en-US"/>
              </w:rPr>
              <w:drawing>
                <wp:inline distT="0" distB="0" distL="0" distR="0" wp14:anchorId="2501376B" wp14:editId="3A1EBF25">
                  <wp:extent cx="267194" cy="302820"/>
                  <wp:effectExtent l="0" t="0" r="0" b="254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Grb-boja_manja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839" cy="3137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46" w:type="dxa"/>
            <w:vAlign w:val="center"/>
          </w:tcPr>
          <w:p w14:paraId="003ADED1" w14:textId="77777777" w:rsidR="005C5638" w:rsidRDefault="005C5638" w:rsidP="00E939E3">
            <w:r w:rsidRPr="00F403FB">
              <w:rPr>
                <w:rFonts w:ascii="Times New Roman" w:hAnsi="Times New Roman" w:cs="Times New Roman"/>
              </w:rPr>
              <w:t>GRAD KARLOVAC</w:t>
            </w:r>
          </w:p>
        </w:tc>
        <w:tc>
          <w:tcPr>
            <w:tcW w:w="3434" w:type="dxa"/>
            <w:vAlign w:val="center"/>
          </w:tcPr>
          <w:p w14:paraId="6D82B776" w14:textId="77777777" w:rsidR="005C5638" w:rsidRDefault="005C5638" w:rsidP="00E939E3"/>
        </w:tc>
        <w:tc>
          <w:tcPr>
            <w:tcW w:w="2546" w:type="dxa"/>
            <w:vMerge/>
            <w:vAlign w:val="center"/>
          </w:tcPr>
          <w:p w14:paraId="4AC52B45" w14:textId="77777777" w:rsidR="005C5638" w:rsidRDefault="005C5638" w:rsidP="00E939E3"/>
        </w:tc>
      </w:tr>
    </w:tbl>
    <w:p w14:paraId="12D6F8BB" w14:textId="77777777" w:rsidR="001A20DE" w:rsidRDefault="00E939E3" w:rsidP="00486AC8">
      <w:pPr>
        <w:spacing w:after="0" w:line="240" w:lineRule="auto"/>
        <w:rPr>
          <w:rFonts w:ascii="Times New Roman" w:hAnsi="Times New Roman" w:cs="Times New Roman"/>
          <w:color w:val="000000"/>
          <w:szCs w:val="20"/>
        </w:rPr>
      </w:pPr>
      <w:r>
        <w:rPr>
          <w:rFonts w:ascii="Times New Roman" w:hAnsi="Times New Roman" w:cs="Times New Roman"/>
          <w:color w:val="000000"/>
          <w:szCs w:val="20"/>
        </w:rPr>
        <w:t>UPRAVNI ODJEL ZA GOSPODARSTVO</w:t>
      </w:r>
      <w:r w:rsidR="001A20DE">
        <w:rPr>
          <w:rFonts w:ascii="Times New Roman" w:hAnsi="Times New Roman" w:cs="Times New Roman"/>
          <w:color w:val="000000"/>
          <w:szCs w:val="20"/>
        </w:rPr>
        <w:t>,</w:t>
      </w:r>
    </w:p>
    <w:p w14:paraId="7EC1D0D7" w14:textId="7FA8E79A" w:rsidR="00E939E3" w:rsidRDefault="00CC18B6" w:rsidP="00486AC8">
      <w:pPr>
        <w:spacing w:after="0" w:line="240" w:lineRule="auto"/>
        <w:rPr>
          <w:rFonts w:ascii="Times New Roman" w:hAnsi="Times New Roman" w:cs="Times New Roman"/>
          <w:color w:val="000000"/>
          <w:szCs w:val="20"/>
        </w:rPr>
      </w:pPr>
      <w:r>
        <w:rPr>
          <w:rFonts w:ascii="Times New Roman" w:hAnsi="Times New Roman" w:cs="Times New Roman"/>
          <w:color w:val="000000"/>
          <w:szCs w:val="20"/>
        </w:rPr>
        <w:t>RAZVOJ GRADA I FONDOVE EU</w:t>
      </w:r>
    </w:p>
    <w:p w14:paraId="3C687CD5" w14:textId="481AE383" w:rsidR="00E939E3" w:rsidRDefault="004A6DB5" w:rsidP="00486AC8">
      <w:pPr>
        <w:spacing w:after="0" w:line="240" w:lineRule="auto"/>
        <w:rPr>
          <w:rFonts w:ascii="Times New Roman" w:hAnsi="Times New Roman" w:cs="Times New Roman"/>
          <w:color w:val="000000"/>
          <w:szCs w:val="20"/>
        </w:rPr>
      </w:pPr>
      <w:r>
        <w:rPr>
          <w:rFonts w:ascii="Times New Roman" w:hAnsi="Times New Roman" w:cs="Times New Roman"/>
          <w:color w:val="000000"/>
          <w:szCs w:val="20"/>
        </w:rPr>
        <w:t>Klasa: 320-0</w:t>
      </w:r>
      <w:r w:rsidR="003450C6">
        <w:rPr>
          <w:rFonts w:ascii="Times New Roman" w:hAnsi="Times New Roman" w:cs="Times New Roman"/>
          <w:color w:val="000000"/>
          <w:szCs w:val="20"/>
        </w:rPr>
        <w:t>3</w:t>
      </w:r>
      <w:r>
        <w:rPr>
          <w:rFonts w:ascii="Times New Roman" w:hAnsi="Times New Roman" w:cs="Times New Roman"/>
          <w:color w:val="000000"/>
          <w:szCs w:val="20"/>
        </w:rPr>
        <w:t>/</w:t>
      </w:r>
      <w:r w:rsidR="00663AB1">
        <w:rPr>
          <w:rFonts w:ascii="Times New Roman" w:hAnsi="Times New Roman" w:cs="Times New Roman"/>
          <w:color w:val="000000"/>
          <w:szCs w:val="20"/>
        </w:rPr>
        <w:t>2</w:t>
      </w:r>
      <w:r w:rsidR="00CC18B6">
        <w:rPr>
          <w:rFonts w:ascii="Times New Roman" w:hAnsi="Times New Roman" w:cs="Times New Roman"/>
          <w:color w:val="000000"/>
          <w:szCs w:val="20"/>
        </w:rPr>
        <w:t>4</w:t>
      </w:r>
      <w:r>
        <w:rPr>
          <w:rFonts w:ascii="Times New Roman" w:hAnsi="Times New Roman" w:cs="Times New Roman"/>
          <w:color w:val="000000"/>
          <w:szCs w:val="20"/>
        </w:rPr>
        <w:t>-01/</w:t>
      </w:r>
      <w:r w:rsidR="0081779E">
        <w:rPr>
          <w:rFonts w:ascii="Times New Roman" w:hAnsi="Times New Roman" w:cs="Times New Roman"/>
          <w:color w:val="000000"/>
          <w:szCs w:val="20"/>
        </w:rPr>
        <w:t>01</w:t>
      </w:r>
    </w:p>
    <w:p w14:paraId="5CF8D88D" w14:textId="2C263E26" w:rsidR="004A6DB5" w:rsidRDefault="004A6DB5" w:rsidP="00486AC8">
      <w:pPr>
        <w:spacing w:after="0" w:line="240" w:lineRule="auto"/>
        <w:rPr>
          <w:rFonts w:ascii="Times New Roman" w:hAnsi="Times New Roman" w:cs="Times New Roman"/>
          <w:color w:val="000000"/>
          <w:szCs w:val="20"/>
        </w:rPr>
      </w:pPr>
      <w:r>
        <w:rPr>
          <w:rFonts w:ascii="Times New Roman" w:hAnsi="Times New Roman" w:cs="Times New Roman"/>
          <w:color w:val="000000"/>
          <w:szCs w:val="20"/>
        </w:rPr>
        <w:t>Urbroj: 2133</w:t>
      </w:r>
      <w:r w:rsidR="00FD5125">
        <w:rPr>
          <w:rFonts w:ascii="Times New Roman" w:hAnsi="Times New Roman" w:cs="Times New Roman"/>
          <w:color w:val="000000"/>
          <w:szCs w:val="20"/>
        </w:rPr>
        <w:t>-</w:t>
      </w:r>
      <w:r>
        <w:rPr>
          <w:rFonts w:ascii="Times New Roman" w:hAnsi="Times New Roman" w:cs="Times New Roman"/>
          <w:color w:val="000000"/>
          <w:szCs w:val="20"/>
        </w:rPr>
        <w:t>1-09</w:t>
      </w:r>
      <w:r w:rsidR="0081779E">
        <w:rPr>
          <w:rFonts w:ascii="Times New Roman" w:hAnsi="Times New Roman" w:cs="Times New Roman"/>
          <w:color w:val="000000"/>
          <w:szCs w:val="20"/>
        </w:rPr>
        <w:t>-01</w:t>
      </w:r>
      <w:r>
        <w:rPr>
          <w:rFonts w:ascii="Times New Roman" w:hAnsi="Times New Roman" w:cs="Times New Roman"/>
          <w:color w:val="000000"/>
          <w:szCs w:val="20"/>
        </w:rPr>
        <w:t>/0</w:t>
      </w:r>
      <w:r w:rsidR="00432BB0">
        <w:rPr>
          <w:rFonts w:ascii="Times New Roman" w:hAnsi="Times New Roman" w:cs="Times New Roman"/>
          <w:color w:val="000000"/>
          <w:szCs w:val="20"/>
        </w:rPr>
        <w:t>3</w:t>
      </w:r>
      <w:r>
        <w:rPr>
          <w:rFonts w:ascii="Times New Roman" w:hAnsi="Times New Roman" w:cs="Times New Roman"/>
          <w:color w:val="000000"/>
          <w:szCs w:val="20"/>
        </w:rPr>
        <w:t>-</w:t>
      </w:r>
      <w:r w:rsidR="00663AB1">
        <w:rPr>
          <w:rFonts w:ascii="Times New Roman" w:hAnsi="Times New Roman" w:cs="Times New Roman"/>
          <w:color w:val="000000"/>
          <w:szCs w:val="20"/>
        </w:rPr>
        <w:t>2</w:t>
      </w:r>
      <w:r w:rsidR="00CC18B6">
        <w:rPr>
          <w:rFonts w:ascii="Times New Roman" w:hAnsi="Times New Roman" w:cs="Times New Roman"/>
          <w:color w:val="000000"/>
          <w:szCs w:val="20"/>
        </w:rPr>
        <w:t>4</w:t>
      </w:r>
      <w:r>
        <w:rPr>
          <w:rFonts w:ascii="Times New Roman" w:hAnsi="Times New Roman" w:cs="Times New Roman"/>
          <w:color w:val="000000"/>
          <w:szCs w:val="20"/>
        </w:rPr>
        <w:t>-1</w:t>
      </w:r>
    </w:p>
    <w:p w14:paraId="7D1995E0" w14:textId="31AF19EC" w:rsidR="00E939E3" w:rsidRDefault="00E939E3" w:rsidP="00486AC8">
      <w:pPr>
        <w:spacing w:after="0" w:line="240" w:lineRule="auto"/>
        <w:rPr>
          <w:rFonts w:ascii="Times New Roman" w:hAnsi="Times New Roman" w:cs="Times New Roman"/>
          <w:color w:val="000000"/>
          <w:szCs w:val="20"/>
        </w:rPr>
      </w:pPr>
      <w:r>
        <w:rPr>
          <w:rFonts w:ascii="Times New Roman" w:hAnsi="Times New Roman" w:cs="Times New Roman"/>
          <w:color w:val="000000"/>
          <w:szCs w:val="20"/>
        </w:rPr>
        <w:t>Karlovac,</w:t>
      </w:r>
      <w:r w:rsidR="00F8071E">
        <w:rPr>
          <w:rFonts w:ascii="Times New Roman" w:hAnsi="Times New Roman" w:cs="Times New Roman"/>
          <w:color w:val="000000"/>
          <w:szCs w:val="20"/>
        </w:rPr>
        <w:t xml:space="preserve"> </w:t>
      </w:r>
      <w:r w:rsidR="00C6280A">
        <w:rPr>
          <w:rFonts w:ascii="Times New Roman" w:hAnsi="Times New Roman" w:cs="Times New Roman"/>
          <w:color w:val="000000"/>
          <w:szCs w:val="20"/>
        </w:rPr>
        <w:t>13.</w:t>
      </w:r>
      <w:r>
        <w:rPr>
          <w:rFonts w:ascii="Times New Roman" w:hAnsi="Times New Roman" w:cs="Times New Roman"/>
          <w:color w:val="000000"/>
          <w:szCs w:val="20"/>
        </w:rPr>
        <w:t xml:space="preserve"> </w:t>
      </w:r>
      <w:r w:rsidR="00A84076">
        <w:rPr>
          <w:rFonts w:ascii="Times New Roman" w:hAnsi="Times New Roman" w:cs="Times New Roman"/>
          <w:color w:val="000000"/>
          <w:szCs w:val="20"/>
        </w:rPr>
        <w:t xml:space="preserve">ožujka </w:t>
      </w:r>
      <w:r>
        <w:rPr>
          <w:rFonts w:ascii="Times New Roman" w:hAnsi="Times New Roman" w:cs="Times New Roman"/>
          <w:color w:val="000000"/>
          <w:szCs w:val="20"/>
        </w:rPr>
        <w:t>20</w:t>
      </w:r>
      <w:r w:rsidR="00663AB1">
        <w:rPr>
          <w:rFonts w:ascii="Times New Roman" w:hAnsi="Times New Roman" w:cs="Times New Roman"/>
          <w:color w:val="000000"/>
          <w:szCs w:val="20"/>
        </w:rPr>
        <w:t>2</w:t>
      </w:r>
      <w:r w:rsidR="00CC18B6">
        <w:rPr>
          <w:rFonts w:ascii="Times New Roman" w:hAnsi="Times New Roman" w:cs="Times New Roman"/>
          <w:color w:val="000000"/>
          <w:szCs w:val="20"/>
        </w:rPr>
        <w:t>4</w:t>
      </w:r>
      <w:r>
        <w:rPr>
          <w:rFonts w:ascii="Times New Roman" w:hAnsi="Times New Roman" w:cs="Times New Roman"/>
          <w:color w:val="000000"/>
          <w:szCs w:val="20"/>
        </w:rPr>
        <w:t>.god</w:t>
      </w:r>
      <w:r w:rsidR="001742C5">
        <w:rPr>
          <w:rFonts w:ascii="Times New Roman" w:hAnsi="Times New Roman" w:cs="Times New Roman"/>
          <w:color w:val="000000"/>
          <w:szCs w:val="20"/>
        </w:rPr>
        <w:t>.</w:t>
      </w:r>
    </w:p>
    <w:p w14:paraId="246FF053" w14:textId="1235837B" w:rsidR="006A4F08" w:rsidRDefault="006A4F08" w:rsidP="00486AC8">
      <w:pPr>
        <w:spacing w:after="0" w:line="240" w:lineRule="auto"/>
        <w:rPr>
          <w:rFonts w:ascii="Times New Roman" w:hAnsi="Times New Roman" w:cs="Times New Roman"/>
          <w:color w:val="000000"/>
          <w:szCs w:val="20"/>
        </w:rPr>
      </w:pPr>
    </w:p>
    <w:p w14:paraId="60144AAF" w14:textId="77777777" w:rsidR="004A127E" w:rsidRDefault="004A127E" w:rsidP="00606966">
      <w:pPr>
        <w:spacing w:after="0" w:line="240" w:lineRule="auto"/>
        <w:ind w:left="-284"/>
        <w:jc w:val="center"/>
        <w:rPr>
          <w:rFonts w:ascii="Times New Roman" w:eastAsia="Times New Roman" w:hAnsi="Times New Roman" w:cs="Times New Roman"/>
          <w:b/>
        </w:rPr>
      </w:pPr>
    </w:p>
    <w:p w14:paraId="55EBA063" w14:textId="799B90F0" w:rsidR="00606966" w:rsidRPr="00EC16BB" w:rsidRDefault="00606966" w:rsidP="00606966">
      <w:pPr>
        <w:spacing w:after="0" w:line="240" w:lineRule="auto"/>
        <w:ind w:left="-284"/>
        <w:jc w:val="center"/>
        <w:rPr>
          <w:rFonts w:ascii="Times New Roman" w:eastAsia="Times New Roman" w:hAnsi="Times New Roman" w:cs="Times New Roman"/>
          <w:b/>
        </w:rPr>
      </w:pPr>
      <w:r w:rsidRPr="00EC16BB">
        <w:rPr>
          <w:rFonts w:ascii="Times New Roman" w:eastAsia="Times New Roman" w:hAnsi="Times New Roman" w:cs="Times New Roman"/>
          <w:b/>
        </w:rPr>
        <w:t>IZVJEŠĆE</w:t>
      </w:r>
    </w:p>
    <w:p w14:paraId="4B74E8D4" w14:textId="0B17EBBE" w:rsidR="00606966" w:rsidRPr="00EC16BB" w:rsidRDefault="00606966" w:rsidP="00606966">
      <w:pPr>
        <w:spacing w:after="0" w:line="240" w:lineRule="auto"/>
        <w:ind w:left="-284"/>
        <w:jc w:val="center"/>
        <w:rPr>
          <w:rFonts w:ascii="Times New Roman" w:eastAsia="Times New Roman" w:hAnsi="Times New Roman" w:cs="Times New Roman"/>
          <w:b/>
        </w:rPr>
      </w:pPr>
      <w:r w:rsidRPr="00EC16BB">
        <w:rPr>
          <w:rFonts w:ascii="Times New Roman" w:eastAsia="Times New Roman" w:hAnsi="Times New Roman" w:cs="Times New Roman"/>
          <w:b/>
        </w:rPr>
        <w:t xml:space="preserve">o realizaciji Programa poticanja poljoprivrede i ruralnog razvoja </w:t>
      </w:r>
    </w:p>
    <w:p w14:paraId="5F14F850" w14:textId="28ACF6A9" w:rsidR="00606966" w:rsidRPr="00EC16BB" w:rsidRDefault="00606966" w:rsidP="00606966">
      <w:pPr>
        <w:spacing w:after="0" w:line="240" w:lineRule="auto"/>
        <w:ind w:left="-142"/>
        <w:jc w:val="center"/>
        <w:rPr>
          <w:rFonts w:ascii="Times New Roman" w:eastAsia="Times New Roman" w:hAnsi="Times New Roman" w:cs="Times New Roman"/>
        </w:rPr>
      </w:pPr>
      <w:r w:rsidRPr="00EC16BB">
        <w:rPr>
          <w:rFonts w:ascii="Times New Roman" w:eastAsia="Times New Roman" w:hAnsi="Times New Roman" w:cs="Times New Roman"/>
          <w:b/>
        </w:rPr>
        <w:t>na području Grada Karlovca za 20</w:t>
      </w:r>
      <w:r w:rsidR="00910013">
        <w:rPr>
          <w:rFonts w:ascii="Times New Roman" w:eastAsia="Times New Roman" w:hAnsi="Times New Roman" w:cs="Times New Roman"/>
          <w:b/>
        </w:rPr>
        <w:t>2</w:t>
      </w:r>
      <w:r w:rsidR="00CC18B6">
        <w:rPr>
          <w:rFonts w:ascii="Times New Roman" w:eastAsia="Times New Roman" w:hAnsi="Times New Roman" w:cs="Times New Roman"/>
          <w:b/>
        </w:rPr>
        <w:t>3</w:t>
      </w:r>
      <w:r w:rsidRPr="00EC16BB">
        <w:rPr>
          <w:rFonts w:ascii="Times New Roman" w:eastAsia="Times New Roman" w:hAnsi="Times New Roman" w:cs="Times New Roman"/>
          <w:b/>
        </w:rPr>
        <w:t>.god.</w:t>
      </w:r>
    </w:p>
    <w:p w14:paraId="4286F319" w14:textId="77777777" w:rsidR="00606966" w:rsidRPr="00EC16BB" w:rsidRDefault="00606966" w:rsidP="00606966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4E28DE59" w14:textId="1827AC5A" w:rsidR="00606966" w:rsidRPr="00EC16BB" w:rsidRDefault="00D070C4" w:rsidP="00606966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P</w:t>
      </w:r>
      <w:r w:rsidR="00606966" w:rsidRPr="00EC16BB">
        <w:rPr>
          <w:rFonts w:ascii="Times New Roman" w:eastAsia="Times New Roman" w:hAnsi="Times New Roman" w:cs="Times New Roman"/>
        </w:rPr>
        <w:t>rogram poticanja poljoprivrede i ruralnog razvoja na području Grada Karlovca za 20</w:t>
      </w:r>
      <w:r w:rsidR="00910013">
        <w:rPr>
          <w:rFonts w:ascii="Times New Roman" w:eastAsia="Times New Roman" w:hAnsi="Times New Roman" w:cs="Times New Roman"/>
        </w:rPr>
        <w:t>2</w:t>
      </w:r>
      <w:r w:rsidR="00CC18B6">
        <w:rPr>
          <w:rFonts w:ascii="Times New Roman" w:eastAsia="Times New Roman" w:hAnsi="Times New Roman" w:cs="Times New Roman"/>
        </w:rPr>
        <w:t>3</w:t>
      </w:r>
      <w:r w:rsidR="00606966" w:rsidRPr="00EC16BB">
        <w:rPr>
          <w:rFonts w:ascii="Times New Roman" w:eastAsia="Times New Roman" w:hAnsi="Times New Roman" w:cs="Times New Roman"/>
        </w:rPr>
        <w:t>. god. (u daljnjem tekstu: Program) donijelo je Gr</w:t>
      </w:r>
      <w:r w:rsidR="00B75172" w:rsidRPr="00EC16BB">
        <w:rPr>
          <w:rFonts w:ascii="Times New Roman" w:eastAsia="Times New Roman" w:hAnsi="Times New Roman" w:cs="Times New Roman"/>
        </w:rPr>
        <w:t xml:space="preserve">adsko vijeće Grada Karlovca na </w:t>
      </w:r>
      <w:r w:rsidR="007D7C1B">
        <w:rPr>
          <w:rFonts w:ascii="Times New Roman" w:eastAsia="Times New Roman" w:hAnsi="Times New Roman" w:cs="Times New Roman"/>
        </w:rPr>
        <w:t>18</w:t>
      </w:r>
      <w:r w:rsidR="00606966" w:rsidRPr="00EC16BB">
        <w:rPr>
          <w:rFonts w:ascii="Times New Roman" w:eastAsia="Times New Roman" w:hAnsi="Times New Roman" w:cs="Times New Roman"/>
        </w:rPr>
        <w:t xml:space="preserve">. sjednici održanoj dana </w:t>
      </w:r>
      <w:r w:rsidR="007349EC">
        <w:rPr>
          <w:rFonts w:ascii="Times New Roman" w:eastAsia="Times New Roman" w:hAnsi="Times New Roman" w:cs="Times New Roman"/>
        </w:rPr>
        <w:t>1</w:t>
      </w:r>
      <w:r w:rsidR="007C3E5A">
        <w:rPr>
          <w:rFonts w:ascii="Times New Roman" w:eastAsia="Times New Roman" w:hAnsi="Times New Roman" w:cs="Times New Roman"/>
        </w:rPr>
        <w:t>5</w:t>
      </w:r>
      <w:r w:rsidR="00606966" w:rsidRPr="00EC16BB">
        <w:rPr>
          <w:rFonts w:ascii="Times New Roman" w:eastAsia="Times New Roman" w:hAnsi="Times New Roman" w:cs="Times New Roman"/>
        </w:rPr>
        <w:t>. prosinca 20</w:t>
      </w:r>
      <w:r w:rsidR="007349EC">
        <w:rPr>
          <w:rFonts w:ascii="Times New Roman" w:eastAsia="Times New Roman" w:hAnsi="Times New Roman" w:cs="Times New Roman"/>
        </w:rPr>
        <w:t>2</w:t>
      </w:r>
      <w:r w:rsidR="00B65A8F">
        <w:rPr>
          <w:rFonts w:ascii="Times New Roman" w:eastAsia="Times New Roman" w:hAnsi="Times New Roman" w:cs="Times New Roman"/>
        </w:rPr>
        <w:t>2</w:t>
      </w:r>
      <w:r w:rsidR="00B75172" w:rsidRPr="00EC16BB">
        <w:rPr>
          <w:rFonts w:ascii="Times New Roman" w:eastAsia="Times New Roman" w:hAnsi="Times New Roman" w:cs="Times New Roman"/>
        </w:rPr>
        <w:t xml:space="preserve">.god. (GGK br. </w:t>
      </w:r>
      <w:r w:rsidR="006217C6">
        <w:rPr>
          <w:rFonts w:ascii="Times New Roman" w:eastAsia="Times New Roman" w:hAnsi="Times New Roman" w:cs="Times New Roman"/>
        </w:rPr>
        <w:t>2</w:t>
      </w:r>
      <w:r w:rsidR="0017061F">
        <w:rPr>
          <w:rFonts w:ascii="Times New Roman" w:eastAsia="Times New Roman" w:hAnsi="Times New Roman" w:cs="Times New Roman"/>
        </w:rPr>
        <w:t>0</w:t>
      </w:r>
      <w:r w:rsidR="00606966" w:rsidRPr="00EC16BB">
        <w:rPr>
          <w:rFonts w:ascii="Times New Roman" w:eastAsia="Times New Roman" w:hAnsi="Times New Roman" w:cs="Times New Roman"/>
        </w:rPr>
        <w:t>/</w:t>
      </w:r>
      <w:r w:rsidR="003075E8">
        <w:rPr>
          <w:rFonts w:ascii="Times New Roman" w:eastAsia="Times New Roman" w:hAnsi="Times New Roman" w:cs="Times New Roman"/>
        </w:rPr>
        <w:t>2</w:t>
      </w:r>
      <w:r w:rsidR="0017061F">
        <w:rPr>
          <w:rFonts w:ascii="Times New Roman" w:eastAsia="Times New Roman" w:hAnsi="Times New Roman" w:cs="Times New Roman"/>
        </w:rPr>
        <w:t>2</w:t>
      </w:r>
      <w:r w:rsidR="00C40C28">
        <w:rPr>
          <w:rFonts w:ascii="Times New Roman" w:eastAsia="Times New Roman" w:hAnsi="Times New Roman" w:cs="Times New Roman"/>
        </w:rPr>
        <w:t>)</w:t>
      </w:r>
      <w:r w:rsidR="00B75172" w:rsidRPr="00EC16BB">
        <w:rPr>
          <w:rFonts w:ascii="Times New Roman" w:eastAsia="Times New Roman" w:hAnsi="Times New Roman" w:cs="Times New Roman"/>
        </w:rPr>
        <w:t xml:space="preserve"> u ukupnom iznosu </w:t>
      </w:r>
      <w:r w:rsidR="005F1AB6">
        <w:rPr>
          <w:rFonts w:ascii="Times New Roman" w:eastAsia="Times New Roman" w:hAnsi="Times New Roman" w:cs="Times New Roman"/>
        </w:rPr>
        <w:t>214.361,00 EUR</w:t>
      </w:r>
      <w:r w:rsidR="00606966" w:rsidRPr="00EC16BB">
        <w:rPr>
          <w:rFonts w:ascii="Times New Roman" w:eastAsia="Times New Roman" w:hAnsi="Times New Roman" w:cs="Times New Roman"/>
        </w:rPr>
        <w:t>. Tijekom praćenja realizacije pojedinih točaka Programa došlo</w:t>
      </w:r>
      <w:r w:rsidR="00EC44B3" w:rsidRPr="00EC16BB">
        <w:rPr>
          <w:rFonts w:ascii="Times New Roman" w:eastAsia="Times New Roman" w:hAnsi="Times New Roman" w:cs="Times New Roman"/>
        </w:rPr>
        <w:t xml:space="preserve"> je</w:t>
      </w:r>
      <w:r w:rsidR="00606966" w:rsidRPr="00EC16BB">
        <w:rPr>
          <w:rFonts w:ascii="Times New Roman" w:eastAsia="Times New Roman" w:hAnsi="Times New Roman" w:cs="Times New Roman"/>
        </w:rPr>
        <w:t xml:space="preserve"> do odstupanja od planiranih iznosa, pa je </w:t>
      </w:r>
      <w:r w:rsidR="00663AB1">
        <w:rPr>
          <w:rFonts w:ascii="Times New Roman" w:eastAsia="Times New Roman" w:hAnsi="Times New Roman" w:cs="Times New Roman"/>
        </w:rPr>
        <w:t>r</w:t>
      </w:r>
      <w:r w:rsidR="00606966" w:rsidRPr="00EC16BB">
        <w:rPr>
          <w:rFonts w:ascii="Times New Roman" w:eastAsia="Times New Roman" w:hAnsi="Times New Roman" w:cs="Times New Roman"/>
        </w:rPr>
        <w:t>ebalans</w:t>
      </w:r>
      <w:r w:rsidR="001E1337">
        <w:rPr>
          <w:rFonts w:ascii="Times New Roman" w:eastAsia="Times New Roman" w:hAnsi="Times New Roman" w:cs="Times New Roman"/>
        </w:rPr>
        <w:t>ima i</w:t>
      </w:r>
      <w:r w:rsidR="00663AB1">
        <w:rPr>
          <w:rFonts w:ascii="Times New Roman" w:eastAsia="Times New Roman" w:hAnsi="Times New Roman" w:cs="Times New Roman"/>
        </w:rPr>
        <w:t xml:space="preserve"> preraspodjelom </w:t>
      </w:r>
      <w:r w:rsidR="00443F84">
        <w:rPr>
          <w:rFonts w:ascii="Times New Roman" w:eastAsia="Times New Roman" w:hAnsi="Times New Roman" w:cs="Times New Roman"/>
        </w:rPr>
        <w:t>proračuna</w:t>
      </w:r>
      <w:r w:rsidR="00C15EF7">
        <w:rPr>
          <w:rFonts w:ascii="Times New Roman" w:eastAsia="Times New Roman" w:hAnsi="Times New Roman" w:cs="Times New Roman"/>
        </w:rPr>
        <w:t xml:space="preserve"> </w:t>
      </w:r>
      <w:r w:rsidR="00701E07">
        <w:rPr>
          <w:rFonts w:ascii="Times New Roman" w:eastAsia="Times New Roman" w:hAnsi="Times New Roman" w:cs="Times New Roman"/>
        </w:rPr>
        <w:t xml:space="preserve">(GGK </w:t>
      </w:r>
      <w:r w:rsidR="00672B71">
        <w:rPr>
          <w:rFonts w:ascii="Times New Roman" w:eastAsia="Times New Roman" w:hAnsi="Times New Roman" w:cs="Times New Roman"/>
        </w:rPr>
        <w:t>10/23, 19/23 i 23/23</w:t>
      </w:r>
      <w:r w:rsidR="00634A28">
        <w:rPr>
          <w:rFonts w:ascii="Times New Roman" w:eastAsia="Times New Roman" w:hAnsi="Times New Roman" w:cs="Times New Roman"/>
        </w:rPr>
        <w:t xml:space="preserve">) </w:t>
      </w:r>
      <w:r w:rsidR="00606966" w:rsidRPr="00EC16BB">
        <w:rPr>
          <w:rFonts w:ascii="Times New Roman" w:eastAsia="Times New Roman" w:hAnsi="Times New Roman" w:cs="Times New Roman"/>
        </w:rPr>
        <w:t>za navedeni Program u 20</w:t>
      </w:r>
      <w:r w:rsidR="00B0105C">
        <w:rPr>
          <w:rFonts w:ascii="Times New Roman" w:eastAsia="Times New Roman" w:hAnsi="Times New Roman" w:cs="Times New Roman"/>
        </w:rPr>
        <w:t>2</w:t>
      </w:r>
      <w:r w:rsidR="00672B71">
        <w:rPr>
          <w:rFonts w:ascii="Times New Roman" w:eastAsia="Times New Roman" w:hAnsi="Times New Roman" w:cs="Times New Roman"/>
        </w:rPr>
        <w:t>3</w:t>
      </w:r>
      <w:r w:rsidR="00606966" w:rsidRPr="00EC16BB">
        <w:rPr>
          <w:rFonts w:ascii="Times New Roman" w:eastAsia="Times New Roman" w:hAnsi="Times New Roman" w:cs="Times New Roman"/>
        </w:rPr>
        <w:t xml:space="preserve">.god. </w:t>
      </w:r>
      <w:r w:rsidR="00606966" w:rsidRPr="00EC16BB">
        <w:rPr>
          <w:rFonts w:ascii="Times New Roman" w:eastAsia="Times New Roman" w:hAnsi="Times New Roman" w:cs="Times New Roman"/>
          <w:b/>
        </w:rPr>
        <w:t xml:space="preserve">osigurano  </w:t>
      </w:r>
      <w:r w:rsidR="0054384F">
        <w:rPr>
          <w:rFonts w:ascii="Times New Roman" w:eastAsia="Times New Roman" w:hAnsi="Times New Roman" w:cs="Times New Roman"/>
          <w:b/>
        </w:rPr>
        <w:t>310.791,00 EUR</w:t>
      </w:r>
      <w:r w:rsidR="00606966" w:rsidRPr="00EC16BB">
        <w:rPr>
          <w:rFonts w:ascii="Times New Roman" w:eastAsia="Times New Roman" w:hAnsi="Times New Roman" w:cs="Times New Roman"/>
        </w:rPr>
        <w:t xml:space="preserve">, a </w:t>
      </w:r>
      <w:r w:rsidR="00606966" w:rsidRPr="00EC16BB">
        <w:rPr>
          <w:rFonts w:ascii="Times New Roman" w:eastAsia="Times New Roman" w:hAnsi="Times New Roman" w:cs="Times New Roman"/>
          <w:b/>
        </w:rPr>
        <w:t xml:space="preserve">realizirano je </w:t>
      </w:r>
      <w:r w:rsidR="00BC5457">
        <w:rPr>
          <w:rFonts w:ascii="Times New Roman" w:eastAsia="Times New Roman" w:hAnsi="Times New Roman" w:cs="Times New Roman"/>
          <w:b/>
        </w:rPr>
        <w:t>299.991,30</w:t>
      </w:r>
      <w:r w:rsidR="0054384F">
        <w:rPr>
          <w:rFonts w:ascii="Times New Roman" w:eastAsia="Times New Roman" w:hAnsi="Times New Roman" w:cs="Times New Roman"/>
          <w:b/>
        </w:rPr>
        <w:t xml:space="preserve"> EUR</w:t>
      </w:r>
      <w:r w:rsidR="00606966" w:rsidRPr="00EC16BB">
        <w:rPr>
          <w:rFonts w:ascii="Times New Roman" w:eastAsia="Times New Roman" w:hAnsi="Times New Roman" w:cs="Times New Roman"/>
        </w:rPr>
        <w:t xml:space="preserve"> ili </w:t>
      </w:r>
      <w:r w:rsidR="003818BB" w:rsidRPr="003818BB">
        <w:rPr>
          <w:rFonts w:ascii="Times New Roman" w:eastAsia="Times New Roman" w:hAnsi="Times New Roman" w:cs="Times New Roman"/>
          <w:b/>
          <w:bCs/>
        </w:rPr>
        <w:t>96,53</w:t>
      </w:r>
      <w:r w:rsidR="00F64D50">
        <w:rPr>
          <w:rFonts w:ascii="Times New Roman" w:eastAsia="Times New Roman" w:hAnsi="Times New Roman" w:cs="Times New Roman"/>
        </w:rPr>
        <w:t xml:space="preserve"> </w:t>
      </w:r>
      <w:r w:rsidR="00606966" w:rsidRPr="00EC16BB">
        <w:rPr>
          <w:rFonts w:ascii="Times New Roman" w:eastAsia="Times New Roman" w:hAnsi="Times New Roman" w:cs="Times New Roman"/>
          <w:b/>
        </w:rPr>
        <w:t>%.</w:t>
      </w:r>
      <w:r w:rsidR="00606966" w:rsidRPr="00EC16BB">
        <w:rPr>
          <w:rFonts w:ascii="Times New Roman" w:eastAsia="Times New Roman" w:hAnsi="Times New Roman" w:cs="Times New Roman"/>
        </w:rPr>
        <w:t xml:space="preserve"> </w:t>
      </w:r>
    </w:p>
    <w:p w14:paraId="374FDF2E" w14:textId="77777777" w:rsidR="00402EA3" w:rsidRPr="00EC16BB" w:rsidRDefault="00402EA3" w:rsidP="00606966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</w:p>
    <w:p w14:paraId="028AE979" w14:textId="21A37E79" w:rsidR="00606966" w:rsidRPr="00EC16BB" w:rsidRDefault="00606966" w:rsidP="00606966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  <w:r w:rsidRPr="00EC16BB">
        <w:rPr>
          <w:rFonts w:ascii="Times New Roman" w:eastAsia="Times New Roman" w:hAnsi="Times New Roman" w:cs="Times New Roman"/>
        </w:rPr>
        <w:t>Sredstva Proračuna Grada Karlovca za 20</w:t>
      </w:r>
      <w:r w:rsidR="002A0522">
        <w:rPr>
          <w:rFonts w:ascii="Times New Roman" w:eastAsia="Times New Roman" w:hAnsi="Times New Roman" w:cs="Times New Roman"/>
        </w:rPr>
        <w:t>2</w:t>
      </w:r>
      <w:r w:rsidR="0054384F">
        <w:rPr>
          <w:rFonts w:ascii="Times New Roman" w:eastAsia="Times New Roman" w:hAnsi="Times New Roman" w:cs="Times New Roman"/>
        </w:rPr>
        <w:t>3</w:t>
      </w:r>
      <w:r w:rsidRPr="00EC16BB">
        <w:rPr>
          <w:rFonts w:ascii="Times New Roman" w:eastAsia="Times New Roman" w:hAnsi="Times New Roman" w:cs="Times New Roman"/>
        </w:rPr>
        <w:t xml:space="preserve">.god. namijenjena poticanju poljoprivrede i ruralnog  razvoja u ukupnom iznosu </w:t>
      </w:r>
      <w:r w:rsidR="00700A24">
        <w:rPr>
          <w:rFonts w:ascii="Times New Roman" w:eastAsia="Times New Roman" w:hAnsi="Times New Roman" w:cs="Times New Roman"/>
        </w:rPr>
        <w:t xml:space="preserve">299.991,30 </w:t>
      </w:r>
      <w:r w:rsidR="0054384F">
        <w:rPr>
          <w:rFonts w:ascii="Times New Roman" w:eastAsia="Times New Roman" w:hAnsi="Times New Roman" w:cs="Times New Roman"/>
        </w:rPr>
        <w:t>EUR</w:t>
      </w:r>
      <w:r w:rsidRPr="00EC16BB">
        <w:rPr>
          <w:rFonts w:ascii="Times New Roman" w:eastAsia="Times New Roman" w:hAnsi="Times New Roman" w:cs="Times New Roman"/>
        </w:rPr>
        <w:t xml:space="preserve"> utrošena su za aktivnosti i mjere kako slijedi:</w:t>
      </w:r>
    </w:p>
    <w:p w14:paraId="5D38B687" w14:textId="77777777" w:rsidR="00E042FB" w:rsidRDefault="00E042FB" w:rsidP="00E042FB">
      <w:pPr>
        <w:spacing w:after="0" w:line="240" w:lineRule="auto"/>
        <w:jc w:val="center"/>
        <w:rPr>
          <w:rFonts w:ascii="Times New Roman" w:eastAsia="Calibri" w:hAnsi="Times New Roman" w:cs="Times New Roman"/>
        </w:rPr>
      </w:pPr>
    </w:p>
    <w:tbl>
      <w:tblPr>
        <w:tblW w:w="9640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68"/>
        <w:gridCol w:w="5670"/>
        <w:gridCol w:w="1275"/>
        <w:gridCol w:w="1276"/>
        <w:gridCol w:w="851"/>
      </w:tblGrid>
      <w:tr w:rsidR="00E042FB" w:rsidRPr="00EC16BB" w14:paraId="5126F632" w14:textId="77777777" w:rsidTr="00D73292">
        <w:trPr>
          <w:trHeight w:val="547"/>
        </w:trPr>
        <w:tc>
          <w:tcPr>
            <w:tcW w:w="568" w:type="dxa"/>
          </w:tcPr>
          <w:p w14:paraId="63BF3CEC" w14:textId="77777777" w:rsidR="00E042FB" w:rsidRPr="00EC16BB" w:rsidRDefault="00E042FB" w:rsidP="00B100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</w:rPr>
            </w:pPr>
            <w:r w:rsidRPr="00EC16BB">
              <w:rPr>
                <w:rFonts w:ascii="Times New Roman" w:eastAsia="Times New Roman" w:hAnsi="Times New Roman" w:cs="Times New Roman"/>
                <w:b/>
              </w:rPr>
              <w:t>R. br.</w:t>
            </w:r>
          </w:p>
        </w:tc>
        <w:tc>
          <w:tcPr>
            <w:tcW w:w="5670" w:type="dxa"/>
          </w:tcPr>
          <w:p w14:paraId="3A910872" w14:textId="77777777" w:rsidR="00E042FB" w:rsidRPr="00EC16BB" w:rsidRDefault="00E042FB" w:rsidP="00B100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</w:p>
          <w:p w14:paraId="68FDC7AA" w14:textId="6D67343E" w:rsidR="00E042FB" w:rsidRPr="00EC16BB" w:rsidRDefault="00E042FB" w:rsidP="00B100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NAZIV </w:t>
            </w:r>
            <w:r w:rsidRPr="00EC16BB">
              <w:rPr>
                <w:rFonts w:ascii="Times New Roman" w:eastAsia="Times New Roman" w:hAnsi="Times New Roman" w:cs="Times New Roman"/>
                <w:b/>
              </w:rPr>
              <w:t>AKTIVNOST</w:t>
            </w:r>
            <w:r>
              <w:rPr>
                <w:rFonts w:ascii="Times New Roman" w:eastAsia="Times New Roman" w:hAnsi="Times New Roman" w:cs="Times New Roman"/>
                <w:b/>
              </w:rPr>
              <w:t>I</w:t>
            </w:r>
            <w:r w:rsidR="006B50B8">
              <w:rPr>
                <w:rFonts w:ascii="Times New Roman" w:eastAsia="Times New Roman" w:hAnsi="Times New Roman" w:cs="Times New Roman"/>
                <w:b/>
              </w:rPr>
              <w:t>/MJERA</w:t>
            </w:r>
          </w:p>
        </w:tc>
        <w:tc>
          <w:tcPr>
            <w:tcW w:w="1275" w:type="dxa"/>
          </w:tcPr>
          <w:p w14:paraId="6AE1C52F" w14:textId="77777777" w:rsidR="00E042FB" w:rsidRPr="00EC16BB" w:rsidRDefault="00E042FB" w:rsidP="00B100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EC16BB">
              <w:rPr>
                <w:rFonts w:ascii="Times New Roman" w:eastAsia="Times New Roman" w:hAnsi="Times New Roman" w:cs="Times New Roman"/>
                <w:b/>
              </w:rPr>
              <w:t>PLANIR.</w:t>
            </w:r>
          </w:p>
          <w:p w14:paraId="725682A6" w14:textId="318CD1BA" w:rsidR="00E042FB" w:rsidRPr="00EC16BB" w:rsidRDefault="00E042FB" w:rsidP="00B100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EC16BB">
              <w:rPr>
                <w:rFonts w:ascii="Times New Roman" w:eastAsia="Times New Roman" w:hAnsi="Times New Roman" w:cs="Times New Roman"/>
                <w:b/>
              </w:rPr>
              <w:t>(</w:t>
            </w:r>
            <w:r w:rsidR="00D73292">
              <w:rPr>
                <w:rFonts w:ascii="Times New Roman" w:eastAsia="Times New Roman" w:hAnsi="Times New Roman" w:cs="Times New Roman"/>
                <w:b/>
              </w:rPr>
              <w:t>EUR</w:t>
            </w:r>
            <w:r w:rsidRPr="00EC16BB">
              <w:rPr>
                <w:rFonts w:ascii="Times New Roman" w:eastAsia="Times New Roman" w:hAnsi="Times New Roman" w:cs="Times New Roman"/>
                <w:b/>
              </w:rPr>
              <w:t>)</w:t>
            </w:r>
          </w:p>
        </w:tc>
        <w:tc>
          <w:tcPr>
            <w:tcW w:w="1276" w:type="dxa"/>
          </w:tcPr>
          <w:p w14:paraId="7BDF0DC4" w14:textId="77777777" w:rsidR="00E042FB" w:rsidRPr="00EC16BB" w:rsidRDefault="00E042FB" w:rsidP="00B100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EC16BB">
              <w:rPr>
                <w:rFonts w:ascii="Times New Roman" w:eastAsia="Times New Roman" w:hAnsi="Times New Roman" w:cs="Times New Roman"/>
                <w:b/>
              </w:rPr>
              <w:t>OSTVAR.</w:t>
            </w:r>
          </w:p>
          <w:p w14:paraId="372014F6" w14:textId="2535CD6E" w:rsidR="00E042FB" w:rsidRPr="00EC16BB" w:rsidRDefault="00E042FB" w:rsidP="00B100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EC16BB">
              <w:rPr>
                <w:rFonts w:ascii="Times New Roman" w:eastAsia="Times New Roman" w:hAnsi="Times New Roman" w:cs="Times New Roman"/>
                <w:b/>
              </w:rPr>
              <w:t>(</w:t>
            </w:r>
            <w:r w:rsidR="00D73292">
              <w:rPr>
                <w:rFonts w:ascii="Times New Roman" w:eastAsia="Times New Roman" w:hAnsi="Times New Roman" w:cs="Times New Roman"/>
                <w:b/>
              </w:rPr>
              <w:t>EUR</w:t>
            </w:r>
            <w:r w:rsidRPr="00EC16BB">
              <w:rPr>
                <w:rFonts w:ascii="Times New Roman" w:eastAsia="Times New Roman" w:hAnsi="Times New Roman" w:cs="Times New Roman"/>
                <w:b/>
              </w:rPr>
              <w:t>)</w:t>
            </w:r>
          </w:p>
        </w:tc>
        <w:tc>
          <w:tcPr>
            <w:tcW w:w="851" w:type="dxa"/>
          </w:tcPr>
          <w:p w14:paraId="64D0E57A" w14:textId="77777777" w:rsidR="00E042FB" w:rsidRPr="00EC16BB" w:rsidRDefault="00E042FB" w:rsidP="00B100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EC16BB">
              <w:rPr>
                <w:rFonts w:ascii="Times New Roman" w:eastAsia="Times New Roman" w:hAnsi="Times New Roman" w:cs="Times New Roman"/>
                <w:b/>
              </w:rPr>
              <w:t>IND</w:t>
            </w:r>
          </w:p>
          <w:p w14:paraId="3D00576E" w14:textId="77777777" w:rsidR="00E042FB" w:rsidRPr="00EC16BB" w:rsidRDefault="00E042FB" w:rsidP="00B100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EC16BB">
              <w:rPr>
                <w:rFonts w:ascii="Times New Roman" w:eastAsia="Times New Roman" w:hAnsi="Times New Roman" w:cs="Times New Roman"/>
                <w:b/>
              </w:rPr>
              <w:t>%</w:t>
            </w:r>
          </w:p>
        </w:tc>
      </w:tr>
      <w:tr w:rsidR="005074E1" w:rsidRPr="00EC16BB" w14:paraId="4BA5690B" w14:textId="77777777" w:rsidTr="005074E1">
        <w:trPr>
          <w:trHeight w:val="437"/>
        </w:trPr>
        <w:tc>
          <w:tcPr>
            <w:tcW w:w="568" w:type="dxa"/>
            <w:vMerge w:val="restart"/>
          </w:tcPr>
          <w:p w14:paraId="5EBFB0D5" w14:textId="77777777" w:rsidR="005074E1" w:rsidRPr="00EC16BB" w:rsidRDefault="005074E1" w:rsidP="00B100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EC16BB">
              <w:rPr>
                <w:rFonts w:ascii="Times New Roman" w:eastAsia="Times New Roman" w:hAnsi="Times New Roman" w:cs="Times New Roman"/>
              </w:rPr>
              <w:t>1.</w:t>
            </w:r>
          </w:p>
        </w:tc>
        <w:tc>
          <w:tcPr>
            <w:tcW w:w="5670" w:type="dxa"/>
          </w:tcPr>
          <w:p w14:paraId="5E59D3AF" w14:textId="4CFD12CE" w:rsidR="005074E1" w:rsidRPr="00854E3F" w:rsidRDefault="005074E1" w:rsidP="00B10062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B5F4B">
              <w:rPr>
                <w:rFonts w:ascii="Times New Roman" w:eastAsia="Times New Roman" w:hAnsi="Times New Roman" w:cs="Times New Roman"/>
                <w:b/>
                <w:bCs/>
              </w:rPr>
              <w:t>SUBVENCIJE I POTPORE ZA POLJOPRIVREDU I RURALNI RAZVOJ</w:t>
            </w:r>
          </w:p>
        </w:tc>
        <w:tc>
          <w:tcPr>
            <w:tcW w:w="1275" w:type="dxa"/>
          </w:tcPr>
          <w:p w14:paraId="11C0CCEC" w14:textId="77777777" w:rsidR="005074E1" w:rsidRDefault="005074E1" w:rsidP="00B100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14:paraId="2AB19A19" w14:textId="130DE256" w:rsidR="005074E1" w:rsidRPr="00854E3F" w:rsidRDefault="005074E1" w:rsidP="00B100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</w:rPr>
            </w:pPr>
            <w:r w:rsidRPr="00854E3F">
              <w:rPr>
                <w:rFonts w:ascii="Times New Roman" w:eastAsia="Times New Roman" w:hAnsi="Times New Roman" w:cs="Times New Roman"/>
                <w:b/>
                <w:bCs/>
              </w:rPr>
              <w:t>273.036,00</w:t>
            </w:r>
          </w:p>
        </w:tc>
        <w:tc>
          <w:tcPr>
            <w:tcW w:w="1276" w:type="dxa"/>
          </w:tcPr>
          <w:p w14:paraId="5884637C" w14:textId="77777777" w:rsidR="005074E1" w:rsidRDefault="005074E1" w:rsidP="00B100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  <w:p w14:paraId="7A718BBE" w14:textId="33A4ED69" w:rsidR="005074E1" w:rsidRPr="00EC16BB" w:rsidRDefault="005074E1" w:rsidP="00B100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6C4D0C">
              <w:rPr>
                <w:rFonts w:ascii="Times New Roman" w:eastAsia="Times New Roman" w:hAnsi="Times New Roman" w:cs="Times New Roman"/>
                <w:b/>
                <w:bCs/>
              </w:rPr>
              <w:t>269.</w:t>
            </w:r>
            <w:r w:rsidR="00494DEC">
              <w:rPr>
                <w:rFonts w:ascii="Times New Roman" w:eastAsia="Times New Roman" w:hAnsi="Times New Roman" w:cs="Times New Roman"/>
                <w:b/>
                <w:bCs/>
              </w:rPr>
              <w:t>375,91</w:t>
            </w:r>
          </w:p>
        </w:tc>
        <w:tc>
          <w:tcPr>
            <w:tcW w:w="851" w:type="dxa"/>
          </w:tcPr>
          <w:p w14:paraId="5E4CA575" w14:textId="77777777" w:rsidR="005074E1" w:rsidRDefault="005074E1" w:rsidP="00B100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  <w:p w14:paraId="710AEFFB" w14:textId="5307A3CA" w:rsidR="005074E1" w:rsidRPr="001E7B0C" w:rsidRDefault="005074E1" w:rsidP="00B100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</w:rPr>
            </w:pPr>
            <w:r w:rsidRPr="0088617F">
              <w:rPr>
                <w:rFonts w:ascii="Times New Roman" w:eastAsia="Times New Roman" w:hAnsi="Times New Roman" w:cs="Times New Roman"/>
                <w:b/>
                <w:bCs/>
              </w:rPr>
              <w:t>98,6</w:t>
            </w:r>
            <w:r w:rsidR="00494DEC">
              <w:rPr>
                <w:rFonts w:ascii="Times New Roman" w:eastAsia="Times New Roman" w:hAnsi="Times New Roman" w:cs="Times New Roman"/>
                <w:b/>
                <w:bCs/>
              </w:rPr>
              <w:t>6</w:t>
            </w:r>
          </w:p>
        </w:tc>
      </w:tr>
      <w:tr w:rsidR="005074E1" w:rsidRPr="00EC16BB" w14:paraId="7449D424" w14:textId="77777777" w:rsidTr="005074E1">
        <w:trPr>
          <w:trHeight w:val="2415"/>
        </w:trPr>
        <w:tc>
          <w:tcPr>
            <w:tcW w:w="568" w:type="dxa"/>
            <w:vMerge/>
          </w:tcPr>
          <w:p w14:paraId="2373983C" w14:textId="77777777" w:rsidR="005074E1" w:rsidRPr="00EC16BB" w:rsidRDefault="005074E1" w:rsidP="00B100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670" w:type="dxa"/>
          </w:tcPr>
          <w:p w14:paraId="668C8E87" w14:textId="1837A2C7" w:rsidR="005074E1" w:rsidRPr="00EC16BB" w:rsidRDefault="005074E1" w:rsidP="005074E1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I/ </w:t>
            </w:r>
            <w:r w:rsidRPr="004B5F4B">
              <w:rPr>
                <w:rFonts w:ascii="Times New Roman" w:eastAsia="Times New Roman" w:hAnsi="Times New Roman" w:cs="Times New Roman"/>
                <w:i/>
                <w:iCs/>
              </w:rPr>
              <w:t xml:space="preserve">- </w:t>
            </w:r>
            <w:r w:rsidRPr="0086095C"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>Subvencije poljoprivrednim gospodarstvima za primarnu proizvodnju</w:t>
            </w:r>
            <w:r w:rsidRPr="0086095C">
              <w:rPr>
                <w:rFonts w:ascii="Times New Roman" w:eastAsia="Times New Roman" w:hAnsi="Times New Roman" w:cs="Times New Roman"/>
                <w:b/>
                <w:bCs/>
              </w:rPr>
              <w:t>:</w:t>
            </w:r>
          </w:p>
          <w:p w14:paraId="3944CF4C" w14:textId="77777777" w:rsidR="005074E1" w:rsidRPr="00EC16BB" w:rsidRDefault="005074E1" w:rsidP="005074E1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EC16BB">
              <w:rPr>
                <w:rFonts w:ascii="Times New Roman" w:eastAsia="Times New Roman" w:hAnsi="Times New Roman" w:cs="Times New Roman"/>
              </w:rPr>
              <w:t>a/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Pr="00EC16BB">
              <w:rPr>
                <w:rFonts w:ascii="Times New Roman" w:eastAsia="Times New Roman" w:hAnsi="Times New Roman" w:cs="Times New Roman"/>
              </w:rPr>
              <w:t>Mjera 1. Nabava mehanizacije, strojeva i opreme</w:t>
            </w:r>
          </w:p>
          <w:p w14:paraId="1FD172EC" w14:textId="20BD59B5" w:rsidR="005074E1" w:rsidRDefault="005074E1" w:rsidP="005074E1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EC16BB">
              <w:rPr>
                <w:rFonts w:ascii="Times New Roman" w:eastAsia="Times New Roman" w:hAnsi="Times New Roman" w:cs="Times New Roman"/>
              </w:rPr>
              <w:t>b/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Pr="00EC16BB">
              <w:rPr>
                <w:rFonts w:ascii="Times New Roman" w:eastAsia="Times New Roman" w:hAnsi="Times New Roman" w:cs="Times New Roman"/>
              </w:rPr>
              <w:t xml:space="preserve">Mjera 2.-Mjera 10. (biljna proizv., stočarska proizv., pčelarstvo, poljoprivr. radovi, analize, edukacija, osiguranje polj. proizv., </w:t>
            </w:r>
            <w:r w:rsidR="00E82139">
              <w:rPr>
                <w:rFonts w:ascii="Times New Roman" w:eastAsia="Times New Roman" w:hAnsi="Times New Roman" w:cs="Times New Roman"/>
              </w:rPr>
              <w:t xml:space="preserve">certificiranje, </w:t>
            </w:r>
            <w:r w:rsidRPr="00EC16BB">
              <w:rPr>
                <w:rFonts w:ascii="Times New Roman" w:eastAsia="Times New Roman" w:hAnsi="Times New Roman" w:cs="Times New Roman"/>
              </w:rPr>
              <w:t>pokretanje PG-a)</w:t>
            </w:r>
          </w:p>
          <w:p w14:paraId="4132992F" w14:textId="77777777" w:rsidR="005074E1" w:rsidRDefault="005074E1" w:rsidP="005074E1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c/ Mjera 11</w:t>
            </w:r>
            <w:r w:rsidRPr="00EC16BB">
              <w:rPr>
                <w:rFonts w:ascii="Times New Roman" w:eastAsia="Times New Roman" w:hAnsi="Times New Roman" w:cs="Times New Roman"/>
              </w:rPr>
              <w:t>.</w:t>
            </w:r>
            <w:r>
              <w:rPr>
                <w:rFonts w:ascii="Times New Roman" w:eastAsia="Times New Roman" w:hAnsi="Times New Roman" w:cs="Times New Roman"/>
              </w:rPr>
              <w:t xml:space="preserve"> – Ublažavanje štete od prirodne nepogode</w:t>
            </w:r>
          </w:p>
          <w:p w14:paraId="28504ACF" w14:textId="77777777" w:rsidR="009F4EF9" w:rsidRDefault="009F4EF9" w:rsidP="005074E1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  <w:p w14:paraId="24A4096B" w14:textId="7EF27947" w:rsidR="005074E1" w:rsidRPr="004B5F4B" w:rsidRDefault="005074E1" w:rsidP="005074E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II/ - </w:t>
            </w:r>
            <w:r w:rsidRPr="0086095C"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>Subvencije poljoprivrednim gospodarstvima za ruralni razvoj</w:t>
            </w:r>
            <w:r w:rsidR="007867D1"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>:</w:t>
            </w:r>
            <w:r w:rsidRPr="0086095C">
              <w:rPr>
                <w:rFonts w:ascii="Times New Roman" w:eastAsia="Times New Roman" w:hAnsi="Times New Roman" w:cs="Times New Roman"/>
                <w:b/>
                <w:bCs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Mjera 1. – Mjera 6.</w:t>
            </w:r>
            <w:r w:rsidR="00BF71C2">
              <w:rPr>
                <w:rFonts w:ascii="Times New Roman" w:eastAsia="Times New Roman" w:hAnsi="Times New Roman" w:cs="Times New Roman"/>
              </w:rPr>
              <w:t>(diversifikacija, trženje</w:t>
            </w:r>
            <w:r w:rsidR="00AC5D2F">
              <w:rPr>
                <w:rFonts w:ascii="Times New Roman" w:eastAsia="Times New Roman" w:hAnsi="Times New Roman" w:cs="Times New Roman"/>
              </w:rPr>
              <w:t xml:space="preserve">, </w:t>
            </w:r>
            <w:r w:rsidR="009F4EF9">
              <w:rPr>
                <w:rFonts w:ascii="Times New Roman" w:eastAsia="Times New Roman" w:hAnsi="Times New Roman" w:cs="Times New Roman"/>
              </w:rPr>
              <w:t xml:space="preserve">analize, </w:t>
            </w:r>
            <w:r w:rsidR="00AC5D2F">
              <w:rPr>
                <w:rFonts w:ascii="Times New Roman" w:eastAsia="Times New Roman" w:hAnsi="Times New Roman" w:cs="Times New Roman"/>
              </w:rPr>
              <w:t>promidžba</w:t>
            </w:r>
            <w:r w:rsidR="0028000A">
              <w:rPr>
                <w:rFonts w:ascii="Times New Roman" w:eastAsia="Times New Roman" w:hAnsi="Times New Roman" w:cs="Times New Roman"/>
              </w:rPr>
              <w:t xml:space="preserve">, </w:t>
            </w:r>
            <w:r w:rsidR="009F4EF9">
              <w:rPr>
                <w:rFonts w:ascii="Times New Roman" w:eastAsia="Times New Roman" w:hAnsi="Times New Roman" w:cs="Times New Roman"/>
              </w:rPr>
              <w:t>certificiranje, digitalizacija</w:t>
            </w:r>
            <w:r>
              <w:rPr>
                <w:rFonts w:ascii="Times New Roman" w:eastAsia="Times New Roman" w:hAnsi="Times New Roman" w:cs="Times New Roman"/>
              </w:rPr>
              <w:t>)</w:t>
            </w:r>
          </w:p>
        </w:tc>
        <w:tc>
          <w:tcPr>
            <w:tcW w:w="1275" w:type="dxa"/>
          </w:tcPr>
          <w:p w14:paraId="5FA04CD6" w14:textId="41041350" w:rsidR="005074E1" w:rsidRPr="0086095C" w:rsidRDefault="005074E1" w:rsidP="005074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</w:pPr>
            <w:r w:rsidRPr="0086095C"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>256.354,00</w:t>
            </w:r>
          </w:p>
          <w:p w14:paraId="62FEEA2D" w14:textId="77777777" w:rsidR="0086095C" w:rsidRDefault="0086095C" w:rsidP="005074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  <w:p w14:paraId="23B08E7A" w14:textId="2ECF550F" w:rsidR="005074E1" w:rsidRDefault="005074E1" w:rsidP="005074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80.966,00</w:t>
            </w:r>
          </w:p>
          <w:p w14:paraId="4756A4E7" w14:textId="77777777" w:rsidR="005074E1" w:rsidRDefault="005074E1" w:rsidP="005074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  <w:p w14:paraId="62010FCD" w14:textId="77777777" w:rsidR="005074E1" w:rsidRDefault="005074E1" w:rsidP="005074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48.748,00</w:t>
            </w:r>
          </w:p>
          <w:p w14:paraId="5DC81C2A" w14:textId="77777777" w:rsidR="005074E1" w:rsidRDefault="005074E1" w:rsidP="005074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  <w:p w14:paraId="60ED584A" w14:textId="77777777" w:rsidR="005074E1" w:rsidRDefault="005074E1" w:rsidP="005074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126.640,00</w:t>
            </w:r>
          </w:p>
          <w:p w14:paraId="20AA8F79" w14:textId="77777777" w:rsidR="009F4EF9" w:rsidRDefault="009F4EF9" w:rsidP="005074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  <w:p w14:paraId="440A1C9F" w14:textId="77777777" w:rsidR="005074E1" w:rsidRPr="0086095C" w:rsidRDefault="005074E1" w:rsidP="005074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86095C"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>16.682,00</w:t>
            </w:r>
          </w:p>
        </w:tc>
        <w:tc>
          <w:tcPr>
            <w:tcW w:w="1276" w:type="dxa"/>
          </w:tcPr>
          <w:p w14:paraId="359B988A" w14:textId="5C364F7B" w:rsidR="005074E1" w:rsidRPr="0086095C" w:rsidRDefault="005074E1" w:rsidP="005074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</w:pPr>
            <w:r w:rsidRPr="0086095C"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>256.</w:t>
            </w:r>
            <w:r w:rsidR="00370C56"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>288,18</w:t>
            </w:r>
          </w:p>
          <w:p w14:paraId="565D8AC7" w14:textId="77777777" w:rsidR="0086095C" w:rsidRDefault="0086095C" w:rsidP="005074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  <w:p w14:paraId="2D37C60B" w14:textId="76989373" w:rsidR="005074E1" w:rsidRDefault="005074E1" w:rsidP="005074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80.965,58</w:t>
            </w:r>
          </w:p>
          <w:p w14:paraId="4FB55AA7" w14:textId="77777777" w:rsidR="005074E1" w:rsidRDefault="005074E1" w:rsidP="005074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  <w:p w14:paraId="7B639D85" w14:textId="77777777" w:rsidR="005074E1" w:rsidRDefault="005074E1" w:rsidP="005074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48.707,46</w:t>
            </w:r>
          </w:p>
          <w:p w14:paraId="379EE3E3" w14:textId="77777777" w:rsidR="005074E1" w:rsidRDefault="005074E1" w:rsidP="005074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  <w:p w14:paraId="65995CF2" w14:textId="70FD1787" w:rsidR="005074E1" w:rsidRDefault="005074E1" w:rsidP="005074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126.6</w:t>
            </w:r>
            <w:r w:rsidR="004E4D10">
              <w:rPr>
                <w:rFonts w:ascii="Times New Roman" w:eastAsia="Times New Roman" w:hAnsi="Times New Roman" w:cs="Times New Roman"/>
              </w:rPr>
              <w:t>15,14</w:t>
            </w:r>
          </w:p>
          <w:p w14:paraId="4B29FEF8" w14:textId="77777777" w:rsidR="009F4EF9" w:rsidRDefault="009F4EF9" w:rsidP="005074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  <w:p w14:paraId="52F8D5EE" w14:textId="77777777" w:rsidR="005074E1" w:rsidRPr="0086095C" w:rsidRDefault="005074E1" w:rsidP="005074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86095C"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>13.087,73</w:t>
            </w:r>
          </w:p>
        </w:tc>
        <w:tc>
          <w:tcPr>
            <w:tcW w:w="851" w:type="dxa"/>
          </w:tcPr>
          <w:p w14:paraId="36C2A6DC" w14:textId="0A27F53A" w:rsidR="005074E1" w:rsidRPr="0086095C" w:rsidRDefault="005074E1" w:rsidP="005074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</w:pPr>
            <w:r w:rsidRPr="0086095C"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>99,9</w:t>
            </w:r>
            <w:r w:rsidR="00EE320E"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>7</w:t>
            </w:r>
            <w:r w:rsidR="00C352CB"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  <w:r w:rsidR="00B60BFB"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 xml:space="preserve">      </w:t>
            </w:r>
          </w:p>
          <w:p w14:paraId="57499E6E" w14:textId="77777777" w:rsidR="0086095C" w:rsidRDefault="0086095C" w:rsidP="005074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  <w:p w14:paraId="64880B01" w14:textId="1CED5103" w:rsidR="005074E1" w:rsidRDefault="005074E1" w:rsidP="005074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100,00</w:t>
            </w:r>
          </w:p>
          <w:p w14:paraId="521B1156" w14:textId="77777777" w:rsidR="005074E1" w:rsidRDefault="005074E1" w:rsidP="005074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  <w:p w14:paraId="7374E043" w14:textId="77777777" w:rsidR="005074E1" w:rsidRDefault="005074E1" w:rsidP="005074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99,92</w:t>
            </w:r>
          </w:p>
          <w:p w14:paraId="65CC6A3E" w14:textId="77777777" w:rsidR="005074E1" w:rsidRDefault="005074E1" w:rsidP="005074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  <w:p w14:paraId="6E14A8C2" w14:textId="19CDEC6B" w:rsidR="005074E1" w:rsidRDefault="00D77689" w:rsidP="005074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99,98</w:t>
            </w:r>
          </w:p>
          <w:p w14:paraId="71EFA91A" w14:textId="77777777" w:rsidR="009F4EF9" w:rsidRDefault="009F4EF9" w:rsidP="005074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  <w:p w14:paraId="2F33E0F5" w14:textId="77777777" w:rsidR="005074E1" w:rsidRPr="0086095C" w:rsidRDefault="005074E1" w:rsidP="005074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86095C">
              <w:rPr>
                <w:rFonts w:ascii="Times New Roman" w:eastAsia="Times New Roman" w:hAnsi="Times New Roman" w:cs="Times New Roman"/>
                <w:b/>
                <w:bCs/>
                <w:i/>
                <w:iCs/>
              </w:rPr>
              <w:t>78,45</w:t>
            </w:r>
          </w:p>
        </w:tc>
      </w:tr>
      <w:tr w:rsidR="005074E1" w:rsidRPr="009F5AF0" w14:paraId="67C31FF9" w14:textId="77777777" w:rsidTr="005074E1">
        <w:trPr>
          <w:trHeight w:val="238"/>
        </w:trPr>
        <w:tc>
          <w:tcPr>
            <w:tcW w:w="568" w:type="dxa"/>
            <w:vMerge w:val="restart"/>
          </w:tcPr>
          <w:p w14:paraId="23BBA463" w14:textId="77777777" w:rsidR="005074E1" w:rsidRPr="00EC16BB" w:rsidRDefault="005074E1" w:rsidP="00B100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EC16BB">
              <w:rPr>
                <w:rFonts w:ascii="Times New Roman" w:eastAsia="Times New Roman" w:hAnsi="Times New Roman" w:cs="Times New Roman"/>
              </w:rPr>
              <w:t>2.</w:t>
            </w:r>
          </w:p>
        </w:tc>
        <w:tc>
          <w:tcPr>
            <w:tcW w:w="5670" w:type="dxa"/>
          </w:tcPr>
          <w:p w14:paraId="00DE7B8F" w14:textId="0EF34301" w:rsidR="005074E1" w:rsidRPr="00EC16BB" w:rsidRDefault="005074E1" w:rsidP="00B10062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8F2B26">
              <w:rPr>
                <w:rFonts w:ascii="Times New Roman" w:eastAsia="Times New Roman" w:hAnsi="Times New Roman" w:cs="Times New Roman"/>
                <w:b/>
                <w:bCs/>
              </w:rPr>
              <w:t>SURADNJA SA INSTITUCIJAMA I UDRUGAMA</w:t>
            </w:r>
          </w:p>
        </w:tc>
        <w:tc>
          <w:tcPr>
            <w:tcW w:w="1275" w:type="dxa"/>
          </w:tcPr>
          <w:p w14:paraId="56CA28D9" w14:textId="32C51C0C" w:rsidR="005074E1" w:rsidRPr="00EC16BB" w:rsidRDefault="005074E1" w:rsidP="00B100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8F2B26">
              <w:rPr>
                <w:rFonts w:ascii="Times New Roman" w:eastAsia="Times New Roman" w:hAnsi="Times New Roman" w:cs="Times New Roman"/>
                <w:b/>
                <w:bCs/>
              </w:rPr>
              <w:t>22.258,00</w:t>
            </w:r>
          </w:p>
        </w:tc>
        <w:tc>
          <w:tcPr>
            <w:tcW w:w="1276" w:type="dxa"/>
          </w:tcPr>
          <w:p w14:paraId="1298BB0C" w14:textId="127F2982" w:rsidR="005074E1" w:rsidRPr="003F2EF3" w:rsidRDefault="00101C6C" w:rsidP="00B100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3F2EF3">
              <w:rPr>
                <w:rFonts w:ascii="Times New Roman" w:eastAsia="Times New Roman" w:hAnsi="Times New Roman" w:cs="Times New Roman"/>
                <w:b/>
                <w:bCs/>
              </w:rPr>
              <w:t>20.348,92</w:t>
            </w:r>
          </w:p>
        </w:tc>
        <w:tc>
          <w:tcPr>
            <w:tcW w:w="851" w:type="dxa"/>
          </w:tcPr>
          <w:p w14:paraId="29B6E02E" w14:textId="2177FA78" w:rsidR="005074E1" w:rsidRPr="003F2EF3" w:rsidRDefault="003F2EF3" w:rsidP="00B100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3F2EF3">
              <w:rPr>
                <w:rFonts w:ascii="Times New Roman" w:eastAsia="Times New Roman" w:hAnsi="Times New Roman" w:cs="Times New Roman"/>
                <w:b/>
                <w:bCs/>
              </w:rPr>
              <w:t>91,42</w:t>
            </w:r>
          </w:p>
        </w:tc>
      </w:tr>
      <w:tr w:rsidR="005074E1" w:rsidRPr="009F5AF0" w14:paraId="55A85787" w14:textId="77777777" w:rsidTr="005074E1">
        <w:trPr>
          <w:trHeight w:val="1095"/>
        </w:trPr>
        <w:tc>
          <w:tcPr>
            <w:tcW w:w="568" w:type="dxa"/>
            <w:vMerge/>
          </w:tcPr>
          <w:p w14:paraId="328C325D" w14:textId="77777777" w:rsidR="005074E1" w:rsidRPr="00EC16BB" w:rsidRDefault="005074E1" w:rsidP="00B100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670" w:type="dxa"/>
          </w:tcPr>
          <w:p w14:paraId="07B36D64" w14:textId="77777777" w:rsidR="005074E1" w:rsidRDefault="005074E1" w:rsidP="005074E1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Mjera 1. Rashodi za usluge</w:t>
            </w:r>
          </w:p>
          <w:p w14:paraId="09785D30" w14:textId="77777777" w:rsidR="005074E1" w:rsidRDefault="005074E1" w:rsidP="005074E1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Mjera 2. Rashodi za usluge – zaštita divljači</w:t>
            </w:r>
          </w:p>
          <w:p w14:paraId="699BB554" w14:textId="77777777" w:rsidR="005074E1" w:rsidRDefault="005074E1" w:rsidP="005074E1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Mjera 3. Održavanje meteorološke stanice</w:t>
            </w:r>
          </w:p>
          <w:p w14:paraId="4774EF6E" w14:textId="77777777" w:rsidR="005074E1" w:rsidRPr="008F2B26" w:rsidRDefault="005074E1" w:rsidP="005074E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</w:rPr>
              <w:t>Mjera 4. Članarina za LAG-ove</w:t>
            </w:r>
          </w:p>
        </w:tc>
        <w:tc>
          <w:tcPr>
            <w:tcW w:w="1275" w:type="dxa"/>
          </w:tcPr>
          <w:p w14:paraId="2CAE3D11" w14:textId="77777777" w:rsidR="005074E1" w:rsidRDefault="005074E1" w:rsidP="005074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1.991,00</w:t>
            </w:r>
          </w:p>
          <w:p w14:paraId="33697338" w14:textId="77777777" w:rsidR="005074E1" w:rsidRDefault="005074E1" w:rsidP="005074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11.285,00</w:t>
            </w:r>
          </w:p>
          <w:p w14:paraId="6F75EE1A" w14:textId="77777777" w:rsidR="005074E1" w:rsidRDefault="005074E1" w:rsidP="005074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450,00</w:t>
            </w:r>
          </w:p>
          <w:p w14:paraId="6C121A09" w14:textId="77777777" w:rsidR="005074E1" w:rsidRPr="008F2B26" w:rsidRDefault="005074E1" w:rsidP="005074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</w:rPr>
              <w:t>8.532,00</w:t>
            </w:r>
          </w:p>
        </w:tc>
        <w:tc>
          <w:tcPr>
            <w:tcW w:w="1276" w:type="dxa"/>
          </w:tcPr>
          <w:p w14:paraId="0D38A4D9" w14:textId="77777777" w:rsidR="005074E1" w:rsidRDefault="003F2EF3" w:rsidP="00B100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1.413,85</w:t>
            </w:r>
          </w:p>
          <w:p w14:paraId="5E24919C" w14:textId="77777777" w:rsidR="00B920D0" w:rsidRDefault="00B920D0" w:rsidP="00B100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9.954,00</w:t>
            </w:r>
          </w:p>
          <w:p w14:paraId="5AA6259D" w14:textId="77777777" w:rsidR="00660AF1" w:rsidRDefault="00660AF1" w:rsidP="00B100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450,00</w:t>
            </w:r>
          </w:p>
          <w:p w14:paraId="0D7DCBA0" w14:textId="72A121F3" w:rsidR="00660AF1" w:rsidRPr="00EC16BB" w:rsidRDefault="00660AF1" w:rsidP="00B100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8.531,07</w:t>
            </w:r>
          </w:p>
        </w:tc>
        <w:tc>
          <w:tcPr>
            <w:tcW w:w="851" w:type="dxa"/>
          </w:tcPr>
          <w:p w14:paraId="76C92ABB" w14:textId="77777777" w:rsidR="005074E1" w:rsidRDefault="003F2EF3" w:rsidP="00B100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71,01</w:t>
            </w:r>
          </w:p>
          <w:p w14:paraId="5000E3B8" w14:textId="77777777" w:rsidR="00B920D0" w:rsidRDefault="00B920D0" w:rsidP="00B100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88,21</w:t>
            </w:r>
          </w:p>
          <w:p w14:paraId="64C8E15C" w14:textId="77777777" w:rsidR="00660AF1" w:rsidRDefault="00660AF1" w:rsidP="00B100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100,00</w:t>
            </w:r>
          </w:p>
          <w:p w14:paraId="2DF97272" w14:textId="4091BEF8" w:rsidR="00660AF1" w:rsidRPr="009F5AF0" w:rsidRDefault="00660AF1" w:rsidP="00B100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99,99</w:t>
            </w:r>
          </w:p>
        </w:tc>
      </w:tr>
      <w:tr w:rsidR="005074E1" w:rsidRPr="0018058C" w14:paraId="1DBDE115" w14:textId="77777777" w:rsidTr="005074E1">
        <w:trPr>
          <w:trHeight w:val="231"/>
        </w:trPr>
        <w:tc>
          <w:tcPr>
            <w:tcW w:w="568" w:type="dxa"/>
            <w:vMerge w:val="restart"/>
          </w:tcPr>
          <w:p w14:paraId="43AE7670" w14:textId="77777777" w:rsidR="005074E1" w:rsidRPr="00EC16BB" w:rsidRDefault="005074E1" w:rsidP="00B100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EC16BB">
              <w:rPr>
                <w:rFonts w:ascii="Times New Roman" w:eastAsia="Times New Roman" w:hAnsi="Times New Roman" w:cs="Times New Roman"/>
              </w:rPr>
              <w:t>3.</w:t>
            </w:r>
          </w:p>
        </w:tc>
        <w:tc>
          <w:tcPr>
            <w:tcW w:w="5670" w:type="dxa"/>
          </w:tcPr>
          <w:p w14:paraId="55BBF035" w14:textId="339268C4" w:rsidR="005074E1" w:rsidRPr="00576970" w:rsidRDefault="005074E1" w:rsidP="00B10062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D73292">
              <w:rPr>
                <w:rFonts w:ascii="Times New Roman" w:eastAsia="Times New Roman" w:hAnsi="Times New Roman" w:cs="Times New Roman"/>
                <w:b/>
                <w:bCs/>
              </w:rPr>
              <w:t>UPRAVLJANJE POLJOPRIVREDNIM ZEMLJIŠTEM</w:t>
            </w:r>
          </w:p>
        </w:tc>
        <w:tc>
          <w:tcPr>
            <w:tcW w:w="1275" w:type="dxa"/>
          </w:tcPr>
          <w:p w14:paraId="347ED6F3" w14:textId="22502383" w:rsidR="005074E1" w:rsidRPr="00576970" w:rsidRDefault="005074E1" w:rsidP="00B100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15.497,00</w:t>
            </w:r>
          </w:p>
        </w:tc>
        <w:tc>
          <w:tcPr>
            <w:tcW w:w="1276" w:type="dxa"/>
          </w:tcPr>
          <w:p w14:paraId="7AA7248E" w14:textId="04F4E937" w:rsidR="005074E1" w:rsidRPr="00B36C1F" w:rsidRDefault="00B36C1F" w:rsidP="00B100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B36C1F">
              <w:rPr>
                <w:rFonts w:ascii="Times New Roman" w:eastAsia="Times New Roman" w:hAnsi="Times New Roman" w:cs="Times New Roman"/>
                <w:b/>
                <w:bCs/>
              </w:rPr>
              <w:t>10.266,47</w:t>
            </w:r>
          </w:p>
        </w:tc>
        <w:tc>
          <w:tcPr>
            <w:tcW w:w="851" w:type="dxa"/>
          </w:tcPr>
          <w:p w14:paraId="437FED42" w14:textId="4BB90192" w:rsidR="005074E1" w:rsidRPr="00B36C1F" w:rsidRDefault="00B36C1F" w:rsidP="00B100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B36C1F">
              <w:rPr>
                <w:rFonts w:ascii="Times New Roman" w:eastAsia="Times New Roman" w:hAnsi="Times New Roman" w:cs="Times New Roman"/>
                <w:b/>
                <w:bCs/>
              </w:rPr>
              <w:t>66,25</w:t>
            </w:r>
          </w:p>
        </w:tc>
      </w:tr>
      <w:tr w:rsidR="005074E1" w:rsidRPr="0018058C" w14:paraId="73B85AFD" w14:textId="77777777" w:rsidTr="005074E1">
        <w:trPr>
          <w:trHeight w:val="795"/>
        </w:trPr>
        <w:tc>
          <w:tcPr>
            <w:tcW w:w="568" w:type="dxa"/>
            <w:vMerge/>
          </w:tcPr>
          <w:p w14:paraId="6E209DFD" w14:textId="77777777" w:rsidR="005074E1" w:rsidRPr="00EC16BB" w:rsidRDefault="005074E1" w:rsidP="00B100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670" w:type="dxa"/>
          </w:tcPr>
          <w:p w14:paraId="40ED8EF1" w14:textId="77777777" w:rsidR="005074E1" w:rsidRDefault="005074E1" w:rsidP="005074E1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576970">
              <w:rPr>
                <w:rFonts w:ascii="Times New Roman" w:eastAsia="Times New Roman" w:hAnsi="Times New Roman" w:cs="Times New Roman"/>
              </w:rPr>
              <w:t xml:space="preserve">Mjera 1. </w:t>
            </w:r>
            <w:r>
              <w:rPr>
                <w:rFonts w:ascii="Times New Roman" w:eastAsia="Times New Roman" w:hAnsi="Times New Roman" w:cs="Times New Roman"/>
              </w:rPr>
              <w:t>Raspolaganje poljoprivrednim zemljištem</w:t>
            </w:r>
          </w:p>
          <w:p w14:paraId="74919122" w14:textId="77777777" w:rsidR="005074E1" w:rsidRDefault="005074E1" w:rsidP="005074E1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Mjera 2. Čišćenje poljoprivrednih površina</w:t>
            </w:r>
          </w:p>
          <w:p w14:paraId="7459D212" w14:textId="77777777" w:rsidR="005074E1" w:rsidRPr="00D73292" w:rsidRDefault="005074E1" w:rsidP="005074E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</w:rPr>
              <w:t>Mjera 3. Gradski vrtovi</w:t>
            </w:r>
          </w:p>
        </w:tc>
        <w:tc>
          <w:tcPr>
            <w:tcW w:w="1275" w:type="dxa"/>
          </w:tcPr>
          <w:p w14:paraId="5965B15B" w14:textId="77777777" w:rsidR="005074E1" w:rsidRDefault="005074E1" w:rsidP="005074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10.929,00</w:t>
            </w:r>
          </w:p>
          <w:p w14:paraId="2D51C687" w14:textId="77777777" w:rsidR="005074E1" w:rsidRDefault="005074E1" w:rsidP="005074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1.250,00</w:t>
            </w:r>
          </w:p>
          <w:p w14:paraId="34DCE152" w14:textId="77777777" w:rsidR="005074E1" w:rsidRDefault="005074E1" w:rsidP="005074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</w:rPr>
              <w:t>3.3180,00</w:t>
            </w:r>
          </w:p>
        </w:tc>
        <w:tc>
          <w:tcPr>
            <w:tcW w:w="1276" w:type="dxa"/>
          </w:tcPr>
          <w:p w14:paraId="7BD546D5" w14:textId="439B80C3" w:rsidR="005074E1" w:rsidRDefault="00C61B49" w:rsidP="005074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7</w:t>
            </w:r>
            <w:r w:rsidR="007139E6">
              <w:rPr>
                <w:rFonts w:ascii="Times New Roman" w:eastAsia="Times New Roman" w:hAnsi="Times New Roman" w:cs="Times New Roman"/>
              </w:rPr>
              <w:t>.179,79</w:t>
            </w:r>
          </w:p>
          <w:p w14:paraId="400B6139" w14:textId="44083302" w:rsidR="005074E1" w:rsidRDefault="00996466" w:rsidP="005074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1.250,00</w:t>
            </w:r>
          </w:p>
          <w:p w14:paraId="18BCC61B" w14:textId="4F80FC13" w:rsidR="005074E1" w:rsidRDefault="00E649C7" w:rsidP="005074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1.836,68</w:t>
            </w:r>
          </w:p>
        </w:tc>
        <w:tc>
          <w:tcPr>
            <w:tcW w:w="851" w:type="dxa"/>
          </w:tcPr>
          <w:p w14:paraId="265727F1" w14:textId="38DF667F" w:rsidR="005074E1" w:rsidRDefault="007139E6" w:rsidP="005074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65,69</w:t>
            </w:r>
          </w:p>
          <w:p w14:paraId="78A40F6E" w14:textId="7D952983" w:rsidR="005074E1" w:rsidRDefault="00E649C7" w:rsidP="005074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100,00</w:t>
            </w:r>
          </w:p>
          <w:p w14:paraId="1D08BFF2" w14:textId="519FA81E" w:rsidR="005074E1" w:rsidRDefault="00E649C7" w:rsidP="005074E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55,36</w:t>
            </w:r>
          </w:p>
        </w:tc>
      </w:tr>
      <w:tr w:rsidR="0077061A" w:rsidRPr="0018058C" w14:paraId="69A7AE16" w14:textId="77777777" w:rsidTr="005074E1">
        <w:trPr>
          <w:trHeight w:val="263"/>
        </w:trPr>
        <w:tc>
          <w:tcPr>
            <w:tcW w:w="568" w:type="dxa"/>
          </w:tcPr>
          <w:p w14:paraId="056687D3" w14:textId="77777777" w:rsidR="0077061A" w:rsidRPr="00EC16BB" w:rsidRDefault="0077061A" w:rsidP="00B100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670" w:type="dxa"/>
          </w:tcPr>
          <w:p w14:paraId="4BC6F46E" w14:textId="77777777" w:rsidR="005074E1" w:rsidRDefault="005074E1" w:rsidP="00B100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14:paraId="497560E0" w14:textId="0577460C" w:rsidR="0077061A" w:rsidRPr="00D73292" w:rsidRDefault="0077061A" w:rsidP="00B100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UKUPNO</w:t>
            </w:r>
          </w:p>
        </w:tc>
        <w:tc>
          <w:tcPr>
            <w:tcW w:w="1275" w:type="dxa"/>
          </w:tcPr>
          <w:p w14:paraId="3B7AAE47" w14:textId="77777777" w:rsidR="005074E1" w:rsidRDefault="005074E1" w:rsidP="00B100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14:paraId="37124632" w14:textId="2A9BF109" w:rsidR="0077061A" w:rsidRDefault="0077061A" w:rsidP="00B100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310.791,00</w:t>
            </w:r>
          </w:p>
        </w:tc>
        <w:tc>
          <w:tcPr>
            <w:tcW w:w="1276" w:type="dxa"/>
          </w:tcPr>
          <w:p w14:paraId="62468B74" w14:textId="77777777" w:rsidR="0077061A" w:rsidRPr="00593CD7" w:rsidRDefault="0077061A" w:rsidP="00B100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14:paraId="531BB751" w14:textId="600E6BC5" w:rsidR="007139E6" w:rsidRPr="00593CD7" w:rsidRDefault="00F64BAD" w:rsidP="00B100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593CD7">
              <w:rPr>
                <w:rFonts w:ascii="Times New Roman" w:eastAsia="Times New Roman" w:hAnsi="Times New Roman" w:cs="Times New Roman"/>
                <w:b/>
                <w:bCs/>
              </w:rPr>
              <w:t>299.991,30</w:t>
            </w:r>
          </w:p>
        </w:tc>
        <w:tc>
          <w:tcPr>
            <w:tcW w:w="851" w:type="dxa"/>
          </w:tcPr>
          <w:p w14:paraId="2C3EC72D" w14:textId="77777777" w:rsidR="0077061A" w:rsidRPr="00593CD7" w:rsidRDefault="0077061A" w:rsidP="00B100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14:paraId="69547F61" w14:textId="3BED4894" w:rsidR="00F64BAD" w:rsidRPr="00593CD7" w:rsidRDefault="00F64BAD" w:rsidP="00B100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593CD7">
              <w:rPr>
                <w:rFonts w:ascii="Times New Roman" w:eastAsia="Times New Roman" w:hAnsi="Times New Roman" w:cs="Times New Roman"/>
                <w:b/>
                <w:bCs/>
              </w:rPr>
              <w:t>9</w:t>
            </w:r>
            <w:r w:rsidR="00593CD7" w:rsidRPr="00593CD7">
              <w:rPr>
                <w:rFonts w:ascii="Times New Roman" w:eastAsia="Times New Roman" w:hAnsi="Times New Roman" w:cs="Times New Roman"/>
                <w:b/>
                <w:bCs/>
              </w:rPr>
              <w:t>6,53</w:t>
            </w:r>
          </w:p>
        </w:tc>
      </w:tr>
    </w:tbl>
    <w:p w14:paraId="75D3E658" w14:textId="77777777" w:rsidR="00E042FB" w:rsidRPr="0003595B" w:rsidRDefault="00E042FB" w:rsidP="00606966">
      <w:pPr>
        <w:spacing w:after="0" w:line="240" w:lineRule="auto"/>
        <w:rPr>
          <w:rFonts w:ascii="Times New Roman" w:eastAsia="Times New Roman" w:hAnsi="Times New Roman" w:cs="Times New Roman"/>
          <w:bCs/>
          <w:iCs/>
        </w:rPr>
      </w:pPr>
    </w:p>
    <w:p w14:paraId="3DC0A4BA" w14:textId="77777777" w:rsidR="00875245" w:rsidRDefault="00875245" w:rsidP="00606966">
      <w:pPr>
        <w:spacing w:after="0" w:line="240" w:lineRule="auto"/>
        <w:rPr>
          <w:rFonts w:ascii="Times New Roman" w:eastAsia="Times New Roman" w:hAnsi="Times New Roman" w:cs="Times New Roman"/>
          <w:b/>
          <w:i/>
        </w:rPr>
      </w:pPr>
    </w:p>
    <w:p w14:paraId="1536EC61" w14:textId="77777777" w:rsidR="00875245" w:rsidRDefault="00875245" w:rsidP="00606966">
      <w:pPr>
        <w:spacing w:after="0" w:line="240" w:lineRule="auto"/>
        <w:rPr>
          <w:rFonts w:ascii="Times New Roman" w:eastAsia="Times New Roman" w:hAnsi="Times New Roman" w:cs="Times New Roman"/>
          <w:b/>
          <w:i/>
        </w:rPr>
      </w:pPr>
    </w:p>
    <w:p w14:paraId="215051B7" w14:textId="2E330AC0" w:rsidR="00606966" w:rsidRPr="00EC16BB" w:rsidRDefault="00606966" w:rsidP="00606966">
      <w:pPr>
        <w:spacing w:after="0" w:line="240" w:lineRule="auto"/>
        <w:rPr>
          <w:rFonts w:ascii="Times New Roman" w:eastAsia="Times New Roman" w:hAnsi="Times New Roman" w:cs="Times New Roman"/>
          <w:b/>
          <w:i/>
        </w:rPr>
      </w:pPr>
      <w:r w:rsidRPr="00EC16BB">
        <w:rPr>
          <w:rFonts w:ascii="Times New Roman" w:eastAsia="Times New Roman" w:hAnsi="Times New Roman" w:cs="Times New Roman"/>
          <w:b/>
          <w:i/>
        </w:rPr>
        <w:lastRenderedPageBreak/>
        <w:t>Obrazloženje iskorištenja sredstava po pojedinim aktivnostima i mjerama</w:t>
      </w:r>
    </w:p>
    <w:p w14:paraId="6CBF04EA" w14:textId="77777777" w:rsidR="009F4EF9" w:rsidRDefault="009F4EF9" w:rsidP="00606966">
      <w:pPr>
        <w:spacing w:after="0" w:line="240" w:lineRule="auto"/>
        <w:rPr>
          <w:rFonts w:ascii="Times New Roman" w:eastAsia="Times New Roman" w:hAnsi="Times New Roman" w:cs="Times New Roman"/>
          <w:b/>
        </w:rPr>
      </w:pPr>
    </w:p>
    <w:p w14:paraId="48C28859" w14:textId="123740D6" w:rsidR="00606966" w:rsidRPr="00FA7656" w:rsidRDefault="00606966" w:rsidP="00606966">
      <w:pPr>
        <w:spacing w:after="0" w:line="240" w:lineRule="auto"/>
        <w:rPr>
          <w:rFonts w:ascii="Times New Roman" w:eastAsia="Times New Roman" w:hAnsi="Times New Roman" w:cs="Times New Roman"/>
        </w:rPr>
      </w:pPr>
      <w:r w:rsidRPr="00EC16BB">
        <w:rPr>
          <w:rFonts w:ascii="Times New Roman" w:eastAsia="Times New Roman" w:hAnsi="Times New Roman" w:cs="Times New Roman"/>
          <w:b/>
        </w:rPr>
        <w:t>AKTIVNOST 1.</w:t>
      </w:r>
      <w:r w:rsidR="001E1FF5">
        <w:rPr>
          <w:rFonts w:ascii="Times New Roman" w:eastAsia="Times New Roman" w:hAnsi="Times New Roman" w:cs="Times New Roman"/>
          <w:b/>
        </w:rPr>
        <w:t xml:space="preserve"> </w:t>
      </w:r>
      <w:r w:rsidR="000F5806">
        <w:rPr>
          <w:rFonts w:ascii="Times New Roman" w:eastAsia="Times New Roman" w:hAnsi="Times New Roman" w:cs="Times New Roman"/>
          <w:b/>
        </w:rPr>
        <w:t xml:space="preserve"> </w:t>
      </w:r>
      <w:r w:rsidR="00DE7F2B" w:rsidRPr="001E1FF5">
        <w:rPr>
          <w:rFonts w:ascii="Times New Roman" w:eastAsia="Times New Roman" w:hAnsi="Times New Roman" w:cs="Times New Roman"/>
          <w:b/>
          <w:bCs/>
        </w:rPr>
        <w:t>SUBVENCIJE I POTPORE ZA POLJOPRIVREDU I RURALNI RAZVOJ</w:t>
      </w:r>
    </w:p>
    <w:p w14:paraId="69F58882" w14:textId="77777777" w:rsidR="00606966" w:rsidRPr="00EC16BB" w:rsidRDefault="00606966" w:rsidP="00606966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6015C956" w14:textId="43E60691" w:rsidR="00F33DDD" w:rsidRPr="00F33DDD" w:rsidRDefault="00264865" w:rsidP="00606966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bCs/>
          <w:i/>
          <w:iCs/>
        </w:rPr>
      </w:pPr>
      <w:r w:rsidRPr="00F33DDD">
        <w:rPr>
          <w:rFonts w:ascii="Times New Roman" w:eastAsia="Times New Roman" w:hAnsi="Times New Roman" w:cs="Times New Roman"/>
          <w:b/>
          <w:bCs/>
          <w:i/>
          <w:iCs/>
        </w:rPr>
        <w:t>I</w:t>
      </w:r>
      <w:r w:rsidR="00F33DDD">
        <w:rPr>
          <w:rFonts w:ascii="Times New Roman" w:eastAsia="Times New Roman" w:hAnsi="Times New Roman" w:cs="Times New Roman"/>
          <w:b/>
          <w:bCs/>
          <w:i/>
          <w:iCs/>
        </w:rPr>
        <w:tab/>
      </w:r>
      <w:r w:rsidRPr="00F33DDD">
        <w:rPr>
          <w:rFonts w:ascii="Times New Roman" w:eastAsia="Times New Roman" w:hAnsi="Times New Roman" w:cs="Times New Roman"/>
          <w:b/>
          <w:bCs/>
          <w:i/>
          <w:iCs/>
        </w:rPr>
        <w:t xml:space="preserve"> </w:t>
      </w:r>
      <w:r w:rsidR="00F33DDD" w:rsidRPr="00F33DDD">
        <w:rPr>
          <w:rFonts w:ascii="Times New Roman" w:eastAsia="Times New Roman" w:hAnsi="Times New Roman" w:cs="Times New Roman"/>
          <w:b/>
          <w:bCs/>
          <w:i/>
          <w:iCs/>
        </w:rPr>
        <w:t>Subvencije poljoprivrednim gospodarstvima za primarnu proizvodnju</w:t>
      </w:r>
    </w:p>
    <w:p w14:paraId="32DFDDFB" w14:textId="53618AC7" w:rsidR="00264865" w:rsidRDefault="00F33DDD" w:rsidP="00606966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bCs/>
        </w:rPr>
      </w:pPr>
      <w:r>
        <w:rPr>
          <w:rFonts w:ascii="Times New Roman" w:eastAsia="Times New Roman" w:hAnsi="Times New Roman" w:cs="Times New Roman"/>
          <w:b/>
          <w:bCs/>
        </w:rPr>
        <w:t xml:space="preserve"> </w:t>
      </w:r>
    </w:p>
    <w:p w14:paraId="0B82DCB0" w14:textId="4CC4BEFD" w:rsidR="00606966" w:rsidRPr="00EC16BB" w:rsidRDefault="00606966" w:rsidP="00606966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  <w:r w:rsidRPr="006B3BF1">
        <w:rPr>
          <w:rFonts w:ascii="Times New Roman" w:eastAsia="Times New Roman" w:hAnsi="Times New Roman" w:cs="Times New Roman"/>
          <w:b/>
          <w:bCs/>
        </w:rPr>
        <w:t>Potpore male vrijednosti</w:t>
      </w:r>
      <w:r w:rsidRPr="00EC16BB">
        <w:rPr>
          <w:rFonts w:ascii="Times New Roman" w:eastAsia="Times New Roman" w:hAnsi="Times New Roman" w:cs="Times New Roman"/>
        </w:rPr>
        <w:t xml:space="preserve"> dodjeljuju se poljoprivrednim gospodarstvima </w:t>
      </w:r>
      <w:r w:rsidRPr="006B3BF1">
        <w:rPr>
          <w:rFonts w:ascii="Times New Roman" w:eastAsia="Times New Roman" w:hAnsi="Times New Roman" w:cs="Times New Roman"/>
          <w:b/>
          <w:bCs/>
        </w:rPr>
        <w:t>za primarnu poljoprivrednu proizvodnju</w:t>
      </w:r>
      <w:r w:rsidRPr="00EC16BB">
        <w:rPr>
          <w:rFonts w:ascii="Times New Roman" w:eastAsia="Times New Roman" w:hAnsi="Times New Roman" w:cs="Times New Roman"/>
        </w:rPr>
        <w:t xml:space="preserve"> temeljem Programa</w:t>
      </w:r>
      <w:r w:rsidR="0046134D">
        <w:rPr>
          <w:rFonts w:ascii="Times New Roman" w:eastAsia="Times New Roman" w:hAnsi="Times New Roman" w:cs="Times New Roman"/>
        </w:rPr>
        <w:t>, a</w:t>
      </w:r>
      <w:r w:rsidRPr="00EC16BB">
        <w:rPr>
          <w:rFonts w:ascii="Times New Roman" w:eastAsia="Times New Roman" w:hAnsi="Times New Roman" w:cs="Times New Roman"/>
        </w:rPr>
        <w:t xml:space="preserve"> u skladu sa odredbama Pravilnika o dodjeli potpora male vrijednosti poljoprivrednim gospodarstvima na području Grada Karlovca </w:t>
      </w:r>
      <w:r w:rsidR="0046134D">
        <w:rPr>
          <w:rFonts w:ascii="Times New Roman" w:eastAsia="Times New Roman" w:hAnsi="Times New Roman" w:cs="Times New Roman"/>
        </w:rPr>
        <w:t>za razdoblje 2021.-2023.</w:t>
      </w:r>
      <w:r w:rsidR="00384507">
        <w:rPr>
          <w:rFonts w:ascii="Times New Roman" w:eastAsia="Times New Roman" w:hAnsi="Times New Roman" w:cs="Times New Roman"/>
        </w:rPr>
        <w:t xml:space="preserve">god. </w:t>
      </w:r>
      <w:r w:rsidR="008946DB" w:rsidRPr="00EC16BB">
        <w:rPr>
          <w:rFonts w:ascii="Times New Roman" w:eastAsia="Times New Roman" w:hAnsi="Times New Roman" w:cs="Times New Roman"/>
        </w:rPr>
        <w:t xml:space="preserve">(GGK br. </w:t>
      </w:r>
      <w:r w:rsidR="00384507">
        <w:rPr>
          <w:rFonts w:ascii="Times New Roman" w:eastAsia="Times New Roman" w:hAnsi="Times New Roman" w:cs="Times New Roman"/>
        </w:rPr>
        <w:t>7</w:t>
      </w:r>
      <w:r w:rsidR="00D65E73">
        <w:rPr>
          <w:rFonts w:ascii="Times New Roman" w:eastAsia="Times New Roman" w:hAnsi="Times New Roman" w:cs="Times New Roman"/>
        </w:rPr>
        <w:t>/2</w:t>
      </w:r>
      <w:r w:rsidR="00384507">
        <w:rPr>
          <w:rFonts w:ascii="Times New Roman" w:eastAsia="Times New Roman" w:hAnsi="Times New Roman" w:cs="Times New Roman"/>
        </w:rPr>
        <w:t>1</w:t>
      </w:r>
      <w:r w:rsidR="008946DB" w:rsidRPr="00EC16BB">
        <w:rPr>
          <w:rFonts w:ascii="Times New Roman" w:eastAsia="Times New Roman" w:hAnsi="Times New Roman" w:cs="Times New Roman"/>
        </w:rPr>
        <w:t>)</w:t>
      </w:r>
      <w:r w:rsidRPr="00EC16BB">
        <w:rPr>
          <w:rFonts w:ascii="Times New Roman" w:eastAsia="Times New Roman" w:hAnsi="Times New Roman" w:cs="Times New Roman"/>
        </w:rPr>
        <w:t>, koji je donio Gradonačelnik Grada Karlovca sukladno pravilima EU o pružanju državne potpore poljoprivredi i ruralnom razvoju (Uredba EK br.1408/2013</w:t>
      </w:r>
      <w:r w:rsidR="006B3BF1">
        <w:rPr>
          <w:rFonts w:ascii="Times New Roman" w:eastAsia="Times New Roman" w:hAnsi="Times New Roman" w:cs="Times New Roman"/>
        </w:rPr>
        <w:t xml:space="preserve"> i 2019/316</w:t>
      </w:r>
      <w:r w:rsidRPr="00EC16BB">
        <w:rPr>
          <w:rFonts w:ascii="Times New Roman" w:eastAsia="Times New Roman" w:hAnsi="Times New Roman" w:cs="Times New Roman"/>
        </w:rPr>
        <w:t>)</w:t>
      </w:r>
      <w:r w:rsidR="00384507">
        <w:rPr>
          <w:rFonts w:ascii="Times New Roman" w:eastAsia="Times New Roman" w:hAnsi="Times New Roman" w:cs="Times New Roman"/>
        </w:rPr>
        <w:t xml:space="preserve">, a </w:t>
      </w:r>
      <w:r w:rsidR="002A00AE">
        <w:rPr>
          <w:rFonts w:ascii="Times New Roman" w:eastAsia="Times New Roman" w:hAnsi="Times New Roman" w:cs="Times New Roman"/>
        </w:rPr>
        <w:t xml:space="preserve">na koji je </w:t>
      </w:r>
      <w:r w:rsidR="00384507">
        <w:rPr>
          <w:rFonts w:ascii="Times New Roman" w:eastAsia="Times New Roman" w:hAnsi="Times New Roman" w:cs="Times New Roman"/>
        </w:rPr>
        <w:t>Ministarstvo poljoprivrede</w:t>
      </w:r>
      <w:r w:rsidR="002A00AE">
        <w:rPr>
          <w:rFonts w:ascii="Times New Roman" w:eastAsia="Times New Roman" w:hAnsi="Times New Roman" w:cs="Times New Roman"/>
        </w:rPr>
        <w:t xml:space="preserve"> dalo </w:t>
      </w:r>
      <w:r w:rsidR="00041344">
        <w:rPr>
          <w:rFonts w:ascii="Times New Roman" w:eastAsia="Times New Roman" w:hAnsi="Times New Roman" w:cs="Times New Roman"/>
        </w:rPr>
        <w:t>pozitivno mišljenje</w:t>
      </w:r>
      <w:r w:rsidRPr="00EC16BB">
        <w:rPr>
          <w:rFonts w:ascii="Times New Roman" w:eastAsia="Times New Roman" w:hAnsi="Times New Roman" w:cs="Times New Roman"/>
        </w:rPr>
        <w:t>.</w:t>
      </w:r>
      <w:r w:rsidR="00FD404B" w:rsidRPr="00EC16BB">
        <w:rPr>
          <w:rFonts w:ascii="Times New Roman" w:eastAsia="Times New Roman" w:hAnsi="Times New Roman" w:cs="Times New Roman"/>
        </w:rPr>
        <w:t xml:space="preserve"> </w:t>
      </w:r>
    </w:p>
    <w:p w14:paraId="11D21A16" w14:textId="4323C076" w:rsidR="00606966" w:rsidRPr="00EC16BB" w:rsidRDefault="009069E8" w:rsidP="00606966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  <w:r w:rsidRPr="00EC16BB">
        <w:rPr>
          <w:rFonts w:ascii="Times New Roman" w:eastAsia="Times New Roman" w:hAnsi="Times New Roman" w:cs="Times New Roman"/>
        </w:rPr>
        <w:t xml:space="preserve"> Za </w:t>
      </w:r>
      <w:r w:rsidRPr="005B2DE1">
        <w:rPr>
          <w:rFonts w:ascii="Times New Roman" w:eastAsia="Times New Roman" w:hAnsi="Times New Roman" w:cs="Times New Roman"/>
          <w:b/>
          <w:bCs/>
        </w:rPr>
        <w:t>p</w:t>
      </w:r>
      <w:r w:rsidR="00606966" w:rsidRPr="005B2DE1">
        <w:rPr>
          <w:rFonts w:ascii="Times New Roman" w:eastAsia="Times New Roman" w:hAnsi="Times New Roman" w:cs="Times New Roman"/>
          <w:b/>
          <w:bCs/>
        </w:rPr>
        <w:t>otpore male vrijednosti</w:t>
      </w:r>
      <w:r w:rsidRPr="00EC16BB">
        <w:rPr>
          <w:rFonts w:ascii="Times New Roman" w:eastAsia="Times New Roman" w:hAnsi="Times New Roman" w:cs="Times New Roman"/>
        </w:rPr>
        <w:t xml:space="preserve"> koje su</w:t>
      </w:r>
      <w:r w:rsidR="00606966" w:rsidRPr="00EC16BB">
        <w:rPr>
          <w:rFonts w:ascii="Times New Roman" w:eastAsia="Times New Roman" w:hAnsi="Times New Roman" w:cs="Times New Roman"/>
        </w:rPr>
        <w:t xml:space="preserve"> </w:t>
      </w:r>
      <w:r w:rsidRPr="00EC16BB">
        <w:rPr>
          <w:rFonts w:ascii="Times New Roman" w:eastAsia="Times New Roman" w:hAnsi="Times New Roman" w:cs="Times New Roman"/>
        </w:rPr>
        <w:t xml:space="preserve">dodijeljene </w:t>
      </w:r>
      <w:r w:rsidR="00606966" w:rsidRPr="00EC16BB">
        <w:rPr>
          <w:rFonts w:ascii="Times New Roman" w:eastAsia="Times New Roman" w:hAnsi="Times New Roman" w:cs="Times New Roman"/>
        </w:rPr>
        <w:t>za primarnu poljoprivrednu proizvodnju u 20</w:t>
      </w:r>
      <w:r w:rsidR="0091497C">
        <w:rPr>
          <w:rFonts w:ascii="Times New Roman" w:eastAsia="Times New Roman" w:hAnsi="Times New Roman" w:cs="Times New Roman"/>
        </w:rPr>
        <w:t>2</w:t>
      </w:r>
      <w:r w:rsidR="000F5806">
        <w:rPr>
          <w:rFonts w:ascii="Times New Roman" w:eastAsia="Times New Roman" w:hAnsi="Times New Roman" w:cs="Times New Roman"/>
        </w:rPr>
        <w:t>3</w:t>
      </w:r>
      <w:r w:rsidR="00606966" w:rsidRPr="00EC16BB">
        <w:rPr>
          <w:rFonts w:ascii="Times New Roman" w:eastAsia="Times New Roman" w:hAnsi="Times New Roman" w:cs="Times New Roman"/>
        </w:rPr>
        <w:t xml:space="preserve">.god. </w:t>
      </w:r>
      <w:r w:rsidR="00606966" w:rsidRPr="00EC16BB">
        <w:rPr>
          <w:rFonts w:ascii="Times New Roman" w:eastAsia="Times New Roman" w:hAnsi="Times New Roman" w:cs="Times New Roman"/>
          <w:b/>
        </w:rPr>
        <w:t>isplaćeno</w:t>
      </w:r>
      <w:r w:rsidRPr="00EC16BB">
        <w:rPr>
          <w:rFonts w:ascii="Times New Roman" w:eastAsia="Times New Roman" w:hAnsi="Times New Roman" w:cs="Times New Roman"/>
          <w:b/>
        </w:rPr>
        <w:t xml:space="preserve"> je</w:t>
      </w:r>
      <w:r w:rsidR="00606966" w:rsidRPr="00EC16BB">
        <w:rPr>
          <w:rFonts w:ascii="Times New Roman" w:eastAsia="Times New Roman" w:hAnsi="Times New Roman" w:cs="Times New Roman"/>
          <w:b/>
        </w:rPr>
        <w:t xml:space="preserve"> </w:t>
      </w:r>
      <w:r w:rsidR="00596DDC">
        <w:rPr>
          <w:rFonts w:ascii="Times New Roman" w:eastAsia="Times New Roman" w:hAnsi="Times New Roman" w:cs="Times New Roman"/>
          <w:b/>
        </w:rPr>
        <w:t>129.67</w:t>
      </w:r>
      <w:r w:rsidR="00C75A70">
        <w:rPr>
          <w:rFonts w:ascii="Times New Roman" w:eastAsia="Times New Roman" w:hAnsi="Times New Roman" w:cs="Times New Roman"/>
          <w:b/>
        </w:rPr>
        <w:t xml:space="preserve">3,04 EUR, </w:t>
      </w:r>
      <w:r w:rsidR="00C75A70" w:rsidRPr="00C75A70">
        <w:rPr>
          <w:rFonts w:ascii="Times New Roman" w:eastAsia="Times New Roman" w:hAnsi="Times New Roman" w:cs="Times New Roman"/>
          <w:bCs/>
        </w:rPr>
        <w:t xml:space="preserve">a za </w:t>
      </w:r>
      <w:r w:rsidR="00C75A70" w:rsidRPr="00CD2F09">
        <w:rPr>
          <w:rFonts w:ascii="Times New Roman" w:eastAsia="Times New Roman" w:hAnsi="Times New Roman" w:cs="Times New Roman"/>
          <w:b/>
        </w:rPr>
        <w:t>naknadu štete od prir</w:t>
      </w:r>
      <w:r w:rsidR="00CD2F09" w:rsidRPr="00CD2F09">
        <w:rPr>
          <w:rFonts w:ascii="Times New Roman" w:eastAsia="Times New Roman" w:hAnsi="Times New Roman" w:cs="Times New Roman"/>
          <w:b/>
        </w:rPr>
        <w:t>o</w:t>
      </w:r>
      <w:r w:rsidR="00C75A70" w:rsidRPr="00CD2F09">
        <w:rPr>
          <w:rFonts w:ascii="Times New Roman" w:eastAsia="Times New Roman" w:hAnsi="Times New Roman" w:cs="Times New Roman"/>
          <w:b/>
        </w:rPr>
        <w:t>dne nepogode</w:t>
      </w:r>
      <w:r w:rsidR="00C75A70">
        <w:rPr>
          <w:rFonts w:ascii="Times New Roman" w:eastAsia="Times New Roman" w:hAnsi="Times New Roman" w:cs="Times New Roman"/>
          <w:bCs/>
        </w:rPr>
        <w:t xml:space="preserve"> isplaćeno je </w:t>
      </w:r>
      <w:r w:rsidR="00C75A70" w:rsidRPr="00CD2F09">
        <w:rPr>
          <w:rFonts w:ascii="Times New Roman" w:eastAsia="Times New Roman" w:hAnsi="Times New Roman" w:cs="Times New Roman"/>
          <w:b/>
        </w:rPr>
        <w:t>126.615,14 EUR</w:t>
      </w:r>
      <w:r w:rsidR="00CD2F09">
        <w:rPr>
          <w:rFonts w:ascii="Times New Roman" w:eastAsia="Times New Roman" w:hAnsi="Times New Roman" w:cs="Times New Roman"/>
          <w:bCs/>
        </w:rPr>
        <w:t>,</w:t>
      </w:r>
      <w:r w:rsidR="00606966" w:rsidRPr="00EC16BB">
        <w:rPr>
          <w:rFonts w:ascii="Times New Roman" w:eastAsia="Times New Roman" w:hAnsi="Times New Roman" w:cs="Times New Roman"/>
          <w:b/>
        </w:rPr>
        <w:t xml:space="preserve"> </w:t>
      </w:r>
      <w:r w:rsidR="00606966" w:rsidRPr="00EC16BB">
        <w:rPr>
          <w:rFonts w:ascii="Times New Roman" w:eastAsia="Times New Roman" w:hAnsi="Times New Roman" w:cs="Times New Roman"/>
        </w:rPr>
        <w:t>za mjere kako slijedi:</w:t>
      </w:r>
    </w:p>
    <w:p w14:paraId="4D11F3B7" w14:textId="77777777" w:rsidR="00B01BA9" w:rsidRPr="00EC16BB" w:rsidRDefault="00B01BA9" w:rsidP="00606966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</w:p>
    <w:tbl>
      <w:tblPr>
        <w:tblW w:w="9229" w:type="dxa"/>
        <w:tblInd w:w="93" w:type="dxa"/>
        <w:tblLook w:val="04A0" w:firstRow="1" w:lastRow="0" w:firstColumn="1" w:lastColumn="0" w:noHBand="0" w:noVBand="1"/>
      </w:tblPr>
      <w:tblGrid>
        <w:gridCol w:w="724"/>
        <w:gridCol w:w="4678"/>
        <w:gridCol w:w="1417"/>
        <w:gridCol w:w="993"/>
        <w:gridCol w:w="1417"/>
      </w:tblGrid>
      <w:tr w:rsidR="00606966" w:rsidRPr="00EC16BB" w14:paraId="3676B267" w14:textId="77777777" w:rsidTr="00C83A88">
        <w:trPr>
          <w:trHeight w:val="589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FE5864B" w14:textId="77777777" w:rsidR="00606966" w:rsidRPr="00F60D94" w:rsidRDefault="00606966" w:rsidP="006069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hr-HR"/>
              </w:rPr>
            </w:pPr>
            <w:r w:rsidRPr="00F60D9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hr-HR"/>
              </w:rPr>
              <w:t>R.br.</w:t>
            </w:r>
          </w:p>
        </w:tc>
        <w:tc>
          <w:tcPr>
            <w:tcW w:w="46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</w:tcPr>
          <w:p w14:paraId="335DC443" w14:textId="77777777" w:rsidR="00606966" w:rsidRPr="00F60D94" w:rsidRDefault="00606966" w:rsidP="006069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hr-HR"/>
              </w:rPr>
            </w:pPr>
            <w:r w:rsidRPr="00F60D9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hr-HR"/>
              </w:rPr>
              <w:t>Naziv mjere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F3F1017" w14:textId="77777777" w:rsidR="00606966" w:rsidRPr="00F60D94" w:rsidRDefault="00606966" w:rsidP="006069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hr-HR"/>
              </w:rPr>
            </w:pPr>
            <w:r w:rsidRPr="00F60D9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hr-HR"/>
              </w:rPr>
              <w:t>Iznos potpore</w:t>
            </w:r>
          </w:p>
          <w:p w14:paraId="2158FC5A" w14:textId="1ED3ED4A" w:rsidR="00606966" w:rsidRPr="00F60D94" w:rsidRDefault="00AF2F2F" w:rsidP="006069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hr-HR"/>
              </w:rPr>
              <w:t>(</w:t>
            </w:r>
            <w:r w:rsidR="00746CA8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hr-HR"/>
              </w:rPr>
              <w:t>EUR</w:t>
            </w: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hr-HR"/>
              </w:rPr>
              <w:t>)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</w:tcPr>
          <w:p w14:paraId="6DD5D2CC" w14:textId="77777777" w:rsidR="00606966" w:rsidRPr="00F60D94" w:rsidRDefault="00606966" w:rsidP="006069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hr-HR"/>
              </w:rPr>
            </w:pPr>
            <w:r w:rsidRPr="00F60D9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hr-HR"/>
              </w:rPr>
              <w:t>%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</w:tcPr>
          <w:p w14:paraId="3F04CE9A" w14:textId="276F8835" w:rsidR="00606966" w:rsidRPr="00F60D94" w:rsidRDefault="00606966" w:rsidP="006069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hr-HR"/>
              </w:rPr>
            </w:pPr>
            <w:r w:rsidRPr="00F60D9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hr-HR"/>
              </w:rPr>
              <w:t xml:space="preserve">Broj </w:t>
            </w:r>
            <w:r w:rsidR="006442F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hr-HR"/>
              </w:rPr>
              <w:t>potpora</w:t>
            </w:r>
          </w:p>
        </w:tc>
      </w:tr>
      <w:tr w:rsidR="00606966" w:rsidRPr="00EC16BB" w14:paraId="13950F38" w14:textId="77777777" w:rsidTr="00C83A88">
        <w:trPr>
          <w:trHeight w:val="300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A6E5B3" w14:textId="77777777" w:rsidR="00606966" w:rsidRPr="00EC16BB" w:rsidRDefault="00606966" w:rsidP="006069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EC16BB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1.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C6B40E" w14:textId="77777777" w:rsidR="00606966" w:rsidRPr="00EC16BB" w:rsidRDefault="00606966" w:rsidP="006069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EC16BB">
              <w:rPr>
                <w:rFonts w:ascii="Times New Roman" w:eastAsia="Times New Roman" w:hAnsi="Times New Roman" w:cs="Times New Roman"/>
              </w:rPr>
              <w:t>Nabava mehanizacije, strojeva i opreme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F6677C" w14:textId="54968851" w:rsidR="00606966" w:rsidRPr="00EC16BB" w:rsidRDefault="00746CA8" w:rsidP="006069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80.965,58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13ECEE32" w14:textId="6D9DA91F" w:rsidR="00606966" w:rsidRPr="00EC16BB" w:rsidRDefault="00A03F96" w:rsidP="00A94D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62,44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037AA83E" w14:textId="3C3F3CA0" w:rsidR="00606966" w:rsidRPr="00EC16BB" w:rsidRDefault="000D5911" w:rsidP="006069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29</w:t>
            </w:r>
          </w:p>
        </w:tc>
      </w:tr>
      <w:tr w:rsidR="00606966" w:rsidRPr="00EC16BB" w14:paraId="6B38F13E" w14:textId="77777777" w:rsidTr="00C83A88">
        <w:trPr>
          <w:trHeight w:val="300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758FC3" w14:textId="77777777" w:rsidR="00606966" w:rsidRPr="00EC16BB" w:rsidRDefault="00606966" w:rsidP="006069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EC16BB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2.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19236D" w14:textId="77777777" w:rsidR="00606966" w:rsidRPr="00EC16BB" w:rsidRDefault="00606966" w:rsidP="006069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EC16BB">
              <w:rPr>
                <w:rFonts w:ascii="Times New Roman" w:eastAsia="Times New Roman" w:hAnsi="Times New Roman" w:cs="Times New Roman"/>
              </w:rPr>
              <w:t>Potpore za biljnu proizvodnju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70E28B" w14:textId="3946B099" w:rsidR="00606966" w:rsidRPr="00EC16BB" w:rsidRDefault="000D5911" w:rsidP="00EA06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19.927,29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01AFAF17" w14:textId="6F25BA5B" w:rsidR="00606966" w:rsidRPr="00EC16BB" w:rsidRDefault="00EA3C16" w:rsidP="00A94D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15,37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4BDCA87F" w14:textId="30CAED69" w:rsidR="00606966" w:rsidRPr="00EC16BB" w:rsidRDefault="000D5911" w:rsidP="00F47A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24</w:t>
            </w:r>
          </w:p>
        </w:tc>
      </w:tr>
      <w:tr w:rsidR="00606966" w:rsidRPr="00EC16BB" w14:paraId="6A90B817" w14:textId="77777777" w:rsidTr="00C83A88">
        <w:trPr>
          <w:trHeight w:val="300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8BD7F4" w14:textId="77777777" w:rsidR="00606966" w:rsidRPr="00EC16BB" w:rsidRDefault="00606966" w:rsidP="006069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EC16BB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3.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E86C01" w14:textId="77777777" w:rsidR="00606966" w:rsidRPr="00EC16BB" w:rsidRDefault="00606966" w:rsidP="0060696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EC16BB">
              <w:rPr>
                <w:rFonts w:ascii="Times New Roman" w:eastAsia="Times New Roman" w:hAnsi="Times New Roman" w:cs="Times New Roman"/>
              </w:rPr>
              <w:t>Potpore za stočarsku proizvodnju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843D53" w14:textId="7F735727" w:rsidR="00606966" w:rsidRPr="00EC16BB" w:rsidRDefault="000D5911" w:rsidP="002E77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10.107,14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10319DA1" w14:textId="1231DD5C" w:rsidR="00606966" w:rsidRPr="00EC16BB" w:rsidRDefault="00EA3C16" w:rsidP="00A94D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7,79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5A78E25C" w14:textId="252DF4A9" w:rsidR="00606966" w:rsidRPr="00EC16BB" w:rsidRDefault="000D5911" w:rsidP="002E77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24</w:t>
            </w:r>
          </w:p>
        </w:tc>
      </w:tr>
      <w:tr w:rsidR="00606966" w:rsidRPr="00EC16BB" w14:paraId="38F32922" w14:textId="77777777" w:rsidTr="00C83A88">
        <w:trPr>
          <w:trHeight w:val="300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F32DEF" w14:textId="77777777" w:rsidR="00606966" w:rsidRPr="00EC16BB" w:rsidRDefault="00606966" w:rsidP="006069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EC16BB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4.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361306" w14:textId="77777777" w:rsidR="00606966" w:rsidRPr="00EC16BB" w:rsidRDefault="00606966" w:rsidP="006069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EC16BB">
              <w:rPr>
                <w:rFonts w:ascii="Times New Roman" w:eastAsia="Times New Roman" w:hAnsi="Times New Roman" w:cs="Times New Roman"/>
              </w:rPr>
              <w:t>Potpore za pčelarstvo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84A7EB" w14:textId="0B252B81" w:rsidR="00606966" w:rsidRPr="00EC16BB" w:rsidRDefault="000D5911" w:rsidP="006069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9.117,42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252ABAF0" w14:textId="34321620" w:rsidR="00606966" w:rsidRPr="00EC16BB" w:rsidRDefault="00EA3C16" w:rsidP="00A94D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7,03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7352577C" w14:textId="7C19EEF0" w:rsidR="00606966" w:rsidRPr="00EC16BB" w:rsidRDefault="000D5911" w:rsidP="002E77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46</w:t>
            </w:r>
          </w:p>
        </w:tc>
      </w:tr>
      <w:tr w:rsidR="00606966" w:rsidRPr="00EC16BB" w14:paraId="259CB996" w14:textId="77777777" w:rsidTr="00C83A88">
        <w:trPr>
          <w:trHeight w:val="300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7DC535" w14:textId="77777777" w:rsidR="00606966" w:rsidRPr="00EC16BB" w:rsidRDefault="00606966" w:rsidP="006069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EC16BB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5.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036382" w14:textId="77777777" w:rsidR="00606966" w:rsidRPr="00EC16BB" w:rsidRDefault="00606966" w:rsidP="006069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EC16BB">
              <w:rPr>
                <w:rFonts w:ascii="Times New Roman" w:eastAsia="Times New Roman" w:hAnsi="Times New Roman" w:cs="Times New Roman"/>
              </w:rPr>
              <w:t>Poljoprivredni radovi na gospodarstvu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0D6996" w14:textId="6365AE9C" w:rsidR="00606966" w:rsidRPr="00EC16BB" w:rsidRDefault="000D5911" w:rsidP="006069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1.523,70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299886F8" w14:textId="263610F2" w:rsidR="00606966" w:rsidRPr="00EC16BB" w:rsidRDefault="00EA3C16" w:rsidP="00A94D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1,18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5B7EAC16" w14:textId="4EE890F4" w:rsidR="00606966" w:rsidRPr="00EC16BB" w:rsidRDefault="000D5911" w:rsidP="006069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</w:t>
            </w:r>
          </w:p>
        </w:tc>
      </w:tr>
      <w:tr w:rsidR="00606966" w:rsidRPr="00EC16BB" w14:paraId="423D40E6" w14:textId="77777777" w:rsidTr="00C83A88">
        <w:trPr>
          <w:trHeight w:val="300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88710F" w14:textId="77777777" w:rsidR="00606966" w:rsidRPr="00EC16BB" w:rsidRDefault="00606966" w:rsidP="006069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EC16BB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6.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65FD73" w14:textId="77777777" w:rsidR="00606966" w:rsidRPr="00EC16BB" w:rsidRDefault="00606966" w:rsidP="006069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EC16BB">
              <w:rPr>
                <w:rFonts w:ascii="Times New Roman" w:eastAsia="Times New Roman" w:hAnsi="Times New Roman" w:cs="Times New Roman"/>
              </w:rPr>
              <w:t>Analize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B91D09" w14:textId="5571A0D6" w:rsidR="00606966" w:rsidRPr="00EC16BB" w:rsidRDefault="00666844" w:rsidP="006069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236,94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2C9BD0A4" w14:textId="24842637" w:rsidR="00606966" w:rsidRPr="00EC16BB" w:rsidRDefault="00EA3C16" w:rsidP="00A94D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0,18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709FEC68" w14:textId="033425A9" w:rsidR="00606966" w:rsidRPr="00EC16BB" w:rsidRDefault="00666844" w:rsidP="006069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</w:t>
            </w:r>
          </w:p>
        </w:tc>
      </w:tr>
      <w:tr w:rsidR="00606966" w:rsidRPr="00EC16BB" w14:paraId="768A536F" w14:textId="77777777" w:rsidTr="00C83A88">
        <w:trPr>
          <w:trHeight w:val="300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EF9FC8" w14:textId="77777777" w:rsidR="00606966" w:rsidRPr="00EC16BB" w:rsidRDefault="00606966" w:rsidP="006069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EC16BB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7.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D18887" w14:textId="77777777" w:rsidR="00606966" w:rsidRPr="00EC16BB" w:rsidRDefault="00606966" w:rsidP="006069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EC16BB">
              <w:rPr>
                <w:rFonts w:ascii="Times New Roman" w:eastAsia="Times New Roman" w:hAnsi="Times New Roman" w:cs="Times New Roman"/>
              </w:rPr>
              <w:t>Edukacija poljoprivrednika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6FB12E" w14:textId="1BE661D0" w:rsidR="00606966" w:rsidRPr="00EC16BB" w:rsidRDefault="00773F3A" w:rsidP="006069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0,00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59ED2194" w14:textId="29A023DF" w:rsidR="00606966" w:rsidRPr="00EC16BB" w:rsidRDefault="00EA3C16" w:rsidP="00A94D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0,00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792E0BDF" w14:textId="704316A4" w:rsidR="00606966" w:rsidRPr="00EC16BB" w:rsidRDefault="00773F3A" w:rsidP="006069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0</w:t>
            </w:r>
          </w:p>
        </w:tc>
      </w:tr>
      <w:tr w:rsidR="00606966" w:rsidRPr="00EC16BB" w14:paraId="3B29B697" w14:textId="77777777" w:rsidTr="00C83A88">
        <w:trPr>
          <w:trHeight w:val="300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AFB90B" w14:textId="77777777" w:rsidR="00606966" w:rsidRPr="00EC16BB" w:rsidRDefault="00606966" w:rsidP="006069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EC16BB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8.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5AAE3D" w14:textId="77777777" w:rsidR="00606966" w:rsidRPr="00EC16BB" w:rsidRDefault="00606966" w:rsidP="006069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EC16BB">
              <w:rPr>
                <w:rFonts w:ascii="Times New Roman" w:eastAsia="Times New Roman" w:hAnsi="Times New Roman" w:cs="Times New Roman"/>
              </w:rPr>
              <w:t>Osiguranje poljoprivredne proizvodnje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DB52CB" w14:textId="4B7EE9C8" w:rsidR="00606966" w:rsidRPr="00EC16BB" w:rsidRDefault="00666844" w:rsidP="006069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4.369,95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350420AB" w14:textId="0821C327" w:rsidR="00606966" w:rsidRPr="00EC16BB" w:rsidRDefault="001673B0" w:rsidP="00A94D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3,37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7A6621C0" w14:textId="5EDB8834" w:rsidR="00606966" w:rsidRPr="00EC16BB" w:rsidRDefault="00666844" w:rsidP="006069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4</w:t>
            </w:r>
          </w:p>
        </w:tc>
      </w:tr>
      <w:tr w:rsidR="002E779F" w:rsidRPr="00EC16BB" w14:paraId="567DFE66" w14:textId="77777777" w:rsidTr="00C83A88">
        <w:trPr>
          <w:trHeight w:val="300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4E91CD" w14:textId="77777777" w:rsidR="002E779F" w:rsidRPr="00EC16BB" w:rsidRDefault="002E779F" w:rsidP="006069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EC16BB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9.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33C423C" w14:textId="50C5A7C9" w:rsidR="002E779F" w:rsidRPr="00EC16BB" w:rsidRDefault="009C6585" w:rsidP="006069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</w:rPr>
              <w:t>Certificiranje proizvodnje</w:t>
            </w:r>
            <w:r w:rsidR="002E779F" w:rsidRPr="00EC16BB">
              <w:rPr>
                <w:rFonts w:ascii="Times New Roman" w:eastAsia="Times New Roman" w:hAnsi="Times New Roman" w:cs="Times New Roman"/>
              </w:rPr>
              <w:t xml:space="preserve"> i konzult</w:t>
            </w:r>
            <w:r w:rsidR="00D20485">
              <w:rPr>
                <w:rFonts w:ascii="Times New Roman" w:eastAsia="Times New Roman" w:hAnsi="Times New Roman" w:cs="Times New Roman"/>
              </w:rPr>
              <w:t>antske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="002E779F" w:rsidRPr="00EC16BB">
              <w:rPr>
                <w:rFonts w:ascii="Times New Roman" w:eastAsia="Times New Roman" w:hAnsi="Times New Roman" w:cs="Times New Roman"/>
              </w:rPr>
              <w:t>usluge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C5CCB0" w14:textId="6E8FE09D" w:rsidR="002E779F" w:rsidRPr="00EC16BB" w:rsidRDefault="00666844" w:rsidP="006069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3.425,02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344A746C" w14:textId="1DC6FE30" w:rsidR="002E779F" w:rsidRPr="00EC16BB" w:rsidRDefault="001673B0" w:rsidP="00A94D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2,64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27613013" w14:textId="0A03E930" w:rsidR="002E779F" w:rsidRPr="00EC16BB" w:rsidRDefault="00666844" w:rsidP="006069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15</w:t>
            </w:r>
          </w:p>
        </w:tc>
      </w:tr>
      <w:tr w:rsidR="002E779F" w:rsidRPr="00EC16BB" w14:paraId="60C4C1F6" w14:textId="77777777" w:rsidTr="00C83A88">
        <w:trPr>
          <w:trHeight w:val="300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95836B" w14:textId="77777777" w:rsidR="002E779F" w:rsidRPr="00EC16BB" w:rsidRDefault="002E779F" w:rsidP="006069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EC16BB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10.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DF7D16" w14:textId="77777777" w:rsidR="002E779F" w:rsidRPr="00EC16BB" w:rsidRDefault="002E779F" w:rsidP="006069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EC16BB">
              <w:rPr>
                <w:rFonts w:ascii="Times New Roman" w:eastAsia="Times New Roman" w:hAnsi="Times New Roman" w:cs="Times New Roman"/>
              </w:rPr>
              <w:t>Pokretanje PG-a (samozapošljavanje)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CE66F8" w14:textId="2D0F7446" w:rsidR="002E779F" w:rsidRPr="00EC16BB" w:rsidRDefault="000E55F9" w:rsidP="006069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0,00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755117D9" w14:textId="200847D0" w:rsidR="002E779F" w:rsidRPr="00EC16BB" w:rsidRDefault="001673B0" w:rsidP="00A94D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0,00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430CE548" w14:textId="677A5B60" w:rsidR="002E779F" w:rsidRPr="00EC16BB" w:rsidRDefault="00AD7BB3" w:rsidP="006069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0</w:t>
            </w:r>
          </w:p>
        </w:tc>
      </w:tr>
      <w:tr w:rsidR="00CD2F09" w:rsidRPr="00EC16BB" w14:paraId="2032ECF0" w14:textId="77777777" w:rsidTr="00C83A88">
        <w:trPr>
          <w:trHeight w:val="300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592DBA" w14:textId="77777777" w:rsidR="00CD2F09" w:rsidRPr="00EC16BB" w:rsidRDefault="00CD2F09" w:rsidP="006069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3BEE5E" w14:textId="77BC2E90" w:rsidR="00CD2F09" w:rsidRPr="00F91F23" w:rsidRDefault="00F91F23" w:rsidP="00F91F2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F91F23">
              <w:rPr>
                <w:rFonts w:ascii="Times New Roman" w:eastAsia="Times New Roman" w:hAnsi="Times New Roman" w:cs="Times New Roman"/>
                <w:b/>
                <w:bCs/>
              </w:rPr>
              <w:t>UKUPNO POTPORE MALE VRIJEDNOSTI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C347606" w14:textId="39AC8F8A" w:rsidR="00CD2F09" w:rsidRDefault="00F91F23" w:rsidP="006069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129.673,04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43A090E8" w14:textId="5C77798E" w:rsidR="00CD2F09" w:rsidRPr="00FE2BAD" w:rsidRDefault="00FE2BAD" w:rsidP="00A94D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</w:rPr>
            </w:pPr>
            <w:r w:rsidRPr="00FE2BA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</w:rPr>
              <w:t>100,00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01E3EE20" w14:textId="26A950AB" w:rsidR="00CD2F09" w:rsidRPr="00FE2BAD" w:rsidRDefault="00FE2BAD" w:rsidP="006069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</w:rPr>
            </w:pPr>
            <w:r w:rsidRPr="00FE2BA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</w:rPr>
              <w:t>148</w:t>
            </w:r>
          </w:p>
        </w:tc>
      </w:tr>
      <w:tr w:rsidR="002E779F" w:rsidRPr="00EC16BB" w14:paraId="4D4BAE1E" w14:textId="77777777" w:rsidTr="00C83A88">
        <w:trPr>
          <w:trHeight w:val="300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51ED27" w14:textId="77777777" w:rsidR="002E779F" w:rsidRPr="00EC16BB" w:rsidRDefault="002E779F" w:rsidP="006069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EC16BB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11.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03FBDD" w14:textId="4008640B" w:rsidR="002E779F" w:rsidRPr="00EC16BB" w:rsidRDefault="002E779F" w:rsidP="006069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EC16BB">
              <w:rPr>
                <w:rFonts w:ascii="Times New Roman" w:eastAsia="Times New Roman" w:hAnsi="Times New Roman" w:cs="Times New Roman"/>
              </w:rPr>
              <w:t xml:space="preserve">Ublažavanje štete od </w:t>
            </w:r>
            <w:r w:rsidR="00037D89">
              <w:rPr>
                <w:rFonts w:ascii="Times New Roman" w:eastAsia="Times New Roman" w:hAnsi="Times New Roman" w:cs="Times New Roman"/>
              </w:rPr>
              <w:t>prirodne</w:t>
            </w:r>
            <w:r w:rsidRPr="00EC16BB">
              <w:rPr>
                <w:rFonts w:ascii="Times New Roman" w:eastAsia="Times New Roman" w:hAnsi="Times New Roman" w:cs="Times New Roman"/>
              </w:rPr>
              <w:t xml:space="preserve"> nepogode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CE20927" w14:textId="6516166B" w:rsidR="002E779F" w:rsidRPr="00EC16BB" w:rsidRDefault="006E4390" w:rsidP="006069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126.</w:t>
            </w:r>
            <w:r w:rsidR="00A90CF3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615,14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4685FC07" w14:textId="236B5C30" w:rsidR="002E779F" w:rsidRPr="00EC16BB" w:rsidRDefault="002E779F" w:rsidP="00A94D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1D2270BC" w14:textId="17825ACB" w:rsidR="002E779F" w:rsidRPr="00EC16BB" w:rsidRDefault="00EF7960" w:rsidP="006069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156</w:t>
            </w:r>
          </w:p>
        </w:tc>
      </w:tr>
      <w:tr w:rsidR="002E779F" w:rsidRPr="00EC16BB" w14:paraId="554F918B" w14:textId="77777777" w:rsidTr="00C83A88">
        <w:trPr>
          <w:trHeight w:val="300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639C39" w14:textId="77777777" w:rsidR="002E779F" w:rsidRPr="00EC16BB" w:rsidRDefault="002E779F" w:rsidP="006069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6D230D" w14:textId="2731317C" w:rsidR="002E779F" w:rsidRPr="00EC16BB" w:rsidRDefault="00F91F23" w:rsidP="006069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  <w:t>SVE</w:t>
            </w:r>
            <w:r w:rsidR="002E779F" w:rsidRPr="00EC16BB"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  <w:t>UKUPNO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E69CBC" w14:textId="1673A2C0" w:rsidR="002E779F" w:rsidRPr="00EC16BB" w:rsidRDefault="00937C49" w:rsidP="006069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  <w:t>256.</w:t>
            </w:r>
            <w:r w:rsidR="00EC77FA"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  <w:t>288,18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0A17D189" w14:textId="2C0B6445" w:rsidR="002E779F" w:rsidRPr="00EC16BB" w:rsidRDefault="002E779F" w:rsidP="006069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4ECE2433" w14:textId="0E5275D3" w:rsidR="002E779F" w:rsidRPr="00EC16BB" w:rsidRDefault="00415556" w:rsidP="0078244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  <w:t>304</w:t>
            </w:r>
          </w:p>
        </w:tc>
      </w:tr>
    </w:tbl>
    <w:p w14:paraId="688F533E" w14:textId="77777777" w:rsidR="00606966" w:rsidRPr="00EC16BB" w:rsidRDefault="00606966" w:rsidP="00606966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</w:p>
    <w:p w14:paraId="5D7951E1" w14:textId="77777777" w:rsidR="00606966" w:rsidRPr="00EC16BB" w:rsidRDefault="00606966" w:rsidP="00606966">
      <w:pPr>
        <w:spacing w:after="0" w:line="240" w:lineRule="auto"/>
        <w:rPr>
          <w:rFonts w:ascii="Times New Roman" w:eastAsia="Times New Roman" w:hAnsi="Times New Roman" w:cs="Times New Roman"/>
          <w:b/>
          <w:i/>
        </w:rPr>
      </w:pPr>
      <w:r w:rsidRPr="00EC16BB">
        <w:rPr>
          <w:rFonts w:ascii="Times New Roman" w:eastAsia="Times New Roman" w:hAnsi="Times New Roman" w:cs="Times New Roman"/>
          <w:b/>
          <w:i/>
        </w:rPr>
        <w:t xml:space="preserve"> Mjera 1.</w:t>
      </w:r>
      <w:r w:rsidRPr="00EC16BB">
        <w:rPr>
          <w:rFonts w:ascii="Times New Roman" w:eastAsia="Times New Roman" w:hAnsi="Times New Roman" w:cs="Times New Roman"/>
          <w:b/>
          <w:i/>
        </w:rPr>
        <w:tab/>
        <w:t>Nabava mehanizacije, strojeva i opreme</w:t>
      </w:r>
    </w:p>
    <w:p w14:paraId="739C012E" w14:textId="60DD1B14" w:rsidR="00DD4679" w:rsidRDefault="00606966" w:rsidP="00B97F41">
      <w:pPr>
        <w:ind w:firstLine="708"/>
        <w:jc w:val="both"/>
        <w:rPr>
          <w:rFonts w:ascii="Times New Roman" w:eastAsia="Times New Roman" w:hAnsi="Times New Roman" w:cs="Times New Roman"/>
          <w:color w:val="000000"/>
          <w:lang w:eastAsia="hr-HR"/>
        </w:rPr>
      </w:pPr>
      <w:r w:rsidRPr="00EC16BB">
        <w:rPr>
          <w:rFonts w:ascii="Times New Roman" w:eastAsia="Times New Roman" w:hAnsi="Times New Roman" w:cs="Times New Roman"/>
        </w:rPr>
        <w:t>Potporu za nabavu mehanizacije, strojeva i opreme u 20</w:t>
      </w:r>
      <w:r w:rsidR="00CE7D44">
        <w:rPr>
          <w:rFonts w:ascii="Times New Roman" w:eastAsia="Times New Roman" w:hAnsi="Times New Roman" w:cs="Times New Roman"/>
        </w:rPr>
        <w:t>2</w:t>
      </w:r>
      <w:r w:rsidR="004F6BAB">
        <w:rPr>
          <w:rFonts w:ascii="Times New Roman" w:eastAsia="Times New Roman" w:hAnsi="Times New Roman" w:cs="Times New Roman"/>
        </w:rPr>
        <w:t>3</w:t>
      </w:r>
      <w:r w:rsidRPr="00EC16BB">
        <w:rPr>
          <w:rFonts w:ascii="Times New Roman" w:eastAsia="Times New Roman" w:hAnsi="Times New Roman" w:cs="Times New Roman"/>
        </w:rPr>
        <w:t>.god. ostvaril</w:t>
      </w:r>
      <w:r w:rsidR="00F25E53">
        <w:rPr>
          <w:rFonts w:ascii="Times New Roman" w:eastAsia="Times New Roman" w:hAnsi="Times New Roman" w:cs="Times New Roman"/>
        </w:rPr>
        <w:t xml:space="preserve">o je </w:t>
      </w:r>
      <w:r w:rsidR="004F6BAB">
        <w:rPr>
          <w:rFonts w:ascii="Times New Roman" w:eastAsia="Times New Roman" w:hAnsi="Times New Roman" w:cs="Times New Roman"/>
        </w:rPr>
        <w:t>29</w:t>
      </w:r>
      <w:r w:rsidR="00F25E53">
        <w:rPr>
          <w:rFonts w:ascii="Times New Roman" w:eastAsia="Times New Roman" w:hAnsi="Times New Roman" w:cs="Times New Roman"/>
        </w:rPr>
        <w:t xml:space="preserve"> p</w:t>
      </w:r>
      <w:r w:rsidRPr="00EC16BB">
        <w:rPr>
          <w:rFonts w:ascii="Times New Roman" w:eastAsia="Times New Roman" w:hAnsi="Times New Roman" w:cs="Times New Roman"/>
        </w:rPr>
        <w:t>oljoprivredn</w:t>
      </w:r>
      <w:r w:rsidR="0067666D">
        <w:rPr>
          <w:rFonts w:ascii="Times New Roman" w:eastAsia="Times New Roman" w:hAnsi="Times New Roman" w:cs="Times New Roman"/>
        </w:rPr>
        <w:t xml:space="preserve">ih </w:t>
      </w:r>
      <w:r w:rsidRPr="00EC16BB">
        <w:rPr>
          <w:rFonts w:ascii="Times New Roman" w:eastAsia="Times New Roman" w:hAnsi="Times New Roman" w:cs="Times New Roman"/>
        </w:rPr>
        <w:t>gospodarst</w:t>
      </w:r>
      <w:r w:rsidR="0067666D">
        <w:rPr>
          <w:rFonts w:ascii="Times New Roman" w:eastAsia="Times New Roman" w:hAnsi="Times New Roman" w:cs="Times New Roman"/>
        </w:rPr>
        <w:t>ava</w:t>
      </w:r>
      <w:r w:rsidR="009D4126">
        <w:rPr>
          <w:rFonts w:ascii="Times New Roman" w:eastAsia="Times New Roman" w:hAnsi="Times New Roman" w:cs="Times New Roman"/>
        </w:rPr>
        <w:t xml:space="preserve">, od čega </w:t>
      </w:r>
      <w:r w:rsidR="00182E31">
        <w:rPr>
          <w:rFonts w:ascii="Times New Roman" w:eastAsia="Times New Roman" w:hAnsi="Times New Roman" w:cs="Times New Roman"/>
        </w:rPr>
        <w:t>ih se 13 bavi po</w:t>
      </w:r>
      <w:r w:rsidR="00A12335">
        <w:rPr>
          <w:rFonts w:ascii="Times New Roman" w:eastAsia="Times New Roman" w:hAnsi="Times New Roman" w:cs="Times New Roman"/>
        </w:rPr>
        <w:t>ljo</w:t>
      </w:r>
      <w:r w:rsidR="00182E31">
        <w:rPr>
          <w:rFonts w:ascii="Times New Roman" w:eastAsia="Times New Roman" w:hAnsi="Times New Roman" w:cs="Times New Roman"/>
        </w:rPr>
        <w:t xml:space="preserve">privredom kao osnovnom djelatnosti, </w:t>
      </w:r>
      <w:r w:rsidR="006432F1">
        <w:rPr>
          <w:rFonts w:ascii="Times New Roman" w:eastAsia="Times New Roman" w:hAnsi="Times New Roman" w:cs="Times New Roman"/>
        </w:rPr>
        <w:t xml:space="preserve">a </w:t>
      </w:r>
      <w:r w:rsidR="00B06B25">
        <w:rPr>
          <w:rFonts w:ascii="Times New Roman" w:eastAsia="Times New Roman" w:hAnsi="Times New Roman" w:cs="Times New Roman"/>
        </w:rPr>
        <w:t xml:space="preserve">24 </w:t>
      </w:r>
      <w:r w:rsidR="006432F1">
        <w:rPr>
          <w:rFonts w:ascii="Times New Roman" w:eastAsia="Times New Roman" w:hAnsi="Times New Roman" w:cs="Times New Roman"/>
        </w:rPr>
        <w:t xml:space="preserve">su </w:t>
      </w:r>
      <w:r w:rsidR="00B06B25">
        <w:rPr>
          <w:rFonts w:ascii="Times New Roman" w:eastAsia="Times New Roman" w:hAnsi="Times New Roman" w:cs="Times New Roman"/>
        </w:rPr>
        <w:t>mladi poljoprivrednici</w:t>
      </w:r>
      <w:r w:rsidR="006432F1">
        <w:rPr>
          <w:rFonts w:ascii="Times New Roman" w:eastAsia="Times New Roman" w:hAnsi="Times New Roman" w:cs="Times New Roman"/>
        </w:rPr>
        <w:t>.</w:t>
      </w:r>
      <w:r w:rsidR="00B06B25">
        <w:rPr>
          <w:rFonts w:ascii="Times New Roman" w:eastAsia="Times New Roman" w:hAnsi="Times New Roman" w:cs="Times New Roman"/>
        </w:rPr>
        <w:t xml:space="preserve"> Uk</w:t>
      </w:r>
      <w:r w:rsidRPr="00EC16BB">
        <w:rPr>
          <w:rFonts w:ascii="Times New Roman" w:eastAsia="Times New Roman" w:hAnsi="Times New Roman" w:cs="Times New Roman"/>
        </w:rPr>
        <w:t>upno</w:t>
      </w:r>
      <w:r w:rsidR="00B06B25">
        <w:rPr>
          <w:rFonts w:ascii="Times New Roman" w:eastAsia="Times New Roman" w:hAnsi="Times New Roman" w:cs="Times New Roman"/>
        </w:rPr>
        <w:t xml:space="preserve"> je</w:t>
      </w:r>
      <w:r w:rsidRPr="00EC16BB">
        <w:rPr>
          <w:rFonts w:ascii="Times New Roman" w:eastAsia="Times New Roman" w:hAnsi="Times New Roman" w:cs="Times New Roman"/>
        </w:rPr>
        <w:t xml:space="preserve"> isplaćeno</w:t>
      </w:r>
      <w:r w:rsidR="00CE335C" w:rsidRPr="00EC16BB">
        <w:rPr>
          <w:rFonts w:ascii="Times New Roman" w:eastAsia="Times New Roman" w:hAnsi="Times New Roman" w:cs="Times New Roman"/>
        </w:rPr>
        <w:t xml:space="preserve"> </w:t>
      </w:r>
      <w:r w:rsidR="001862DC" w:rsidRPr="00425489">
        <w:rPr>
          <w:rFonts w:ascii="Times New Roman" w:eastAsia="Times New Roman" w:hAnsi="Times New Roman" w:cs="Times New Roman"/>
          <w:b/>
          <w:bCs/>
        </w:rPr>
        <w:t>80.965,58 EUR</w:t>
      </w:r>
      <w:r w:rsidR="001862DC">
        <w:rPr>
          <w:rFonts w:ascii="Times New Roman" w:eastAsia="Times New Roman" w:hAnsi="Times New Roman" w:cs="Times New Roman"/>
        </w:rPr>
        <w:t xml:space="preserve"> ili</w:t>
      </w:r>
      <w:r w:rsidR="00C953AC">
        <w:rPr>
          <w:rFonts w:ascii="Times New Roman" w:eastAsia="Times New Roman" w:hAnsi="Times New Roman" w:cs="Times New Roman"/>
        </w:rPr>
        <w:t xml:space="preserve"> </w:t>
      </w:r>
      <w:r w:rsidR="00C953AC" w:rsidRPr="00C953AC">
        <w:rPr>
          <w:rFonts w:ascii="Times New Roman" w:eastAsia="Times New Roman" w:hAnsi="Times New Roman" w:cs="Times New Roman"/>
          <w:b/>
          <w:bCs/>
        </w:rPr>
        <w:t>62,44</w:t>
      </w:r>
      <w:r w:rsidR="001862DC" w:rsidRPr="00425489">
        <w:rPr>
          <w:rFonts w:ascii="Times New Roman" w:eastAsia="Times New Roman" w:hAnsi="Times New Roman" w:cs="Times New Roman"/>
          <w:b/>
          <w:bCs/>
        </w:rPr>
        <w:t>%</w:t>
      </w:r>
      <w:r w:rsidR="001862DC">
        <w:rPr>
          <w:rFonts w:ascii="Times New Roman" w:eastAsia="Times New Roman" w:hAnsi="Times New Roman" w:cs="Times New Roman"/>
        </w:rPr>
        <w:t xml:space="preserve"> </w:t>
      </w:r>
      <w:r w:rsidRPr="00EC16BB">
        <w:rPr>
          <w:rFonts w:ascii="Times New Roman" w:eastAsia="Times New Roman" w:hAnsi="Times New Roman" w:cs="Times New Roman"/>
        </w:rPr>
        <w:t>realiziranih sredstava potpora male vrijednosti za primarnu poljoprivrednu proizvodnju,</w:t>
      </w:r>
      <w:r w:rsidR="00266837">
        <w:rPr>
          <w:rFonts w:ascii="Times New Roman" w:eastAsia="Times New Roman" w:hAnsi="Times New Roman" w:cs="Times New Roman"/>
        </w:rPr>
        <w:t xml:space="preserve"> </w:t>
      </w:r>
      <w:r w:rsidRPr="00EC16BB">
        <w:rPr>
          <w:rFonts w:ascii="Times New Roman" w:eastAsia="Times New Roman" w:hAnsi="Times New Roman" w:cs="Times New Roman"/>
        </w:rPr>
        <w:t xml:space="preserve">što je </w:t>
      </w:r>
      <w:r w:rsidR="009C1971">
        <w:rPr>
          <w:rFonts w:ascii="Times New Roman" w:eastAsia="Times New Roman" w:hAnsi="Times New Roman" w:cs="Times New Roman"/>
        </w:rPr>
        <w:t>20%</w:t>
      </w:r>
      <w:r w:rsidRPr="00EC16BB">
        <w:rPr>
          <w:rFonts w:ascii="Times New Roman" w:eastAsia="Times New Roman" w:hAnsi="Times New Roman" w:cs="Times New Roman"/>
        </w:rPr>
        <w:t xml:space="preserve"> </w:t>
      </w:r>
      <w:r w:rsidR="009C1971">
        <w:rPr>
          <w:rFonts w:ascii="Times New Roman" w:eastAsia="Times New Roman" w:hAnsi="Times New Roman" w:cs="Times New Roman"/>
        </w:rPr>
        <w:t xml:space="preserve">više </w:t>
      </w:r>
      <w:r w:rsidRPr="00EC16BB">
        <w:rPr>
          <w:rFonts w:ascii="Times New Roman" w:eastAsia="Times New Roman" w:hAnsi="Times New Roman" w:cs="Times New Roman"/>
        </w:rPr>
        <w:t xml:space="preserve">u odnosu na prethodnu godinu kada je utrošeno </w:t>
      </w:r>
      <w:r w:rsidR="009C1971">
        <w:rPr>
          <w:rFonts w:ascii="Times New Roman" w:eastAsia="Times New Roman" w:hAnsi="Times New Roman" w:cs="Times New Roman"/>
        </w:rPr>
        <w:t>67.171,25 EUR</w:t>
      </w:r>
      <w:r w:rsidRPr="00EC16BB">
        <w:rPr>
          <w:rFonts w:ascii="Times New Roman" w:eastAsia="Times New Roman" w:hAnsi="Times New Roman" w:cs="Times New Roman"/>
        </w:rPr>
        <w:t>.</w:t>
      </w:r>
      <w:r w:rsidR="00BF7633" w:rsidRPr="00EC16BB">
        <w:rPr>
          <w:rFonts w:ascii="Times New Roman" w:eastAsia="Times New Roman" w:hAnsi="Times New Roman" w:cs="Times New Roman"/>
        </w:rPr>
        <w:t xml:space="preserve"> Poljoprivredna gospodarstva koja su ostvarila </w:t>
      </w:r>
      <w:r w:rsidR="001B657A" w:rsidRPr="00EC16BB">
        <w:rPr>
          <w:rFonts w:ascii="Times New Roman" w:eastAsia="Times New Roman" w:hAnsi="Times New Roman" w:cs="Times New Roman"/>
        </w:rPr>
        <w:t xml:space="preserve">potporu modernizirala su vlastitu proizvodnju i postali su konkurentniji na tržištu. Nabavljeno je sveukupno </w:t>
      </w:r>
      <w:r w:rsidR="00A26CDF">
        <w:rPr>
          <w:rFonts w:ascii="Times New Roman" w:eastAsia="Times New Roman" w:hAnsi="Times New Roman" w:cs="Times New Roman"/>
        </w:rPr>
        <w:t>39</w:t>
      </w:r>
      <w:r w:rsidR="00754ACB">
        <w:rPr>
          <w:rFonts w:ascii="Times New Roman" w:eastAsia="Times New Roman" w:hAnsi="Times New Roman" w:cs="Times New Roman"/>
        </w:rPr>
        <w:t xml:space="preserve"> </w:t>
      </w:r>
      <w:r w:rsidR="001B657A" w:rsidRPr="00EC16BB">
        <w:rPr>
          <w:rFonts w:ascii="Times New Roman" w:eastAsia="Times New Roman" w:hAnsi="Times New Roman" w:cs="Times New Roman"/>
        </w:rPr>
        <w:t>komada raznih stroje</w:t>
      </w:r>
      <w:r w:rsidR="006C5AC9">
        <w:rPr>
          <w:rFonts w:ascii="Times New Roman" w:eastAsia="Times New Roman" w:hAnsi="Times New Roman" w:cs="Times New Roman"/>
        </w:rPr>
        <w:t>va</w:t>
      </w:r>
      <w:r w:rsidR="001B657A" w:rsidRPr="00EC16BB">
        <w:rPr>
          <w:rFonts w:ascii="Times New Roman" w:eastAsia="Times New Roman" w:hAnsi="Times New Roman" w:cs="Times New Roman"/>
        </w:rPr>
        <w:t xml:space="preserve">, mehanizacije i opreme od čega </w:t>
      </w:r>
      <w:r w:rsidR="007F5FEB">
        <w:rPr>
          <w:rFonts w:ascii="Times New Roman" w:eastAsia="Times New Roman" w:hAnsi="Times New Roman" w:cs="Times New Roman"/>
        </w:rPr>
        <w:t>4 traktorske prik</w:t>
      </w:r>
      <w:r w:rsidR="00FD0E2D" w:rsidRPr="00EC16BB">
        <w:rPr>
          <w:rFonts w:ascii="Times New Roman" w:eastAsia="Times New Roman" w:hAnsi="Times New Roman" w:cs="Times New Roman"/>
          <w:color w:val="000000"/>
          <w:lang w:eastAsia="hr-HR"/>
        </w:rPr>
        <w:t>olic</w:t>
      </w:r>
      <w:r w:rsidR="007F5FEB">
        <w:rPr>
          <w:rFonts w:ascii="Times New Roman" w:eastAsia="Times New Roman" w:hAnsi="Times New Roman" w:cs="Times New Roman"/>
          <w:color w:val="000000"/>
          <w:lang w:eastAsia="hr-HR"/>
        </w:rPr>
        <w:t>e</w:t>
      </w:r>
      <w:r w:rsidR="00FD0E2D">
        <w:rPr>
          <w:rFonts w:ascii="Times New Roman" w:eastAsia="Times New Roman" w:hAnsi="Times New Roman" w:cs="Times New Roman"/>
          <w:color w:val="000000"/>
          <w:lang w:eastAsia="hr-HR"/>
        </w:rPr>
        <w:t>,</w:t>
      </w:r>
      <w:r w:rsidR="00FD0E2D">
        <w:rPr>
          <w:rFonts w:ascii="Times New Roman" w:eastAsia="Times New Roman" w:hAnsi="Times New Roman" w:cs="Times New Roman"/>
        </w:rPr>
        <w:t xml:space="preserve"> </w:t>
      </w:r>
      <w:r w:rsidR="000F455D">
        <w:rPr>
          <w:rFonts w:ascii="Times New Roman" w:eastAsia="Times New Roman" w:hAnsi="Times New Roman" w:cs="Times New Roman"/>
        </w:rPr>
        <w:t>2</w:t>
      </w:r>
      <w:r w:rsidR="004B1E41">
        <w:rPr>
          <w:rFonts w:ascii="Times New Roman" w:eastAsia="Times New Roman" w:hAnsi="Times New Roman" w:cs="Times New Roman"/>
        </w:rPr>
        <w:t xml:space="preserve"> traktorsk</w:t>
      </w:r>
      <w:r w:rsidR="009800AF">
        <w:rPr>
          <w:rFonts w:ascii="Times New Roman" w:eastAsia="Times New Roman" w:hAnsi="Times New Roman" w:cs="Times New Roman"/>
        </w:rPr>
        <w:t>e</w:t>
      </w:r>
      <w:r w:rsidR="004B1E41">
        <w:rPr>
          <w:rFonts w:ascii="Times New Roman" w:eastAsia="Times New Roman" w:hAnsi="Times New Roman" w:cs="Times New Roman"/>
        </w:rPr>
        <w:t xml:space="preserve"> frez</w:t>
      </w:r>
      <w:r w:rsidR="009800AF">
        <w:rPr>
          <w:rFonts w:ascii="Times New Roman" w:eastAsia="Times New Roman" w:hAnsi="Times New Roman" w:cs="Times New Roman"/>
        </w:rPr>
        <w:t>e</w:t>
      </w:r>
      <w:r w:rsidR="004B1E41">
        <w:rPr>
          <w:rFonts w:ascii="Times New Roman" w:eastAsia="Times New Roman" w:hAnsi="Times New Roman" w:cs="Times New Roman"/>
        </w:rPr>
        <w:t xml:space="preserve">, </w:t>
      </w:r>
      <w:r w:rsidR="000F455D">
        <w:rPr>
          <w:rFonts w:ascii="Times New Roman" w:eastAsia="Times New Roman" w:hAnsi="Times New Roman" w:cs="Times New Roman"/>
        </w:rPr>
        <w:t>8</w:t>
      </w:r>
      <w:r w:rsidR="00F84B89">
        <w:rPr>
          <w:rFonts w:ascii="Times New Roman" w:eastAsia="Times New Roman" w:hAnsi="Times New Roman" w:cs="Times New Roman"/>
          <w:color w:val="000000"/>
          <w:lang w:eastAsia="hr-HR"/>
        </w:rPr>
        <w:t xml:space="preserve"> </w:t>
      </w:r>
      <w:r w:rsidR="00DD4679" w:rsidRPr="00EC16BB">
        <w:rPr>
          <w:rFonts w:ascii="Times New Roman" w:eastAsia="Times New Roman" w:hAnsi="Times New Roman" w:cs="Times New Roman"/>
          <w:color w:val="000000"/>
          <w:lang w:eastAsia="hr-HR"/>
        </w:rPr>
        <w:t>malčer</w:t>
      </w:r>
      <w:r w:rsidR="009800AF">
        <w:rPr>
          <w:rFonts w:ascii="Times New Roman" w:eastAsia="Times New Roman" w:hAnsi="Times New Roman" w:cs="Times New Roman"/>
          <w:color w:val="000000"/>
          <w:lang w:eastAsia="hr-HR"/>
        </w:rPr>
        <w:t>a</w:t>
      </w:r>
      <w:r w:rsidR="00DD4679" w:rsidRPr="00EC16BB">
        <w:rPr>
          <w:rFonts w:ascii="Times New Roman" w:eastAsia="Times New Roman" w:hAnsi="Times New Roman" w:cs="Times New Roman"/>
          <w:color w:val="000000"/>
          <w:lang w:eastAsia="hr-HR"/>
        </w:rPr>
        <w:t xml:space="preserve">, </w:t>
      </w:r>
      <w:r w:rsidR="000F455D">
        <w:rPr>
          <w:rFonts w:ascii="Times New Roman" w:eastAsia="Times New Roman" w:hAnsi="Times New Roman" w:cs="Times New Roman"/>
          <w:color w:val="000000"/>
          <w:lang w:eastAsia="hr-HR"/>
        </w:rPr>
        <w:t>7</w:t>
      </w:r>
      <w:r w:rsidR="004B1E41">
        <w:rPr>
          <w:rFonts w:ascii="Times New Roman" w:eastAsia="Times New Roman" w:hAnsi="Times New Roman" w:cs="Times New Roman"/>
          <w:color w:val="000000"/>
          <w:lang w:eastAsia="hr-HR"/>
        </w:rPr>
        <w:t xml:space="preserve"> kosilica</w:t>
      </w:r>
      <w:r w:rsidR="00934AA8">
        <w:rPr>
          <w:rFonts w:ascii="Times New Roman" w:eastAsia="Times New Roman" w:hAnsi="Times New Roman" w:cs="Times New Roman"/>
          <w:color w:val="000000"/>
          <w:lang w:eastAsia="hr-HR"/>
        </w:rPr>
        <w:t xml:space="preserve">, </w:t>
      </w:r>
      <w:r w:rsidR="00B37729">
        <w:rPr>
          <w:rFonts w:ascii="Times New Roman" w:eastAsia="Times New Roman" w:hAnsi="Times New Roman" w:cs="Times New Roman"/>
          <w:color w:val="000000"/>
          <w:lang w:eastAsia="hr-HR"/>
        </w:rPr>
        <w:t>2</w:t>
      </w:r>
      <w:r w:rsidR="00934AA8">
        <w:rPr>
          <w:rFonts w:ascii="Times New Roman" w:eastAsia="Times New Roman" w:hAnsi="Times New Roman" w:cs="Times New Roman"/>
          <w:color w:val="000000"/>
          <w:lang w:eastAsia="hr-HR"/>
        </w:rPr>
        <w:t xml:space="preserve"> roto drljač</w:t>
      </w:r>
      <w:r w:rsidR="00DB3209">
        <w:rPr>
          <w:rFonts w:ascii="Times New Roman" w:eastAsia="Times New Roman" w:hAnsi="Times New Roman" w:cs="Times New Roman"/>
          <w:color w:val="000000"/>
          <w:lang w:eastAsia="hr-HR"/>
        </w:rPr>
        <w:t xml:space="preserve">e, 3 traktorske prskalice, 3 rasipača min. </w:t>
      </w:r>
      <w:r w:rsidR="001565B3">
        <w:rPr>
          <w:rFonts w:ascii="Times New Roman" w:eastAsia="Times New Roman" w:hAnsi="Times New Roman" w:cs="Times New Roman"/>
          <w:color w:val="000000"/>
          <w:lang w:eastAsia="hr-HR"/>
        </w:rPr>
        <w:t>g</w:t>
      </w:r>
      <w:r w:rsidR="00DB3209">
        <w:rPr>
          <w:rFonts w:ascii="Times New Roman" w:eastAsia="Times New Roman" w:hAnsi="Times New Roman" w:cs="Times New Roman"/>
          <w:color w:val="000000"/>
          <w:lang w:eastAsia="hr-HR"/>
        </w:rPr>
        <w:t>noiva</w:t>
      </w:r>
      <w:r w:rsidR="00267280">
        <w:rPr>
          <w:rFonts w:ascii="Times New Roman" w:eastAsia="Times New Roman" w:hAnsi="Times New Roman" w:cs="Times New Roman"/>
          <w:color w:val="000000"/>
          <w:lang w:eastAsia="hr-HR"/>
        </w:rPr>
        <w:t xml:space="preserve"> i</w:t>
      </w:r>
      <w:r w:rsidR="00B6276B">
        <w:rPr>
          <w:rFonts w:ascii="Times New Roman" w:eastAsia="Times New Roman" w:hAnsi="Times New Roman" w:cs="Times New Roman"/>
          <w:color w:val="000000"/>
          <w:lang w:eastAsia="hr-HR"/>
        </w:rPr>
        <w:t xml:space="preserve"> 10</w:t>
      </w:r>
      <w:r w:rsidR="00DD4679" w:rsidRPr="00EC16BB">
        <w:rPr>
          <w:rFonts w:ascii="Times New Roman" w:eastAsia="Times New Roman" w:hAnsi="Times New Roman" w:cs="Times New Roman"/>
          <w:color w:val="000000"/>
          <w:lang w:eastAsia="hr-HR"/>
        </w:rPr>
        <w:t xml:space="preserve"> kom. različitih priključnih strojeva </w:t>
      </w:r>
      <w:r w:rsidR="00234FC0">
        <w:rPr>
          <w:rFonts w:ascii="Times New Roman" w:eastAsia="Times New Roman" w:hAnsi="Times New Roman" w:cs="Times New Roman"/>
          <w:color w:val="000000"/>
          <w:lang w:eastAsia="hr-HR"/>
        </w:rPr>
        <w:t xml:space="preserve">i opreme </w:t>
      </w:r>
      <w:r w:rsidR="00DD4679" w:rsidRPr="00EC16BB">
        <w:rPr>
          <w:rFonts w:ascii="Times New Roman" w:eastAsia="Times New Roman" w:hAnsi="Times New Roman" w:cs="Times New Roman"/>
          <w:color w:val="000000"/>
          <w:lang w:eastAsia="hr-HR"/>
        </w:rPr>
        <w:t>(</w:t>
      </w:r>
      <w:r w:rsidR="00FF1C47">
        <w:rPr>
          <w:rFonts w:ascii="Times New Roman" w:eastAsia="Times New Roman" w:hAnsi="Times New Roman" w:cs="Times New Roman"/>
          <w:color w:val="000000"/>
          <w:lang w:eastAsia="hr-HR"/>
        </w:rPr>
        <w:t xml:space="preserve">skladišni šator, </w:t>
      </w:r>
      <w:r w:rsidR="00B6276B">
        <w:rPr>
          <w:rFonts w:ascii="Times New Roman" w:eastAsia="Times New Roman" w:hAnsi="Times New Roman" w:cs="Times New Roman"/>
          <w:color w:val="000000"/>
          <w:lang w:eastAsia="hr-HR"/>
        </w:rPr>
        <w:t>krmne zabrane, s</w:t>
      </w:r>
      <w:r w:rsidR="00122F39">
        <w:rPr>
          <w:rFonts w:ascii="Times New Roman" w:eastAsia="Times New Roman" w:hAnsi="Times New Roman" w:cs="Times New Roman"/>
          <w:color w:val="000000"/>
          <w:lang w:eastAsia="hr-HR"/>
        </w:rPr>
        <w:t>adilic</w:t>
      </w:r>
      <w:r w:rsidR="00234FC0">
        <w:rPr>
          <w:rFonts w:ascii="Times New Roman" w:eastAsia="Times New Roman" w:hAnsi="Times New Roman" w:cs="Times New Roman"/>
          <w:color w:val="000000"/>
          <w:lang w:eastAsia="hr-HR"/>
        </w:rPr>
        <w:t>a</w:t>
      </w:r>
      <w:r w:rsidR="009318C8">
        <w:rPr>
          <w:rFonts w:ascii="Times New Roman" w:eastAsia="Times New Roman" w:hAnsi="Times New Roman" w:cs="Times New Roman"/>
          <w:color w:val="000000"/>
          <w:lang w:eastAsia="hr-HR"/>
        </w:rPr>
        <w:t xml:space="preserve"> i vadilica krumpira</w:t>
      </w:r>
      <w:r w:rsidR="00122F39">
        <w:rPr>
          <w:rFonts w:ascii="Times New Roman" w:eastAsia="Times New Roman" w:hAnsi="Times New Roman" w:cs="Times New Roman"/>
          <w:color w:val="000000"/>
          <w:lang w:eastAsia="hr-HR"/>
        </w:rPr>
        <w:t xml:space="preserve">, </w:t>
      </w:r>
      <w:r w:rsidR="00F71F6E">
        <w:rPr>
          <w:rFonts w:ascii="Times New Roman" w:eastAsia="Times New Roman" w:hAnsi="Times New Roman" w:cs="Times New Roman"/>
          <w:color w:val="000000"/>
          <w:lang w:eastAsia="hr-HR"/>
        </w:rPr>
        <w:t>balirka, mlin</w:t>
      </w:r>
      <w:r w:rsidR="00E110E4">
        <w:rPr>
          <w:rFonts w:ascii="Times New Roman" w:eastAsia="Times New Roman" w:hAnsi="Times New Roman" w:cs="Times New Roman"/>
          <w:color w:val="000000"/>
          <w:lang w:eastAsia="hr-HR"/>
        </w:rPr>
        <w:t>, hidrolift za bale</w:t>
      </w:r>
      <w:r w:rsidR="00DD4679" w:rsidRPr="00EC16BB">
        <w:rPr>
          <w:rFonts w:ascii="Times New Roman" w:eastAsia="Times New Roman" w:hAnsi="Times New Roman" w:cs="Times New Roman"/>
          <w:color w:val="000000"/>
          <w:lang w:eastAsia="hr-HR"/>
        </w:rPr>
        <w:t xml:space="preserve"> i dr.).</w:t>
      </w:r>
    </w:p>
    <w:tbl>
      <w:tblPr>
        <w:tblW w:w="6091" w:type="dxa"/>
        <w:tblInd w:w="113" w:type="dxa"/>
        <w:tblLook w:val="04A0" w:firstRow="1" w:lastRow="0" w:firstColumn="1" w:lastColumn="0" w:noHBand="0" w:noVBand="1"/>
      </w:tblPr>
      <w:tblGrid>
        <w:gridCol w:w="688"/>
        <w:gridCol w:w="3985"/>
        <w:gridCol w:w="1418"/>
      </w:tblGrid>
      <w:tr w:rsidR="00F60D94" w:rsidRPr="003016C8" w14:paraId="47F537AE" w14:textId="77777777" w:rsidTr="001D2282">
        <w:trPr>
          <w:trHeight w:val="450"/>
        </w:trPr>
        <w:tc>
          <w:tcPr>
            <w:tcW w:w="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DC06B09" w14:textId="1D675B1D" w:rsidR="00F60D94" w:rsidRPr="00B85BB9" w:rsidRDefault="00F60D94" w:rsidP="00F60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hr-HR"/>
              </w:rPr>
            </w:pPr>
            <w:r w:rsidRPr="00F60D9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>R.br.</w:t>
            </w:r>
          </w:p>
        </w:tc>
        <w:tc>
          <w:tcPr>
            <w:tcW w:w="3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9D74476" w14:textId="42A3D368" w:rsidR="00F60D94" w:rsidRPr="00B85BB9" w:rsidRDefault="00F60D94" w:rsidP="00F60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hr-HR"/>
              </w:rPr>
            </w:pPr>
            <w:r w:rsidRPr="000F5EB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 xml:space="preserve">Naziv korisnika potpore 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D273CC8" w14:textId="77777777" w:rsidR="00F60D94" w:rsidRPr="00F60D94" w:rsidRDefault="00F60D94" w:rsidP="00F60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</w:pPr>
            <w:r w:rsidRPr="000F5EB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>Iznos potpore</w:t>
            </w:r>
          </w:p>
          <w:p w14:paraId="78DCC16C" w14:textId="40AD5BC1" w:rsidR="00F60D94" w:rsidRPr="00B85BB9" w:rsidRDefault="00F60D94" w:rsidP="00F60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hr-HR"/>
              </w:rPr>
            </w:pPr>
            <w:r w:rsidRPr="00F60D9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>(</w:t>
            </w:r>
            <w:r w:rsidR="00AD0E8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>EUR</w:t>
            </w:r>
            <w:r w:rsidRPr="00F60D9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>)</w:t>
            </w:r>
          </w:p>
        </w:tc>
      </w:tr>
      <w:tr w:rsidR="00C75A69" w:rsidRPr="003016C8" w14:paraId="04590AB7" w14:textId="77777777" w:rsidTr="001D2282">
        <w:trPr>
          <w:trHeight w:val="300"/>
        </w:trPr>
        <w:tc>
          <w:tcPr>
            <w:tcW w:w="6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65FA56" w14:textId="631BDBE7" w:rsidR="00C75A69" w:rsidRPr="000B1ECE" w:rsidRDefault="00C75A69" w:rsidP="00C75A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1.</w:t>
            </w:r>
          </w:p>
        </w:tc>
        <w:tc>
          <w:tcPr>
            <w:tcW w:w="3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416CD7" w14:textId="047332FC" w:rsidR="00C75A69" w:rsidRPr="000B1ECE" w:rsidRDefault="00075511" w:rsidP="00C75A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="00B2798C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ANTOLOVIĆ JOSIP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D96734" w14:textId="42958A7C" w:rsidR="00C75A69" w:rsidRPr="000B1ECE" w:rsidRDefault="001661AF" w:rsidP="00C75A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3.981,68</w:t>
            </w:r>
          </w:p>
        </w:tc>
      </w:tr>
      <w:tr w:rsidR="00C75A69" w:rsidRPr="003016C8" w14:paraId="0C064CA7" w14:textId="77777777" w:rsidTr="001D2282">
        <w:trPr>
          <w:trHeight w:val="300"/>
        </w:trPr>
        <w:tc>
          <w:tcPr>
            <w:tcW w:w="6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FCB345" w14:textId="50BF2E32" w:rsidR="00C75A69" w:rsidRPr="000B1ECE" w:rsidRDefault="00C75A69" w:rsidP="00C75A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2.</w:t>
            </w:r>
          </w:p>
        </w:tc>
        <w:tc>
          <w:tcPr>
            <w:tcW w:w="3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763F07" w14:textId="6BDD2173" w:rsidR="00C75A69" w:rsidRPr="000B1ECE" w:rsidRDefault="00075511" w:rsidP="00C75A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="00AD0E89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BAČIĆ MATIJA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7EEAE5" w14:textId="436DA4C9" w:rsidR="00C75A69" w:rsidRPr="000B1ECE" w:rsidRDefault="00AD0E89" w:rsidP="00C75A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1.048,91</w:t>
            </w:r>
          </w:p>
        </w:tc>
      </w:tr>
      <w:tr w:rsidR="00C75A69" w:rsidRPr="003016C8" w14:paraId="7CD6A523" w14:textId="77777777" w:rsidTr="001D2282">
        <w:trPr>
          <w:trHeight w:val="300"/>
        </w:trPr>
        <w:tc>
          <w:tcPr>
            <w:tcW w:w="6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B76700" w14:textId="544A05C2" w:rsidR="00C75A69" w:rsidRPr="000B1ECE" w:rsidRDefault="00C75A69" w:rsidP="00C75A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3.</w:t>
            </w:r>
          </w:p>
        </w:tc>
        <w:tc>
          <w:tcPr>
            <w:tcW w:w="3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F75E03" w14:textId="28E4A03B" w:rsidR="00C75A69" w:rsidRPr="000B1ECE" w:rsidRDefault="00075511" w:rsidP="00C75A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="00FC338C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BAKALE HRVOJE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2E649D" w14:textId="2E83FA93" w:rsidR="00C75A69" w:rsidRPr="000B1ECE" w:rsidRDefault="00AD0E89" w:rsidP="00C75A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3.277,27</w:t>
            </w:r>
          </w:p>
        </w:tc>
      </w:tr>
      <w:tr w:rsidR="00C75A69" w:rsidRPr="003016C8" w14:paraId="1F5B03C2" w14:textId="77777777" w:rsidTr="001D2282">
        <w:trPr>
          <w:trHeight w:val="300"/>
        </w:trPr>
        <w:tc>
          <w:tcPr>
            <w:tcW w:w="6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8A2234" w14:textId="41D15699" w:rsidR="00C75A69" w:rsidRPr="000B1ECE" w:rsidRDefault="00C75A69" w:rsidP="00C75A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4.</w:t>
            </w:r>
          </w:p>
        </w:tc>
        <w:tc>
          <w:tcPr>
            <w:tcW w:w="3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4F13B6" w14:textId="3C029719" w:rsidR="00C75A69" w:rsidRPr="000B1ECE" w:rsidRDefault="00EE6BFC" w:rsidP="00C75A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BASAR IVAN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8249EF" w14:textId="0A3D8182" w:rsidR="00C75A69" w:rsidRPr="000B1ECE" w:rsidRDefault="00EE6BFC" w:rsidP="00C75A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3.981,68</w:t>
            </w:r>
          </w:p>
        </w:tc>
      </w:tr>
      <w:tr w:rsidR="00C75A69" w:rsidRPr="003016C8" w14:paraId="5B37D8FB" w14:textId="77777777" w:rsidTr="001D2282">
        <w:trPr>
          <w:trHeight w:val="300"/>
        </w:trPr>
        <w:tc>
          <w:tcPr>
            <w:tcW w:w="6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ABEA38" w14:textId="291C61F2" w:rsidR="00C75A69" w:rsidRPr="000B1ECE" w:rsidRDefault="00C75A69" w:rsidP="00C75A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5.</w:t>
            </w:r>
          </w:p>
        </w:tc>
        <w:tc>
          <w:tcPr>
            <w:tcW w:w="3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45176C" w14:textId="11C060D8" w:rsidR="00C75A69" w:rsidRPr="000B1ECE" w:rsidRDefault="00EE6BFC" w:rsidP="00C75A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BELJAN VLADIMIR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1C5C588" w14:textId="4D0C522B" w:rsidR="00C75A69" w:rsidRPr="000B1ECE" w:rsidRDefault="00EE6BFC" w:rsidP="00C75A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817,46</w:t>
            </w:r>
          </w:p>
        </w:tc>
      </w:tr>
      <w:tr w:rsidR="00C75A69" w:rsidRPr="003016C8" w14:paraId="41C320B6" w14:textId="77777777" w:rsidTr="001D2282">
        <w:trPr>
          <w:trHeight w:val="300"/>
        </w:trPr>
        <w:tc>
          <w:tcPr>
            <w:tcW w:w="6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8C0894" w14:textId="5C3ADD91" w:rsidR="00C75A69" w:rsidRPr="000B1ECE" w:rsidRDefault="00C75A69" w:rsidP="00C75A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6.</w:t>
            </w:r>
          </w:p>
        </w:tc>
        <w:tc>
          <w:tcPr>
            <w:tcW w:w="3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31BEBF" w14:textId="6CF61A9C" w:rsidR="00C75A69" w:rsidRPr="000B1ECE" w:rsidRDefault="00EE6BFC" w:rsidP="00C75A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BILIČIĆ JASMIN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0CEBE9" w14:textId="32167DB7" w:rsidR="00C75A69" w:rsidRPr="000B1ECE" w:rsidRDefault="00E32E6F" w:rsidP="00C75A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2.030,00</w:t>
            </w:r>
          </w:p>
        </w:tc>
      </w:tr>
      <w:tr w:rsidR="00C75A69" w:rsidRPr="003016C8" w14:paraId="4B045642" w14:textId="77777777" w:rsidTr="0028207C">
        <w:trPr>
          <w:trHeight w:val="300"/>
        </w:trPr>
        <w:tc>
          <w:tcPr>
            <w:tcW w:w="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CAC280" w14:textId="5B1FE197" w:rsidR="00C75A69" w:rsidRPr="000B1ECE" w:rsidRDefault="00C75A69" w:rsidP="00C75A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lastRenderedPageBreak/>
              <w:t>7.</w:t>
            </w:r>
          </w:p>
        </w:tc>
        <w:tc>
          <w:tcPr>
            <w:tcW w:w="3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94A746" w14:textId="214728E4" w:rsidR="00C75A69" w:rsidRPr="000B1ECE" w:rsidRDefault="00E32E6F" w:rsidP="00C75A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BIO VOĆE D.O.O.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EDACA0" w14:textId="2BB7FA5E" w:rsidR="00C75A69" w:rsidRPr="000B1ECE" w:rsidRDefault="00387A0E" w:rsidP="00C75A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1.624,01</w:t>
            </w:r>
          </w:p>
        </w:tc>
      </w:tr>
      <w:tr w:rsidR="00C75A69" w:rsidRPr="003016C8" w14:paraId="2EAB2906" w14:textId="77777777" w:rsidTr="001D2282">
        <w:trPr>
          <w:trHeight w:val="300"/>
        </w:trPr>
        <w:tc>
          <w:tcPr>
            <w:tcW w:w="6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6DFD8B" w14:textId="300930CD" w:rsidR="00C75A69" w:rsidRPr="000B1ECE" w:rsidRDefault="00C75A69" w:rsidP="00C75A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8.</w:t>
            </w:r>
          </w:p>
        </w:tc>
        <w:tc>
          <w:tcPr>
            <w:tcW w:w="3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A46FA0" w14:textId="3825D8EF" w:rsidR="00C75A69" w:rsidRPr="000B1ECE" w:rsidRDefault="00387A0E" w:rsidP="00C75A6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BIŠĆANIĆ NIKOLA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01FF47" w14:textId="23224B59" w:rsidR="00C75A69" w:rsidRPr="000B1ECE" w:rsidRDefault="00387A0E" w:rsidP="00C75A6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2.653,00</w:t>
            </w:r>
          </w:p>
        </w:tc>
      </w:tr>
      <w:tr w:rsidR="009B16F7" w:rsidRPr="003016C8" w14:paraId="18B0D459" w14:textId="77777777" w:rsidTr="0028207C">
        <w:trPr>
          <w:trHeight w:val="300"/>
        </w:trPr>
        <w:tc>
          <w:tcPr>
            <w:tcW w:w="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979D31" w14:textId="581C40FD" w:rsidR="009B16F7" w:rsidRPr="000B1ECE" w:rsidRDefault="009B16F7" w:rsidP="009B16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9.</w:t>
            </w:r>
          </w:p>
        </w:tc>
        <w:tc>
          <w:tcPr>
            <w:tcW w:w="3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764103" w14:textId="3CCAF397" w:rsidR="009B16F7" w:rsidRDefault="009B16F7" w:rsidP="009B16F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BREZETIĆ JOSIP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A8CC42" w14:textId="3E9A3A48" w:rsidR="009B16F7" w:rsidRDefault="009B16F7" w:rsidP="009B16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1.041,47</w:t>
            </w:r>
          </w:p>
        </w:tc>
      </w:tr>
      <w:tr w:rsidR="009B16F7" w:rsidRPr="003016C8" w14:paraId="2605B67A" w14:textId="77777777" w:rsidTr="001D2282">
        <w:trPr>
          <w:trHeight w:val="300"/>
        </w:trPr>
        <w:tc>
          <w:tcPr>
            <w:tcW w:w="6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51AA1C" w14:textId="4EF61ECC" w:rsidR="009B16F7" w:rsidRPr="000B1ECE" w:rsidRDefault="009B16F7" w:rsidP="009B16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10.</w:t>
            </w:r>
          </w:p>
        </w:tc>
        <w:tc>
          <w:tcPr>
            <w:tcW w:w="3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F7F9B2" w14:textId="1B19FDC9" w:rsidR="009B16F7" w:rsidRPr="000B1ECE" w:rsidRDefault="009B16F7" w:rsidP="009B16F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BUTURAJAC MARKO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3DEEFA" w14:textId="114CA970" w:rsidR="009B16F7" w:rsidRPr="000B1ECE" w:rsidRDefault="009B16F7" w:rsidP="009B16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3.981,68</w:t>
            </w:r>
          </w:p>
        </w:tc>
      </w:tr>
      <w:tr w:rsidR="009B16F7" w:rsidRPr="003016C8" w14:paraId="33F6B895" w14:textId="77777777" w:rsidTr="001D2282">
        <w:trPr>
          <w:trHeight w:val="300"/>
        </w:trPr>
        <w:tc>
          <w:tcPr>
            <w:tcW w:w="6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362F00" w14:textId="53085FBC" w:rsidR="009B16F7" w:rsidRPr="000B1ECE" w:rsidRDefault="009B16F7" w:rsidP="009B16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11.</w:t>
            </w:r>
          </w:p>
        </w:tc>
        <w:tc>
          <w:tcPr>
            <w:tcW w:w="3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DB5F42E" w14:textId="6F4A833C" w:rsidR="009B16F7" w:rsidRPr="000B1ECE" w:rsidRDefault="009B16F7" w:rsidP="009B16F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CINDRIĆ MATEO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3F4422C5" w14:textId="1A7317F2" w:rsidR="009B16F7" w:rsidRPr="000B1ECE" w:rsidRDefault="009B16F7" w:rsidP="009B16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815,15</w:t>
            </w:r>
          </w:p>
        </w:tc>
      </w:tr>
      <w:tr w:rsidR="009B16F7" w:rsidRPr="003016C8" w14:paraId="49D4FECC" w14:textId="77777777" w:rsidTr="001D2282">
        <w:trPr>
          <w:trHeight w:val="300"/>
        </w:trPr>
        <w:tc>
          <w:tcPr>
            <w:tcW w:w="6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B13FDE1" w14:textId="034D9128" w:rsidR="009B16F7" w:rsidRPr="000B1ECE" w:rsidRDefault="009B16F7" w:rsidP="009B16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12.</w:t>
            </w:r>
          </w:p>
        </w:tc>
        <w:tc>
          <w:tcPr>
            <w:tcW w:w="3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FF5ABB" w14:textId="34AEE1FE" w:rsidR="009B16F7" w:rsidRPr="000B1ECE" w:rsidRDefault="009B16F7" w:rsidP="009B16F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GOJAK KARLO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B80CEE" w14:textId="6D85459A" w:rsidR="009B16F7" w:rsidRPr="000B1ECE" w:rsidRDefault="009B16F7" w:rsidP="009B16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278,90</w:t>
            </w:r>
          </w:p>
        </w:tc>
      </w:tr>
      <w:tr w:rsidR="009B16F7" w:rsidRPr="003016C8" w14:paraId="71E98E74" w14:textId="77777777" w:rsidTr="001D2282">
        <w:trPr>
          <w:trHeight w:val="300"/>
        </w:trPr>
        <w:tc>
          <w:tcPr>
            <w:tcW w:w="6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3FA703" w14:textId="51C6678C" w:rsidR="009B16F7" w:rsidRPr="000B1ECE" w:rsidRDefault="009B16F7" w:rsidP="009B16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13.</w:t>
            </w:r>
          </w:p>
        </w:tc>
        <w:tc>
          <w:tcPr>
            <w:tcW w:w="3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F6DBD5" w14:textId="3DD27BB4" w:rsidR="009B16F7" w:rsidRPr="000B1ECE" w:rsidRDefault="009B16F7" w:rsidP="009B16F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GRIJAKOVIĆ UGLJEŠA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0D224B" w14:textId="4EE07DA9" w:rsidR="009B16F7" w:rsidRPr="000B1ECE" w:rsidRDefault="009B16F7" w:rsidP="009B16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3.981,68</w:t>
            </w:r>
          </w:p>
        </w:tc>
      </w:tr>
      <w:tr w:rsidR="009B16F7" w:rsidRPr="003016C8" w14:paraId="184FC117" w14:textId="77777777" w:rsidTr="001D2282">
        <w:trPr>
          <w:trHeight w:val="300"/>
        </w:trPr>
        <w:tc>
          <w:tcPr>
            <w:tcW w:w="6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0AF80C" w14:textId="437F52A8" w:rsidR="009B16F7" w:rsidRPr="000B1ECE" w:rsidRDefault="009B16F7" w:rsidP="009B16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14.</w:t>
            </w:r>
          </w:p>
        </w:tc>
        <w:tc>
          <w:tcPr>
            <w:tcW w:w="3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DA9A3C" w14:textId="7110C9DE" w:rsidR="009B16F7" w:rsidRPr="000B1ECE" w:rsidRDefault="009B16F7" w:rsidP="009B16F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KARTALIJA GORAN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780B22" w14:textId="25F554B2" w:rsidR="009B16F7" w:rsidRPr="000B1ECE" w:rsidRDefault="009B16F7" w:rsidP="009B16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3.965,92</w:t>
            </w:r>
          </w:p>
        </w:tc>
      </w:tr>
      <w:tr w:rsidR="009B16F7" w:rsidRPr="003016C8" w14:paraId="4D07DB59" w14:textId="77777777" w:rsidTr="001D2282">
        <w:trPr>
          <w:trHeight w:val="300"/>
        </w:trPr>
        <w:tc>
          <w:tcPr>
            <w:tcW w:w="6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AF4980" w14:textId="0692DDFD" w:rsidR="009B16F7" w:rsidRPr="000B1ECE" w:rsidRDefault="009B16F7" w:rsidP="009B16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15.</w:t>
            </w:r>
          </w:p>
        </w:tc>
        <w:tc>
          <w:tcPr>
            <w:tcW w:w="3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A3970B" w14:textId="2D999E06" w:rsidR="009B16F7" w:rsidRPr="000B1ECE" w:rsidRDefault="009B16F7" w:rsidP="009B16F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KUSANIĆ IVICA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BEF69E" w14:textId="1FC39688" w:rsidR="009B16F7" w:rsidRPr="000B1ECE" w:rsidRDefault="009B16F7" w:rsidP="009B16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3.981,68</w:t>
            </w:r>
          </w:p>
        </w:tc>
      </w:tr>
      <w:tr w:rsidR="009B16F7" w:rsidRPr="003016C8" w14:paraId="034018BA" w14:textId="77777777" w:rsidTr="001D2282">
        <w:trPr>
          <w:trHeight w:val="300"/>
        </w:trPr>
        <w:tc>
          <w:tcPr>
            <w:tcW w:w="6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176B7E7" w14:textId="4B5AD60D" w:rsidR="009B16F7" w:rsidRPr="000B1ECE" w:rsidRDefault="009B16F7" w:rsidP="009B16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16.</w:t>
            </w:r>
          </w:p>
        </w:tc>
        <w:tc>
          <w:tcPr>
            <w:tcW w:w="3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79F934" w14:textId="489136E4" w:rsidR="009B16F7" w:rsidRPr="000B1ECE" w:rsidRDefault="009B16F7" w:rsidP="009B16F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PAVLOVIĆ MLADEN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2FA0FF" w14:textId="547E0619" w:rsidR="009B16F7" w:rsidRPr="000B1ECE" w:rsidRDefault="009B16F7" w:rsidP="009B16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1.901,73</w:t>
            </w:r>
          </w:p>
        </w:tc>
      </w:tr>
      <w:tr w:rsidR="009B16F7" w:rsidRPr="003016C8" w14:paraId="6A53DF84" w14:textId="77777777" w:rsidTr="001D2282">
        <w:trPr>
          <w:trHeight w:val="300"/>
        </w:trPr>
        <w:tc>
          <w:tcPr>
            <w:tcW w:w="6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0152FD" w14:textId="76D291D4" w:rsidR="009B16F7" w:rsidRPr="000B1ECE" w:rsidRDefault="009B16F7" w:rsidP="009B16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17.</w:t>
            </w:r>
          </w:p>
        </w:tc>
        <w:tc>
          <w:tcPr>
            <w:tcW w:w="3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D98F53" w14:textId="6C37C738" w:rsidR="009B16F7" w:rsidRPr="000B1ECE" w:rsidRDefault="009B16F7" w:rsidP="009B16F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POLJ</w:t>
            </w:r>
            <w:r w:rsidR="00E25D94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. </w:t>
            </w: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OBRT FANJAK</w:t>
            </w:r>
            <w:r w:rsidR="00E25D94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, KRISTIJAN </w:t>
            </w:r>
            <w:r w:rsidR="001D2282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F.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A2F313" w14:textId="3EA09FDC" w:rsidR="009B16F7" w:rsidRPr="000B1ECE" w:rsidRDefault="009B16F7" w:rsidP="009B16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3.981,68</w:t>
            </w:r>
          </w:p>
        </w:tc>
      </w:tr>
      <w:tr w:rsidR="009B16F7" w:rsidRPr="003016C8" w14:paraId="2DA1D78C" w14:textId="77777777" w:rsidTr="001D2282">
        <w:trPr>
          <w:trHeight w:val="300"/>
        </w:trPr>
        <w:tc>
          <w:tcPr>
            <w:tcW w:w="6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EB2ACF6" w14:textId="07315B72" w:rsidR="009B16F7" w:rsidRPr="000B1ECE" w:rsidRDefault="009B16F7" w:rsidP="009B16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18.</w:t>
            </w:r>
          </w:p>
        </w:tc>
        <w:tc>
          <w:tcPr>
            <w:tcW w:w="3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A22353" w14:textId="694DFF31" w:rsidR="009B16F7" w:rsidRPr="000B1ECE" w:rsidRDefault="009B16F7" w:rsidP="009B16F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RAČIĆ HRVOJE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76E0FB" w14:textId="42C0E62D" w:rsidR="009B16F7" w:rsidRPr="000B1ECE" w:rsidRDefault="009B16F7" w:rsidP="009B16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3.375,00</w:t>
            </w:r>
          </w:p>
        </w:tc>
      </w:tr>
      <w:tr w:rsidR="009B16F7" w:rsidRPr="003016C8" w14:paraId="53E057DB" w14:textId="77777777" w:rsidTr="001D2282">
        <w:trPr>
          <w:trHeight w:val="300"/>
        </w:trPr>
        <w:tc>
          <w:tcPr>
            <w:tcW w:w="6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D6F1F2" w14:textId="0B8DC769" w:rsidR="009B16F7" w:rsidRPr="000B1ECE" w:rsidRDefault="009B16F7" w:rsidP="009B16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19.</w:t>
            </w:r>
          </w:p>
        </w:tc>
        <w:tc>
          <w:tcPr>
            <w:tcW w:w="3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50CB3D2" w14:textId="7043F96D" w:rsidR="009B16F7" w:rsidRPr="000B1ECE" w:rsidRDefault="009B16F7" w:rsidP="009B16F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RIBAR LUCIJA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FF655D" w14:textId="46FC317F" w:rsidR="009B16F7" w:rsidRPr="000B1ECE" w:rsidRDefault="009B16F7" w:rsidP="009B16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3.981,68</w:t>
            </w:r>
          </w:p>
        </w:tc>
      </w:tr>
      <w:tr w:rsidR="009B16F7" w:rsidRPr="003016C8" w14:paraId="723AB10F" w14:textId="77777777" w:rsidTr="001D2282">
        <w:trPr>
          <w:trHeight w:val="300"/>
        </w:trPr>
        <w:tc>
          <w:tcPr>
            <w:tcW w:w="6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9759CD" w14:textId="5927B3F3" w:rsidR="009B16F7" w:rsidRPr="000B1ECE" w:rsidRDefault="009B16F7" w:rsidP="009B16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20.</w:t>
            </w:r>
          </w:p>
        </w:tc>
        <w:tc>
          <w:tcPr>
            <w:tcW w:w="3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5D073C" w14:textId="1C32D275" w:rsidR="009B16F7" w:rsidRPr="000B1ECE" w:rsidRDefault="009B16F7" w:rsidP="009B16F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RUDAN NENAD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0E9A1A" w14:textId="5C028D0D" w:rsidR="009B16F7" w:rsidRPr="000B1ECE" w:rsidRDefault="009B16F7" w:rsidP="009B16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2.275,00</w:t>
            </w:r>
          </w:p>
        </w:tc>
      </w:tr>
      <w:tr w:rsidR="009B16F7" w:rsidRPr="003016C8" w14:paraId="677BA430" w14:textId="77777777" w:rsidTr="001D2282">
        <w:trPr>
          <w:trHeight w:val="300"/>
        </w:trPr>
        <w:tc>
          <w:tcPr>
            <w:tcW w:w="6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A76F94" w14:textId="632F62F1" w:rsidR="009B16F7" w:rsidRPr="000B1ECE" w:rsidRDefault="009B16F7" w:rsidP="009B16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21.</w:t>
            </w:r>
          </w:p>
        </w:tc>
        <w:tc>
          <w:tcPr>
            <w:tcW w:w="3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706698" w14:textId="231FDDD1" w:rsidR="009B16F7" w:rsidRPr="000B1ECE" w:rsidRDefault="009B16F7" w:rsidP="009B16F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SAČERIĆ MATIJA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76C54C" w14:textId="7088A8A2" w:rsidR="009B16F7" w:rsidRPr="000B1ECE" w:rsidRDefault="009B16F7" w:rsidP="009B16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2.876,37</w:t>
            </w:r>
          </w:p>
        </w:tc>
      </w:tr>
      <w:tr w:rsidR="009B16F7" w:rsidRPr="003016C8" w14:paraId="0ED03469" w14:textId="77777777" w:rsidTr="001D2282">
        <w:trPr>
          <w:trHeight w:val="300"/>
        </w:trPr>
        <w:tc>
          <w:tcPr>
            <w:tcW w:w="6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D56AC65" w14:textId="2BF3A672" w:rsidR="009B16F7" w:rsidRPr="000B1ECE" w:rsidRDefault="009B16F7" w:rsidP="009B16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22.</w:t>
            </w:r>
          </w:p>
        </w:tc>
        <w:tc>
          <w:tcPr>
            <w:tcW w:w="3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1204D4C" w14:textId="11F98E10" w:rsidR="009B16F7" w:rsidRPr="000B1ECE" w:rsidRDefault="009B16F7" w:rsidP="009B16F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SKOLAN IVAN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E29DE6" w14:textId="20232164" w:rsidR="009B16F7" w:rsidRPr="000B1ECE" w:rsidRDefault="009B16F7" w:rsidP="009B16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3.981,68</w:t>
            </w:r>
          </w:p>
        </w:tc>
      </w:tr>
      <w:tr w:rsidR="009B16F7" w:rsidRPr="003016C8" w14:paraId="737ABA71" w14:textId="77777777" w:rsidTr="001D2282">
        <w:trPr>
          <w:trHeight w:val="300"/>
        </w:trPr>
        <w:tc>
          <w:tcPr>
            <w:tcW w:w="6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7747EE" w14:textId="3D4536A9" w:rsidR="009B16F7" w:rsidRPr="000B1ECE" w:rsidRDefault="009B16F7" w:rsidP="009B16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23.</w:t>
            </w:r>
          </w:p>
        </w:tc>
        <w:tc>
          <w:tcPr>
            <w:tcW w:w="3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0F609C" w14:textId="411D3C52" w:rsidR="009B16F7" w:rsidRPr="000B1ECE" w:rsidRDefault="009B16F7" w:rsidP="009B16F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SLAĆANIN IVAN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614AAE" w14:textId="36D4B188" w:rsidR="009B16F7" w:rsidRPr="000B1ECE" w:rsidRDefault="009B16F7" w:rsidP="009B16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3.434,20</w:t>
            </w:r>
          </w:p>
        </w:tc>
      </w:tr>
      <w:tr w:rsidR="009B16F7" w:rsidRPr="003016C8" w14:paraId="180A8818" w14:textId="77777777" w:rsidTr="001D2282">
        <w:trPr>
          <w:trHeight w:val="300"/>
        </w:trPr>
        <w:tc>
          <w:tcPr>
            <w:tcW w:w="6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4F7AF6" w14:textId="234EC3AB" w:rsidR="009B16F7" w:rsidRPr="000B1ECE" w:rsidRDefault="009B16F7" w:rsidP="009B16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24.</w:t>
            </w:r>
          </w:p>
        </w:tc>
        <w:tc>
          <w:tcPr>
            <w:tcW w:w="3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2CF738" w14:textId="76112A0A" w:rsidR="009B16F7" w:rsidRPr="000B1ECE" w:rsidRDefault="009B16F7" w:rsidP="009B16F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STANAR SINIŠA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904DEF" w14:textId="53A8F933" w:rsidR="009B16F7" w:rsidRPr="000B1ECE" w:rsidRDefault="009B16F7" w:rsidP="009B16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2.730,00</w:t>
            </w:r>
          </w:p>
        </w:tc>
      </w:tr>
      <w:tr w:rsidR="009B16F7" w:rsidRPr="003016C8" w14:paraId="6E8725E6" w14:textId="77777777" w:rsidTr="001D2282">
        <w:trPr>
          <w:trHeight w:val="300"/>
        </w:trPr>
        <w:tc>
          <w:tcPr>
            <w:tcW w:w="6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13B205" w14:textId="1FB53B88" w:rsidR="009B16F7" w:rsidRPr="000B1ECE" w:rsidRDefault="009B16F7" w:rsidP="009B16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25.</w:t>
            </w:r>
          </w:p>
        </w:tc>
        <w:tc>
          <w:tcPr>
            <w:tcW w:w="3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A16316" w14:textId="0E99CFE1" w:rsidR="009B16F7" w:rsidRPr="000B1ECE" w:rsidRDefault="009B16F7" w:rsidP="009B16F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TRUPKOVIĆ DANIJEL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6A0679" w14:textId="33A38066" w:rsidR="009B16F7" w:rsidRPr="000B1ECE" w:rsidRDefault="009B16F7" w:rsidP="009B16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1.325,31</w:t>
            </w:r>
          </w:p>
        </w:tc>
      </w:tr>
      <w:tr w:rsidR="009B16F7" w:rsidRPr="003016C8" w14:paraId="4248A8EA" w14:textId="77777777" w:rsidTr="001D2282">
        <w:trPr>
          <w:trHeight w:val="300"/>
        </w:trPr>
        <w:tc>
          <w:tcPr>
            <w:tcW w:w="6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1C5CF81" w14:textId="06B9A408" w:rsidR="009B16F7" w:rsidRPr="000B1ECE" w:rsidRDefault="009B16F7" w:rsidP="009B16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26.</w:t>
            </w:r>
          </w:p>
        </w:tc>
        <w:tc>
          <w:tcPr>
            <w:tcW w:w="3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B677E2" w14:textId="29601A18" w:rsidR="009B16F7" w:rsidRPr="000B1ECE" w:rsidRDefault="009B16F7" w:rsidP="009B16F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VINSKI TOMISLAV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D075EB" w14:textId="31D36FB5" w:rsidR="009B16F7" w:rsidRPr="000B1ECE" w:rsidRDefault="009B16F7" w:rsidP="009B16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3.367,76</w:t>
            </w:r>
          </w:p>
        </w:tc>
      </w:tr>
      <w:tr w:rsidR="009B16F7" w:rsidRPr="003016C8" w14:paraId="34B224CA" w14:textId="77777777" w:rsidTr="001D2282">
        <w:trPr>
          <w:trHeight w:val="300"/>
        </w:trPr>
        <w:tc>
          <w:tcPr>
            <w:tcW w:w="6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84EC40" w14:textId="1AD66F4C" w:rsidR="009B16F7" w:rsidRPr="000B1ECE" w:rsidRDefault="009B16F7" w:rsidP="009B16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27.</w:t>
            </w:r>
          </w:p>
        </w:tc>
        <w:tc>
          <w:tcPr>
            <w:tcW w:w="3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684BE3" w14:textId="00A5218B" w:rsidR="009B16F7" w:rsidRPr="000B1ECE" w:rsidRDefault="009B16F7" w:rsidP="009B16F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VUKIĆ MATIJA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FBB095" w14:textId="28E6EC34" w:rsidR="009B16F7" w:rsidRPr="000B1ECE" w:rsidRDefault="009B16F7" w:rsidP="009B16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3.981,68</w:t>
            </w:r>
          </w:p>
        </w:tc>
      </w:tr>
      <w:tr w:rsidR="009B16F7" w:rsidRPr="003016C8" w14:paraId="77968D11" w14:textId="77777777" w:rsidTr="001D2282">
        <w:trPr>
          <w:trHeight w:val="300"/>
        </w:trPr>
        <w:tc>
          <w:tcPr>
            <w:tcW w:w="6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3A1900" w14:textId="2F78666A" w:rsidR="009B16F7" w:rsidRPr="000B1ECE" w:rsidRDefault="009B16F7" w:rsidP="009B16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28.</w:t>
            </w:r>
          </w:p>
        </w:tc>
        <w:tc>
          <w:tcPr>
            <w:tcW w:w="3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DDD0A5" w14:textId="76200249" w:rsidR="009B16F7" w:rsidRPr="000B1ECE" w:rsidRDefault="009B16F7" w:rsidP="009B16F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VUSAK KRISTIJAN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5EA2C1" w14:textId="28991826" w:rsidR="009B16F7" w:rsidRPr="000B1ECE" w:rsidRDefault="009B16F7" w:rsidP="009B16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3.750,00</w:t>
            </w:r>
          </w:p>
        </w:tc>
      </w:tr>
      <w:tr w:rsidR="009B16F7" w:rsidRPr="003016C8" w14:paraId="6A8836DF" w14:textId="77777777" w:rsidTr="001D2282">
        <w:trPr>
          <w:trHeight w:val="300"/>
        </w:trPr>
        <w:tc>
          <w:tcPr>
            <w:tcW w:w="6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5AEC5E7" w14:textId="38FDC600" w:rsidR="009B16F7" w:rsidRPr="000B1ECE" w:rsidRDefault="009B16F7" w:rsidP="009B16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29.</w:t>
            </w:r>
          </w:p>
        </w:tc>
        <w:tc>
          <w:tcPr>
            <w:tcW w:w="3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EB0B27" w14:textId="552C18B0" w:rsidR="009B16F7" w:rsidRPr="000B1ECE" w:rsidRDefault="009B16F7" w:rsidP="009B16F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ŽEGER LUCIJA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9E8604" w14:textId="4324C325" w:rsidR="009B16F7" w:rsidRPr="000B1ECE" w:rsidRDefault="009B16F7" w:rsidP="009B16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2.543,00</w:t>
            </w:r>
          </w:p>
        </w:tc>
      </w:tr>
      <w:tr w:rsidR="009B16F7" w:rsidRPr="003016C8" w14:paraId="5F3A927D" w14:textId="77777777" w:rsidTr="001D2282">
        <w:trPr>
          <w:trHeight w:val="300"/>
        </w:trPr>
        <w:tc>
          <w:tcPr>
            <w:tcW w:w="6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970D8" w14:textId="77777777" w:rsidR="009B16F7" w:rsidRPr="000B1ECE" w:rsidRDefault="009B16F7" w:rsidP="009B16F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 </w:t>
            </w:r>
          </w:p>
        </w:tc>
        <w:tc>
          <w:tcPr>
            <w:tcW w:w="3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5ADDE6" w14:textId="26C4EC03" w:rsidR="009B16F7" w:rsidRPr="000B1ECE" w:rsidRDefault="009B16F7" w:rsidP="009B16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</w:rPr>
              <w:t xml:space="preserve"> UKUPNO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4AB626" w14:textId="2C61F01E" w:rsidR="009B16F7" w:rsidRPr="000B1ECE" w:rsidRDefault="00182E31" w:rsidP="009B16F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</w:rPr>
              <w:t>80.965,58</w:t>
            </w:r>
          </w:p>
        </w:tc>
      </w:tr>
    </w:tbl>
    <w:p w14:paraId="28565355" w14:textId="6FAA3CDF" w:rsidR="00606966" w:rsidRPr="003016C8" w:rsidRDefault="00606966" w:rsidP="00E939E3">
      <w:pPr>
        <w:spacing w:after="0" w:line="240" w:lineRule="auto"/>
        <w:ind w:right="-142"/>
        <w:rPr>
          <w:rFonts w:ascii="Times New Roman" w:eastAsia="Times New Roman" w:hAnsi="Times New Roman" w:cs="Times New Roman"/>
          <w:b/>
        </w:rPr>
      </w:pPr>
    </w:p>
    <w:p w14:paraId="37840650" w14:textId="24AD464E" w:rsidR="00BE6AF5" w:rsidRPr="009337B2" w:rsidRDefault="00DE4911" w:rsidP="00606966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Cs/>
        </w:rPr>
      </w:pPr>
      <w:r>
        <w:rPr>
          <w:rFonts w:ascii="Times New Roman" w:eastAsia="Times New Roman" w:hAnsi="Times New Roman" w:cs="Times New Roman"/>
          <w:bCs/>
          <w:iCs/>
        </w:rPr>
        <w:t xml:space="preserve">    </w:t>
      </w:r>
      <w:r w:rsidR="009337B2">
        <w:rPr>
          <w:noProof/>
        </w:rPr>
        <w:drawing>
          <wp:inline distT="0" distB="0" distL="0" distR="0" wp14:anchorId="6939A67D" wp14:editId="31901203">
            <wp:extent cx="2336868" cy="1557827"/>
            <wp:effectExtent l="8572" t="0" r="0" b="0"/>
            <wp:docPr id="129090979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369014" cy="15792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D001C">
        <w:rPr>
          <w:rFonts w:ascii="Times New Roman" w:eastAsia="Times New Roman" w:hAnsi="Times New Roman" w:cs="Times New Roman"/>
          <w:bCs/>
          <w:iCs/>
        </w:rPr>
        <w:t xml:space="preserve"> </w:t>
      </w:r>
      <w:r w:rsidR="007738D4">
        <w:rPr>
          <w:rFonts w:ascii="Times New Roman" w:eastAsia="Times New Roman" w:hAnsi="Times New Roman" w:cs="Times New Roman"/>
          <w:bCs/>
          <w:iCs/>
        </w:rPr>
        <w:t xml:space="preserve"> </w:t>
      </w:r>
      <w:r w:rsidR="001117C0">
        <w:rPr>
          <w:rFonts w:ascii="Times New Roman" w:eastAsia="Times New Roman" w:hAnsi="Times New Roman" w:cs="Times New Roman"/>
          <w:bCs/>
          <w:iCs/>
        </w:rPr>
        <w:t xml:space="preserve"> </w:t>
      </w:r>
      <w:r w:rsidR="00041A86">
        <w:rPr>
          <w:rFonts w:ascii="Times New Roman" w:eastAsia="Times New Roman" w:hAnsi="Times New Roman" w:cs="Times New Roman"/>
          <w:bCs/>
          <w:iCs/>
        </w:rPr>
        <w:t xml:space="preserve">  </w:t>
      </w:r>
      <w:r w:rsidR="001117C0">
        <w:rPr>
          <w:rFonts w:ascii="Times New Roman" w:eastAsia="Times New Roman" w:hAnsi="Times New Roman" w:cs="Times New Roman"/>
          <w:bCs/>
          <w:iCs/>
        </w:rPr>
        <w:t xml:space="preserve">   </w:t>
      </w:r>
      <w:r w:rsidR="007738D4">
        <w:rPr>
          <w:rFonts w:ascii="Times New Roman" w:eastAsia="Times New Roman" w:hAnsi="Times New Roman" w:cs="Times New Roman"/>
          <w:bCs/>
          <w:iCs/>
        </w:rPr>
        <w:t xml:space="preserve"> </w:t>
      </w:r>
      <w:r w:rsidR="00BD001C">
        <w:rPr>
          <w:noProof/>
        </w:rPr>
        <w:drawing>
          <wp:inline distT="0" distB="0" distL="0" distR="0" wp14:anchorId="3A4BB8D0" wp14:editId="5DB2DB33">
            <wp:extent cx="2317022" cy="1544598"/>
            <wp:effectExtent l="5080" t="0" r="0" b="0"/>
            <wp:docPr id="852793793" name="Picture 2" descr="A red machine with wheel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2793793" name="Picture 2" descr="A red machine with wheel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344162" cy="1562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738D4">
        <w:rPr>
          <w:rFonts w:ascii="Times New Roman" w:eastAsia="Times New Roman" w:hAnsi="Times New Roman" w:cs="Times New Roman"/>
          <w:bCs/>
          <w:iCs/>
        </w:rPr>
        <w:t xml:space="preserve"> </w:t>
      </w:r>
      <w:r w:rsidR="001117C0">
        <w:rPr>
          <w:rFonts w:ascii="Times New Roman" w:eastAsia="Times New Roman" w:hAnsi="Times New Roman" w:cs="Times New Roman"/>
          <w:bCs/>
          <w:iCs/>
        </w:rPr>
        <w:t xml:space="preserve">    </w:t>
      </w:r>
      <w:r w:rsidR="00041A86">
        <w:rPr>
          <w:rFonts w:ascii="Times New Roman" w:eastAsia="Times New Roman" w:hAnsi="Times New Roman" w:cs="Times New Roman"/>
          <w:bCs/>
          <w:iCs/>
        </w:rPr>
        <w:t xml:space="preserve">  </w:t>
      </w:r>
      <w:r w:rsidR="001117C0">
        <w:rPr>
          <w:rFonts w:ascii="Times New Roman" w:eastAsia="Times New Roman" w:hAnsi="Times New Roman" w:cs="Times New Roman"/>
          <w:bCs/>
          <w:iCs/>
        </w:rPr>
        <w:t xml:space="preserve"> </w:t>
      </w:r>
      <w:r w:rsidR="007738D4">
        <w:rPr>
          <w:rFonts w:ascii="Times New Roman" w:eastAsia="Times New Roman" w:hAnsi="Times New Roman" w:cs="Times New Roman"/>
          <w:bCs/>
          <w:iCs/>
        </w:rPr>
        <w:t xml:space="preserve">  </w:t>
      </w:r>
      <w:r w:rsidR="007738D4">
        <w:rPr>
          <w:noProof/>
        </w:rPr>
        <w:drawing>
          <wp:inline distT="0" distB="0" distL="0" distR="0" wp14:anchorId="3DD1215A" wp14:editId="77C1B7BE">
            <wp:extent cx="2305752" cy="1537086"/>
            <wp:effectExtent l="3493" t="0" r="2857" b="2858"/>
            <wp:docPr id="1426502241" name="Picture 3" descr="A red and yellow mach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6502241" name="Picture 3" descr="A red and yellow machin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325651" cy="15503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ED90A7" w14:textId="3608D3B9" w:rsidR="00BE6AF5" w:rsidRDefault="007738D4" w:rsidP="00F62ADB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i/>
        </w:rPr>
      </w:pPr>
      <w:r w:rsidRPr="00106385">
        <w:rPr>
          <w:rFonts w:ascii="Times New Roman" w:eastAsia="Times New Roman" w:hAnsi="Times New Roman" w:cs="Times New Roman"/>
          <w:bCs/>
          <w:i/>
        </w:rPr>
        <w:t>OP</w:t>
      </w:r>
      <w:r w:rsidR="00106385" w:rsidRPr="00106385">
        <w:rPr>
          <w:rFonts w:ascii="Times New Roman" w:eastAsia="Times New Roman" w:hAnsi="Times New Roman" w:cs="Times New Roman"/>
          <w:bCs/>
          <w:i/>
        </w:rPr>
        <w:t xml:space="preserve">G </w:t>
      </w:r>
      <w:r w:rsidR="001813BE">
        <w:rPr>
          <w:rFonts w:ascii="Times New Roman" w:eastAsia="Times New Roman" w:hAnsi="Times New Roman" w:cs="Times New Roman"/>
          <w:bCs/>
          <w:i/>
        </w:rPr>
        <w:t>B</w:t>
      </w:r>
      <w:r w:rsidR="00106385" w:rsidRPr="00106385">
        <w:rPr>
          <w:rFonts w:ascii="Times New Roman" w:eastAsia="Times New Roman" w:hAnsi="Times New Roman" w:cs="Times New Roman"/>
          <w:bCs/>
          <w:i/>
        </w:rPr>
        <w:t xml:space="preserve">akale Hrvoje, </w:t>
      </w:r>
      <w:r w:rsidR="00106385">
        <w:rPr>
          <w:rFonts w:ascii="Times New Roman" w:eastAsia="Times New Roman" w:hAnsi="Times New Roman" w:cs="Times New Roman"/>
          <w:bCs/>
          <w:i/>
        </w:rPr>
        <w:t xml:space="preserve">sadilica i vadilica krumpira, </w:t>
      </w:r>
      <w:r w:rsidR="001813BE">
        <w:rPr>
          <w:rFonts w:ascii="Times New Roman" w:eastAsia="Times New Roman" w:hAnsi="Times New Roman" w:cs="Times New Roman"/>
          <w:bCs/>
          <w:i/>
        </w:rPr>
        <w:t>atomizer</w:t>
      </w:r>
    </w:p>
    <w:p w14:paraId="34F3FCF6" w14:textId="35B4E4FE" w:rsidR="00A61A97" w:rsidRPr="00571538" w:rsidRDefault="0009141D" w:rsidP="001117C0">
      <w:pPr>
        <w:pStyle w:val="NormalWeb"/>
        <w:rPr>
          <w:sz w:val="22"/>
          <w:szCs w:val="22"/>
        </w:rPr>
      </w:pPr>
      <w:r>
        <w:rPr>
          <w:noProof/>
        </w:rPr>
        <w:drawing>
          <wp:inline distT="0" distB="0" distL="0" distR="0" wp14:anchorId="5311B199" wp14:editId="52A85F3E">
            <wp:extent cx="2390775" cy="1593763"/>
            <wp:effectExtent l="0" t="0" r="0" b="6985"/>
            <wp:docPr id="1886115577" name="Picture 5" descr="A red trailer with a black bump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6115577" name="Picture 5" descr="A red trailer with a black bumper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4942" cy="16032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62ADB">
        <w:t xml:space="preserve">  </w:t>
      </w:r>
      <w:r w:rsidR="00A61A97">
        <w:t xml:space="preserve">                   </w:t>
      </w:r>
      <w:r w:rsidR="00F62ADB">
        <w:t xml:space="preserve"> </w:t>
      </w:r>
      <w:r w:rsidR="00A61A97">
        <w:rPr>
          <w:noProof/>
        </w:rPr>
        <w:drawing>
          <wp:inline distT="0" distB="0" distL="0" distR="0" wp14:anchorId="561DAA1D" wp14:editId="07B8E8FF">
            <wp:extent cx="2400430" cy="1600200"/>
            <wp:effectExtent l="0" t="0" r="0" b="0"/>
            <wp:docPr id="1798469558" name="Picture 6" descr="A green machine with a tar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8469558" name="Picture 6" descr="A green machine with a tarp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3330" cy="16021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61A97" w:rsidRPr="00571538">
        <w:rPr>
          <w:bCs/>
          <w:i/>
          <w:sz w:val="22"/>
          <w:szCs w:val="22"/>
        </w:rPr>
        <w:t>OPG Grijaković Uglješa, prikolica</w:t>
      </w:r>
      <w:r w:rsidR="00A61A97" w:rsidRPr="00571538">
        <w:rPr>
          <w:bCs/>
          <w:i/>
          <w:sz w:val="22"/>
          <w:szCs w:val="22"/>
        </w:rPr>
        <w:tab/>
      </w:r>
      <w:r w:rsidR="00A61A97" w:rsidRPr="00571538">
        <w:rPr>
          <w:bCs/>
          <w:i/>
          <w:sz w:val="22"/>
          <w:szCs w:val="22"/>
        </w:rPr>
        <w:tab/>
      </w:r>
      <w:r w:rsidR="00A61A97" w:rsidRPr="00571538">
        <w:rPr>
          <w:bCs/>
          <w:i/>
          <w:sz w:val="22"/>
          <w:szCs w:val="22"/>
        </w:rPr>
        <w:tab/>
      </w:r>
      <w:r w:rsidR="00571538">
        <w:rPr>
          <w:bCs/>
          <w:i/>
          <w:sz w:val="22"/>
          <w:szCs w:val="22"/>
        </w:rPr>
        <w:t xml:space="preserve">  </w:t>
      </w:r>
      <w:r w:rsidR="008C6182" w:rsidRPr="00571538">
        <w:rPr>
          <w:bCs/>
          <w:i/>
          <w:sz w:val="22"/>
          <w:szCs w:val="22"/>
        </w:rPr>
        <w:t>OPG Vukić Matija, roto kosa</w:t>
      </w:r>
    </w:p>
    <w:p w14:paraId="697440D5" w14:textId="5EF2FD55" w:rsidR="00606966" w:rsidRPr="00EC16BB" w:rsidRDefault="00606966" w:rsidP="0060696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</w:rPr>
      </w:pPr>
      <w:r w:rsidRPr="00EC16BB">
        <w:rPr>
          <w:rFonts w:ascii="Times New Roman" w:eastAsia="Times New Roman" w:hAnsi="Times New Roman" w:cs="Times New Roman"/>
          <w:b/>
          <w:i/>
        </w:rPr>
        <w:lastRenderedPageBreak/>
        <w:t>Mjera 2.</w:t>
      </w:r>
      <w:r w:rsidRPr="00EC16BB">
        <w:rPr>
          <w:rFonts w:ascii="Times New Roman" w:eastAsia="Times New Roman" w:hAnsi="Times New Roman" w:cs="Times New Roman"/>
          <w:b/>
          <w:i/>
        </w:rPr>
        <w:tab/>
        <w:t>Potpore za biljnu proizvodnju</w:t>
      </w:r>
    </w:p>
    <w:p w14:paraId="201FC217" w14:textId="4D02A2A6" w:rsidR="00061952" w:rsidRPr="00EC16BB" w:rsidRDefault="00606966" w:rsidP="00606966">
      <w:pPr>
        <w:tabs>
          <w:tab w:val="left" w:pos="9356"/>
        </w:tabs>
        <w:spacing w:after="0" w:line="240" w:lineRule="auto"/>
        <w:ind w:right="4" w:firstLine="720"/>
        <w:jc w:val="both"/>
        <w:rPr>
          <w:rFonts w:ascii="Times New Roman" w:eastAsia="Times New Roman" w:hAnsi="Times New Roman" w:cs="Times New Roman"/>
        </w:rPr>
      </w:pPr>
      <w:r w:rsidRPr="00EC16BB">
        <w:rPr>
          <w:rFonts w:ascii="Times New Roman" w:eastAsia="Times New Roman" w:hAnsi="Times New Roman" w:cs="Times New Roman"/>
        </w:rPr>
        <w:t>Potporu za biljnu proizvodnju ostvaril</w:t>
      </w:r>
      <w:r w:rsidR="00ED43EF">
        <w:rPr>
          <w:rFonts w:ascii="Times New Roman" w:eastAsia="Times New Roman" w:hAnsi="Times New Roman" w:cs="Times New Roman"/>
        </w:rPr>
        <w:t>o je</w:t>
      </w:r>
      <w:r w:rsidR="00D5308A">
        <w:rPr>
          <w:rFonts w:ascii="Times New Roman" w:eastAsia="Times New Roman" w:hAnsi="Times New Roman" w:cs="Times New Roman"/>
        </w:rPr>
        <w:t xml:space="preserve"> 2</w:t>
      </w:r>
      <w:r w:rsidR="00ED43EF">
        <w:rPr>
          <w:rFonts w:ascii="Times New Roman" w:eastAsia="Times New Roman" w:hAnsi="Times New Roman" w:cs="Times New Roman"/>
        </w:rPr>
        <w:t>1</w:t>
      </w:r>
      <w:r w:rsidRPr="00EC16BB">
        <w:rPr>
          <w:rFonts w:ascii="Times New Roman" w:eastAsia="Times New Roman" w:hAnsi="Times New Roman" w:cs="Times New Roman"/>
        </w:rPr>
        <w:t xml:space="preserve"> poljoprivredn</w:t>
      </w:r>
      <w:r w:rsidR="00ED43EF">
        <w:rPr>
          <w:rFonts w:ascii="Times New Roman" w:eastAsia="Times New Roman" w:hAnsi="Times New Roman" w:cs="Times New Roman"/>
        </w:rPr>
        <w:t>o</w:t>
      </w:r>
      <w:r w:rsidRPr="00EC16BB">
        <w:rPr>
          <w:rFonts w:ascii="Times New Roman" w:eastAsia="Times New Roman" w:hAnsi="Times New Roman" w:cs="Times New Roman"/>
        </w:rPr>
        <w:t xml:space="preserve"> gospodarstv</w:t>
      </w:r>
      <w:r w:rsidR="00ED43EF">
        <w:rPr>
          <w:rFonts w:ascii="Times New Roman" w:eastAsia="Times New Roman" w:hAnsi="Times New Roman" w:cs="Times New Roman"/>
        </w:rPr>
        <w:t>o</w:t>
      </w:r>
      <w:r w:rsidR="0036514D">
        <w:rPr>
          <w:rFonts w:ascii="Times New Roman" w:eastAsia="Times New Roman" w:hAnsi="Times New Roman" w:cs="Times New Roman"/>
        </w:rPr>
        <w:t xml:space="preserve"> za 2</w:t>
      </w:r>
      <w:r w:rsidR="00D75804">
        <w:rPr>
          <w:rFonts w:ascii="Times New Roman" w:eastAsia="Times New Roman" w:hAnsi="Times New Roman" w:cs="Times New Roman"/>
        </w:rPr>
        <w:t>4</w:t>
      </w:r>
      <w:r w:rsidR="0036514D">
        <w:rPr>
          <w:rFonts w:ascii="Times New Roman" w:eastAsia="Times New Roman" w:hAnsi="Times New Roman" w:cs="Times New Roman"/>
        </w:rPr>
        <w:t xml:space="preserve"> potpor</w:t>
      </w:r>
      <w:r w:rsidR="00D75804">
        <w:rPr>
          <w:rFonts w:ascii="Times New Roman" w:eastAsia="Times New Roman" w:hAnsi="Times New Roman" w:cs="Times New Roman"/>
        </w:rPr>
        <w:t>e</w:t>
      </w:r>
      <w:r w:rsidR="00F605FF">
        <w:rPr>
          <w:rFonts w:ascii="Times New Roman" w:eastAsia="Times New Roman" w:hAnsi="Times New Roman" w:cs="Times New Roman"/>
        </w:rPr>
        <w:t xml:space="preserve"> (neka gospodarstva ostvarila su potpore za više podmjera)</w:t>
      </w:r>
      <w:r w:rsidR="00061952" w:rsidRPr="00EC16BB">
        <w:rPr>
          <w:rFonts w:ascii="Times New Roman" w:eastAsia="Times New Roman" w:hAnsi="Times New Roman" w:cs="Times New Roman"/>
        </w:rPr>
        <w:t xml:space="preserve">, od čega </w:t>
      </w:r>
      <w:r w:rsidR="00C67153">
        <w:rPr>
          <w:rFonts w:ascii="Times New Roman" w:eastAsia="Times New Roman" w:hAnsi="Times New Roman" w:cs="Times New Roman"/>
        </w:rPr>
        <w:t>su 4</w:t>
      </w:r>
      <w:r w:rsidR="0059773E">
        <w:rPr>
          <w:rFonts w:ascii="Times New Roman" w:eastAsia="Times New Roman" w:hAnsi="Times New Roman" w:cs="Times New Roman"/>
        </w:rPr>
        <w:t xml:space="preserve"> </w:t>
      </w:r>
      <w:r w:rsidR="00061952" w:rsidRPr="00EC16BB">
        <w:rPr>
          <w:rFonts w:ascii="Times New Roman" w:eastAsia="Times New Roman" w:hAnsi="Times New Roman" w:cs="Times New Roman"/>
        </w:rPr>
        <w:t>ekološk</w:t>
      </w:r>
      <w:r w:rsidR="00C67153">
        <w:rPr>
          <w:rFonts w:ascii="Times New Roman" w:eastAsia="Times New Roman" w:hAnsi="Times New Roman" w:cs="Times New Roman"/>
        </w:rPr>
        <w:t>a</w:t>
      </w:r>
      <w:r w:rsidR="00061952" w:rsidRPr="00EC16BB">
        <w:rPr>
          <w:rFonts w:ascii="Times New Roman" w:eastAsia="Times New Roman" w:hAnsi="Times New Roman" w:cs="Times New Roman"/>
        </w:rPr>
        <w:t xml:space="preserve"> proizvođača</w:t>
      </w:r>
      <w:r w:rsidR="00C67153">
        <w:rPr>
          <w:rFonts w:ascii="Times New Roman" w:eastAsia="Times New Roman" w:hAnsi="Times New Roman" w:cs="Times New Roman"/>
        </w:rPr>
        <w:t xml:space="preserve">. Ukupno je </w:t>
      </w:r>
      <w:r w:rsidR="00150AE2">
        <w:rPr>
          <w:rFonts w:ascii="Times New Roman" w:eastAsia="Times New Roman" w:hAnsi="Times New Roman" w:cs="Times New Roman"/>
        </w:rPr>
        <w:t>isplaćeno potpora u</w:t>
      </w:r>
      <w:r w:rsidRPr="00EC16BB">
        <w:rPr>
          <w:rFonts w:ascii="Times New Roman" w:eastAsia="Times New Roman" w:hAnsi="Times New Roman" w:cs="Times New Roman"/>
        </w:rPr>
        <w:t xml:space="preserve"> iznosu</w:t>
      </w:r>
      <w:r w:rsidR="00150AE2">
        <w:rPr>
          <w:rFonts w:ascii="Times New Roman" w:eastAsia="Times New Roman" w:hAnsi="Times New Roman" w:cs="Times New Roman"/>
        </w:rPr>
        <w:t xml:space="preserve"> </w:t>
      </w:r>
      <w:r w:rsidR="00150AE2" w:rsidRPr="00425489">
        <w:rPr>
          <w:rFonts w:ascii="Times New Roman" w:eastAsia="Times New Roman" w:hAnsi="Times New Roman" w:cs="Times New Roman"/>
          <w:b/>
          <w:bCs/>
        </w:rPr>
        <w:t>19.927,29 EUR</w:t>
      </w:r>
      <w:r w:rsidR="00150AE2">
        <w:rPr>
          <w:rFonts w:ascii="Times New Roman" w:eastAsia="Times New Roman" w:hAnsi="Times New Roman" w:cs="Times New Roman"/>
        </w:rPr>
        <w:t xml:space="preserve"> </w:t>
      </w:r>
      <w:r w:rsidRPr="00EC16BB">
        <w:rPr>
          <w:rFonts w:ascii="Times New Roman" w:eastAsia="Times New Roman" w:hAnsi="Times New Roman" w:cs="Times New Roman"/>
          <w:color w:val="000000"/>
          <w:lang w:eastAsia="hr-HR"/>
        </w:rPr>
        <w:t>ili</w:t>
      </w:r>
      <w:r w:rsidRPr="00EC16BB">
        <w:rPr>
          <w:rFonts w:ascii="Times New Roman" w:eastAsia="Times New Roman" w:hAnsi="Times New Roman" w:cs="Times New Roman"/>
          <w:b/>
          <w:color w:val="000000"/>
          <w:lang w:eastAsia="hr-HR"/>
        </w:rPr>
        <w:t xml:space="preserve"> </w:t>
      </w:r>
      <w:r w:rsidR="00C953AC">
        <w:rPr>
          <w:rFonts w:ascii="Times New Roman" w:eastAsia="Times New Roman" w:hAnsi="Times New Roman" w:cs="Times New Roman"/>
          <w:b/>
          <w:color w:val="000000"/>
          <w:lang w:eastAsia="hr-HR"/>
        </w:rPr>
        <w:t>15,37</w:t>
      </w:r>
      <w:r w:rsidRPr="00EC16BB">
        <w:rPr>
          <w:rFonts w:ascii="Times New Roman" w:eastAsia="Times New Roman" w:hAnsi="Times New Roman" w:cs="Times New Roman"/>
          <w:b/>
          <w:color w:val="000000"/>
          <w:lang w:eastAsia="hr-HR"/>
        </w:rPr>
        <w:t xml:space="preserve">% </w:t>
      </w:r>
      <w:r w:rsidRPr="00EC16BB">
        <w:rPr>
          <w:rFonts w:ascii="Times New Roman" w:eastAsia="Times New Roman" w:hAnsi="Times New Roman" w:cs="Times New Roman"/>
          <w:color w:val="000000"/>
          <w:lang w:eastAsia="hr-HR"/>
        </w:rPr>
        <w:t xml:space="preserve">realiziranih sredstava, </w:t>
      </w:r>
      <w:r w:rsidRPr="00EC16BB">
        <w:rPr>
          <w:rFonts w:ascii="Times New Roman" w:eastAsia="Times New Roman" w:hAnsi="Times New Roman" w:cs="Times New Roman"/>
        </w:rPr>
        <w:t>što je</w:t>
      </w:r>
      <w:r w:rsidR="00B97F41" w:rsidRPr="00EC16BB">
        <w:rPr>
          <w:rFonts w:ascii="Times New Roman" w:eastAsia="Times New Roman" w:hAnsi="Times New Roman" w:cs="Times New Roman"/>
        </w:rPr>
        <w:t xml:space="preserve"> </w:t>
      </w:r>
      <w:r w:rsidR="00425489">
        <w:rPr>
          <w:rFonts w:ascii="Times New Roman" w:eastAsia="Times New Roman" w:hAnsi="Times New Roman" w:cs="Times New Roman"/>
        </w:rPr>
        <w:t>12,28</w:t>
      </w:r>
      <w:r w:rsidR="00B97F41" w:rsidRPr="00EC16BB">
        <w:rPr>
          <w:rFonts w:ascii="Times New Roman" w:eastAsia="Times New Roman" w:hAnsi="Times New Roman" w:cs="Times New Roman"/>
        </w:rPr>
        <w:t xml:space="preserve"> % </w:t>
      </w:r>
      <w:r w:rsidR="00425489">
        <w:rPr>
          <w:rFonts w:ascii="Times New Roman" w:eastAsia="Times New Roman" w:hAnsi="Times New Roman" w:cs="Times New Roman"/>
        </w:rPr>
        <w:t>više</w:t>
      </w:r>
      <w:r w:rsidR="00B97F41" w:rsidRPr="00EC16BB">
        <w:rPr>
          <w:rFonts w:ascii="Times New Roman" w:eastAsia="Times New Roman" w:hAnsi="Times New Roman" w:cs="Times New Roman"/>
        </w:rPr>
        <w:t xml:space="preserve"> u odnosu na 20</w:t>
      </w:r>
      <w:r w:rsidR="00A11C0D">
        <w:rPr>
          <w:rFonts w:ascii="Times New Roman" w:eastAsia="Times New Roman" w:hAnsi="Times New Roman" w:cs="Times New Roman"/>
        </w:rPr>
        <w:t>2</w:t>
      </w:r>
      <w:r w:rsidR="00150AE2">
        <w:rPr>
          <w:rFonts w:ascii="Times New Roman" w:eastAsia="Times New Roman" w:hAnsi="Times New Roman" w:cs="Times New Roman"/>
        </w:rPr>
        <w:t>2</w:t>
      </w:r>
      <w:r w:rsidRPr="00EC16BB">
        <w:rPr>
          <w:rFonts w:ascii="Times New Roman" w:eastAsia="Times New Roman" w:hAnsi="Times New Roman" w:cs="Times New Roman"/>
        </w:rPr>
        <w:t>.god. kada je isplaćeno</w:t>
      </w:r>
      <w:r w:rsidR="001E661A">
        <w:rPr>
          <w:rFonts w:ascii="Times New Roman" w:eastAsia="Times New Roman" w:hAnsi="Times New Roman" w:cs="Times New Roman"/>
        </w:rPr>
        <w:t xml:space="preserve"> </w:t>
      </w:r>
      <w:r w:rsidR="00D669FE">
        <w:rPr>
          <w:rFonts w:ascii="Times New Roman" w:eastAsia="Times New Roman" w:hAnsi="Times New Roman" w:cs="Times New Roman"/>
        </w:rPr>
        <w:t>17.747,51 EUR</w:t>
      </w:r>
      <w:r w:rsidR="00B97F41" w:rsidRPr="00EC16BB">
        <w:rPr>
          <w:rFonts w:ascii="Times New Roman" w:eastAsia="Times New Roman" w:hAnsi="Times New Roman" w:cs="Times New Roman"/>
        </w:rPr>
        <w:t>.</w:t>
      </w:r>
      <w:r w:rsidRPr="00EC16BB">
        <w:rPr>
          <w:rFonts w:ascii="Times New Roman" w:eastAsia="Times New Roman" w:hAnsi="Times New Roman" w:cs="Times New Roman"/>
          <w:color w:val="000000"/>
          <w:lang w:eastAsia="hr-HR"/>
        </w:rPr>
        <w:t xml:space="preserve"> Sredstva su korištena za </w:t>
      </w:r>
      <w:r w:rsidR="00B97F41" w:rsidRPr="00EC16BB">
        <w:rPr>
          <w:rFonts w:ascii="Times New Roman" w:eastAsia="Times New Roman" w:hAnsi="Times New Roman" w:cs="Times New Roman"/>
          <w:color w:val="000000"/>
          <w:lang w:eastAsia="hr-HR"/>
        </w:rPr>
        <w:t>sadnju trajnih nasada (</w:t>
      </w:r>
      <w:r w:rsidRPr="00EC16BB">
        <w:rPr>
          <w:rFonts w:ascii="Times New Roman" w:eastAsia="Times New Roman" w:hAnsi="Times New Roman" w:cs="Times New Roman"/>
          <w:color w:val="000000"/>
          <w:lang w:eastAsia="hr-HR"/>
        </w:rPr>
        <w:t xml:space="preserve">nabavu </w:t>
      </w:r>
      <w:r w:rsidR="008A2987">
        <w:rPr>
          <w:rFonts w:ascii="Times New Roman" w:eastAsia="Times New Roman" w:hAnsi="Times New Roman" w:cs="Times New Roman"/>
          <w:color w:val="000000"/>
          <w:lang w:eastAsia="hr-HR"/>
        </w:rPr>
        <w:t>s</w:t>
      </w:r>
      <w:r w:rsidR="00B97F41" w:rsidRPr="00EC16BB">
        <w:rPr>
          <w:rFonts w:ascii="Times New Roman" w:eastAsia="Times New Roman" w:hAnsi="Times New Roman" w:cs="Times New Roman"/>
          <w:color w:val="000000"/>
          <w:lang w:eastAsia="hr-HR"/>
        </w:rPr>
        <w:t>adnica jagoda)</w:t>
      </w:r>
      <w:r w:rsidRPr="00EC16BB">
        <w:rPr>
          <w:rFonts w:ascii="Times New Roman" w:eastAsia="Times New Roman" w:hAnsi="Times New Roman" w:cs="Times New Roman"/>
          <w:color w:val="000000"/>
          <w:lang w:eastAsia="hr-HR"/>
        </w:rPr>
        <w:t xml:space="preserve">, </w:t>
      </w:r>
      <w:r w:rsidR="00E12AB6">
        <w:rPr>
          <w:rFonts w:ascii="Times New Roman" w:eastAsia="Times New Roman" w:hAnsi="Times New Roman" w:cs="Times New Roman"/>
          <w:color w:val="000000"/>
          <w:lang w:eastAsia="hr-HR"/>
        </w:rPr>
        <w:t>izgradnju</w:t>
      </w:r>
      <w:r w:rsidR="008A2987">
        <w:rPr>
          <w:rFonts w:ascii="Times New Roman" w:eastAsia="Times New Roman" w:hAnsi="Times New Roman" w:cs="Times New Roman"/>
          <w:color w:val="000000"/>
          <w:lang w:eastAsia="hr-HR"/>
        </w:rPr>
        <w:t xml:space="preserve"> novih i rekonstrukciju postojećih</w:t>
      </w:r>
      <w:r w:rsidR="00E12AB6">
        <w:rPr>
          <w:rFonts w:ascii="Times New Roman" w:eastAsia="Times New Roman" w:hAnsi="Times New Roman" w:cs="Times New Roman"/>
          <w:color w:val="000000"/>
          <w:lang w:eastAsia="hr-HR"/>
        </w:rPr>
        <w:t xml:space="preserve"> plastenika,</w:t>
      </w:r>
      <w:r w:rsidR="00E12AB6" w:rsidRPr="00EC16BB">
        <w:rPr>
          <w:rFonts w:ascii="Times New Roman" w:eastAsia="Times New Roman" w:hAnsi="Times New Roman" w:cs="Times New Roman"/>
          <w:color w:val="000000"/>
          <w:lang w:eastAsia="hr-HR"/>
        </w:rPr>
        <w:t xml:space="preserve"> </w:t>
      </w:r>
      <w:r w:rsidR="008A2987">
        <w:rPr>
          <w:rFonts w:ascii="Times New Roman" w:eastAsia="Times New Roman" w:hAnsi="Times New Roman" w:cs="Times New Roman"/>
          <w:color w:val="000000"/>
          <w:lang w:eastAsia="hr-HR"/>
        </w:rPr>
        <w:t xml:space="preserve">nabavu </w:t>
      </w:r>
      <w:r w:rsidR="009A3D89">
        <w:rPr>
          <w:rFonts w:ascii="Times New Roman" w:eastAsia="Times New Roman" w:hAnsi="Times New Roman" w:cs="Times New Roman"/>
          <w:color w:val="000000"/>
          <w:lang w:eastAsia="hr-HR"/>
        </w:rPr>
        <w:t xml:space="preserve">sustava za zagrijavanje plastenika, </w:t>
      </w:r>
      <w:r w:rsidRPr="00EC16BB">
        <w:rPr>
          <w:rFonts w:ascii="Times New Roman" w:eastAsia="Times New Roman" w:hAnsi="Times New Roman" w:cs="Times New Roman"/>
          <w:color w:val="000000"/>
          <w:lang w:eastAsia="hr-HR"/>
        </w:rPr>
        <w:t>ograđivanje nasada</w:t>
      </w:r>
      <w:r w:rsidR="00B97F41" w:rsidRPr="00EC16BB">
        <w:rPr>
          <w:rFonts w:ascii="Times New Roman" w:eastAsia="Times New Roman" w:hAnsi="Times New Roman" w:cs="Times New Roman"/>
          <w:color w:val="000000"/>
          <w:lang w:eastAsia="hr-HR"/>
        </w:rPr>
        <w:t xml:space="preserve"> i usjeva</w:t>
      </w:r>
      <w:r w:rsidRPr="00EC16BB">
        <w:rPr>
          <w:rFonts w:ascii="Times New Roman" w:eastAsia="Times New Roman" w:hAnsi="Times New Roman" w:cs="Times New Roman"/>
          <w:color w:val="000000"/>
          <w:lang w:eastAsia="hr-HR"/>
        </w:rPr>
        <w:t>,</w:t>
      </w:r>
      <w:r w:rsidR="00E12AB6">
        <w:rPr>
          <w:rFonts w:ascii="Times New Roman" w:eastAsia="Times New Roman" w:hAnsi="Times New Roman" w:cs="Times New Roman"/>
          <w:color w:val="000000"/>
          <w:lang w:eastAsia="hr-HR"/>
        </w:rPr>
        <w:t xml:space="preserve"> kupovinu poljoprivrednog zemljišta,</w:t>
      </w:r>
      <w:r w:rsidRPr="00EC16BB">
        <w:rPr>
          <w:rFonts w:ascii="Times New Roman" w:eastAsia="Times New Roman" w:hAnsi="Times New Roman" w:cs="Times New Roman"/>
          <w:color w:val="000000"/>
          <w:lang w:eastAsia="hr-HR"/>
        </w:rPr>
        <w:t xml:space="preserve"> nabavu </w:t>
      </w:r>
      <w:r w:rsidR="00B97F41" w:rsidRPr="00EC16BB">
        <w:rPr>
          <w:rFonts w:ascii="Times New Roman" w:eastAsia="Times New Roman" w:hAnsi="Times New Roman" w:cs="Times New Roman"/>
          <w:color w:val="000000"/>
          <w:lang w:eastAsia="hr-HR"/>
        </w:rPr>
        <w:t xml:space="preserve">PVC i mulch </w:t>
      </w:r>
      <w:r w:rsidRPr="00EC16BB">
        <w:rPr>
          <w:rFonts w:ascii="Times New Roman" w:eastAsia="Times New Roman" w:hAnsi="Times New Roman" w:cs="Times New Roman"/>
          <w:color w:val="000000"/>
          <w:lang w:eastAsia="hr-HR"/>
        </w:rPr>
        <w:t>folij</w:t>
      </w:r>
      <w:r w:rsidR="00E12AB6">
        <w:rPr>
          <w:rFonts w:ascii="Times New Roman" w:eastAsia="Times New Roman" w:hAnsi="Times New Roman" w:cs="Times New Roman"/>
          <w:color w:val="000000"/>
          <w:lang w:eastAsia="hr-HR"/>
        </w:rPr>
        <w:t>e</w:t>
      </w:r>
      <w:r w:rsidR="0045197E">
        <w:rPr>
          <w:rFonts w:ascii="Times New Roman" w:eastAsia="Times New Roman" w:hAnsi="Times New Roman" w:cs="Times New Roman"/>
          <w:color w:val="000000"/>
          <w:lang w:eastAsia="hr-HR"/>
        </w:rPr>
        <w:t xml:space="preserve"> za uzgoj povrća i cvijeća</w:t>
      </w:r>
      <w:r w:rsidR="00E12AB6">
        <w:rPr>
          <w:rFonts w:ascii="Times New Roman" w:eastAsia="Times New Roman" w:hAnsi="Times New Roman" w:cs="Times New Roman"/>
          <w:color w:val="000000"/>
          <w:lang w:eastAsia="hr-HR"/>
        </w:rPr>
        <w:t xml:space="preserve">, </w:t>
      </w:r>
      <w:r w:rsidRPr="00EC16BB">
        <w:rPr>
          <w:rFonts w:ascii="Times New Roman" w:eastAsia="Times New Roman" w:hAnsi="Times New Roman" w:cs="Times New Roman"/>
          <w:color w:val="000000"/>
          <w:lang w:eastAsia="hr-HR"/>
        </w:rPr>
        <w:t xml:space="preserve">te </w:t>
      </w:r>
      <w:r w:rsidR="00B97F41" w:rsidRPr="00EC16BB">
        <w:rPr>
          <w:rFonts w:ascii="Times New Roman" w:eastAsia="Times New Roman" w:hAnsi="Times New Roman" w:cs="Times New Roman"/>
          <w:color w:val="000000"/>
          <w:lang w:eastAsia="hr-HR"/>
        </w:rPr>
        <w:t>materijala i opreme</w:t>
      </w:r>
      <w:r w:rsidRPr="00EC16BB">
        <w:rPr>
          <w:rFonts w:ascii="Times New Roman" w:eastAsia="Times New Roman" w:hAnsi="Times New Roman" w:cs="Times New Roman"/>
          <w:color w:val="000000"/>
          <w:lang w:eastAsia="hr-HR"/>
        </w:rPr>
        <w:t xml:space="preserve"> za navodnjavanje. </w:t>
      </w:r>
      <w:r w:rsidR="00061952" w:rsidRPr="00EC16BB">
        <w:rPr>
          <w:rFonts w:ascii="Times New Roman" w:eastAsia="Times New Roman" w:hAnsi="Times New Roman" w:cs="Times New Roman"/>
          <w:color w:val="000000"/>
          <w:lang w:eastAsia="hr-HR"/>
        </w:rPr>
        <w:t>Zasađen</w:t>
      </w:r>
      <w:r w:rsidR="002C5C43">
        <w:rPr>
          <w:rFonts w:ascii="Times New Roman" w:eastAsia="Times New Roman" w:hAnsi="Times New Roman" w:cs="Times New Roman"/>
          <w:color w:val="000000"/>
          <w:lang w:eastAsia="hr-HR"/>
        </w:rPr>
        <w:t>o</w:t>
      </w:r>
      <w:r w:rsidR="00972C43">
        <w:rPr>
          <w:rFonts w:ascii="Times New Roman" w:eastAsia="Times New Roman" w:hAnsi="Times New Roman" w:cs="Times New Roman"/>
          <w:color w:val="000000"/>
          <w:lang w:eastAsia="hr-HR"/>
        </w:rPr>
        <w:t xml:space="preserve"> </w:t>
      </w:r>
      <w:r w:rsidR="002C5C43">
        <w:rPr>
          <w:rFonts w:ascii="Times New Roman" w:eastAsia="Times New Roman" w:hAnsi="Times New Roman" w:cs="Times New Roman"/>
          <w:color w:val="000000"/>
          <w:lang w:eastAsia="hr-HR"/>
        </w:rPr>
        <w:t>je</w:t>
      </w:r>
      <w:r w:rsidR="00061952" w:rsidRPr="00EC16BB">
        <w:rPr>
          <w:rFonts w:ascii="Times New Roman" w:eastAsia="Times New Roman" w:hAnsi="Times New Roman" w:cs="Times New Roman"/>
          <w:color w:val="000000"/>
          <w:lang w:eastAsia="hr-HR"/>
        </w:rPr>
        <w:t xml:space="preserve"> </w:t>
      </w:r>
      <w:r w:rsidR="00CF3393">
        <w:rPr>
          <w:rFonts w:ascii="Times New Roman" w:eastAsia="Times New Roman" w:hAnsi="Times New Roman" w:cs="Times New Roman"/>
          <w:color w:val="000000"/>
          <w:lang w:eastAsia="hr-HR"/>
        </w:rPr>
        <w:t>1</w:t>
      </w:r>
      <w:r w:rsidR="003F3430">
        <w:rPr>
          <w:rFonts w:ascii="Times New Roman" w:eastAsia="Times New Roman" w:hAnsi="Times New Roman" w:cs="Times New Roman"/>
          <w:color w:val="000000"/>
          <w:lang w:eastAsia="hr-HR"/>
        </w:rPr>
        <w:t>0</w:t>
      </w:r>
      <w:r w:rsidR="00CF3393">
        <w:rPr>
          <w:rFonts w:ascii="Times New Roman" w:eastAsia="Times New Roman" w:hAnsi="Times New Roman" w:cs="Times New Roman"/>
          <w:color w:val="000000"/>
          <w:lang w:eastAsia="hr-HR"/>
        </w:rPr>
        <w:t>.</w:t>
      </w:r>
      <w:r w:rsidR="003F3430">
        <w:rPr>
          <w:rFonts w:ascii="Times New Roman" w:eastAsia="Times New Roman" w:hAnsi="Times New Roman" w:cs="Times New Roman"/>
          <w:color w:val="000000"/>
          <w:lang w:eastAsia="hr-HR"/>
        </w:rPr>
        <w:t>50</w:t>
      </w:r>
      <w:r w:rsidR="008D444A">
        <w:rPr>
          <w:rFonts w:ascii="Times New Roman" w:eastAsia="Times New Roman" w:hAnsi="Times New Roman" w:cs="Times New Roman"/>
          <w:color w:val="000000"/>
          <w:lang w:eastAsia="hr-HR"/>
        </w:rPr>
        <w:t>0</w:t>
      </w:r>
      <w:r w:rsidR="00061952" w:rsidRPr="00EC16BB">
        <w:rPr>
          <w:rFonts w:ascii="Times New Roman" w:eastAsia="Times New Roman" w:hAnsi="Times New Roman" w:cs="Times New Roman"/>
          <w:color w:val="000000"/>
          <w:lang w:eastAsia="hr-HR"/>
        </w:rPr>
        <w:t xml:space="preserve"> sadnica jagoda</w:t>
      </w:r>
      <w:r w:rsidR="006245FF">
        <w:rPr>
          <w:rFonts w:ascii="Times New Roman" w:eastAsia="Times New Roman" w:hAnsi="Times New Roman" w:cs="Times New Roman"/>
          <w:color w:val="000000"/>
          <w:lang w:eastAsia="hr-HR"/>
        </w:rPr>
        <w:t xml:space="preserve">, </w:t>
      </w:r>
      <w:r w:rsidR="00B67808">
        <w:rPr>
          <w:rFonts w:ascii="Times New Roman" w:eastAsia="Times New Roman" w:hAnsi="Times New Roman" w:cs="Times New Roman"/>
          <w:color w:val="000000"/>
          <w:lang w:eastAsia="hr-HR"/>
        </w:rPr>
        <w:t>i</w:t>
      </w:r>
      <w:r w:rsidR="004F259D">
        <w:rPr>
          <w:rFonts w:ascii="Times New Roman" w:eastAsia="Times New Roman" w:hAnsi="Times New Roman" w:cs="Times New Roman"/>
          <w:color w:val="000000"/>
          <w:lang w:eastAsia="hr-HR"/>
        </w:rPr>
        <w:t>zgrađen je plastenik za uzgoj povrća</w:t>
      </w:r>
      <w:r w:rsidR="003F3430">
        <w:rPr>
          <w:rFonts w:ascii="Times New Roman" w:eastAsia="Times New Roman" w:hAnsi="Times New Roman" w:cs="Times New Roman"/>
          <w:color w:val="000000"/>
          <w:lang w:eastAsia="hr-HR"/>
        </w:rPr>
        <w:t xml:space="preserve"> i cvijeća</w:t>
      </w:r>
      <w:r w:rsidR="004F259D">
        <w:rPr>
          <w:rFonts w:ascii="Times New Roman" w:eastAsia="Times New Roman" w:hAnsi="Times New Roman" w:cs="Times New Roman"/>
          <w:color w:val="000000"/>
          <w:lang w:eastAsia="hr-HR"/>
        </w:rPr>
        <w:t xml:space="preserve"> pov. 1</w:t>
      </w:r>
      <w:r w:rsidR="0016215B">
        <w:rPr>
          <w:rFonts w:ascii="Times New Roman" w:eastAsia="Times New Roman" w:hAnsi="Times New Roman" w:cs="Times New Roman"/>
          <w:color w:val="000000"/>
          <w:lang w:eastAsia="hr-HR"/>
        </w:rPr>
        <w:t>08</w:t>
      </w:r>
      <w:r w:rsidR="004F259D">
        <w:rPr>
          <w:rFonts w:ascii="Times New Roman" w:eastAsia="Times New Roman" w:hAnsi="Times New Roman" w:cs="Times New Roman"/>
          <w:color w:val="000000"/>
          <w:lang w:eastAsia="hr-HR"/>
        </w:rPr>
        <w:t xml:space="preserve"> m</w:t>
      </w:r>
      <w:r w:rsidR="004F259D">
        <w:rPr>
          <w:rFonts w:ascii="Times New Roman" w:eastAsia="Times New Roman" w:hAnsi="Times New Roman" w:cs="Times New Roman"/>
          <w:color w:val="000000"/>
          <w:vertAlign w:val="superscript"/>
          <w:lang w:eastAsia="hr-HR"/>
        </w:rPr>
        <w:t>2</w:t>
      </w:r>
      <w:r w:rsidR="001E4861">
        <w:rPr>
          <w:rFonts w:ascii="Times New Roman" w:eastAsia="Times New Roman" w:hAnsi="Times New Roman" w:cs="Times New Roman"/>
          <w:color w:val="000000"/>
          <w:lang w:eastAsia="hr-HR"/>
        </w:rPr>
        <w:t>,</w:t>
      </w:r>
      <w:r w:rsidR="004F259D">
        <w:rPr>
          <w:rFonts w:ascii="Times New Roman" w:eastAsia="Times New Roman" w:hAnsi="Times New Roman" w:cs="Times New Roman"/>
          <w:color w:val="000000"/>
          <w:lang w:eastAsia="hr-HR"/>
        </w:rPr>
        <w:t xml:space="preserve"> te</w:t>
      </w:r>
      <w:r w:rsidR="006245FF">
        <w:rPr>
          <w:rFonts w:ascii="Times New Roman" w:eastAsia="Times New Roman" w:hAnsi="Times New Roman" w:cs="Times New Roman"/>
          <w:color w:val="000000"/>
          <w:lang w:eastAsia="hr-HR"/>
        </w:rPr>
        <w:t xml:space="preserve"> </w:t>
      </w:r>
      <w:r w:rsidR="008B516F">
        <w:rPr>
          <w:rFonts w:ascii="Times New Roman" w:eastAsia="Times New Roman" w:hAnsi="Times New Roman" w:cs="Times New Roman"/>
          <w:color w:val="000000"/>
          <w:lang w:eastAsia="hr-HR"/>
        </w:rPr>
        <w:t xml:space="preserve">je </w:t>
      </w:r>
      <w:r w:rsidR="006245FF">
        <w:rPr>
          <w:rFonts w:ascii="Times New Roman" w:eastAsia="Times New Roman" w:hAnsi="Times New Roman" w:cs="Times New Roman"/>
          <w:color w:val="000000"/>
          <w:lang w:eastAsia="hr-HR"/>
        </w:rPr>
        <w:t xml:space="preserve">kupljeno </w:t>
      </w:r>
      <w:r w:rsidR="00790DE8">
        <w:rPr>
          <w:rFonts w:ascii="Times New Roman" w:eastAsia="Times New Roman" w:hAnsi="Times New Roman" w:cs="Times New Roman"/>
          <w:color w:val="000000"/>
          <w:lang w:eastAsia="hr-HR"/>
        </w:rPr>
        <w:t>16,74</w:t>
      </w:r>
      <w:r w:rsidR="00E93766">
        <w:rPr>
          <w:rFonts w:ascii="Times New Roman" w:eastAsia="Times New Roman" w:hAnsi="Times New Roman" w:cs="Times New Roman"/>
          <w:color w:val="000000"/>
          <w:lang w:eastAsia="hr-HR"/>
        </w:rPr>
        <w:t xml:space="preserve"> ha poljoprivrednog zemljišta sa svrhom povećanja posjeda i uzgojnih površina</w:t>
      </w:r>
      <w:r w:rsidR="00061952" w:rsidRPr="00EC16BB">
        <w:rPr>
          <w:rFonts w:ascii="Times New Roman" w:eastAsia="Times New Roman" w:hAnsi="Times New Roman" w:cs="Times New Roman"/>
          <w:color w:val="000000"/>
          <w:lang w:eastAsia="hr-HR"/>
        </w:rPr>
        <w:t>.</w:t>
      </w:r>
    </w:p>
    <w:p w14:paraId="08DCA1AE" w14:textId="7834244B" w:rsidR="00E939E3" w:rsidRDefault="00E939E3" w:rsidP="00606966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tbl>
      <w:tblPr>
        <w:tblW w:w="5807" w:type="dxa"/>
        <w:tblInd w:w="113" w:type="dxa"/>
        <w:tblLook w:val="04A0" w:firstRow="1" w:lastRow="0" w:firstColumn="1" w:lastColumn="0" w:noHBand="0" w:noVBand="1"/>
      </w:tblPr>
      <w:tblGrid>
        <w:gridCol w:w="536"/>
        <w:gridCol w:w="3995"/>
        <w:gridCol w:w="1276"/>
      </w:tblGrid>
      <w:tr w:rsidR="00F60D94" w:rsidRPr="005F6390" w14:paraId="21271A31" w14:textId="77777777" w:rsidTr="00362848">
        <w:trPr>
          <w:trHeight w:val="480"/>
        </w:trPr>
        <w:tc>
          <w:tcPr>
            <w:tcW w:w="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</w:tcPr>
          <w:p w14:paraId="62DA2336" w14:textId="627EF9BE" w:rsidR="00F60D94" w:rsidRPr="005F6390" w:rsidRDefault="00F60D94" w:rsidP="00F60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F60D9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>R.br.</w:t>
            </w:r>
          </w:p>
        </w:tc>
        <w:tc>
          <w:tcPr>
            <w:tcW w:w="39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</w:tcPr>
          <w:p w14:paraId="6585AF7F" w14:textId="3C3FC730" w:rsidR="00F60D94" w:rsidRPr="005F6390" w:rsidRDefault="00F60D94" w:rsidP="00F60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F5EB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 xml:space="preserve">Naziv korisnika potpore 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</w:tcPr>
          <w:p w14:paraId="75C95C1E" w14:textId="77777777" w:rsidR="00F60D94" w:rsidRPr="00F60D94" w:rsidRDefault="00F60D94" w:rsidP="00F60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</w:pPr>
            <w:r w:rsidRPr="000F5EB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>Iznos potpore</w:t>
            </w:r>
          </w:p>
          <w:p w14:paraId="4BE16687" w14:textId="7F31AF57" w:rsidR="00F60D94" w:rsidRPr="005F6390" w:rsidRDefault="00F60D94" w:rsidP="00F60D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F60D9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>(</w:t>
            </w:r>
            <w:r w:rsidR="00790DE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>EUR</w:t>
            </w:r>
            <w:r w:rsidRPr="00F60D9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>)</w:t>
            </w:r>
          </w:p>
        </w:tc>
      </w:tr>
      <w:tr w:rsidR="00F60D94" w:rsidRPr="005F6390" w14:paraId="783CF0CE" w14:textId="77777777" w:rsidTr="00362848">
        <w:trPr>
          <w:trHeight w:val="300"/>
        </w:trPr>
        <w:tc>
          <w:tcPr>
            <w:tcW w:w="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2498C6" w14:textId="5CFE4033" w:rsidR="00F60D94" w:rsidRPr="000B1ECE" w:rsidRDefault="00F60D94" w:rsidP="00F60D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1.</w:t>
            </w:r>
          </w:p>
        </w:tc>
        <w:tc>
          <w:tcPr>
            <w:tcW w:w="3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05CF01" w14:textId="611BD45E" w:rsidR="00F60D94" w:rsidRPr="000B1ECE" w:rsidRDefault="007A7C99" w:rsidP="00F60D9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BIO VOĆE D.O.O.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73241B" w14:textId="21B48524" w:rsidR="00F60D94" w:rsidRPr="000B1ECE" w:rsidRDefault="007A7C99" w:rsidP="00F60D9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620,08</w:t>
            </w:r>
          </w:p>
        </w:tc>
      </w:tr>
      <w:tr w:rsidR="0072320D" w:rsidRPr="005F6390" w14:paraId="4EE3CC53" w14:textId="77777777" w:rsidTr="00362848">
        <w:trPr>
          <w:trHeight w:val="300"/>
        </w:trPr>
        <w:tc>
          <w:tcPr>
            <w:tcW w:w="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A0AF33" w14:textId="39D6BFDA" w:rsidR="0072320D" w:rsidRPr="000B1ECE" w:rsidRDefault="0072320D" w:rsidP="007232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2.</w:t>
            </w:r>
          </w:p>
        </w:tc>
        <w:tc>
          <w:tcPr>
            <w:tcW w:w="3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6E1EA1" w14:textId="57DD9979" w:rsidR="0072320D" w:rsidRPr="000B1ECE" w:rsidRDefault="0072320D" w:rsidP="007232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B</w:t>
            </w: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RAN.</w:t>
            </w:r>
            <w:r w:rsidR="0025080F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 </w:t>
            </w: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Z</w:t>
            </w: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ADR.</w:t>
            </w: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 DABAR CARLSTADT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99DDED" w14:textId="221A79AD" w:rsidR="0072320D" w:rsidRPr="000B1ECE" w:rsidRDefault="0072320D" w:rsidP="007232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416,18</w:t>
            </w:r>
          </w:p>
        </w:tc>
      </w:tr>
      <w:tr w:rsidR="0072320D" w:rsidRPr="005F6390" w14:paraId="3630784A" w14:textId="77777777" w:rsidTr="0072320D">
        <w:trPr>
          <w:trHeight w:val="300"/>
        </w:trPr>
        <w:tc>
          <w:tcPr>
            <w:tcW w:w="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EEF63C" w14:textId="7E8AD41A" w:rsidR="0072320D" w:rsidRPr="000B1ECE" w:rsidRDefault="0072320D" w:rsidP="007232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3.</w:t>
            </w:r>
          </w:p>
        </w:tc>
        <w:tc>
          <w:tcPr>
            <w:tcW w:w="3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694F1C" w14:textId="20FCC308" w:rsidR="0072320D" w:rsidRPr="000B1ECE" w:rsidRDefault="0072320D" w:rsidP="007232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ČUJKO IVICA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59CD93" w14:textId="32BBD39A" w:rsidR="0072320D" w:rsidRPr="000B1ECE" w:rsidRDefault="0072320D" w:rsidP="007232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489,14</w:t>
            </w:r>
          </w:p>
        </w:tc>
      </w:tr>
      <w:tr w:rsidR="0072320D" w:rsidRPr="005F6390" w14:paraId="58BCBA0C" w14:textId="77777777" w:rsidTr="0072320D">
        <w:trPr>
          <w:trHeight w:val="300"/>
        </w:trPr>
        <w:tc>
          <w:tcPr>
            <w:tcW w:w="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837A55" w14:textId="2EF7D558" w:rsidR="0072320D" w:rsidRPr="000B1ECE" w:rsidRDefault="0072320D" w:rsidP="007232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4.</w:t>
            </w:r>
          </w:p>
        </w:tc>
        <w:tc>
          <w:tcPr>
            <w:tcW w:w="3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F90BB5" w14:textId="3F576F2D" w:rsidR="0072320D" w:rsidRPr="000B1ECE" w:rsidRDefault="0072320D" w:rsidP="007232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FLORA-COMMERC</w:t>
            </w:r>
            <w:r w:rsidR="005579B8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E D.O.O.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5932343" w14:textId="73ED736E" w:rsidR="0072320D" w:rsidRPr="000B1ECE" w:rsidRDefault="0072320D" w:rsidP="007232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1.327,23</w:t>
            </w:r>
          </w:p>
        </w:tc>
      </w:tr>
      <w:tr w:rsidR="0072320D" w:rsidRPr="005F6390" w14:paraId="76A3D4FD" w14:textId="77777777" w:rsidTr="0072320D">
        <w:trPr>
          <w:trHeight w:val="300"/>
        </w:trPr>
        <w:tc>
          <w:tcPr>
            <w:tcW w:w="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B3A5019" w14:textId="74C05A05" w:rsidR="0072320D" w:rsidRPr="000B1ECE" w:rsidRDefault="0072320D" w:rsidP="007232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5.</w:t>
            </w:r>
          </w:p>
        </w:tc>
        <w:tc>
          <w:tcPr>
            <w:tcW w:w="3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1FC4F1" w14:textId="6C1A4FE2" w:rsidR="0072320D" w:rsidRPr="000B1ECE" w:rsidRDefault="0072320D" w:rsidP="007232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HAJSAN TOMISLAV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8C263E" w14:textId="48777F9F" w:rsidR="0072320D" w:rsidRPr="000B1ECE" w:rsidRDefault="0072320D" w:rsidP="007232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267,74</w:t>
            </w:r>
          </w:p>
        </w:tc>
      </w:tr>
      <w:tr w:rsidR="0072320D" w:rsidRPr="005F6390" w14:paraId="0CE3487A" w14:textId="77777777" w:rsidTr="0072320D">
        <w:trPr>
          <w:trHeight w:val="300"/>
        </w:trPr>
        <w:tc>
          <w:tcPr>
            <w:tcW w:w="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2EDE28" w14:textId="124A75D8" w:rsidR="0072320D" w:rsidRPr="000B1ECE" w:rsidRDefault="0072320D" w:rsidP="007232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6.</w:t>
            </w:r>
          </w:p>
        </w:tc>
        <w:tc>
          <w:tcPr>
            <w:tcW w:w="3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0D5BE7" w14:textId="09C2519C" w:rsidR="0072320D" w:rsidRPr="000B1ECE" w:rsidRDefault="0072320D" w:rsidP="007232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JELAČA MILE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797DFD" w14:textId="4CDFA7CD" w:rsidR="0072320D" w:rsidRPr="000B1ECE" w:rsidRDefault="0072320D" w:rsidP="007232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1.990,84</w:t>
            </w:r>
          </w:p>
        </w:tc>
      </w:tr>
      <w:tr w:rsidR="0072320D" w:rsidRPr="005F6390" w14:paraId="4B69A257" w14:textId="77777777" w:rsidTr="0072320D">
        <w:trPr>
          <w:trHeight w:val="300"/>
        </w:trPr>
        <w:tc>
          <w:tcPr>
            <w:tcW w:w="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D12038" w14:textId="4D97950B" w:rsidR="0072320D" w:rsidRPr="000B1ECE" w:rsidRDefault="0072320D" w:rsidP="007232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7.</w:t>
            </w:r>
          </w:p>
        </w:tc>
        <w:tc>
          <w:tcPr>
            <w:tcW w:w="3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CDDA10" w14:textId="23F0CB9A" w:rsidR="0072320D" w:rsidRPr="000B1ECE" w:rsidRDefault="0072320D" w:rsidP="007232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LJEŠNJAK, KLJAJIĆ MIROSLAV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16CAA9" w14:textId="0E2EA8AD" w:rsidR="0072320D" w:rsidRPr="000B1ECE" w:rsidRDefault="0072320D" w:rsidP="007232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883,39</w:t>
            </w:r>
          </w:p>
        </w:tc>
      </w:tr>
      <w:tr w:rsidR="0072320D" w:rsidRPr="005F6390" w14:paraId="45160336" w14:textId="77777777" w:rsidTr="0072320D">
        <w:trPr>
          <w:trHeight w:val="300"/>
        </w:trPr>
        <w:tc>
          <w:tcPr>
            <w:tcW w:w="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E85C1A4" w14:textId="4B3D9BF7" w:rsidR="0072320D" w:rsidRPr="000B1ECE" w:rsidRDefault="0072320D" w:rsidP="007232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8.</w:t>
            </w:r>
          </w:p>
        </w:tc>
        <w:tc>
          <w:tcPr>
            <w:tcW w:w="3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6288D8" w14:textId="5AB9B79C" w:rsidR="0072320D" w:rsidRPr="000B1ECE" w:rsidRDefault="0072320D" w:rsidP="007232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KOCANJER ŠTEFICA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9610FA" w14:textId="0DEFFA78" w:rsidR="0072320D" w:rsidRPr="000B1ECE" w:rsidRDefault="0072320D" w:rsidP="007232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1.500,00</w:t>
            </w:r>
          </w:p>
        </w:tc>
      </w:tr>
      <w:tr w:rsidR="0072320D" w:rsidRPr="005F6390" w14:paraId="7B1A3C7B" w14:textId="77777777" w:rsidTr="0072320D">
        <w:trPr>
          <w:trHeight w:val="300"/>
        </w:trPr>
        <w:tc>
          <w:tcPr>
            <w:tcW w:w="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8617E3" w14:textId="18DA1AA8" w:rsidR="0072320D" w:rsidRPr="000B1ECE" w:rsidRDefault="0072320D" w:rsidP="007232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9.</w:t>
            </w:r>
          </w:p>
        </w:tc>
        <w:tc>
          <w:tcPr>
            <w:tcW w:w="3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4F6789" w14:textId="654639A7" w:rsidR="0072320D" w:rsidRPr="000B1ECE" w:rsidRDefault="0072320D" w:rsidP="007232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KRIVOKUĆA JOVAN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44A27D" w14:textId="4D74E7C6" w:rsidR="0072320D" w:rsidRPr="000B1ECE" w:rsidRDefault="0072320D" w:rsidP="007232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650,65</w:t>
            </w:r>
          </w:p>
        </w:tc>
      </w:tr>
      <w:tr w:rsidR="0072320D" w:rsidRPr="005F6390" w14:paraId="7D583442" w14:textId="77777777" w:rsidTr="00362848">
        <w:trPr>
          <w:trHeight w:val="300"/>
        </w:trPr>
        <w:tc>
          <w:tcPr>
            <w:tcW w:w="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B65D42A" w14:textId="023D5E33" w:rsidR="0072320D" w:rsidRPr="000B1ECE" w:rsidRDefault="0072320D" w:rsidP="007232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10.</w:t>
            </w:r>
          </w:p>
        </w:tc>
        <w:tc>
          <w:tcPr>
            <w:tcW w:w="3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89407A" w14:textId="5F72B0B5" w:rsidR="0072320D" w:rsidRDefault="0072320D" w:rsidP="007232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KUNIĆ DANICA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7B4D7C" w14:textId="21D529EE" w:rsidR="0072320D" w:rsidRDefault="0072320D" w:rsidP="007232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385,21</w:t>
            </w:r>
          </w:p>
        </w:tc>
      </w:tr>
      <w:tr w:rsidR="0072320D" w:rsidRPr="005F6390" w14:paraId="68EF746F" w14:textId="77777777" w:rsidTr="00362848">
        <w:trPr>
          <w:trHeight w:val="300"/>
        </w:trPr>
        <w:tc>
          <w:tcPr>
            <w:tcW w:w="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CEA87E9" w14:textId="075382BA" w:rsidR="0072320D" w:rsidRPr="000B1ECE" w:rsidRDefault="0072320D" w:rsidP="007232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11.</w:t>
            </w:r>
          </w:p>
        </w:tc>
        <w:tc>
          <w:tcPr>
            <w:tcW w:w="3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6CCEAA" w14:textId="082393A7" w:rsidR="0072320D" w:rsidRDefault="0072320D" w:rsidP="007232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KUTEROVAC NIKOLA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40FB24" w14:textId="381421DF" w:rsidR="0072320D" w:rsidRDefault="0072320D" w:rsidP="007232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309,54</w:t>
            </w:r>
          </w:p>
        </w:tc>
      </w:tr>
      <w:tr w:rsidR="0072320D" w:rsidRPr="005F6390" w14:paraId="7F9D11E0" w14:textId="77777777" w:rsidTr="0072320D">
        <w:trPr>
          <w:trHeight w:val="300"/>
        </w:trPr>
        <w:tc>
          <w:tcPr>
            <w:tcW w:w="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8F438B" w14:textId="29CAD5E4" w:rsidR="0072320D" w:rsidRPr="000B1ECE" w:rsidRDefault="0072320D" w:rsidP="007232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12.</w:t>
            </w:r>
          </w:p>
        </w:tc>
        <w:tc>
          <w:tcPr>
            <w:tcW w:w="3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1F003D" w14:textId="594D244C" w:rsidR="0072320D" w:rsidRPr="000B1ECE" w:rsidRDefault="0072320D" w:rsidP="007232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LUKE TOMISLAV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E1E864" w14:textId="6C57FCE7" w:rsidR="0072320D" w:rsidRPr="000B1ECE" w:rsidRDefault="0072320D" w:rsidP="007232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1.406,51</w:t>
            </w:r>
          </w:p>
        </w:tc>
      </w:tr>
      <w:tr w:rsidR="0072320D" w:rsidRPr="005F6390" w14:paraId="4DEB2EE1" w14:textId="77777777" w:rsidTr="0072320D">
        <w:trPr>
          <w:trHeight w:val="300"/>
        </w:trPr>
        <w:tc>
          <w:tcPr>
            <w:tcW w:w="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C3BE81" w14:textId="657C5EC3" w:rsidR="0072320D" w:rsidRPr="000B1ECE" w:rsidRDefault="0072320D" w:rsidP="007232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13.</w:t>
            </w:r>
          </w:p>
        </w:tc>
        <w:tc>
          <w:tcPr>
            <w:tcW w:w="3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7025B8" w14:textId="21D514C8" w:rsidR="0072320D" w:rsidRPr="000B1ECE" w:rsidRDefault="0072320D" w:rsidP="007232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MARAKOVIĆ MARIO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164AA6F" w14:textId="51490759" w:rsidR="0072320D" w:rsidRPr="000B1ECE" w:rsidRDefault="0072320D" w:rsidP="007232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859,09</w:t>
            </w:r>
          </w:p>
        </w:tc>
      </w:tr>
      <w:tr w:rsidR="0072320D" w:rsidRPr="005F6390" w14:paraId="34060DF4" w14:textId="77777777" w:rsidTr="0072320D">
        <w:trPr>
          <w:trHeight w:val="300"/>
        </w:trPr>
        <w:tc>
          <w:tcPr>
            <w:tcW w:w="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723D50" w14:textId="6F4C52B7" w:rsidR="0072320D" w:rsidRPr="000B1ECE" w:rsidRDefault="0072320D" w:rsidP="007232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14.</w:t>
            </w:r>
          </w:p>
        </w:tc>
        <w:tc>
          <w:tcPr>
            <w:tcW w:w="39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A6FC29" w14:textId="3306DA1F" w:rsidR="0072320D" w:rsidRPr="000B1ECE" w:rsidRDefault="0072320D" w:rsidP="007232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PRPIĆ, DIANA PRPIĆ ŠEKETA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ED709D" w14:textId="3B956F2F" w:rsidR="0072320D" w:rsidRPr="000B1ECE" w:rsidRDefault="0072320D" w:rsidP="007232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2.763,26</w:t>
            </w:r>
          </w:p>
        </w:tc>
      </w:tr>
      <w:tr w:rsidR="0072320D" w:rsidRPr="005F6390" w14:paraId="0BD15F30" w14:textId="77777777" w:rsidTr="0072320D">
        <w:trPr>
          <w:trHeight w:val="300"/>
        </w:trPr>
        <w:tc>
          <w:tcPr>
            <w:tcW w:w="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521817" w14:textId="5E0E1FFA" w:rsidR="0072320D" w:rsidRPr="000B1ECE" w:rsidRDefault="0072320D" w:rsidP="007232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15.</w:t>
            </w:r>
          </w:p>
        </w:tc>
        <w:tc>
          <w:tcPr>
            <w:tcW w:w="3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730B03" w14:textId="5736D9E9" w:rsidR="0072320D" w:rsidRPr="000B1ECE" w:rsidRDefault="0072320D" w:rsidP="007232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SKOLAN ŽELJKO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4157C7" w14:textId="7DEE5E1D" w:rsidR="0072320D" w:rsidRPr="000B1ECE" w:rsidRDefault="0072320D" w:rsidP="007232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421,17</w:t>
            </w:r>
          </w:p>
        </w:tc>
      </w:tr>
      <w:tr w:rsidR="0072320D" w:rsidRPr="005F6390" w14:paraId="5BA6E605" w14:textId="77777777" w:rsidTr="0072320D">
        <w:trPr>
          <w:trHeight w:val="300"/>
        </w:trPr>
        <w:tc>
          <w:tcPr>
            <w:tcW w:w="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3D6B82" w14:textId="5EEDB06E" w:rsidR="0072320D" w:rsidRPr="000B1ECE" w:rsidRDefault="0072320D" w:rsidP="007232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6</w:t>
            </w: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.</w:t>
            </w:r>
          </w:p>
        </w:tc>
        <w:tc>
          <w:tcPr>
            <w:tcW w:w="3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524779" w14:textId="6F3839F2" w:rsidR="0072320D" w:rsidRPr="000B1ECE" w:rsidRDefault="0072320D" w:rsidP="007232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STANAR SINIŠA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87B7E6" w14:textId="712EF8DB" w:rsidR="0072320D" w:rsidRPr="000B1ECE" w:rsidRDefault="0072320D" w:rsidP="007232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1.308,45</w:t>
            </w:r>
          </w:p>
        </w:tc>
      </w:tr>
      <w:tr w:rsidR="0072320D" w:rsidRPr="005F6390" w14:paraId="7646D420" w14:textId="77777777" w:rsidTr="0072320D">
        <w:trPr>
          <w:trHeight w:val="300"/>
        </w:trPr>
        <w:tc>
          <w:tcPr>
            <w:tcW w:w="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D32436" w14:textId="5F965A67" w:rsidR="0072320D" w:rsidRPr="000B1ECE" w:rsidRDefault="0072320D" w:rsidP="007232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7</w:t>
            </w: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.</w:t>
            </w:r>
          </w:p>
        </w:tc>
        <w:tc>
          <w:tcPr>
            <w:tcW w:w="3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20EFA7" w14:textId="6A8DC12F" w:rsidR="0072320D" w:rsidRPr="000B1ECE" w:rsidRDefault="0072320D" w:rsidP="007232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VOJAK MARTINA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55C4B454" w14:textId="449FFD26" w:rsidR="0072320D" w:rsidRPr="000B1ECE" w:rsidRDefault="0072320D" w:rsidP="007232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395,86</w:t>
            </w:r>
          </w:p>
        </w:tc>
      </w:tr>
      <w:tr w:rsidR="0072320D" w:rsidRPr="005F6390" w14:paraId="34A06399" w14:textId="77777777" w:rsidTr="00362848">
        <w:trPr>
          <w:trHeight w:val="300"/>
        </w:trPr>
        <w:tc>
          <w:tcPr>
            <w:tcW w:w="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709106" w14:textId="26171795" w:rsidR="0072320D" w:rsidRPr="000B1ECE" w:rsidRDefault="0072320D" w:rsidP="007232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8</w:t>
            </w: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.</w:t>
            </w:r>
          </w:p>
        </w:tc>
        <w:tc>
          <w:tcPr>
            <w:tcW w:w="3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786DD9" w14:textId="146771FA" w:rsidR="0072320D" w:rsidRDefault="0072320D" w:rsidP="007232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VUKIĆ DAMIR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0E1AC912" w14:textId="7D721C9A" w:rsidR="0072320D" w:rsidRDefault="0072320D" w:rsidP="007232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1.935,10</w:t>
            </w:r>
          </w:p>
        </w:tc>
      </w:tr>
      <w:tr w:rsidR="0072320D" w:rsidRPr="005F6390" w14:paraId="1E67084A" w14:textId="77777777" w:rsidTr="0072320D">
        <w:trPr>
          <w:trHeight w:val="300"/>
        </w:trPr>
        <w:tc>
          <w:tcPr>
            <w:tcW w:w="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44D91F" w14:textId="5EF073C3" w:rsidR="0072320D" w:rsidRPr="000B1ECE" w:rsidRDefault="0072320D" w:rsidP="007232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9</w:t>
            </w: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.</w:t>
            </w:r>
          </w:p>
        </w:tc>
        <w:tc>
          <w:tcPr>
            <w:tcW w:w="3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4A39B9" w14:textId="54A6AA31" w:rsidR="0072320D" w:rsidRPr="000B1ECE" w:rsidRDefault="0072320D" w:rsidP="007232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ZELENA KOŠARICA, LAIĆ A.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FEEA16" w14:textId="3DC1AAFF" w:rsidR="0072320D" w:rsidRPr="000B1ECE" w:rsidRDefault="0072320D" w:rsidP="007232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621,69</w:t>
            </w:r>
          </w:p>
        </w:tc>
      </w:tr>
      <w:tr w:rsidR="0072320D" w:rsidRPr="005F6390" w14:paraId="29CDA092" w14:textId="77777777" w:rsidTr="0072320D">
        <w:trPr>
          <w:trHeight w:val="300"/>
        </w:trPr>
        <w:tc>
          <w:tcPr>
            <w:tcW w:w="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B5BE7F" w14:textId="4995E85D" w:rsidR="0072320D" w:rsidRPr="000B1ECE" w:rsidRDefault="0072320D" w:rsidP="007232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20</w:t>
            </w: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.</w:t>
            </w:r>
          </w:p>
        </w:tc>
        <w:tc>
          <w:tcPr>
            <w:tcW w:w="3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59F024" w14:textId="287422F0" w:rsidR="0072320D" w:rsidRPr="000B1ECE" w:rsidRDefault="0072320D" w:rsidP="007232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ŽEGER LUCIJA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69CC41" w14:textId="1A4B4F31" w:rsidR="0072320D" w:rsidRPr="000B1ECE" w:rsidRDefault="0072320D" w:rsidP="007232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410,08</w:t>
            </w:r>
          </w:p>
        </w:tc>
      </w:tr>
      <w:tr w:rsidR="0072320D" w:rsidRPr="005F6390" w14:paraId="3659B091" w14:textId="77777777" w:rsidTr="0072320D">
        <w:trPr>
          <w:trHeight w:val="300"/>
        </w:trPr>
        <w:tc>
          <w:tcPr>
            <w:tcW w:w="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5B63E3" w14:textId="7D48C8DF" w:rsidR="0072320D" w:rsidRPr="000B1ECE" w:rsidRDefault="0072320D" w:rsidP="007232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21.</w:t>
            </w:r>
          </w:p>
        </w:tc>
        <w:tc>
          <w:tcPr>
            <w:tcW w:w="39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13A6C5" w14:textId="0B553E79" w:rsidR="0072320D" w:rsidRPr="000B1ECE" w:rsidRDefault="0072320D" w:rsidP="007232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ŽUPEC SAŠA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1031F8" w14:textId="3E082C8B" w:rsidR="0072320D" w:rsidRPr="000B1ECE" w:rsidRDefault="0072320D" w:rsidP="007232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966,08</w:t>
            </w:r>
          </w:p>
        </w:tc>
      </w:tr>
      <w:tr w:rsidR="0072320D" w:rsidRPr="005F6390" w14:paraId="6A9F0683" w14:textId="77777777" w:rsidTr="00362848">
        <w:trPr>
          <w:trHeight w:val="300"/>
        </w:trPr>
        <w:tc>
          <w:tcPr>
            <w:tcW w:w="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F20522" w14:textId="77777777" w:rsidR="0072320D" w:rsidRPr="005F6390" w:rsidRDefault="0072320D" w:rsidP="007232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5F6390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 </w:t>
            </w:r>
          </w:p>
        </w:tc>
        <w:tc>
          <w:tcPr>
            <w:tcW w:w="3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EBBB2EF" w14:textId="536E4205" w:rsidR="0072320D" w:rsidRPr="005F6390" w:rsidRDefault="0072320D" w:rsidP="007232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4072C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</w:rPr>
              <w:t>UKUPNO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26EEAC" w14:textId="6B65E223" w:rsidR="0072320D" w:rsidRPr="005F6390" w:rsidRDefault="0072320D" w:rsidP="007232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</w:rPr>
              <w:t>19.</w:t>
            </w:r>
            <w:r w:rsidR="005728B8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</w:rPr>
              <w:t>927,29</w:t>
            </w:r>
          </w:p>
        </w:tc>
      </w:tr>
    </w:tbl>
    <w:p w14:paraId="03615C8B" w14:textId="77777777" w:rsidR="005F6390" w:rsidRDefault="005F6390" w:rsidP="00606966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30E380A7" w14:textId="56DC9018" w:rsidR="00606966" w:rsidRPr="00DA0FA9" w:rsidRDefault="001855B3" w:rsidP="00606966">
      <w:pPr>
        <w:spacing w:after="0" w:line="240" w:lineRule="auto"/>
        <w:rPr>
          <w:rFonts w:ascii="Times New Roman" w:eastAsia="Times New Roman" w:hAnsi="Times New Roman" w:cs="Times New Roman"/>
          <w:bCs/>
          <w:i/>
          <w:sz w:val="18"/>
          <w:szCs w:val="18"/>
        </w:rPr>
      </w:pPr>
      <w:r>
        <w:rPr>
          <w:rFonts w:ascii="Times New Roman" w:eastAsia="Times New Roman" w:hAnsi="Times New Roman" w:cs="Times New Roman"/>
        </w:rPr>
        <w:t xml:space="preserve">    </w:t>
      </w:r>
      <w:r w:rsidR="00E421AE">
        <w:rPr>
          <w:rFonts w:ascii="Times New Roman" w:eastAsia="Times New Roman" w:hAnsi="Times New Roman" w:cs="Times New Roman"/>
        </w:rPr>
        <w:t xml:space="preserve">   </w:t>
      </w:r>
      <w:r>
        <w:rPr>
          <w:rFonts w:ascii="Times New Roman" w:eastAsia="Times New Roman" w:hAnsi="Times New Roman" w:cs="Times New Roman"/>
        </w:rPr>
        <w:t xml:space="preserve">  </w:t>
      </w:r>
    </w:p>
    <w:p w14:paraId="362D87C6" w14:textId="5E820424" w:rsidR="00E421AE" w:rsidRDefault="003A24B9" w:rsidP="003A24B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</w:rPr>
      </w:pPr>
      <w:r>
        <w:rPr>
          <w:noProof/>
        </w:rPr>
        <w:drawing>
          <wp:inline distT="0" distB="0" distL="0" distR="0" wp14:anchorId="0DE7470C" wp14:editId="670E78FE">
            <wp:extent cx="3648075" cy="2431918"/>
            <wp:effectExtent l="0" t="0" r="0" b="6985"/>
            <wp:docPr id="1548279895" name="Picture 7" descr="A field with plants growing in i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8279895" name="Picture 7" descr="A field with plants growing in i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3764" cy="24357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5004C1" w14:textId="77E2D93F" w:rsidR="00E421AE" w:rsidRPr="002A13DF" w:rsidRDefault="0047473A" w:rsidP="003A24B9">
      <w:pPr>
        <w:spacing w:after="0" w:line="240" w:lineRule="auto"/>
        <w:ind w:left="1416" w:firstLine="708"/>
        <w:rPr>
          <w:rFonts w:ascii="Times New Roman" w:eastAsia="Times New Roman" w:hAnsi="Times New Roman" w:cs="Times New Roman"/>
          <w:bCs/>
          <w:i/>
        </w:rPr>
      </w:pPr>
      <w:r w:rsidRPr="002A13DF">
        <w:rPr>
          <w:rFonts w:ascii="Times New Roman" w:eastAsia="Times New Roman" w:hAnsi="Times New Roman" w:cs="Times New Roman"/>
          <w:bCs/>
          <w:i/>
        </w:rPr>
        <w:t xml:space="preserve">OPG </w:t>
      </w:r>
      <w:r w:rsidR="00F14A92">
        <w:rPr>
          <w:rFonts w:ascii="Times New Roman" w:eastAsia="Times New Roman" w:hAnsi="Times New Roman" w:cs="Times New Roman"/>
          <w:bCs/>
          <w:i/>
        </w:rPr>
        <w:t>Prpić, Diana Prpić Šeketa</w:t>
      </w:r>
      <w:r w:rsidRPr="002A13DF">
        <w:rPr>
          <w:rFonts w:ascii="Times New Roman" w:eastAsia="Times New Roman" w:hAnsi="Times New Roman" w:cs="Times New Roman"/>
          <w:bCs/>
          <w:i/>
        </w:rPr>
        <w:tab/>
      </w:r>
    </w:p>
    <w:p w14:paraId="11ADDD4D" w14:textId="0AD327D3" w:rsidR="002062A0" w:rsidRPr="00DA0FA9" w:rsidRDefault="002062A0" w:rsidP="008146DA">
      <w:pPr>
        <w:spacing w:after="0" w:line="240" w:lineRule="auto"/>
        <w:rPr>
          <w:rFonts w:ascii="Times New Roman" w:eastAsia="Times New Roman" w:hAnsi="Times New Roman" w:cs="Times New Roman"/>
          <w:bCs/>
          <w:i/>
          <w:iCs/>
          <w:sz w:val="18"/>
          <w:szCs w:val="18"/>
        </w:rPr>
      </w:pPr>
    </w:p>
    <w:p w14:paraId="7226112C" w14:textId="62E78F20" w:rsidR="00606966" w:rsidRPr="00EC16BB" w:rsidRDefault="00606966" w:rsidP="00606966">
      <w:pPr>
        <w:spacing w:after="0" w:line="240" w:lineRule="auto"/>
        <w:rPr>
          <w:rFonts w:ascii="Times New Roman" w:eastAsia="Times New Roman" w:hAnsi="Times New Roman" w:cs="Times New Roman"/>
          <w:b/>
          <w:i/>
        </w:rPr>
      </w:pPr>
      <w:r w:rsidRPr="00EC16BB">
        <w:rPr>
          <w:rFonts w:ascii="Times New Roman" w:eastAsia="Times New Roman" w:hAnsi="Times New Roman" w:cs="Times New Roman"/>
          <w:b/>
          <w:i/>
        </w:rPr>
        <w:t>Mjera 3.</w:t>
      </w:r>
      <w:r w:rsidRPr="00EC16BB">
        <w:rPr>
          <w:rFonts w:ascii="Times New Roman" w:eastAsia="Times New Roman" w:hAnsi="Times New Roman" w:cs="Times New Roman"/>
          <w:b/>
          <w:i/>
        </w:rPr>
        <w:tab/>
        <w:t>Potpore za stočarsku proizvodnju</w:t>
      </w:r>
    </w:p>
    <w:p w14:paraId="3F897E58" w14:textId="46412A5A" w:rsidR="00606966" w:rsidRPr="00EC16BB" w:rsidRDefault="00606966" w:rsidP="00A34611">
      <w:pPr>
        <w:spacing w:after="0" w:line="240" w:lineRule="auto"/>
        <w:ind w:right="4" w:firstLine="708"/>
        <w:jc w:val="both"/>
        <w:rPr>
          <w:rFonts w:ascii="Times New Roman" w:eastAsia="Times New Roman" w:hAnsi="Times New Roman" w:cs="Times New Roman"/>
        </w:rPr>
      </w:pPr>
      <w:r w:rsidRPr="00EC16BB">
        <w:rPr>
          <w:rFonts w:ascii="Times New Roman" w:eastAsia="Times New Roman" w:hAnsi="Times New Roman" w:cs="Times New Roman"/>
        </w:rPr>
        <w:t xml:space="preserve">Potpore </w:t>
      </w:r>
      <w:r w:rsidR="00EC6919" w:rsidRPr="00EC16BB">
        <w:rPr>
          <w:rFonts w:ascii="Times New Roman" w:eastAsia="Times New Roman" w:hAnsi="Times New Roman" w:cs="Times New Roman"/>
        </w:rPr>
        <w:t xml:space="preserve">za stočarsku proizvodnju </w:t>
      </w:r>
      <w:r w:rsidRPr="00EC16BB">
        <w:rPr>
          <w:rFonts w:ascii="Times New Roman" w:eastAsia="Times New Roman" w:hAnsi="Times New Roman" w:cs="Times New Roman"/>
        </w:rPr>
        <w:t>ostvaril</w:t>
      </w:r>
      <w:r w:rsidR="00256E2D">
        <w:rPr>
          <w:rFonts w:ascii="Times New Roman" w:eastAsia="Times New Roman" w:hAnsi="Times New Roman" w:cs="Times New Roman"/>
        </w:rPr>
        <w:t xml:space="preserve">o je </w:t>
      </w:r>
      <w:r w:rsidR="00097060">
        <w:rPr>
          <w:rFonts w:ascii="Times New Roman" w:eastAsia="Times New Roman" w:hAnsi="Times New Roman" w:cs="Times New Roman"/>
        </w:rPr>
        <w:t>2</w:t>
      </w:r>
      <w:r w:rsidR="00DB6B0F">
        <w:rPr>
          <w:rFonts w:ascii="Times New Roman" w:eastAsia="Times New Roman" w:hAnsi="Times New Roman" w:cs="Times New Roman"/>
        </w:rPr>
        <w:t>1</w:t>
      </w:r>
      <w:r w:rsidR="003D0296">
        <w:rPr>
          <w:rFonts w:ascii="Times New Roman" w:eastAsia="Times New Roman" w:hAnsi="Times New Roman" w:cs="Times New Roman"/>
        </w:rPr>
        <w:t xml:space="preserve"> </w:t>
      </w:r>
      <w:r w:rsidRPr="00EC16BB">
        <w:rPr>
          <w:rFonts w:ascii="Times New Roman" w:eastAsia="Times New Roman" w:hAnsi="Times New Roman" w:cs="Times New Roman"/>
        </w:rPr>
        <w:t>poljoprivredn</w:t>
      </w:r>
      <w:r w:rsidR="00AD765F">
        <w:rPr>
          <w:rFonts w:ascii="Times New Roman" w:eastAsia="Times New Roman" w:hAnsi="Times New Roman" w:cs="Times New Roman"/>
        </w:rPr>
        <w:t>o</w:t>
      </w:r>
      <w:r w:rsidRPr="00EC16BB">
        <w:rPr>
          <w:rFonts w:ascii="Times New Roman" w:eastAsia="Times New Roman" w:hAnsi="Times New Roman" w:cs="Times New Roman"/>
        </w:rPr>
        <w:t xml:space="preserve"> gospodarstv</w:t>
      </w:r>
      <w:r w:rsidR="00AD765F">
        <w:rPr>
          <w:rFonts w:ascii="Times New Roman" w:eastAsia="Times New Roman" w:hAnsi="Times New Roman" w:cs="Times New Roman"/>
        </w:rPr>
        <w:t>o</w:t>
      </w:r>
      <w:r w:rsidRPr="00EC16BB">
        <w:rPr>
          <w:rFonts w:ascii="Times New Roman" w:eastAsia="Times New Roman" w:hAnsi="Times New Roman" w:cs="Times New Roman"/>
        </w:rPr>
        <w:t xml:space="preserve"> </w:t>
      </w:r>
      <w:r w:rsidR="0017381F">
        <w:rPr>
          <w:rFonts w:ascii="Times New Roman" w:eastAsia="Times New Roman" w:hAnsi="Times New Roman" w:cs="Times New Roman"/>
        </w:rPr>
        <w:t xml:space="preserve">(za </w:t>
      </w:r>
      <w:r w:rsidR="00526859">
        <w:rPr>
          <w:rFonts w:ascii="Times New Roman" w:eastAsia="Times New Roman" w:hAnsi="Times New Roman" w:cs="Times New Roman"/>
        </w:rPr>
        <w:t>2</w:t>
      </w:r>
      <w:r w:rsidR="00AD765F">
        <w:rPr>
          <w:rFonts w:ascii="Times New Roman" w:eastAsia="Times New Roman" w:hAnsi="Times New Roman" w:cs="Times New Roman"/>
        </w:rPr>
        <w:t>4</w:t>
      </w:r>
      <w:r w:rsidR="0017381F">
        <w:rPr>
          <w:rFonts w:ascii="Times New Roman" w:eastAsia="Times New Roman" w:hAnsi="Times New Roman" w:cs="Times New Roman"/>
        </w:rPr>
        <w:t xml:space="preserve"> potpor</w:t>
      </w:r>
      <w:r w:rsidR="00AD765F">
        <w:rPr>
          <w:rFonts w:ascii="Times New Roman" w:eastAsia="Times New Roman" w:hAnsi="Times New Roman" w:cs="Times New Roman"/>
        </w:rPr>
        <w:t>e</w:t>
      </w:r>
      <w:r w:rsidR="0017381F">
        <w:rPr>
          <w:rFonts w:ascii="Times New Roman" w:eastAsia="Times New Roman" w:hAnsi="Times New Roman" w:cs="Times New Roman"/>
        </w:rPr>
        <w:t>)</w:t>
      </w:r>
      <w:r w:rsidR="00082DC1">
        <w:rPr>
          <w:rFonts w:ascii="Times New Roman" w:eastAsia="Times New Roman" w:hAnsi="Times New Roman" w:cs="Times New Roman"/>
        </w:rPr>
        <w:t xml:space="preserve"> </w:t>
      </w:r>
      <w:r w:rsidRPr="00EC16BB">
        <w:rPr>
          <w:rFonts w:ascii="Times New Roman" w:eastAsia="Times New Roman" w:hAnsi="Times New Roman" w:cs="Times New Roman"/>
        </w:rPr>
        <w:t xml:space="preserve">u ukupnom iznosu </w:t>
      </w:r>
      <w:r w:rsidR="00AD765F" w:rsidRPr="00EB11D6">
        <w:rPr>
          <w:rFonts w:ascii="Times New Roman" w:eastAsia="Times New Roman" w:hAnsi="Times New Roman" w:cs="Times New Roman"/>
          <w:b/>
          <w:bCs/>
        </w:rPr>
        <w:t>10.107,14 EUR</w:t>
      </w:r>
      <w:r w:rsidR="00681783">
        <w:rPr>
          <w:rFonts w:ascii="Times New Roman" w:eastAsia="Times New Roman" w:hAnsi="Times New Roman" w:cs="Times New Roman"/>
          <w:b/>
          <w:bCs/>
          <w:color w:val="000000"/>
          <w:lang w:eastAsia="hr-HR"/>
        </w:rPr>
        <w:t xml:space="preserve"> </w:t>
      </w:r>
      <w:r w:rsidRPr="00EC16BB">
        <w:rPr>
          <w:rFonts w:ascii="Times New Roman" w:eastAsia="Times New Roman" w:hAnsi="Times New Roman" w:cs="Times New Roman"/>
          <w:color w:val="000000"/>
          <w:lang w:eastAsia="hr-HR"/>
        </w:rPr>
        <w:t>ili</w:t>
      </w:r>
      <w:r w:rsidRPr="00EC16BB">
        <w:rPr>
          <w:rFonts w:ascii="Times New Roman" w:eastAsia="Times New Roman" w:hAnsi="Times New Roman" w:cs="Times New Roman"/>
          <w:b/>
          <w:color w:val="000000"/>
          <w:lang w:eastAsia="hr-HR"/>
        </w:rPr>
        <w:t xml:space="preserve"> </w:t>
      </w:r>
      <w:r w:rsidR="00C953AC">
        <w:rPr>
          <w:rFonts w:ascii="Times New Roman" w:eastAsia="Times New Roman" w:hAnsi="Times New Roman" w:cs="Times New Roman"/>
          <w:b/>
          <w:color w:val="000000"/>
          <w:lang w:eastAsia="hr-HR"/>
        </w:rPr>
        <w:t>7,79</w:t>
      </w:r>
      <w:r w:rsidRPr="00EC16BB">
        <w:rPr>
          <w:rFonts w:ascii="Times New Roman" w:eastAsia="Times New Roman" w:hAnsi="Times New Roman" w:cs="Times New Roman"/>
          <w:b/>
          <w:color w:val="000000"/>
          <w:lang w:eastAsia="hr-HR"/>
        </w:rPr>
        <w:t xml:space="preserve">% </w:t>
      </w:r>
      <w:r w:rsidRPr="00EC16BB">
        <w:rPr>
          <w:rFonts w:ascii="Times New Roman" w:eastAsia="Times New Roman" w:hAnsi="Times New Roman" w:cs="Times New Roman"/>
          <w:color w:val="000000"/>
          <w:lang w:eastAsia="hr-HR"/>
        </w:rPr>
        <w:t xml:space="preserve">realiziranih sredstava, što je </w:t>
      </w:r>
      <w:r w:rsidR="005F47E7">
        <w:rPr>
          <w:rFonts w:ascii="Times New Roman" w:eastAsia="Times New Roman" w:hAnsi="Times New Roman" w:cs="Times New Roman"/>
          <w:color w:val="000000"/>
          <w:lang w:eastAsia="hr-HR"/>
        </w:rPr>
        <w:t xml:space="preserve">20,6 </w:t>
      </w:r>
      <w:r w:rsidR="006F16D8">
        <w:rPr>
          <w:rFonts w:ascii="Times New Roman" w:eastAsia="Times New Roman" w:hAnsi="Times New Roman" w:cs="Times New Roman"/>
          <w:color w:val="000000"/>
          <w:lang w:eastAsia="hr-HR"/>
        </w:rPr>
        <w:t xml:space="preserve">% </w:t>
      </w:r>
      <w:r w:rsidR="00EB11D6">
        <w:rPr>
          <w:rFonts w:ascii="Times New Roman" w:eastAsia="Times New Roman" w:hAnsi="Times New Roman" w:cs="Times New Roman"/>
          <w:color w:val="000000"/>
          <w:lang w:eastAsia="hr-HR"/>
        </w:rPr>
        <w:t>manj</w:t>
      </w:r>
      <w:r w:rsidR="00526859">
        <w:rPr>
          <w:rFonts w:ascii="Times New Roman" w:eastAsia="Times New Roman" w:hAnsi="Times New Roman" w:cs="Times New Roman"/>
          <w:color w:val="000000"/>
          <w:lang w:eastAsia="hr-HR"/>
        </w:rPr>
        <w:t>e</w:t>
      </w:r>
      <w:r w:rsidRPr="00EC16BB">
        <w:rPr>
          <w:rFonts w:ascii="Times New Roman" w:eastAsia="Times New Roman" w:hAnsi="Times New Roman" w:cs="Times New Roman"/>
          <w:color w:val="000000"/>
          <w:lang w:eastAsia="hr-HR"/>
        </w:rPr>
        <w:t xml:space="preserve"> u odnosu na 20</w:t>
      </w:r>
      <w:r w:rsidR="00781266">
        <w:rPr>
          <w:rFonts w:ascii="Times New Roman" w:eastAsia="Times New Roman" w:hAnsi="Times New Roman" w:cs="Times New Roman"/>
          <w:color w:val="000000"/>
          <w:lang w:eastAsia="hr-HR"/>
        </w:rPr>
        <w:t>2</w:t>
      </w:r>
      <w:r w:rsidR="00EB11D6">
        <w:rPr>
          <w:rFonts w:ascii="Times New Roman" w:eastAsia="Times New Roman" w:hAnsi="Times New Roman" w:cs="Times New Roman"/>
          <w:color w:val="000000"/>
          <w:lang w:eastAsia="hr-HR"/>
        </w:rPr>
        <w:t>2</w:t>
      </w:r>
      <w:r w:rsidRPr="00EC16BB">
        <w:rPr>
          <w:rFonts w:ascii="Times New Roman" w:eastAsia="Times New Roman" w:hAnsi="Times New Roman" w:cs="Times New Roman"/>
          <w:color w:val="000000"/>
          <w:lang w:eastAsia="hr-HR"/>
        </w:rPr>
        <w:t xml:space="preserve">.god. kada je isplaćeno </w:t>
      </w:r>
      <w:r w:rsidR="00EB11D6">
        <w:rPr>
          <w:rFonts w:ascii="Times New Roman" w:eastAsia="Times New Roman" w:hAnsi="Times New Roman" w:cs="Times New Roman"/>
          <w:color w:val="000000"/>
          <w:lang w:eastAsia="hr-HR"/>
        </w:rPr>
        <w:t xml:space="preserve">12.728,17 EUR. </w:t>
      </w:r>
      <w:r w:rsidR="00EC6919" w:rsidRPr="00EC16BB">
        <w:rPr>
          <w:rFonts w:ascii="Times New Roman" w:eastAsia="Times New Roman" w:hAnsi="Times New Roman" w:cs="Times New Roman"/>
        </w:rPr>
        <w:t>Dodijelje</w:t>
      </w:r>
      <w:r w:rsidR="005B5FF8">
        <w:rPr>
          <w:rFonts w:ascii="Times New Roman" w:eastAsia="Times New Roman" w:hAnsi="Times New Roman" w:cs="Times New Roman"/>
        </w:rPr>
        <w:t>na</w:t>
      </w:r>
      <w:r w:rsidR="00EC6919" w:rsidRPr="00EC16BB">
        <w:rPr>
          <w:rFonts w:ascii="Times New Roman" w:eastAsia="Times New Roman" w:hAnsi="Times New Roman" w:cs="Times New Roman"/>
        </w:rPr>
        <w:t xml:space="preserve"> sredst</w:t>
      </w:r>
      <w:r w:rsidR="003B3611">
        <w:rPr>
          <w:rFonts w:ascii="Times New Roman" w:eastAsia="Times New Roman" w:hAnsi="Times New Roman" w:cs="Times New Roman"/>
        </w:rPr>
        <w:t>v</w:t>
      </w:r>
      <w:r w:rsidR="00EC6919" w:rsidRPr="00EC16BB">
        <w:rPr>
          <w:rFonts w:ascii="Times New Roman" w:eastAsia="Times New Roman" w:hAnsi="Times New Roman" w:cs="Times New Roman"/>
        </w:rPr>
        <w:t xml:space="preserve">a </w:t>
      </w:r>
      <w:r w:rsidR="003B3611">
        <w:rPr>
          <w:rFonts w:ascii="Times New Roman" w:eastAsia="Times New Roman" w:hAnsi="Times New Roman" w:cs="Times New Roman"/>
        </w:rPr>
        <w:t>korištena su za umjetno</w:t>
      </w:r>
      <w:r w:rsidR="00061952" w:rsidRPr="00EC16BB">
        <w:rPr>
          <w:rFonts w:ascii="Times New Roman" w:eastAsia="Times New Roman" w:hAnsi="Times New Roman" w:cs="Times New Roman"/>
        </w:rPr>
        <w:t xml:space="preserve"> osjemenj</w:t>
      </w:r>
      <w:r w:rsidR="003B3611">
        <w:rPr>
          <w:rFonts w:ascii="Times New Roman" w:eastAsia="Times New Roman" w:hAnsi="Times New Roman" w:cs="Times New Roman"/>
        </w:rPr>
        <w:t xml:space="preserve">ivanje </w:t>
      </w:r>
      <w:r w:rsidR="0017381F">
        <w:rPr>
          <w:rFonts w:ascii="Times New Roman" w:eastAsia="Times New Roman" w:hAnsi="Times New Roman" w:cs="Times New Roman"/>
        </w:rPr>
        <w:t>kr</w:t>
      </w:r>
      <w:r w:rsidR="000E73BB">
        <w:rPr>
          <w:rFonts w:ascii="Times New Roman" w:eastAsia="Times New Roman" w:hAnsi="Times New Roman" w:cs="Times New Roman"/>
        </w:rPr>
        <w:t>av</w:t>
      </w:r>
      <w:r w:rsidR="0017381F">
        <w:rPr>
          <w:rFonts w:ascii="Times New Roman" w:eastAsia="Times New Roman" w:hAnsi="Times New Roman" w:cs="Times New Roman"/>
        </w:rPr>
        <w:t xml:space="preserve">a, </w:t>
      </w:r>
      <w:r w:rsidR="00EC6919" w:rsidRPr="00EC16BB">
        <w:rPr>
          <w:rFonts w:ascii="Times New Roman" w:eastAsia="Times New Roman" w:hAnsi="Times New Roman" w:cs="Times New Roman"/>
        </w:rPr>
        <w:t xml:space="preserve">nabavu folije za spremanje </w:t>
      </w:r>
      <w:r w:rsidR="004C6F55">
        <w:rPr>
          <w:rFonts w:ascii="Times New Roman" w:eastAsia="Times New Roman" w:hAnsi="Times New Roman" w:cs="Times New Roman"/>
        </w:rPr>
        <w:t>voluminozne krme (</w:t>
      </w:r>
      <w:r w:rsidR="00EC6919" w:rsidRPr="00EC16BB">
        <w:rPr>
          <w:rFonts w:ascii="Times New Roman" w:eastAsia="Times New Roman" w:hAnsi="Times New Roman" w:cs="Times New Roman"/>
        </w:rPr>
        <w:t>bala sjenaže</w:t>
      </w:r>
      <w:r w:rsidR="004C6F55">
        <w:rPr>
          <w:rFonts w:ascii="Times New Roman" w:eastAsia="Times New Roman" w:hAnsi="Times New Roman" w:cs="Times New Roman"/>
        </w:rPr>
        <w:t>)</w:t>
      </w:r>
      <w:r w:rsidR="0017381F">
        <w:rPr>
          <w:rFonts w:ascii="Times New Roman" w:eastAsia="Times New Roman" w:hAnsi="Times New Roman" w:cs="Times New Roman"/>
        </w:rPr>
        <w:t xml:space="preserve"> i</w:t>
      </w:r>
      <w:r w:rsidR="003D0296">
        <w:rPr>
          <w:rFonts w:ascii="Times New Roman" w:eastAsia="Times New Roman" w:hAnsi="Times New Roman" w:cs="Times New Roman"/>
        </w:rPr>
        <w:t xml:space="preserve"> ograđivanje pašnjaka za držanje stoke</w:t>
      </w:r>
      <w:r w:rsidR="00EC6919" w:rsidRPr="00EC16BB">
        <w:rPr>
          <w:rFonts w:ascii="Times New Roman" w:eastAsia="Times New Roman" w:hAnsi="Times New Roman" w:cs="Times New Roman"/>
        </w:rPr>
        <w:t>.</w:t>
      </w:r>
    </w:p>
    <w:p w14:paraId="46B43382" w14:textId="77777777" w:rsidR="00061952" w:rsidRPr="00EC16BB" w:rsidRDefault="00061952" w:rsidP="00606966">
      <w:pPr>
        <w:spacing w:after="0" w:line="240" w:lineRule="auto"/>
        <w:ind w:right="4" w:firstLine="720"/>
        <w:jc w:val="both"/>
        <w:rPr>
          <w:rFonts w:ascii="Times New Roman" w:eastAsia="Times New Roman" w:hAnsi="Times New Roman" w:cs="Times New Roman"/>
        </w:rPr>
      </w:pPr>
    </w:p>
    <w:tbl>
      <w:tblPr>
        <w:tblW w:w="5949" w:type="dxa"/>
        <w:tblInd w:w="113" w:type="dxa"/>
        <w:tblLook w:val="04A0" w:firstRow="1" w:lastRow="0" w:firstColumn="1" w:lastColumn="0" w:noHBand="0" w:noVBand="1"/>
      </w:tblPr>
      <w:tblGrid>
        <w:gridCol w:w="664"/>
        <w:gridCol w:w="4009"/>
        <w:gridCol w:w="1276"/>
      </w:tblGrid>
      <w:tr w:rsidR="00B102B9" w:rsidRPr="000F5EBD" w14:paraId="05C6D57E" w14:textId="77777777" w:rsidTr="00F01CBC">
        <w:trPr>
          <w:trHeight w:val="450"/>
        </w:trPr>
        <w:tc>
          <w:tcPr>
            <w:tcW w:w="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D24F4BC" w14:textId="1D74DB4A" w:rsidR="00B102B9" w:rsidRPr="000F5EBD" w:rsidRDefault="006D2BB6" w:rsidP="000F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</w:pPr>
            <w:r w:rsidRPr="00F60D9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>R</w:t>
            </w:r>
            <w:r w:rsidR="00F60D94" w:rsidRPr="00F60D9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>.</w:t>
            </w:r>
            <w:r w:rsidRPr="00F60D9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>br.</w:t>
            </w:r>
          </w:p>
        </w:tc>
        <w:tc>
          <w:tcPr>
            <w:tcW w:w="4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DCDC15E" w14:textId="41B69A5A" w:rsidR="00B102B9" w:rsidRPr="000F5EBD" w:rsidRDefault="00B102B9" w:rsidP="000F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</w:pPr>
            <w:r w:rsidRPr="000F5EB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 xml:space="preserve">Naziv korisnika potpore 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3245E88" w14:textId="77777777" w:rsidR="00B102B9" w:rsidRPr="00F60D94" w:rsidRDefault="00B102B9" w:rsidP="000F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</w:pPr>
            <w:r w:rsidRPr="000F5EB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>Iznos potpore</w:t>
            </w:r>
          </w:p>
          <w:p w14:paraId="1E999A72" w14:textId="6C4D1F09" w:rsidR="008D6071" w:rsidRPr="000F5EBD" w:rsidRDefault="008D6071" w:rsidP="000F5E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</w:pPr>
            <w:r w:rsidRPr="00F60D9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>(</w:t>
            </w:r>
            <w:r w:rsidR="00CF790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>EUR</w:t>
            </w:r>
            <w:r w:rsidRPr="00F60D9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>)</w:t>
            </w:r>
          </w:p>
        </w:tc>
      </w:tr>
      <w:tr w:rsidR="007C2831" w:rsidRPr="000F5EBD" w14:paraId="5A413459" w14:textId="77777777" w:rsidTr="00F01CBC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F90097" w14:textId="5D35EA21" w:rsidR="007C2831" w:rsidRPr="000B1ECE" w:rsidRDefault="007C2831" w:rsidP="007C2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1.</w:t>
            </w:r>
          </w:p>
        </w:tc>
        <w:tc>
          <w:tcPr>
            <w:tcW w:w="4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987513" w14:textId="5D0209C8" w:rsidR="007C2831" w:rsidRPr="000B1ECE" w:rsidRDefault="007C2831" w:rsidP="007C2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BOGDANOVIĆ SNJEŽANA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19222F" w14:textId="28402B5D" w:rsidR="007C2831" w:rsidRPr="000B1ECE" w:rsidRDefault="00084A70" w:rsidP="007C2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106,18</w:t>
            </w:r>
          </w:p>
        </w:tc>
      </w:tr>
      <w:tr w:rsidR="007C2831" w:rsidRPr="000F5EBD" w14:paraId="53E25E7C" w14:textId="77777777" w:rsidTr="00F01CBC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D35E0D" w14:textId="2A85510A" w:rsidR="007C2831" w:rsidRPr="000B1ECE" w:rsidRDefault="007C2831" w:rsidP="007C2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2.</w:t>
            </w:r>
          </w:p>
        </w:tc>
        <w:tc>
          <w:tcPr>
            <w:tcW w:w="4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CBF0B0" w14:textId="323E1686" w:rsidR="007C2831" w:rsidRPr="000B1ECE" w:rsidRDefault="007C2831" w:rsidP="007C2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BREBERINA ĐURO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339B87" w14:textId="3054965D" w:rsidR="007C2831" w:rsidRPr="000B1ECE" w:rsidRDefault="00084A70" w:rsidP="007C2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691,77</w:t>
            </w:r>
          </w:p>
        </w:tc>
      </w:tr>
      <w:tr w:rsidR="007C2831" w:rsidRPr="000F5EBD" w14:paraId="4DB077E5" w14:textId="77777777" w:rsidTr="00F01CBC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4FB016" w14:textId="4C5300AB" w:rsidR="007C2831" w:rsidRPr="000B1ECE" w:rsidRDefault="007C2831" w:rsidP="007C2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3.</w:t>
            </w:r>
          </w:p>
        </w:tc>
        <w:tc>
          <w:tcPr>
            <w:tcW w:w="4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230B31" w14:textId="12F2D67E" w:rsidR="007C2831" w:rsidRPr="000B1ECE" w:rsidRDefault="007C2831" w:rsidP="007C2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BREZOVIĆ ZVONIMIR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F23A3A" w14:textId="517388B4" w:rsidR="007C2831" w:rsidRPr="000B1ECE" w:rsidRDefault="00084A70" w:rsidP="007C2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79,63</w:t>
            </w:r>
          </w:p>
        </w:tc>
      </w:tr>
      <w:tr w:rsidR="007C2831" w:rsidRPr="000F5EBD" w14:paraId="0F3F9AFC" w14:textId="77777777" w:rsidTr="00F01CBC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F46835" w14:textId="60F9734C" w:rsidR="007C2831" w:rsidRPr="000B1ECE" w:rsidRDefault="007C2831" w:rsidP="007C2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4.</w:t>
            </w:r>
          </w:p>
        </w:tc>
        <w:tc>
          <w:tcPr>
            <w:tcW w:w="4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4E6ED5" w14:textId="7E1D2A28" w:rsidR="007C2831" w:rsidRPr="000B1ECE" w:rsidRDefault="00210067" w:rsidP="007C2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ČULIG KATICA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194382" w14:textId="25CDBC7E" w:rsidR="007C2831" w:rsidRPr="000B1ECE" w:rsidRDefault="00210067" w:rsidP="007C2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79,63</w:t>
            </w:r>
          </w:p>
        </w:tc>
      </w:tr>
      <w:tr w:rsidR="007C2831" w:rsidRPr="000F5EBD" w14:paraId="48FD7CFE" w14:textId="77777777" w:rsidTr="00F01CBC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297756" w14:textId="2A8DD57B" w:rsidR="007C2831" w:rsidRPr="000B1ECE" w:rsidRDefault="007C2831" w:rsidP="007C2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5.</w:t>
            </w:r>
          </w:p>
        </w:tc>
        <w:tc>
          <w:tcPr>
            <w:tcW w:w="40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D3E426" w14:textId="6560C497" w:rsidR="007C2831" w:rsidRPr="000B1ECE" w:rsidRDefault="00E05882" w:rsidP="007C2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GAĆEŠA RADE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D24713" w14:textId="1208EE82" w:rsidR="007C2831" w:rsidRPr="000B1ECE" w:rsidRDefault="00E05882" w:rsidP="007C2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79,63</w:t>
            </w:r>
          </w:p>
        </w:tc>
      </w:tr>
      <w:tr w:rsidR="007C2831" w:rsidRPr="000F5EBD" w14:paraId="60530583" w14:textId="77777777" w:rsidTr="00F01CBC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10A7C2" w14:textId="21B7AECA" w:rsidR="007C2831" w:rsidRPr="000B1ECE" w:rsidRDefault="007C2831" w:rsidP="007C2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6.</w:t>
            </w:r>
          </w:p>
        </w:tc>
        <w:tc>
          <w:tcPr>
            <w:tcW w:w="40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009A77" w14:textId="7C8A8DB0" w:rsidR="007C2831" w:rsidRPr="000B1ECE" w:rsidRDefault="007C2831" w:rsidP="007C2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GOJAK JANA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02DC8124" w14:textId="180906FD" w:rsidR="007C2831" w:rsidRPr="000B1ECE" w:rsidRDefault="00E05882" w:rsidP="007C2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1.725,40</w:t>
            </w:r>
          </w:p>
        </w:tc>
      </w:tr>
      <w:tr w:rsidR="007C2831" w:rsidRPr="000F5EBD" w14:paraId="3ABE976B" w14:textId="77777777" w:rsidTr="00F01CBC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2F25BA" w14:textId="43B463A9" w:rsidR="007C2831" w:rsidRPr="000B1ECE" w:rsidRDefault="007C2831" w:rsidP="007C2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7.</w:t>
            </w:r>
          </w:p>
        </w:tc>
        <w:tc>
          <w:tcPr>
            <w:tcW w:w="4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C753B3" w14:textId="459D7588" w:rsidR="007C2831" w:rsidRPr="000B1ECE" w:rsidRDefault="007C2831" w:rsidP="007C2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="006A77F7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GOJAK KARLO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9D0465" w14:textId="421533A5" w:rsidR="007C2831" w:rsidRPr="000B1ECE" w:rsidRDefault="006A77F7" w:rsidP="007C2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796,34</w:t>
            </w:r>
          </w:p>
        </w:tc>
      </w:tr>
      <w:tr w:rsidR="007C2831" w:rsidRPr="000F5EBD" w14:paraId="2085449E" w14:textId="77777777" w:rsidTr="00F01CBC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C3C01C" w14:textId="541EB1B2" w:rsidR="007C2831" w:rsidRPr="000B1ECE" w:rsidRDefault="007C2831" w:rsidP="007C2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8.</w:t>
            </w:r>
          </w:p>
        </w:tc>
        <w:tc>
          <w:tcPr>
            <w:tcW w:w="4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CADBCA7" w14:textId="2B96D4D4" w:rsidR="007C2831" w:rsidRPr="000B1ECE" w:rsidRDefault="008144CF" w:rsidP="007C2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KAPUČIJA SLAVKO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3A741D" w14:textId="5B935F41" w:rsidR="007C2831" w:rsidRPr="000B1ECE" w:rsidRDefault="008144CF" w:rsidP="007C2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1.426,68</w:t>
            </w:r>
          </w:p>
        </w:tc>
      </w:tr>
      <w:tr w:rsidR="007C2831" w:rsidRPr="000F5EBD" w14:paraId="7C2658B6" w14:textId="77777777" w:rsidTr="00F01CBC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A63133" w14:textId="19065A78" w:rsidR="007C2831" w:rsidRPr="000B1ECE" w:rsidRDefault="007C2831" w:rsidP="007C2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9.</w:t>
            </w:r>
          </w:p>
        </w:tc>
        <w:tc>
          <w:tcPr>
            <w:tcW w:w="40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BA362A" w14:textId="25E9FC76" w:rsidR="007C2831" w:rsidRPr="000B1ECE" w:rsidRDefault="00474D9C" w:rsidP="007C2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KUNIĆ DANICA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04CC81" w14:textId="7D250837" w:rsidR="007C2831" w:rsidRPr="000B1ECE" w:rsidRDefault="00474D9C" w:rsidP="007C2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551,07</w:t>
            </w:r>
          </w:p>
        </w:tc>
      </w:tr>
      <w:tr w:rsidR="007C2831" w:rsidRPr="000F5EBD" w14:paraId="5CAC3BF9" w14:textId="77777777" w:rsidTr="00F01CBC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2634E0" w14:textId="03D0D0D9" w:rsidR="007C2831" w:rsidRPr="000B1ECE" w:rsidRDefault="007C2831" w:rsidP="007C2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10.</w:t>
            </w:r>
          </w:p>
        </w:tc>
        <w:tc>
          <w:tcPr>
            <w:tcW w:w="40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C771D4" w14:textId="5148DE9C" w:rsidR="007C2831" w:rsidRPr="000B1ECE" w:rsidRDefault="00884D54" w:rsidP="007C2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MILČIĆ JOSIP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FB6DB3" w14:textId="6810003D" w:rsidR="007C2831" w:rsidRPr="000B1ECE" w:rsidRDefault="004C1A9D" w:rsidP="007C2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79,63</w:t>
            </w:r>
          </w:p>
        </w:tc>
      </w:tr>
      <w:tr w:rsidR="007C2831" w:rsidRPr="000F5EBD" w14:paraId="2D9D87BB" w14:textId="77777777" w:rsidTr="00F01CBC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85B864" w14:textId="08455CCA" w:rsidR="007C2831" w:rsidRPr="000B1ECE" w:rsidRDefault="007C2831" w:rsidP="007C2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11.</w:t>
            </w:r>
          </w:p>
        </w:tc>
        <w:tc>
          <w:tcPr>
            <w:tcW w:w="4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FFB49C" w14:textId="1301E068" w:rsidR="007C2831" w:rsidRPr="000B1ECE" w:rsidRDefault="00884D54" w:rsidP="007C2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MILČIĆ PREDRAG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8C40C4" w14:textId="2FD3F5AD" w:rsidR="007C2831" w:rsidRPr="000B1ECE" w:rsidRDefault="00884D54" w:rsidP="007C2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409,17</w:t>
            </w:r>
          </w:p>
        </w:tc>
      </w:tr>
      <w:tr w:rsidR="007C2831" w:rsidRPr="000F5EBD" w14:paraId="2F149D21" w14:textId="77777777" w:rsidTr="00F01CBC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1E83CF" w14:textId="6805708C" w:rsidR="007C2831" w:rsidRPr="000B1ECE" w:rsidRDefault="007C2831" w:rsidP="007C2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12.</w:t>
            </w:r>
          </w:p>
        </w:tc>
        <w:tc>
          <w:tcPr>
            <w:tcW w:w="4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B39C19" w14:textId="4801FB59" w:rsidR="007C2831" w:rsidRPr="000B1ECE" w:rsidRDefault="00CC729A" w:rsidP="007C2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NEJAK </w:t>
            </w: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SLAVKO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786DAF" w14:textId="4C1F1A16" w:rsidR="007C2831" w:rsidRPr="000B1ECE" w:rsidRDefault="00CC729A" w:rsidP="007C2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191,10</w:t>
            </w:r>
          </w:p>
        </w:tc>
      </w:tr>
      <w:tr w:rsidR="00D37C5C" w:rsidRPr="000F5EBD" w14:paraId="049D774A" w14:textId="77777777" w:rsidTr="00F01CBC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80E473" w14:textId="3C93B08D" w:rsidR="00D37C5C" w:rsidRPr="000B1ECE" w:rsidRDefault="00D37C5C" w:rsidP="00D37C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13.</w:t>
            </w:r>
          </w:p>
        </w:tc>
        <w:tc>
          <w:tcPr>
            <w:tcW w:w="40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C8E8F1" w14:textId="78F9A786" w:rsidR="00D37C5C" w:rsidRPr="000B1ECE" w:rsidRDefault="00D37C5C" w:rsidP="00D37C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P</w:t>
            </w:r>
            <w:r w:rsidR="00E25D94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OLJ</w:t>
            </w: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.O</w:t>
            </w:r>
            <w:r w:rsidR="00E25D94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BRT</w:t>
            </w: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 ŠEPAC, DARKO ŠEPAC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B7EA1F" w14:textId="6C6DF499" w:rsidR="00D37C5C" w:rsidRPr="000B1ECE" w:rsidRDefault="00D37C5C" w:rsidP="00D37C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754,28</w:t>
            </w:r>
          </w:p>
        </w:tc>
      </w:tr>
      <w:tr w:rsidR="00D37C5C" w:rsidRPr="000F5EBD" w14:paraId="54152F61" w14:textId="77777777" w:rsidTr="00F01CBC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1E7C4C" w14:textId="6BD367DE" w:rsidR="00D37C5C" w:rsidRPr="000B1ECE" w:rsidRDefault="00D37C5C" w:rsidP="00D37C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14.</w:t>
            </w:r>
          </w:p>
        </w:tc>
        <w:tc>
          <w:tcPr>
            <w:tcW w:w="40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933810" w14:textId="1FED30DB" w:rsidR="00D37C5C" w:rsidRPr="000B1ECE" w:rsidRDefault="00AE0F5D" w:rsidP="00D37C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="00546F32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ROKNIĆ DUŠAN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3BD6695" w14:textId="36B72F2D" w:rsidR="00D37C5C" w:rsidRPr="000B1ECE" w:rsidRDefault="00546F32" w:rsidP="00D37C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132,72</w:t>
            </w:r>
          </w:p>
        </w:tc>
      </w:tr>
      <w:tr w:rsidR="004C1A9D" w:rsidRPr="000F5EBD" w14:paraId="218C3D90" w14:textId="77777777" w:rsidTr="00F01CBC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C7807E" w14:textId="6D3DB9F9" w:rsidR="004C1A9D" w:rsidRPr="000B1ECE" w:rsidRDefault="004C1A9D" w:rsidP="004C1A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15.</w:t>
            </w:r>
          </w:p>
        </w:tc>
        <w:tc>
          <w:tcPr>
            <w:tcW w:w="4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993CF6" w14:textId="543ACD56" w:rsidR="004C1A9D" w:rsidRPr="000B1ECE" w:rsidRDefault="004C1A9D" w:rsidP="004C1A9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SELJAN TOMISLAV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2C8F8F" w14:textId="4E13C8ED" w:rsidR="004C1A9D" w:rsidRPr="000B1ECE" w:rsidRDefault="004C1A9D" w:rsidP="004C1A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79,63</w:t>
            </w:r>
          </w:p>
        </w:tc>
      </w:tr>
      <w:tr w:rsidR="004C1A9D" w:rsidRPr="000F5EBD" w14:paraId="4E6A8B8E" w14:textId="77777777" w:rsidTr="00F01CBC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228446" w14:textId="502DAF2D" w:rsidR="004C1A9D" w:rsidRPr="000B1ECE" w:rsidRDefault="004C1A9D" w:rsidP="004C1A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16.</w:t>
            </w:r>
          </w:p>
        </w:tc>
        <w:tc>
          <w:tcPr>
            <w:tcW w:w="4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39256D" w14:textId="6EE44AFC" w:rsidR="004C1A9D" w:rsidRPr="000B1ECE" w:rsidRDefault="004C1A9D" w:rsidP="004C1A9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SKOLAN ŽELJKO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6C0E39" w14:textId="5A446A5B" w:rsidR="004C1A9D" w:rsidRPr="000B1ECE" w:rsidRDefault="009459AA" w:rsidP="004C1A9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607,58</w:t>
            </w:r>
          </w:p>
        </w:tc>
      </w:tr>
      <w:tr w:rsidR="001034A0" w:rsidRPr="000F5EBD" w14:paraId="461491F2" w14:textId="77777777" w:rsidTr="00F01CBC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78A12C" w14:textId="19521C6C" w:rsidR="001034A0" w:rsidRPr="000B1ECE" w:rsidRDefault="001034A0" w:rsidP="001034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17.</w:t>
            </w:r>
          </w:p>
        </w:tc>
        <w:tc>
          <w:tcPr>
            <w:tcW w:w="4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CC05F9" w14:textId="72858489" w:rsidR="001034A0" w:rsidRPr="000B1ECE" w:rsidRDefault="001034A0" w:rsidP="001034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VALENTIĆ ZVONKO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B014A3" w14:textId="09E70EAF" w:rsidR="001034A0" w:rsidRPr="000B1ECE" w:rsidRDefault="00177B1F" w:rsidP="001034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721,81</w:t>
            </w:r>
          </w:p>
        </w:tc>
      </w:tr>
      <w:tr w:rsidR="001034A0" w:rsidRPr="000F5EBD" w14:paraId="14560092" w14:textId="77777777" w:rsidTr="00F01CBC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CE063F" w14:textId="23D75C76" w:rsidR="001034A0" w:rsidRPr="000B1ECE" w:rsidRDefault="001034A0" w:rsidP="001034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18.</w:t>
            </w:r>
          </w:p>
        </w:tc>
        <w:tc>
          <w:tcPr>
            <w:tcW w:w="4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3D29A25" w14:textId="073A75AF" w:rsidR="001034A0" w:rsidRPr="000B1ECE" w:rsidRDefault="001034A0" w:rsidP="001034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VUKMANOVIĆ DUŠKO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2AADB0" w14:textId="40C901CD" w:rsidR="001034A0" w:rsidRPr="000B1ECE" w:rsidRDefault="00177B1F" w:rsidP="001034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820,21</w:t>
            </w:r>
          </w:p>
        </w:tc>
      </w:tr>
      <w:tr w:rsidR="001034A0" w:rsidRPr="000F5EBD" w14:paraId="464EA477" w14:textId="77777777" w:rsidTr="00F01CBC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60AD64" w14:textId="421CB053" w:rsidR="001034A0" w:rsidRPr="000B1ECE" w:rsidRDefault="001034A0" w:rsidP="001034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19.</w:t>
            </w:r>
          </w:p>
        </w:tc>
        <w:tc>
          <w:tcPr>
            <w:tcW w:w="4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E8B2B1" w14:textId="68C15C11" w:rsidR="001034A0" w:rsidRPr="000B1ECE" w:rsidRDefault="001034A0" w:rsidP="001034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VUSAK JOSIP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6CDC5D" w14:textId="3F03A607" w:rsidR="001034A0" w:rsidRPr="000B1ECE" w:rsidRDefault="00177B1F" w:rsidP="001034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245,46</w:t>
            </w:r>
          </w:p>
        </w:tc>
      </w:tr>
      <w:tr w:rsidR="001034A0" w:rsidRPr="000F5EBD" w14:paraId="4EE90EC0" w14:textId="77777777" w:rsidTr="00F01CBC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084A69" w14:textId="1C9740F6" w:rsidR="001034A0" w:rsidRPr="000B1ECE" w:rsidRDefault="001034A0" w:rsidP="001034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20.</w:t>
            </w:r>
          </w:p>
        </w:tc>
        <w:tc>
          <w:tcPr>
            <w:tcW w:w="4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1B8E8A" w14:textId="5CF5D96E" w:rsidR="001034A0" w:rsidRPr="000B1ECE" w:rsidRDefault="001034A0" w:rsidP="001034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VUSAK VRATARIĆ MATEJA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F897ED" w14:textId="752DCCFC" w:rsidR="001034A0" w:rsidRPr="000B1ECE" w:rsidRDefault="00860B1A" w:rsidP="001034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127,41</w:t>
            </w:r>
          </w:p>
        </w:tc>
      </w:tr>
      <w:tr w:rsidR="001034A0" w:rsidRPr="000F5EBD" w14:paraId="5C55AF9E" w14:textId="77777777" w:rsidTr="00F01CBC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E7C9AB" w14:textId="38BD1008" w:rsidR="001034A0" w:rsidRPr="000B1ECE" w:rsidRDefault="001034A0" w:rsidP="001034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21.</w:t>
            </w:r>
          </w:p>
        </w:tc>
        <w:tc>
          <w:tcPr>
            <w:tcW w:w="4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3090DF" w14:textId="5EA34852" w:rsidR="001034A0" w:rsidRPr="000B1ECE" w:rsidRDefault="001034A0" w:rsidP="001034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ŽEGER DARKO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9D15AF" w14:textId="0E50358C" w:rsidR="001034A0" w:rsidRPr="000B1ECE" w:rsidRDefault="00860B1A" w:rsidP="001034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401,81</w:t>
            </w:r>
          </w:p>
        </w:tc>
      </w:tr>
      <w:tr w:rsidR="001034A0" w:rsidRPr="000F5EBD" w14:paraId="45A8DC2A" w14:textId="77777777" w:rsidTr="007C2831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856DCD" w14:textId="77777777" w:rsidR="001034A0" w:rsidRPr="000F5EBD" w:rsidRDefault="001034A0" w:rsidP="001034A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F5EBD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 </w:t>
            </w:r>
          </w:p>
        </w:tc>
        <w:tc>
          <w:tcPr>
            <w:tcW w:w="4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D24EAE" w14:textId="34511B5C" w:rsidR="001034A0" w:rsidRPr="000F5EBD" w:rsidRDefault="001034A0" w:rsidP="001034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F5EBD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 </w:t>
            </w:r>
            <w:r w:rsidRPr="004072C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</w:rPr>
              <w:t>UKUPNO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EE93CC" w14:textId="57832017" w:rsidR="001034A0" w:rsidRPr="000F5EBD" w:rsidRDefault="00001C32" w:rsidP="001034A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</w:rPr>
            </w:pPr>
            <w:r w:rsidRPr="00EB11D6">
              <w:rPr>
                <w:rFonts w:ascii="Times New Roman" w:eastAsia="Times New Roman" w:hAnsi="Times New Roman" w:cs="Times New Roman"/>
                <w:b/>
                <w:bCs/>
              </w:rPr>
              <w:t>10.107,14</w:t>
            </w:r>
          </w:p>
        </w:tc>
      </w:tr>
    </w:tbl>
    <w:p w14:paraId="7E477230" w14:textId="51E13EA5" w:rsidR="00A34611" w:rsidRDefault="00A34611" w:rsidP="00606966">
      <w:pPr>
        <w:spacing w:after="0" w:line="240" w:lineRule="auto"/>
        <w:rPr>
          <w:rFonts w:ascii="Times New Roman" w:eastAsia="Times New Roman" w:hAnsi="Times New Roman" w:cs="Times New Roman"/>
          <w:b/>
          <w:i/>
        </w:rPr>
      </w:pPr>
    </w:p>
    <w:p w14:paraId="4DD69F86" w14:textId="5735BB0D" w:rsidR="00947A73" w:rsidRPr="0008674E" w:rsidRDefault="00947A73" w:rsidP="00554B81">
      <w:pPr>
        <w:pStyle w:val="NormalWeb"/>
        <w:ind w:left="60"/>
        <w:jc w:val="both"/>
        <w:rPr>
          <w:i/>
        </w:rPr>
      </w:pPr>
      <w:r>
        <w:rPr>
          <w:noProof/>
        </w:rPr>
        <w:drawing>
          <wp:inline distT="0" distB="0" distL="0" distR="0" wp14:anchorId="0E116EDC" wp14:editId="1D64ABC7">
            <wp:extent cx="2554065" cy="1915479"/>
            <wp:effectExtent l="0" t="0" r="0" b="8890"/>
            <wp:docPr id="2030157440" name="Picture 1" descr="Cows eating hay in a bar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0157440" name="Picture 1" descr="Cows eating hay in a bar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8860" cy="192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0284F">
        <w:rPr>
          <w:bCs/>
          <w:iCs/>
        </w:rPr>
        <w:t xml:space="preserve">   </w:t>
      </w:r>
      <w:r>
        <w:rPr>
          <w:bCs/>
          <w:iCs/>
        </w:rPr>
        <w:t xml:space="preserve"> </w:t>
      </w:r>
      <w:r w:rsidR="0050284F">
        <w:rPr>
          <w:noProof/>
        </w:rPr>
        <w:drawing>
          <wp:inline distT="0" distB="0" distL="0" distR="0" wp14:anchorId="63529248" wp14:editId="57A8DC91">
            <wp:extent cx="2890047" cy="1926592"/>
            <wp:effectExtent l="0" t="0" r="5715" b="0"/>
            <wp:docPr id="996692462" name="Picture 3" descr="Cows in a barn eating hay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6692462" name="Picture 3" descr="Cows in a barn eating hay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1093" cy="1933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8674E" w:rsidRPr="00D13AE2">
        <w:rPr>
          <w:bCs/>
          <w:i/>
          <w:sz w:val="22"/>
          <w:szCs w:val="22"/>
        </w:rPr>
        <w:t>OPG Skolan</w:t>
      </w:r>
      <w:r w:rsidR="0008674E" w:rsidRPr="0008674E">
        <w:rPr>
          <w:bCs/>
          <w:i/>
        </w:rPr>
        <w:t xml:space="preserve"> </w:t>
      </w:r>
    </w:p>
    <w:p w14:paraId="0751B809" w14:textId="4C19365D" w:rsidR="00606966" w:rsidRPr="00EC16BB" w:rsidRDefault="00606966" w:rsidP="00606966">
      <w:pPr>
        <w:spacing w:after="0" w:line="240" w:lineRule="auto"/>
        <w:rPr>
          <w:rFonts w:ascii="Times New Roman" w:eastAsia="Times New Roman" w:hAnsi="Times New Roman" w:cs="Times New Roman"/>
          <w:b/>
          <w:i/>
        </w:rPr>
      </w:pPr>
      <w:r w:rsidRPr="00EC16BB">
        <w:rPr>
          <w:rFonts w:ascii="Times New Roman" w:eastAsia="Times New Roman" w:hAnsi="Times New Roman" w:cs="Times New Roman"/>
          <w:b/>
          <w:i/>
        </w:rPr>
        <w:t>Mjera 4.</w:t>
      </w:r>
      <w:r w:rsidRPr="00EC16BB">
        <w:rPr>
          <w:rFonts w:ascii="Times New Roman" w:eastAsia="Times New Roman" w:hAnsi="Times New Roman" w:cs="Times New Roman"/>
          <w:b/>
          <w:i/>
        </w:rPr>
        <w:tab/>
        <w:t>Potpore za pčelarstvo</w:t>
      </w:r>
    </w:p>
    <w:p w14:paraId="618BBF5E" w14:textId="34D31035" w:rsidR="00606966" w:rsidRDefault="00606966" w:rsidP="00606966">
      <w:pPr>
        <w:spacing w:after="0" w:line="240" w:lineRule="auto"/>
        <w:ind w:right="4" w:firstLine="720"/>
        <w:jc w:val="both"/>
        <w:rPr>
          <w:rFonts w:ascii="Times New Roman" w:eastAsia="Times New Roman" w:hAnsi="Times New Roman" w:cs="Times New Roman"/>
        </w:rPr>
      </w:pPr>
      <w:r w:rsidRPr="00EC16BB">
        <w:rPr>
          <w:rFonts w:ascii="Times New Roman" w:eastAsia="Times New Roman" w:hAnsi="Times New Roman" w:cs="Times New Roman"/>
        </w:rPr>
        <w:t xml:space="preserve">Potpore za pčelarstvo ostvaruju se za nabavu selekcioniranih matica i prihranu pčelinjih zajednica, a </w:t>
      </w:r>
      <w:r w:rsidR="00BC17D3">
        <w:rPr>
          <w:rFonts w:ascii="Times New Roman" w:eastAsia="Times New Roman" w:hAnsi="Times New Roman" w:cs="Times New Roman"/>
        </w:rPr>
        <w:t xml:space="preserve">sredstva </w:t>
      </w:r>
      <w:r w:rsidR="00A12AF5">
        <w:rPr>
          <w:rFonts w:ascii="Times New Roman" w:eastAsia="Times New Roman" w:hAnsi="Times New Roman" w:cs="Times New Roman"/>
        </w:rPr>
        <w:t xml:space="preserve">je ostvarilo </w:t>
      </w:r>
      <w:r w:rsidR="00610A0C">
        <w:rPr>
          <w:rFonts w:ascii="Times New Roman" w:eastAsia="Times New Roman" w:hAnsi="Times New Roman" w:cs="Times New Roman"/>
        </w:rPr>
        <w:t>39</w:t>
      </w:r>
      <w:r w:rsidR="00A12AF5">
        <w:rPr>
          <w:rFonts w:ascii="Times New Roman" w:eastAsia="Times New Roman" w:hAnsi="Times New Roman" w:cs="Times New Roman"/>
        </w:rPr>
        <w:t xml:space="preserve"> </w:t>
      </w:r>
      <w:r w:rsidRPr="00EC16BB">
        <w:rPr>
          <w:rFonts w:ascii="Times New Roman" w:eastAsia="Times New Roman" w:hAnsi="Times New Roman" w:cs="Times New Roman"/>
        </w:rPr>
        <w:t>pčelara</w:t>
      </w:r>
      <w:r w:rsidR="009702D4">
        <w:rPr>
          <w:rFonts w:ascii="Times New Roman" w:eastAsia="Times New Roman" w:hAnsi="Times New Roman" w:cs="Times New Roman"/>
        </w:rPr>
        <w:t xml:space="preserve"> (</w:t>
      </w:r>
      <w:r w:rsidR="00610A0C">
        <w:rPr>
          <w:rFonts w:ascii="Times New Roman" w:eastAsia="Times New Roman" w:hAnsi="Times New Roman" w:cs="Times New Roman"/>
        </w:rPr>
        <w:t xml:space="preserve">za </w:t>
      </w:r>
      <w:r w:rsidR="00A12AF5">
        <w:rPr>
          <w:rFonts w:ascii="Times New Roman" w:eastAsia="Times New Roman" w:hAnsi="Times New Roman" w:cs="Times New Roman"/>
        </w:rPr>
        <w:t>46</w:t>
      </w:r>
      <w:r w:rsidR="00CD399B">
        <w:rPr>
          <w:rFonts w:ascii="Times New Roman" w:eastAsia="Times New Roman" w:hAnsi="Times New Roman" w:cs="Times New Roman"/>
        </w:rPr>
        <w:t xml:space="preserve"> potpor</w:t>
      </w:r>
      <w:r w:rsidR="00D7520A">
        <w:rPr>
          <w:rFonts w:ascii="Times New Roman" w:eastAsia="Times New Roman" w:hAnsi="Times New Roman" w:cs="Times New Roman"/>
        </w:rPr>
        <w:t>a</w:t>
      </w:r>
      <w:r w:rsidR="00CD399B">
        <w:rPr>
          <w:rFonts w:ascii="Times New Roman" w:eastAsia="Times New Roman" w:hAnsi="Times New Roman" w:cs="Times New Roman"/>
        </w:rPr>
        <w:t xml:space="preserve">) </w:t>
      </w:r>
      <w:r w:rsidRPr="00EC16BB">
        <w:rPr>
          <w:rFonts w:ascii="Times New Roman" w:eastAsia="Times New Roman" w:hAnsi="Times New Roman" w:cs="Times New Roman"/>
        </w:rPr>
        <w:t>kojima je ukupno isplaćeno</w:t>
      </w:r>
      <w:r w:rsidR="00D7520A">
        <w:rPr>
          <w:rFonts w:ascii="Times New Roman" w:eastAsia="Times New Roman" w:hAnsi="Times New Roman" w:cs="Times New Roman"/>
        </w:rPr>
        <w:t xml:space="preserve"> </w:t>
      </w:r>
      <w:r w:rsidR="00610A0C" w:rsidRPr="00610A0C">
        <w:rPr>
          <w:rFonts w:ascii="Times New Roman" w:eastAsia="Times New Roman" w:hAnsi="Times New Roman" w:cs="Times New Roman"/>
          <w:b/>
          <w:bCs/>
        </w:rPr>
        <w:t>9.117,42 EUR</w:t>
      </w:r>
      <w:r w:rsidR="00610A0C">
        <w:rPr>
          <w:rFonts w:ascii="Times New Roman" w:eastAsia="Times New Roman" w:hAnsi="Times New Roman" w:cs="Times New Roman"/>
        </w:rPr>
        <w:t xml:space="preserve"> </w:t>
      </w:r>
      <w:r w:rsidR="00C5116D">
        <w:rPr>
          <w:rFonts w:ascii="Times New Roman" w:eastAsia="Times New Roman" w:hAnsi="Times New Roman" w:cs="Times New Roman"/>
          <w:b/>
          <w:bCs/>
          <w:color w:val="000000"/>
          <w:lang w:eastAsia="hr-HR"/>
        </w:rPr>
        <w:t xml:space="preserve"> </w:t>
      </w:r>
      <w:r w:rsidRPr="00EC16BB">
        <w:rPr>
          <w:rFonts w:ascii="Times New Roman" w:eastAsia="Times New Roman" w:hAnsi="Times New Roman" w:cs="Times New Roman"/>
        </w:rPr>
        <w:t>ili</w:t>
      </w:r>
      <w:r w:rsidR="0004373D" w:rsidRPr="00EC16BB">
        <w:rPr>
          <w:rFonts w:ascii="Times New Roman" w:eastAsia="Times New Roman" w:hAnsi="Times New Roman" w:cs="Times New Roman"/>
          <w:b/>
        </w:rPr>
        <w:t xml:space="preserve"> </w:t>
      </w:r>
      <w:r w:rsidR="00C953AC">
        <w:rPr>
          <w:rFonts w:ascii="Times New Roman" w:eastAsia="Times New Roman" w:hAnsi="Times New Roman" w:cs="Times New Roman"/>
          <w:b/>
        </w:rPr>
        <w:t>7,03</w:t>
      </w:r>
      <w:r w:rsidR="0004373D" w:rsidRPr="00EC16BB">
        <w:rPr>
          <w:rFonts w:ascii="Times New Roman" w:eastAsia="Times New Roman" w:hAnsi="Times New Roman" w:cs="Times New Roman"/>
          <w:b/>
        </w:rPr>
        <w:t>%</w:t>
      </w:r>
      <w:r w:rsidRPr="00EC16BB">
        <w:rPr>
          <w:rFonts w:ascii="Times New Roman" w:eastAsia="Times New Roman" w:hAnsi="Times New Roman" w:cs="Times New Roman"/>
        </w:rPr>
        <w:t xml:space="preserve"> realiziranih sredstava, što je </w:t>
      </w:r>
      <w:r w:rsidR="00610A0C">
        <w:rPr>
          <w:rFonts w:ascii="Times New Roman" w:eastAsia="Times New Roman" w:hAnsi="Times New Roman" w:cs="Times New Roman"/>
        </w:rPr>
        <w:t xml:space="preserve">27,81 </w:t>
      </w:r>
      <w:r w:rsidR="0004373D" w:rsidRPr="00EC16BB">
        <w:rPr>
          <w:rFonts w:ascii="Times New Roman" w:eastAsia="Times New Roman" w:hAnsi="Times New Roman" w:cs="Times New Roman"/>
        </w:rPr>
        <w:t>%</w:t>
      </w:r>
      <w:r w:rsidRPr="00EC16BB">
        <w:rPr>
          <w:rFonts w:ascii="Times New Roman" w:eastAsia="Times New Roman" w:hAnsi="Times New Roman" w:cs="Times New Roman"/>
        </w:rPr>
        <w:t xml:space="preserve"> </w:t>
      </w:r>
      <w:r w:rsidR="00610A0C">
        <w:rPr>
          <w:rFonts w:ascii="Times New Roman" w:eastAsia="Times New Roman" w:hAnsi="Times New Roman" w:cs="Times New Roman"/>
        </w:rPr>
        <w:t>viš</w:t>
      </w:r>
      <w:r w:rsidR="00C5116D">
        <w:rPr>
          <w:rFonts w:ascii="Times New Roman" w:eastAsia="Times New Roman" w:hAnsi="Times New Roman" w:cs="Times New Roman"/>
        </w:rPr>
        <w:t>e</w:t>
      </w:r>
      <w:r w:rsidRPr="00EC16BB">
        <w:rPr>
          <w:rFonts w:ascii="Times New Roman" w:eastAsia="Times New Roman" w:hAnsi="Times New Roman" w:cs="Times New Roman"/>
        </w:rPr>
        <w:t xml:space="preserve"> u odnosu na prethodnu godinu kada je isplaćeno </w:t>
      </w:r>
      <w:r w:rsidR="00610A0C">
        <w:rPr>
          <w:rFonts w:ascii="Times New Roman" w:eastAsia="Times New Roman" w:hAnsi="Times New Roman" w:cs="Times New Roman"/>
        </w:rPr>
        <w:t>7.133,53 EUR.</w:t>
      </w:r>
      <w:r w:rsidR="00693210" w:rsidRPr="00EC16BB">
        <w:rPr>
          <w:rFonts w:ascii="Times New Roman" w:eastAsia="Times New Roman" w:hAnsi="Times New Roman" w:cs="Times New Roman"/>
        </w:rPr>
        <w:t xml:space="preserve"> </w:t>
      </w:r>
      <w:r w:rsidR="00A124FB">
        <w:rPr>
          <w:rFonts w:ascii="Times New Roman" w:eastAsia="Times New Roman" w:hAnsi="Times New Roman" w:cs="Times New Roman"/>
        </w:rPr>
        <w:t>P</w:t>
      </w:r>
      <w:r w:rsidR="00693210" w:rsidRPr="00EC16BB">
        <w:rPr>
          <w:rFonts w:ascii="Times New Roman" w:eastAsia="Times New Roman" w:hAnsi="Times New Roman" w:cs="Times New Roman"/>
        </w:rPr>
        <w:t xml:space="preserve">čelari su </w:t>
      </w:r>
      <w:r w:rsidR="00B6166C">
        <w:rPr>
          <w:rFonts w:ascii="Times New Roman" w:eastAsia="Times New Roman" w:hAnsi="Times New Roman" w:cs="Times New Roman"/>
        </w:rPr>
        <w:t xml:space="preserve">tražili sredstva za </w:t>
      </w:r>
      <w:r w:rsidR="002F3A38">
        <w:rPr>
          <w:rFonts w:ascii="Times New Roman" w:eastAsia="Times New Roman" w:hAnsi="Times New Roman" w:cs="Times New Roman"/>
        </w:rPr>
        <w:t>prihranu 3.</w:t>
      </w:r>
      <w:r w:rsidR="003D4546">
        <w:rPr>
          <w:rFonts w:ascii="Times New Roman" w:eastAsia="Times New Roman" w:hAnsi="Times New Roman" w:cs="Times New Roman"/>
        </w:rPr>
        <w:t>989</w:t>
      </w:r>
      <w:r w:rsidR="002F3A38">
        <w:rPr>
          <w:rFonts w:ascii="Times New Roman" w:eastAsia="Times New Roman" w:hAnsi="Times New Roman" w:cs="Times New Roman"/>
        </w:rPr>
        <w:t xml:space="preserve"> pčelinjih zajednica</w:t>
      </w:r>
      <w:r w:rsidR="00B6166C">
        <w:rPr>
          <w:rFonts w:ascii="Times New Roman" w:eastAsia="Times New Roman" w:hAnsi="Times New Roman" w:cs="Times New Roman"/>
        </w:rPr>
        <w:t xml:space="preserve">, te za </w:t>
      </w:r>
      <w:r w:rsidR="00693210" w:rsidRPr="00EC16BB">
        <w:rPr>
          <w:rFonts w:ascii="Times New Roman" w:eastAsia="Times New Roman" w:hAnsi="Times New Roman" w:cs="Times New Roman"/>
        </w:rPr>
        <w:t xml:space="preserve">nabavu </w:t>
      </w:r>
      <w:r w:rsidR="003942EC">
        <w:rPr>
          <w:rFonts w:ascii="Times New Roman" w:eastAsia="Times New Roman" w:hAnsi="Times New Roman" w:cs="Times New Roman"/>
        </w:rPr>
        <w:t>1.</w:t>
      </w:r>
      <w:r w:rsidR="000A178E">
        <w:rPr>
          <w:rFonts w:ascii="Times New Roman" w:eastAsia="Times New Roman" w:hAnsi="Times New Roman" w:cs="Times New Roman"/>
        </w:rPr>
        <w:t>1</w:t>
      </w:r>
      <w:r w:rsidR="00CF790C">
        <w:rPr>
          <w:rFonts w:ascii="Times New Roman" w:eastAsia="Times New Roman" w:hAnsi="Times New Roman" w:cs="Times New Roman"/>
        </w:rPr>
        <w:t>72</w:t>
      </w:r>
      <w:r w:rsidR="00693210" w:rsidRPr="00EC16BB">
        <w:rPr>
          <w:rFonts w:ascii="Times New Roman" w:eastAsia="Times New Roman" w:hAnsi="Times New Roman" w:cs="Times New Roman"/>
        </w:rPr>
        <w:t xml:space="preserve"> </w:t>
      </w:r>
      <w:r w:rsidR="00693210" w:rsidRPr="00EC16BB">
        <w:rPr>
          <w:rFonts w:ascii="Times New Roman" w:eastAsia="Times New Roman" w:hAnsi="Times New Roman" w:cs="Times New Roman"/>
        </w:rPr>
        <w:lastRenderedPageBreak/>
        <w:t>selekcioniran</w:t>
      </w:r>
      <w:r w:rsidR="00CF790C">
        <w:rPr>
          <w:rFonts w:ascii="Times New Roman" w:eastAsia="Times New Roman" w:hAnsi="Times New Roman" w:cs="Times New Roman"/>
        </w:rPr>
        <w:t>e</w:t>
      </w:r>
      <w:r w:rsidR="003942EC">
        <w:rPr>
          <w:rFonts w:ascii="Times New Roman" w:eastAsia="Times New Roman" w:hAnsi="Times New Roman" w:cs="Times New Roman"/>
        </w:rPr>
        <w:t xml:space="preserve"> </w:t>
      </w:r>
      <w:r w:rsidR="00693210" w:rsidRPr="00EC16BB">
        <w:rPr>
          <w:rFonts w:ascii="Times New Roman" w:eastAsia="Times New Roman" w:hAnsi="Times New Roman" w:cs="Times New Roman"/>
        </w:rPr>
        <w:t>matic</w:t>
      </w:r>
      <w:r w:rsidR="00CF790C">
        <w:rPr>
          <w:rFonts w:ascii="Times New Roman" w:eastAsia="Times New Roman" w:hAnsi="Times New Roman" w:cs="Times New Roman"/>
        </w:rPr>
        <w:t>e</w:t>
      </w:r>
      <w:r w:rsidR="00693210" w:rsidRPr="00EC16BB">
        <w:rPr>
          <w:rFonts w:ascii="Times New Roman" w:eastAsia="Times New Roman" w:hAnsi="Times New Roman" w:cs="Times New Roman"/>
        </w:rPr>
        <w:t>, čime su dobivene kvalitetnije pčelinje zajednice koje daju veće učinke u proizvodnji meda i očuvanju biološke raznolikosti.</w:t>
      </w:r>
    </w:p>
    <w:p w14:paraId="28692252" w14:textId="77777777" w:rsidR="00610A0C" w:rsidRDefault="00610A0C" w:rsidP="00606966">
      <w:pPr>
        <w:spacing w:after="0" w:line="240" w:lineRule="auto"/>
        <w:ind w:right="4" w:firstLine="720"/>
        <w:jc w:val="both"/>
        <w:rPr>
          <w:rFonts w:ascii="Times New Roman" w:eastAsia="Times New Roman" w:hAnsi="Times New Roman" w:cs="Times New Roman"/>
        </w:rPr>
      </w:pPr>
    </w:p>
    <w:tbl>
      <w:tblPr>
        <w:tblW w:w="5949" w:type="dxa"/>
        <w:tblInd w:w="113" w:type="dxa"/>
        <w:tblLook w:val="04A0" w:firstRow="1" w:lastRow="0" w:firstColumn="1" w:lastColumn="0" w:noHBand="0" w:noVBand="1"/>
      </w:tblPr>
      <w:tblGrid>
        <w:gridCol w:w="664"/>
        <w:gridCol w:w="4151"/>
        <w:gridCol w:w="1134"/>
      </w:tblGrid>
      <w:tr w:rsidR="008A77E9" w:rsidRPr="008A77E9" w14:paraId="16BD2647" w14:textId="77777777" w:rsidTr="0027139E">
        <w:trPr>
          <w:trHeight w:val="450"/>
        </w:trPr>
        <w:tc>
          <w:tcPr>
            <w:tcW w:w="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</w:tcPr>
          <w:p w14:paraId="2902F15F" w14:textId="10BB8E5F" w:rsidR="008A77E9" w:rsidRPr="008A77E9" w:rsidRDefault="008A77E9" w:rsidP="008A77E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hr-HR"/>
              </w:rPr>
            </w:pPr>
            <w:r w:rsidRPr="00F60D9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>R.br.</w:t>
            </w:r>
          </w:p>
        </w:tc>
        <w:tc>
          <w:tcPr>
            <w:tcW w:w="41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</w:tcPr>
          <w:p w14:paraId="70F29CFB" w14:textId="0651864B" w:rsidR="008A77E9" w:rsidRPr="008A77E9" w:rsidRDefault="008A77E9" w:rsidP="008A77E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hr-HR"/>
              </w:rPr>
            </w:pPr>
            <w:r w:rsidRPr="000F5EB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 xml:space="preserve">Naziv korisnika potpore 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</w:tcPr>
          <w:p w14:paraId="00998C12" w14:textId="77777777" w:rsidR="008A77E9" w:rsidRPr="00F60D94" w:rsidRDefault="008A77E9" w:rsidP="008A77E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</w:pPr>
            <w:r w:rsidRPr="000F5EB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>Iznos potpore</w:t>
            </w:r>
          </w:p>
          <w:p w14:paraId="7877607A" w14:textId="321DCF20" w:rsidR="008A77E9" w:rsidRPr="008A77E9" w:rsidRDefault="008A77E9" w:rsidP="008A77E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hr-HR"/>
              </w:rPr>
            </w:pPr>
            <w:r w:rsidRPr="00F60D9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>(</w:t>
            </w:r>
            <w:r w:rsidR="00CF790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>EUR</w:t>
            </w:r>
            <w:r w:rsidRPr="00F60D9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>)</w:t>
            </w:r>
          </w:p>
        </w:tc>
      </w:tr>
      <w:tr w:rsidR="00C5116D" w:rsidRPr="000B1ECE" w14:paraId="043E5974" w14:textId="77777777" w:rsidTr="00A474D6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72324E" w14:textId="29BED6FE" w:rsidR="00C5116D" w:rsidRPr="000B1ECE" w:rsidRDefault="00C5116D" w:rsidP="00C511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1.</w:t>
            </w:r>
          </w:p>
        </w:tc>
        <w:tc>
          <w:tcPr>
            <w:tcW w:w="41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00C33C" w14:textId="13251461" w:rsidR="00C5116D" w:rsidRPr="000B1ECE" w:rsidRDefault="00BA3DE5" w:rsidP="00C511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BILJETINA NIKOLA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3736CD" w14:textId="59145ED8" w:rsidR="00C5116D" w:rsidRPr="000B1ECE" w:rsidRDefault="00BA3DE5" w:rsidP="00C511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132,72</w:t>
            </w:r>
          </w:p>
        </w:tc>
      </w:tr>
      <w:tr w:rsidR="007F19C0" w:rsidRPr="000B1ECE" w14:paraId="4CF375BF" w14:textId="77777777" w:rsidTr="00A474D6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FA57BB" w14:textId="5EC181FC" w:rsidR="007F19C0" w:rsidRPr="000B1ECE" w:rsidRDefault="007F19C0" w:rsidP="007F19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2.</w:t>
            </w:r>
          </w:p>
        </w:tc>
        <w:tc>
          <w:tcPr>
            <w:tcW w:w="41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04A1A9" w14:textId="09C49D87" w:rsidR="007F19C0" w:rsidRPr="000B1ECE" w:rsidRDefault="00052938" w:rsidP="007F19C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BUTINA DAMIR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90AAC0" w14:textId="3C72D7FD" w:rsidR="007F19C0" w:rsidRPr="000B1ECE" w:rsidRDefault="00052938" w:rsidP="007F19C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129,00</w:t>
            </w:r>
          </w:p>
        </w:tc>
      </w:tr>
      <w:tr w:rsidR="00052938" w:rsidRPr="000B1ECE" w14:paraId="6BD56DE5" w14:textId="77777777" w:rsidTr="0027139E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F8ECBD" w14:textId="0181F36F" w:rsidR="00052938" w:rsidRPr="000B1ECE" w:rsidRDefault="00052938" w:rsidP="000529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3.</w:t>
            </w:r>
          </w:p>
        </w:tc>
        <w:tc>
          <w:tcPr>
            <w:tcW w:w="41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9EEC06" w14:textId="5BF9F8AB" w:rsidR="00052938" w:rsidRPr="000B1ECE" w:rsidRDefault="00052938" w:rsidP="000529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ČERTAN ZLATKO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005BFB" w14:textId="4A339EAD" w:rsidR="00052938" w:rsidRPr="000B1ECE" w:rsidRDefault="00052938" w:rsidP="000529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331,80</w:t>
            </w:r>
          </w:p>
        </w:tc>
      </w:tr>
      <w:tr w:rsidR="00052938" w:rsidRPr="000B1ECE" w14:paraId="5C79AC27" w14:textId="77777777" w:rsidTr="0027139E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53E4AE" w14:textId="3AE90145" w:rsidR="00052938" w:rsidRPr="000B1ECE" w:rsidRDefault="00052938" w:rsidP="000529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4.</w:t>
            </w:r>
          </w:p>
        </w:tc>
        <w:tc>
          <w:tcPr>
            <w:tcW w:w="41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78AE3F" w14:textId="1FC5AB96" w:rsidR="00052938" w:rsidRPr="000B1ECE" w:rsidRDefault="00052938" w:rsidP="000529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ČUJKO IVICA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0B744F" w14:textId="133AEF2B" w:rsidR="00052938" w:rsidRPr="000B1ECE" w:rsidRDefault="00305BD6" w:rsidP="000529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132,72</w:t>
            </w:r>
          </w:p>
        </w:tc>
      </w:tr>
      <w:tr w:rsidR="00052938" w:rsidRPr="000B1ECE" w14:paraId="3700F88E" w14:textId="77777777" w:rsidTr="00052938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CE2983" w14:textId="66B32E3F" w:rsidR="00052938" w:rsidRPr="000B1ECE" w:rsidRDefault="00052938" w:rsidP="000529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5.</w:t>
            </w:r>
          </w:p>
        </w:tc>
        <w:tc>
          <w:tcPr>
            <w:tcW w:w="41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1B5C28" w14:textId="1BC42AA0" w:rsidR="00052938" w:rsidRPr="000B1ECE" w:rsidRDefault="00305BD6" w:rsidP="000529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FRANKOVIĆ</w:t>
            </w: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-NATURE, </w:t>
            </w: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HRVOJE</w:t>
            </w: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 F.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D06D60" w14:textId="0B53A361" w:rsidR="00052938" w:rsidRPr="000B1ECE" w:rsidRDefault="00305BD6" w:rsidP="000529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132,72</w:t>
            </w:r>
          </w:p>
        </w:tc>
      </w:tr>
      <w:tr w:rsidR="00052938" w:rsidRPr="000B1ECE" w14:paraId="209FD5CF" w14:textId="77777777" w:rsidTr="0027139E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2D0301" w14:textId="048B7011" w:rsidR="00052938" w:rsidRPr="000B1ECE" w:rsidRDefault="00052938" w:rsidP="000529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6.</w:t>
            </w:r>
          </w:p>
        </w:tc>
        <w:tc>
          <w:tcPr>
            <w:tcW w:w="41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BD913E8" w14:textId="1CB66DAB" w:rsidR="00052938" w:rsidRPr="000B1ECE" w:rsidRDefault="0046781C" w:rsidP="000529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GRČIĆ ROBERT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6B8A28" w14:textId="5114E5B1" w:rsidR="00052938" w:rsidRPr="000B1ECE" w:rsidRDefault="0046781C" w:rsidP="000529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319,78</w:t>
            </w:r>
          </w:p>
        </w:tc>
      </w:tr>
      <w:tr w:rsidR="00052938" w:rsidRPr="000B1ECE" w14:paraId="080CE444" w14:textId="77777777" w:rsidTr="0027139E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DA1F4C" w14:textId="45548C6C" w:rsidR="00052938" w:rsidRPr="000B1ECE" w:rsidRDefault="00052938" w:rsidP="000529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7.</w:t>
            </w:r>
          </w:p>
        </w:tc>
        <w:tc>
          <w:tcPr>
            <w:tcW w:w="41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EF69D3" w14:textId="49B61FB4" w:rsidR="00052938" w:rsidRPr="000B1ECE" w:rsidRDefault="0046781C" w:rsidP="000529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IVASIĆ MATIJA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9382C6" w14:textId="2A3BA829" w:rsidR="00052938" w:rsidRPr="000B1ECE" w:rsidRDefault="00523B75" w:rsidP="000529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159,27</w:t>
            </w:r>
          </w:p>
        </w:tc>
      </w:tr>
      <w:tr w:rsidR="00052938" w:rsidRPr="000B1ECE" w14:paraId="5C43E7D5" w14:textId="77777777" w:rsidTr="0027139E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84061A" w14:textId="21B6DE15" w:rsidR="00052938" w:rsidRPr="000B1ECE" w:rsidRDefault="00052938" w:rsidP="000529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8.</w:t>
            </w:r>
          </w:p>
        </w:tc>
        <w:tc>
          <w:tcPr>
            <w:tcW w:w="41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EAD4DC" w14:textId="25FE29BC" w:rsidR="00052938" w:rsidRPr="000B1ECE" w:rsidRDefault="00523B75" w:rsidP="000529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JANKOVIĆ JANEZ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F4C55A" w14:textId="05EB2A9C" w:rsidR="00052938" w:rsidRPr="000B1ECE" w:rsidRDefault="00523B75" w:rsidP="000529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276,43</w:t>
            </w:r>
          </w:p>
        </w:tc>
      </w:tr>
      <w:tr w:rsidR="00052938" w:rsidRPr="000B1ECE" w14:paraId="6AD57018" w14:textId="77777777" w:rsidTr="0027139E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9DA9A4" w14:textId="7F7291E8" w:rsidR="00052938" w:rsidRPr="000B1ECE" w:rsidRDefault="00052938" w:rsidP="000529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9.</w:t>
            </w:r>
          </w:p>
        </w:tc>
        <w:tc>
          <w:tcPr>
            <w:tcW w:w="41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81E779" w14:textId="1B69154E" w:rsidR="00052938" w:rsidRPr="000B1ECE" w:rsidRDefault="00F52858" w:rsidP="000529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KOVAČEVIĆ DARKO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0BC6C5" w14:textId="5552F522" w:rsidR="00052938" w:rsidRPr="000B1ECE" w:rsidRDefault="00F52858" w:rsidP="000529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331,80</w:t>
            </w:r>
          </w:p>
        </w:tc>
      </w:tr>
      <w:tr w:rsidR="00052938" w:rsidRPr="000B1ECE" w14:paraId="472477D6" w14:textId="77777777" w:rsidTr="0027139E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3A44BA" w14:textId="69548004" w:rsidR="00052938" w:rsidRPr="000B1ECE" w:rsidRDefault="00052938" w:rsidP="000529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10.</w:t>
            </w:r>
          </w:p>
        </w:tc>
        <w:tc>
          <w:tcPr>
            <w:tcW w:w="41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6B5EB9" w14:textId="24BB2918" w:rsidR="00052938" w:rsidRPr="000B1ECE" w:rsidRDefault="00F52858" w:rsidP="000529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KUTEROVAC NIKOLA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D4C207" w14:textId="6481089A" w:rsidR="00052938" w:rsidRPr="000B1ECE" w:rsidRDefault="006F64F8" w:rsidP="000529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132,72</w:t>
            </w:r>
          </w:p>
        </w:tc>
      </w:tr>
      <w:tr w:rsidR="00052938" w:rsidRPr="000B1ECE" w14:paraId="06E508C8" w14:textId="77777777" w:rsidTr="0027139E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1618CB" w14:textId="69C01AB4" w:rsidR="00052938" w:rsidRPr="000B1ECE" w:rsidRDefault="00052938" w:rsidP="000529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11.</w:t>
            </w:r>
          </w:p>
        </w:tc>
        <w:tc>
          <w:tcPr>
            <w:tcW w:w="41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C20B99" w14:textId="4236B954" w:rsidR="00052938" w:rsidRPr="000B1ECE" w:rsidRDefault="006F64F8" w:rsidP="000529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KUZMAK MARIJO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D4C061" w14:textId="4DA25D30" w:rsidR="00052938" w:rsidRPr="000B1ECE" w:rsidRDefault="006F64F8" w:rsidP="000529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159,27</w:t>
            </w:r>
          </w:p>
        </w:tc>
      </w:tr>
      <w:tr w:rsidR="00052938" w:rsidRPr="000B1ECE" w14:paraId="5053A10A" w14:textId="77777777" w:rsidTr="0027139E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B8E9555" w14:textId="09CD51E5" w:rsidR="00052938" w:rsidRPr="000B1ECE" w:rsidRDefault="00052938" w:rsidP="000529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12.</w:t>
            </w:r>
          </w:p>
        </w:tc>
        <w:tc>
          <w:tcPr>
            <w:tcW w:w="41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03ABF4" w14:textId="00EE6D24" w:rsidR="00052938" w:rsidRPr="000B1ECE" w:rsidRDefault="00052938" w:rsidP="000529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KVATERNIK ANDRIJA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112209" w14:textId="73BE52BE" w:rsidR="00052938" w:rsidRPr="000B1ECE" w:rsidRDefault="00E03B39" w:rsidP="000529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331,80</w:t>
            </w:r>
          </w:p>
        </w:tc>
      </w:tr>
      <w:tr w:rsidR="00052938" w:rsidRPr="000B1ECE" w14:paraId="06996D8D" w14:textId="77777777" w:rsidTr="0027139E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55DA85" w14:textId="24CB8440" w:rsidR="00052938" w:rsidRPr="000B1ECE" w:rsidRDefault="00052938" w:rsidP="000529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13.</w:t>
            </w:r>
          </w:p>
        </w:tc>
        <w:tc>
          <w:tcPr>
            <w:tcW w:w="41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ACEAA4" w14:textId="33A52A6F" w:rsidR="00052938" w:rsidRPr="000B1ECE" w:rsidRDefault="00052938" w:rsidP="000529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</w:t>
            </w:r>
            <w:r w:rsidR="00E03B39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 LAMEŠIĆ NIKO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01229B" w14:textId="7CB5CBA1" w:rsidR="00052938" w:rsidRPr="000B1ECE" w:rsidRDefault="006331FB" w:rsidP="000529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398,17</w:t>
            </w:r>
          </w:p>
        </w:tc>
      </w:tr>
      <w:tr w:rsidR="00052938" w:rsidRPr="000B1ECE" w14:paraId="0854BFBA" w14:textId="77777777" w:rsidTr="0027139E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0C7A83" w14:textId="2E9D5EB9" w:rsidR="00052938" w:rsidRPr="000B1ECE" w:rsidRDefault="00052938" w:rsidP="000529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14.</w:t>
            </w:r>
          </w:p>
        </w:tc>
        <w:tc>
          <w:tcPr>
            <w:tcW w:w="41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C4C796" w14:textId="231D2EF4" w:rsidR="00052938" w:rsidRPr="000B1ECE" w:rsidRDefault="00052938" w:rsidP="000529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</w:t>
            </w:r>
            <w:r w:rsidR="006331FB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G</w:t>
            </w:r>
            <w:r w:rsidR="00467C55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 LORKOVIĆ MARKO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0C48E2" w14:textId="27E2042B" w:rsidR="00052938" w:rsidRPr="000B1ECE" w:rsidRDefault="00467C55" w:rsidP="000529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204,36</w:t>
            </w:r>
          </w:p>
        </w:tc>
      </w:tr>
      <w:tr w:rsidR="00052938" w:rsidRPr="000B1ECE" w14:paraId="6845DD17" w14:textId="77777777" w:rsidTr="0027139E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4BE9D5" w14:textId="6647A005" w:rsidR="00052938" w:rsidRPr="000B1ECE" w:rsidRDefault="00052938" w:rsidP="000529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15.</w:t>
            </w:r>
          </w:p>
        </w:tc>
        <w:tc>
          <w:tcPr>
            <w:tcW w:w="41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56711D" w14:textId="32297E35" w:rsidR="00052938" w:rsidRPr="000B1ECE" w:rsidRDefault="00052938" w:rsidP="000529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MARAKOVIĆ MARIO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2D84A1" w14:textId="2BD2E523" w:rsidR="00052938" w:rsidRPr="000B1ECE" w:rsidRDefault="00467C55" w:rsidP="000529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291,99</w:t>
            </w:r>
          </w:p>
        </w:tc>
      </w:tr>
      <w:tr w:rsidR="002151A9" w:rsidRPr="000B1ECE" w14:paraId="0AA422B0" w14:textId="77777777" w:rsidTr="0027139E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EB033BE" w14:textId="188EBE83" w:rsidR="002151A9" w:rsidRPr="000B1ECE" w:rsidRDefault="002151A9" w:rsidP="002151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16.</w:t>
            </w:r>
          </w:p>
        </w:tc>
        <w:tc>
          <w:tcPr>
            <w:tcW w:w="41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BDCEB4" w14:textId="11FDAF3B" w:rsidR="002151A9" w:rsidRDefault="002151A9" w:rsidP="002151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MARKOVIĆ ŽELJKO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AF7839" w14:textId="27CA928B" w:rsidR="002151A9" w:rsidRDefault="002151A9" w:rsidP="002151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262,08</w:t>
            </w:r>
          </w:p>
        </w:tc>
      </w:tr>
      <w:tr w:rsidR="002151A9" w:rsidRPr="000B1ECE" w14:paraId="26DA11C1" w14:textId="77777777" w:rsidTr="0027139E">
        <w:trPr>
          <w:trHeight w:val="300"/>
        </w:trPr>
        <w:tc>
          <w:tcPr>
            <w:tcW w:w="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B3FBBEE" w14:textId="372F5CCA" w:rsidR="002151A9" w:rsidRPr="000B1ECE" w:rsidRDefault="002151A9" w:rsidP="002151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17.</w:t>
            </w:r>
          </w:p>
        </w:tc>
        <w:tc>
          <w:tcPr>
            <w:tcW w:w="41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198DFA" w14:textId="09E90125" w:rsidR="002151A9" w:rsidRPr="000B1ECE" w:rsidRDefault="002151A9" w:rsidP="002151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MATAN DARKO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2349FC" w14:textId="02E8BACD" w:rsidR="002151A9" w:rsidRPr="000B1ECE" w:rsidRDefault="002151A9" w:rsidP="002151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331,80</w:t>
            </w:r>
          </w:p>
        </w:tc>
      </w:tr>
      <w:tr w:rsidR="002151A9" w:rsidRPr="000B1ECE" w14:paraId="3B19A592" w14:textId="77777777" w:rsidTr="0027139E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E7DE5A" w14:textId="2F0789E0" w:rsidR="002151A9" w:rsidRPr="000B1ECE" w:rsidRDefault="002151A9" w:rsidP="002151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18.</w:t>
            </w:r>
          </w:p>
        </w:tc>
        <w:tc>
          <w:tcPr>
            <w:tcW w:w="41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49CFE0" w14:textId="586DE6CB" w:rsidR="002151A9" w:rsidRPr="000B1ECE" w:rsidRDefault="002151A9" w:rsidP="002151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MATAN JOSIP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599799" w14:textId="355306DE" w:rsidR="002151A9" w:rsidRPr="000B1ECE" w:rsidRDefault="002151A9" w:rsidP="002151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331,80</w:t>
            </w:r>
          </w:p>
        </w:tc>
      </w:tr>
      <w:tr w:rsidR="002151A9" w:rsidRPr="000B1ECE" w14:paraId="484B0E0F" w14:textId="77777777" w:rsidTr="0027139E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F19579" w14:textId="46D00091" w:rsidR="002151A9" w:rsidRPr="000B1ECE" w:rsidRDefault="002151A9" w:rsidP="002151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19.</w:t>
            </w:r>
          </w:p>
        </w:tc>
        <w:tc>
          <w:tcPr>
            <w:tcW w:w="41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002F15" w14:textId="5DED83C0" w:rsidR="002151A9" w:rsidRPr="000B1ECE" w:rsidRDefault="002151A9" w:rsidP="002151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MIHALIĆ NEDJELJKO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029CED" w14:textId="43F3E356" w:rsidR="002151A9" w:rsidRPr="000B1ECE" w:rsidRDefault="002151A9" w:rsidP="002151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132,72</w:t>
            </w:r>
          </w:p>
        </w:tc>
      </w:tr>
      <w:tr w:rsidR="002151A9" w:rsidRPr="000B1ECE" w14:paraId="122B57AE" w14:textId="77777777" w:rsidTr="0027139E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0D4E67" w14:textId="34B298F0" w:rsidR="002151A9" w:rsidRPr="000B1ECE" w:rsidRDefault="002151A9" w:rsidP="002151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20.</w:t>
            </w:r>
          </w:p>
        </w:tc>
        <w:tc>
          <w:tcPr>
            <w:tcW w:w="41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8583E8" w14:textId="7BBA8C15" w:rsidR="002151A9" w:rsidRDefault="002151A9" w:rsidP="002151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MIKAN IGOR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2247DA" w14:textId="4944FDE9" w:rsidR="002151A9" w:rsidRDefault="002151A9" w:rsidP="002151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23,90</w:t>
            </w:r>
          </w:p>
        </w:tc>
      </w:tr>
      <w:tr w:rsidR="002151A9" w:rsidRPr="000B1ECE" w14:paraId="164A7C2B" w14:textId="77777777" w:rsidTr="0027139E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5C7EB9" w14:textId="42A1F5FF" w:rsidR="002151A9" w:rsidRPr="000B1ECE" w:rsidRDefault="002151A9" w:rsidP="002151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21.</w:t>
            </w:r>
          </w:p>
        </w:tc>
        <w:tc>
          <w:tcPr>
            <w:tcW w:w="41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762DF6" w14:textId="6252FBE8" w:rsidR="002151A9" w:rsidRDefault="002151A9" w:rsidP="002151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NOVAKOVIĆ RAJKO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CE1D64" w14:textId="38078B48" w:rsidR="002151A9" w:rsidRDefault="002151A9" w:rsidP="002151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84,53</w:t>
            </w:r>
          </w:p>
        </w:tc>
      </w:tr>
      <w:tr w:rsidR="002151A9" w:rsidRPr="000B1ECE" w14:paraId="68E62986" w14:textId="77777777" w:rsidTr="0027139E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6726C0" w14:textId="5A670410" w:rsidR="002151A9" w:rsidRPr="000B1ECE" w:rsidRDefault="002151A9" w:rsidP="002151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22.</w:t>
            </w:r>
          </w:p>
        </w:tc>
        <w:tc>
          <w:tcPr>
            <w:tcW w:w="41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464A4C" w14:textId="11E5AD9B" w:rsidR="002151A9" w:rsidRPr="000B1ECE" w:rsidRDefault="002151A9" w:rsidP="002151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NOVKOVIĆ NENAD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D0B631C" w14:textId="1102C2A9" w:rsidR="002151A9" w:rsidRPr="000B1ECE" w:rsidRDefault="002151A9" w:rsidP="002151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258,58</w:t>
            </w:r>
          </w:p>
        </w:tc>
      </w:tr>
      <w:tr w:rsidR="002151A9" w:rsidRPr="000B1ECE" w14:paraId="17DD4252" w14:textId="77777777" w:rsidTr="0027139E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D3D95D" w14:textId="3D13BE24" w:rsidR="002151A9" w:rsidRPr="000B1ECE" w:rsidRDefault="002151A9" w:rsidP="002151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23.</w:t>
            </w:r>
          </w:p>
        </w:tc>
        <w:tc>
          <w:tcPr>
            <w:tcW w:w="41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469CE7" w14:textId="3185E6A7" w:rsidR="002151A9" w:rsidRPr="000B1ECE" w:rsidRDefault="002151A9" w:rsidP="002151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PAVKOVIĆ KRISTIJAN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CA4C49" w14:textId="5F4ED341" w:rsidR="002151A9" w:rsidRPr="000B1ECE" w:rsidRDefault="002151A9" w:rsidP="002151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129,00</w:t>
            </w:r>
          </w:p>
        </w:tc>
      </w:tr>
      <w:tr w:rsidR="002151A9" w:rsidRPr="000B1ECE" w14:paraId="75C32515" w14:textId="77777777" w:rsidTr="0027139E">
        <w:trPr>
          <w:trHeight w:val="300"/>
        </w:trPr>
        <w:tc>
          <w:tcPr>
            <w:tcW w:w="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A56BB9" w14:textId="51D9D9AA" w:rsidR="002151A9" w:rsidRPr="000B1ECE" w:rsidRDefault="002151A9" w:rsidP="002151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24.</w:t>
            </w:r>
          </w:p>
        </w:tc>
        <w:tc>
          <w:tcPr>
            <w:tcW w:w="41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226EFA" w14:textId="6CA9DD2B" w:rsidR="002151A9" w:rsidRPr="000B1ECE" w:rsidRDefault="002151A9" w:rsidP="002151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PČELA, DENIS RAJKOVIĆ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C7A2F4" w14:textId="2DF44201" w:rsidR="002151A9" w:rsidRPr="000B1ECE" w:rsidRDefault="002151A9" w:rsidP="002151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133,51</w:t>
            </w:r>
          </w:p>
        </w:tc>
      </w:tr>
      <w:tr w:rsidR="002151A9" w:rsidRPr="000B1ECE" w14:paraId="019A615C" w14:textId="77777777" w:rsidTr="0027139E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123D1C" w14:textId="2D801DF5" w:rsidR="002151A9" w:rsidRPr="000B1ECE" w:rsidRDefault="002151A9" w:rsidP="002151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25.</w:t>
            </w:r>
          </w:p>
        </w:tc>
        <w:tc>
          <w:tcPr>
            <w:tcW w:w="41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BF0EA7" w14:textId="26B75706" w:rsidR="002151A9" w:rsidRPr="000B1ECE" w:rsidRDefault="002151A9" w:rsidP="002151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PČELARSTVO POLOVIĆ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7EB2B3" w14:textId="67587D67" w:rsidR="002151A9" w:rsidRPr="000B1ECE" w:rsidRDefault="002151A9" w:rsidP="002151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331,80</w:t>
            </w:r>
          </w:p>
        </w:tc>
      </w:tr>
      <w:tr w:rsidR="002151A9" w:rsidRPr="000B1ECE" w14:paraId="4FB46FDA" w14:textId="77777777" w:rsidTr="0027139E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95C24B" w14:textId="270A199F" w:rsidR="002151A9" w:rsidRPr="000B1ECE" w:rsidRDefault="002151A9" w:rsidP="002151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26.</w:t>
            </w:r>
          </w:p>
        </w:tc>
        <w:tc>
          <w:tcPr>
            <w:tcW w:w="41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4B6FBD" w14:textId="62563F3F" w:rsidR="002151A9" w:rsidRPr="000B1ECE" w:rsidRDefault="002151A9" w:rsidP="002151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PLEŠ JOSO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72BC73" w14:textId="48CFC9EF" w:rsidR="002151A9" w:rsidRPr="000B1ECE" w:rsidRDefault="002151A9" w:rsidP="002151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331,80</w:t>
            </w:r>
          </w:p>
        </w:tc>
      </w:tr>
      <w:tr w:rsidR="002151A9" w:rsidRPr="000B1ECE" w14:paraId="3FA90291" w14:textId="77777777" w:rsidTr="0027139E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78AC95" w14:textId="4985A587" w:rsidR="002151A9" w:rsidRPr="000B1ECE" w:rsidRDefault="002151A9" w:rsidP="002151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27.</w:t>
            </w:r>
          </w:p>
        </w:tc>
        <w:tc>
          <w:tcPr>
            <w:tcW w:w="41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819152" w14:textId="0BFB8B26" w:rsidR="002151A9" w:rsidRDefault="002151A9" w:rsidP="002151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PRIBANIĆ DAMIR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B0AB51" w14:textId="51D43ABC" w:rsidR="002151A9" w:rsidRDefault="002151A9" w:rsidP="002151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331,80</w:t>
            </w:r>
          </w:p>
        </w:tc>
      </w:tr>
      <w:tr w:rsidR="002151A9" w:rsidRPr="000B1ECE" w14:paraId="67BA0687" w14:textId="77777777" w:rsidTr="0027139E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33E37F" w14:textId="45987B26" w:rsidR="002151A9" w:rsidRPr="000B1ECE" w:rsidRDefault="002151A9" w:rsidP="002151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28.</w:t>
            </w:r>
          </w:p>
        </w:tc>
        <w:tc>
          <w:tcPr>
            <w:tcW w:w="41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AB6F27" w14:textId="5C420565" w:rsidR="002151A9" w:rsidRPr="000B1ECE" w:rsidRDefault="002151A9" w:rsidP="002151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PROFOZIĆ BRANKO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7E48C1" w14:textId="61D1AEA0" w:rsidR="002151A9" w:rsidRPr="000B1ECE" w:rsidRDefault="002151A9" w:rsidP="002151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276,00</w:t>
            </w:r>
          </w:p>
        </w:tc>
      </w:tr>
      <w:tr w:rsidR="002151A9" w:rsidRPr="000B1ECE" w14:paraId="0799B892" w14:textId="77777777" w:rsidTr="0027139E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9950E4" w14:textId="05B9357A" w:rsidR="002151A9" w:rsidRPr="000B1ECE" w:rsidRDefault="002151A9" w:rsidP="002151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29.</w:t>
            </w:r>
          </w:p>
        </w:tc>
        <w:tc>
          <w:tcPr>
            <w:tcW w:w="41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C13197" w14:textId="44F6C71C" w:rsidR="002151A9" w:rsidRPr="000B1ECE" w:rsidRDefault="002151A9" w:rsidP="002151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PUŠIĆ BORIS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B48D32" w14:textId="63020149" w:rsidR="002151A9" w:rsidRPr="000B1ECE" w:rsidRDefault="002151A9" w:rsidP="002151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331,80</w:t>
            </w:r>
          </w:p>
        </w:tc>
      </w:tr>
      <w:tr w:rsidR="002151A9" w:rsidRPr="000B1ECE" w14:paraId="5AFA704E" w14:textId="77777777" w:rsidTr="0027139E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4A60D4" w14:textId="2D45468A" w:rsidR="002151A9" w:rsidRPr="000B1ECE" w:rsidRDefault="002151A9" w:rsidP="002151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30.</w:t>
            </w:r>
          </w:p>
        </w:tc>
        <w:tc>
          <w:tcPr>
            <w:tcW w:w="41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7169CD" w14:textId="04268C4E" w:rsidR="002151A9" w:rsidRPr="000B1ECE" w:rsidRDefault="002151A9" w:rsidP="002151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SAČERIĆ MATIJA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31C90A" w14:textId="10CE5F12" w:rsidR="002151A9" w:rsidRPr="000B1ECE" w:rsidRDefault="002151A9" w:rsidP="002151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398,17</w:t>
            </w:r>
          </w:p>
        </w:tc>
      </w:tr>
      <w:tr w:rsidR="002151A9" w:rsidRPr="000B1ECE" w14:paraId="17E69925" w14:textId="77777777" w:rsidTr="0027139E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B33AD9" w14:textId="55AFDEF8" w:rsidR="002151A9" w:rsidRPr="000B1ECE" w:rsidRDefault="002151A9" w:rsidP="002151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31.</w:t>
            </w:r>
          </w:p>
        </w:tc>
        <w:tc>
          <w:tcPr>
            <w:tcW w:w="41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E580DA" w14:textId="0FFBB026" w:rsidR="002151A9" w:rsidRPr="000B1ECE" w:rsidRDefault="002151A9" w:rsidP="002151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SMOLJANIĆ ŽELJKO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4CA871" w14:textId="3F3A39D6" w:rsidR="002151A9" w:rsidRPr="000B1ECE" w:rsidRDefault="002151A9" w:rsidP="002151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132,72</w:t>
            </w:r>
          </w:p>
        </w:tc>
      </w:tr>
      <w:tr w:rsidR="002151A9" w:rsidRPr="000B1ECE" w14:paraId="78947A03" w14:textId="77777777" w:rsidTr="0027139E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CEC819" w14:textId="5709AAD5" w:rsidR="002151A9" w:rsidRPr="000B1ECE" w:rsidRDefault="002151A9" w:rsidP="002151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32.</w:t>
            </w:r>
          </w:p>
        </w:tc>
        <w:tc>
          <w:tcPr>
            <w:tcW w:w="41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DF43C6" w14:textId="7F92E212" w:rsidR="002151A9" w:rsidRDefault="002151A9" w:rsidP="002151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STANAR GORDANA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E37AA7E" w14:textId="4EEB513D" w:rsidR="002151A9" w:rsidRPr="000B1ECE" w:rsidRDefault="002151A9" w:rsidP="002151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331,80</w:t>
            </w:r>
          </w:p>
        </w:tc>
      </w:tr>
      <w:tr w:rsidR="002151A9" w:rsidRPr="000B1ECE" w14:paraId="162FCDB1" w14:textId="77777777" w:rsidTr="0027139E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8DECB9" w14:textId="28EB85F2" w:rsidR="002151A9" w:rsidRPr="000B1ECE" w:rsidRDefault="002151A9" w:rsidP="002151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33.</w:t>
            </w:r>
          </w:p>
        </w:tc>
        <w:tc>
          <w:tcPr>
            <w:tcW w:w="41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BF339A" w14:textId="76CA19EE" w:rsidR="002151A9" w:rsidRPr="000B1ECE" w:rsidRDefault="002151A9" w:rsidP="002151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STANAR SINIŠA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32CEAE" w14:textId="76762E28" w:rsidR="002151A9" w:rsidRPr="000B1ECE" w:rsidRDefault="002151A9" w:rsidP="002151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331,80</w:t>
            </w:r>
          </w:p>
        </w:tc>
      </w:tr>
      <w:tr w:rsidR="002151A9" w:rsidRPr="000B1ECE" w14:paraId="3FC65E38" w14:textId="77777777" w:rsidTr="0027139E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3DDE3D" w14:textId="6E7E6336" w:rsidR="002151A9" w:rsidRPr="000B1ECE" w:rsidRDefault="002151A9" w:rsidP="002151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34.</w:t>
            </w:r>
          </w:p>
        </w:tc>
        <w:tc>
          <w:tcPr>
            <w:tcW w:w="41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838DAC" w14:textId="55FD5728" w:rsidR="002151A9" w:rsidRPr="000B1ECE" w:rsidRDefault="002151A9" w:rsidP="002151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STIPIĆ KRUNO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A0E6E3" w14:textId="2ED5BD20" w:rsidR="002151A9" w:rsidRPr="000B1ECE" w:rsidRDefault="002151A9" w:rsidP="002151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331,80</w:t>
            </w:r>
          </w:p>
        </w:tc>
      </w:tr>
      <w:tr w:rsidR="002151A9" w:rsidRPr="000B1ECE" w14:paraId="2A1BEF7D" w14:textId="77777777" w:rsidTr="0027139E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195652" w14:textId="5666E5DD" w:rsidR="002151A9" w:rsidRPr="000B1ECE" w:rsidRDefault="002151A9" w:rsidP="002151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35.</w:t>
            </w:r>
          </w:p>
        </w:tc>
        <w:tc>
          <w:tcPr>
            <w:tcW w:w="41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1168AC" w14:textId="2A7E0838" w:rsidR="002151A9" w:rsidRPr="000B1ECE" w:rsidRDefault="002151A9" w:rsidP="002151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ŠĆULAC DRAGUTIN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202443" w14:textId="38B0C2D0" w:rsidR="002151A9" w:rsidRPr="000B1ECE" w:rsidRDefault="002151A9" w:rsidP="002151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212,32</w:t>
            </w:r>
          </w:p>
        </w:tc>
      </w:tr>
      <w:tr w:rsidR="002151A9" w:rsidRPr="000B1ECE" w14:paraId="3AE20A76" w14:textId="77777777" w:rsidTr="0027139E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4995E2" w14:textId="4A60BBA4" w:rsidR="002151A9" w:rsidRPr="000B1ECE" w:rsidRDefault="002151A9" w:rsidP="002151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35.</w:t>
            </w:r>
          </w:p>
        </w:tc>
        <w:tc>
          <w:tcPr>
            <w:tcW w:w="41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07BB32" w14:textId="0CB9C793" w:rsidR="002151A9" w:rsidRPr="000B1ECE" w:rsidRDefault="002151A9" w:rsidP="002151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ŠKRTIĆ JANKO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290643" w14:textId="38ACDC26" w:rsidR="002151A9" w:rsidRPr="000B1ECE" w:rsidRDefault="002151A9" w:rsidP="002151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212,32</w:t>
            </w:r>
          </w:p>
        </w:tc>
      </w:tr>
      <w:tr w:rsidR="002151A9" w:rsidRPr="000B1ECE" w14:paraId="4C2C8E2D" w14:textId="77777777" w:rsidTr="0027139E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B82DB5" w14:textId="4A1E29FA" w:rsidR="002151A9" w:rsidRPr="000B1ECE" w:rsidRDefault="002151A9" w:rsidP="002151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37.</w:t>
            </w:r>
          </w:p>
        </w:tc>
        <w:tc>
          <w:tcPr>
            <w:tcW w:w="41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BE2E42" w14:textId="215ABA16" w:rsidR="002151A9" w:rsidRPr="000B1ECE" w:rsidRDefault="002151A9" w:rsidP="002151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TRBUŠČIĆ JOSIP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C94A1A" w14:textId="204562E7" w:rsidR="002151A9" w:rsidRPr="000B1ECE" w:rsidRDefault="002151A9" w:rsidP="002151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94,50</w:t>
            </w:r>
          </w:p>
        </w:tc>
      </w:tr>
      <w:tr w:rsidR="002151A9" w:rsidRPr="000B1ECE" w14:paraId="041AEEA7" w14:textId="77777777" w:rsidTr="0027139E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66BD8C" w14:textId="12D1C3DE" w:rsidR="002151A9" w:rsidRPr="000B1ECE" w:rsidRDefault="002151A9" w:rsidP="002151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38.</w:t>
            </w:r>
          </w:p>
        </w:tc>
        <w:tc>
          <w:tcPr>
            <w:tcW w:w="41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E829587" w14:textId="072AB09B" w:rsidR="002151A9" w:rsidRPr="000B1ECE" w:rsidRDefault="002151A9" w:rsidP="002151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V</w:t>
            </w: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OLOVIĆ SANJA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AF2493" w14:textId="78744AAE" w:rsidR="002151A9" w:rsidRPr="000B1ECE" w:rsidRDefault="002151A9" w:rsidP="002151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127,88</w:t>
            </w:r>
          </w:p>
        </w:tc>
      </w:tr>
      <w:tr w:rsidR="002151A9" w:rsidRPr="000B1ECE" w14:paraId="178E1324" w14:textId="77777777" w:rsidTr="0027139E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57402B" w14:textId="0ABCC917" w:rsidR="002151A9" w:rsidRPr="000B1ECE" w:rsidRDefault="002151A9" w:rsidP="002151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39.</w:t>
            </w:r>
          </w:p>
        </w:tc>
        <w:tc>
          <w:tcPr>
            <w:tcW w:w="41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459A13" w14:textId="0B907B3A" w:rsidR="002151A9" w:rsidRPr="000B1ECE" w:rsidRDefault="002151A9" w:rsidP="002151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ŽUŽAK MIRJANA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EB2AC70" w14:textId="49F0573B" w:rsidR="002151A9" w:rsidRPr="000B1ECE" w:rsidRDefault="002151A9" w:rsidP="002151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188,44</w:t>
            </w:r>
          </w:p>
        </w:tc>
      </w:tr>
      <w:tr w:rsidR="002151A9" w:rsidRPr="000B1ECE" w14:paraId="51160BDA" w14:textId="77777777" w:rsidTr="0027139E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2EFC69" w14:textId="58AD71A1" w:rsidR="002151A9" w:rsidRPr="000B1ECE" w:rsidRDefault="002151A9" w:rsidP="002151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</w:p>
        </w:tc>
        <w:tc>
          <w:tcPr>
            <w:tcW w:w="41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95FC25" w14:textId="483BA858" w:rsidR="002151A9" w:rsidRPr="000B1ECE" w:rsidRDefault="002151A9" w:rsidP="002151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 </w:t>
            </w:r>
            <w:r w:rsidRPr="000B1ECE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</w:rPr>
              <w:t>UKUPNO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DC7F8D" w14:textId="199206D0" w:rsidR="002151A9" w:rsidRPr="000B1ECE" w:rsidRDefault="00C00411" w:rsidP="002151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610A0C">
              <w:rPr>
                <w:rFonts w:ascii="Times New Roman" w:eastAsia="Times New Roman" w:hAnsi="Times New Roman" w:cs="Times New Roman"/>
                <w:b/>
                <w:bCs/>
              </w:rPr>
              <w:t>9.117,42</w:t>
            </w:r>
          </w:p>
        </w:tc>
      </w:tr>
    </w:tbl>
    <w:p w14:paraId="234D87A4" w14:textId="0FDC04D3" w:rsidR="00C64C1A" w:rsidRDefault="00C64C1A" w:rsidP="00606966">
      <w:pPr>
        <w:spacing w:after="0" w:line="240" w:lineRule="auto"/>
        <w:ind w:right="4" w:firstLine="720"/>
        <w:jc w:val="both"/>
        <w:rPr>
          <w:rFonts w:ascii="Times New Roman" w:eastAsia="Times New Roman" w:hAnsi="Times New Roman" w:cs="Times New Roman"/>
        </w:rPr>
      </w:pPr>
    </w:p>
    <w:p w14:paraId="12FAC054" w14:textId="41D5B4D4" w:rsidR="00D132F6" w:rsidRDefault="007758C3" w:rsidP="00D132F6">
      <w:pPr>
        <w:pStyle w:val="NormalWeb"/>
        <w:jc w:val="both"/>
        <w:rPr>
          <w:b/>
          <w:i/>
        </w:rPr>
      </w:pPr>
      <w:r>
        <w:rPr>
          <w:b/>
          <w:i/>
        </w:rPr>
        <w:lastRenderedPageBreak/>
        <w:t xml:space="preserve">     </w:t>
      </w:r>
      <w:r w:rsidR="000F0B8C">
        <w:rPr>
          <w:b/>
          <w:i/>
        </w:rPr>
        <w:t xml:space="preserve"> </w:t>
      </w:r>
      <w:r w:rsidR="00E65BB7">
        <w:rPr>
          <w:noProof/>
        </w:rPr>
        <w:drawing>
          <wp:inline distT="0" distB="0" distL="0" distR="0" wp14:anchorId="4D623BD7" wp14:editId="607F1129">
            <wp:extent cx="2362285" cy="1771650"/>
            <wp:effectExtent l="0" t="0" r="0" b="0"/>
            <wp:docPr id="2105445763" name="Picture 4" descr="A row of beehives in a row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5445763" name="Picture 4" descr="A row of beehives in a row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3701" cy="17802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132F6">
        <w:rPr>
          <w:b/>
          <w:i/>
        </w:rPr>
        <w:t xml:space="preserve">       </w:t>
      </w:r>
      <w:r w:rsidR="00041A86">
        <w:rPr>
          <w:b/>
          <w:i/>
        </w:rPr>
        <w:t xml:space="preserve">       </w:t>
      </w:r>
      <w:r w:rsidR="00D132F6">
        <w:rPr>
          <w:b/>
          <w:i/>
        </w:rPr>
        <w:t xml:space="preserve"> </w:t>
      </w:r>
      <w:r>
        <w:rPr>
          <w:b/>
          <w:i/>
        </w:rPr>
        <w:t xml:space="preserve">    </w:t>
      </w:r>
      <w:r w:rsidR="00D132F6">
        <w:rPr>
          <w:b/>
          <w:i/>
        </w:rPr>
        <w:t xml:space="preserve"> </w:t>
      </w:r>
      <w:r w:rsidR="00D132F6">
        <w:rPr>
          <w:noProof/>
        </w:rPr>
        <w:drawing>
          <wp:inline distT="0" distB="0" distL="0" distR="0" wp14:anchorId="48CF9D44" wp14:editId="7CE7B7B2">
            <wp:extent cx="2349585" cy="1762125"/>
            <wp:effectExtent l="0" t="0" r="0" b="0"/>
            <wp:docPr id="939930128" name="Picture 6" descr="A group of beehives on a wooden shelf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9930128" name="Picture 6" descr="A group of beehives on a wooden shelf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3997" cy="17654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6026B4" w14:textId="6C0710BF" w:rsidR="00606966" w:rsidRPr="00EC16BB" w:rsidRDefault="00606966" w:rsidP="00606966">
      <w:pPr>
        <w:spacing w:after="0" w:line="240" w:lineRule="auto"/>
        <w:rPr>
          <w:rFonts w:ascii="Times New Roman" w:eastAsia="Times New Roman" w:hAnsi="Times New Roman" w:cs="Times New Roman"/>
          <w:b/>
          <w:i/>
        </w:rPr>
      </w:pPr>
      <w:r w:rsidRPr="00EC16BB">
        <w:rPr>
          <w:rFonts w:ascii="Times New Roman" w:eastAsia="Times New Roman" w:hAnsi="Times New Roman" w:cs="Times New Roman"/>
          <w:b/>
          <w:i/>
        </w:rPr>
        <w:t>Mjera 5.</w:t>
      </w:r>
      <w:r w:rsidRPr="00EC16BB">
        <w:rPr>
          <w:rFonts w:ascii="Times New Roman" w:eastAsia="Times New Roman" w:hAnsi="Times New Roman" w:cs="Times New Roman"/>
          <w:b/>
          <w:i/>
        </w:rPr>
        <w:tab/>
        <w:t>Poljoprivredni radovi na gospodarstvu</w:t>
      </w:r>
    </w:p>
    <w:p w14:paraId="40FFF16A" w14:textId="3A3C12E9" w:rsidR="00606966" w:rsidRPr="00EC16BB" w:rsidRDefault="00606966" w:rsidP="00606966">
      <w:pPr>
        <w:spacing w:after="0" w:line="240" w:lineRule="auto"/>
        <w:ind w:right="4" w:firstLine="720"/>
        <w:jc w:val="both"/>
        <w:rPr>
          <w:rFonts w:ascii="Times New Roman" w:eastAsia="Times New Roman" w:hAnsi="Times New Roman" w:cs="Times New Roman"/>
        </w:rPr>
      </w:pPr>
      <w:r w:rsidRPr="00EC16BB">
        <w:rPr>
          <w:rFonts w:ascii="Times New Roman" w:eastAsia="Times New Roman" w:hAnsi="Times New Roman" w:cs="Times New Roman"/>
        </w:rPr>
        <w:t xml:space="preserve">Potpore za radove na poljoprivrednom </w:t>
      </w:r>
      <w:r w:rsidR="00DD6434" w:rsidRPr="00EC16BB">
        <w:rPr>
          <w:rFonts w:ascii="Times New Roman" w:eastAsia="Times New Roman" w:hAnsi="Times New Roman" w:cs="Times New Roman"/>
        </w:rPr>
        <w:t xml:space="preserve">gospodarstvu </w:t>
      </w:r>
      <w:r w:rsidR="00CD334F" w:rsidRPr="00EC16BB">
        <w:rPr>
          <w:rFonts w:ascii="Times New Roman" w:eastAsia="Times New Roman" w:hAnsi="Times New Roman" w:cs="Times New Roman"/>
        </w:rPr>
        <w:t>ostvaril</w:t>
      </w:r>
      <w:r w:rsidR="00946B63">
        <w:rPr>
          <w:rFonts w:ascii="Times New Roman" w:eastAsia="Times New Roman" w:hAnsi="Times New Roman" w:cs="Times New Roman"/>
        </w:rPr>
        <w:t xml:space="preserve">a su </w:t>
      </w:r>
      <w:r w:rsidR="0010276C">
        <w:rPr>
          <w:rFonts w:ascii="Times New Roman" w:eastAsia="Times New Roman" w:hAnsi="Times New Roman" w:cs="Times New Roman"/>
        </w:rPr>
        <w:t>3</w:t>
      </w:r>
      <w:r w:rsidR="00946B63">
        <w:rPr>
          <w:rFonts w:ascii="Times New Roman" w:eastAsia="Times New Roman" w:hAnsi="Times New Roman" w:cs="Times New Roman"/>
        </w:rPr>
        <w:t xml:space="preserve"> </w:t>
      </w:r>
      <w:r w:rsidRPr="00EC16BB">
        <w:rPr>
          <w:rFonts w:ascii="Times New Roman" w:eastAsia="Times New Roman" w:hAnsi="Times New Roman" w:cs="Times New Roman"/>
        </w:rPr>
        <w:t>korisnika u ukupnom iznosu</w:t>
      </w:r>
      <w:r w:rsidR="0004373D" w:rsidRPr="00EC16BB">
        <w:rPr>
          <w:rFonts w:ascii="Times New Roman" w:eastAsia="Times New Roman" w:hAnsi="Times New Roman" w:cs="Times New Roman"/>
        </w:rPr>
        <w:t xml:space="preserve"> </w:t>
      </w:r>
      <w:r w:rsidR="00576903" w:rsidRPr="003F6676">
        <w:rPr>
          <w:rFonts w:ascii="Times New Roman" w:eastAsia="Times New Roman" w:hAnsi="Times New Roman" w:cs="Times New Roman"/>
          <w:b/>
          <w:bCs/>
        </w:rPr>
        <w:t xml:space="preserve">1.523,70 </w:t>
      </w:r>
      <w:r w:rsidR="00B926FE" w:rsidRPr="003F6676">
        <w:rPr>
          <w:rFonts w:ascii="Times New Roman" w:eastAsia="Times New Roman" w:hAnsi="Times New Roman" w:cs="Times New Roman"/>
          <w:b/>
          <w:bCs/>
        </w:rPr>
        <w:t>EUR</w:t>
      </w:r>
      <w:r w:rsidR="00E93D9C">
        <w:rPr>
          <w:rFonts w:ascii="Times New Roman" w:eastAsia="Times New Roman" w:hAnsi="Times New Roman" w:cs="Times New Roman"/>
          <w:b/>
          <w:bCs/>
          <w:color w:val="000000"/>
          <w:lang w:val="en-GB" w:eastAsia="hr-HR"/>
        </w:rPr>
        <w:t xml:space="preserve"> </w:t>
      </w:r>
      <w:r w:rsidRPr="00EC16BB">
        <w:rPr>
          <w:rFonts w:ascii="Times New Roman" w:eastAsia="Times New Roman" w:hAnsi="Times New Roman" w:cs="Times New Roman"/>
          <w:color w:val="000000"/>
        </w:rPr>
        <w:t>ili</w:t>
      </w:r>
      <w:r w:rsidRPr="00EC16BB">
        <w:rPr>
          <w:rFonts w:ascii="Times New Roman" w:eastAsia="Times New Roman" w:hAnsi="Times New Roman" w:cs="Times New Roman"/>
          <w:b/>
          <w:color w:val="000000"/>
        </w:rPr>
        <w:t xml:space="preserve"> </w:t>
      </w:r>
      <w:r w:rsidR="00EF3DF1">
        <w:rPr>
          <w:rFonts w:ascii="Times New Roman" w:eastAsia="Times New Roman" w:hAnsi="Times New Roman" w:cs="Times New Roman"/>
          <w:b/>
          <w:color w:val="000000"/>
        </w:rPr>
        <w:t>1,18</w:t>
      </w:r>
      <w:r w:rsidRPr="00EC16BB">
        <w:rPr>
          <w:rFonts w:ascii="Times New Roman" w:eastAsia="Times New Roman" w:hAnsi="Times New Roman" w:cs="Times New Roman"/>
          <w:b/>
          <w:color w:val="000000"/>
        </w:rPr>
        <w:t xml:space="preserve">% </w:t>
      </w:r>
      <w:r w:rsidRPr="00EC16BB">
        <w:rPr>
          <w:rFonts w:ascii="Times New Roman" w:eastAsia="Times New Roman" w:hAnsi="Times New Roman" w:cs="Times New Roman"/>
          <w:color w:val="000000"/>
        </w:rPr>
        <w:t xml:space="preserve">realiziranih sredstava, </w:t>
      </w:r>
      <w:r w:rsidRPr="00EC16BB">
        <w:rPr>
          <w:rFonts w:ascii="Times New Roman" w:eastAsia="Times New Roman" w:hAnsi="Times New Roman" w:cs="Times New Roman"/>
        </w:rPr>
        <w:t>što je</w:t>
      </w:r>
      <w:r w:rsidR="00946B63">
        <w:rPr>
          <w:rFonts w:ascii="Times New Roman" w:eastAsia="Times New Roman" w:hAnsi="Times New Roman" w:cs="Times New Roman"/>
        </w:rPr>
        <w:t xml:space="preserve"> </w:t>
      </w:r>
      <w:r w:rsidR="00882C1D">
        <w:rPr>
          <w:rFonts w:ascii="Times New Roman" w:eastAsia="Times New Roman" w:hAnsi="Times New Roman" w:cs="Times New Roman"/>
        </w:rPr>
        <w:t>9,1</w:t>
      </w:r>
      <w:r w:rsidR="0074119D">
        <w:rPr>
          <w:rFonts w:ascii="Times New Roman" w:eastAsia="Times New Roman" w:hAnsi="Times New Roman" w:cs="Times New Roman"/>
        </w:rPr>
        <w:t xml:space="preserve"> </w:t>
      </w:r>
      <w:r w:rsidR="00946B63">
        <w:rPr>
          <w:rFonts w:ascii="Times New Roman" w:eastAsia="Times New Roman" w:hAnsi="Times New Roman" w:cs="Times New Roman"/>
        </w:rPr>
        <w:t>% manje</w:t>
      </w:r>
      <w:r w:rsidRPr="00EC16BB">
        <w:rPr>
          <w:rFonts w:ascii="Times New Roman" w:eastAsia="Times New Roman" w:hAnsi="Times New Roman" w:cs="Times New Roman"/>
        </w:rPr>
        <w:t xml:space="preserve"> u odnosu na prethodnu godinu kada je isplaćeno</w:t>
      </w:r>
      <w:r w:rsidR="00E93D9C">
        <w:rPr>
          <w:rFonts w:ascii="Times New Roman" w:eastAsia="Times New Roman" w:hAnsi="Times New Roman" w:cs="Times New Roman"/>
        </w:rPr>
        <w:t xml:space="preserve"> </w:t>
      </w:r>
      <w:r w:rsidR="00B926FE">
        <w:rPr>
          <w:rFonts w:ascii="Times New Roman" w:eastAsia="Times New Roman" w:hAnsi="Times New Roman" w:cs="Times New Roman"/>
        </w:rPr>
        <w:t>1.676,29 EUR</w:t>
      </w:r>
      <w:r w:rsidRPr="00EC16BB">
        <w:rPr>
          <w:rFonts w:ascii="Times New Roman" w:eastAsia="Times New Roman" w:hAnsi="Times New Roman" w:cs="Times New Roman"/>
          <w:color w:val="000000"/>
        </w:rPr>
        <w:t>.</w:t>
      </w:r>
      <w:r w:rsidR="00960A7C" w:rsidRPr="00EC16BB">
        <w:rPr>
          <w:rFonts w:ascii="Times New Roman" w:eastAsia="Times New Roman" w:hAnsi="Times New Roman" w:cs="Times New Roman"/>
          <w:color w:val="000000"/>
        </w:rPr>
        <w:t xml:space="preserve"> Navedenim sredstvima sufinancirano je </w:t>
      </w:r>
      <w:r w:rsidR="00960A7C" w:rsidRPr="00EC16BB">
        <w:rPr>
          <w:rFonts w:ascii="Times New Roman" w:eastAsia="Times New Roman" w:hAnsi="Times New Roman" w:cs="Times New Roman"/>
        </w:rPr>
        <w:t>uslužno spremanje voluminozne krme (bala sjenaže</w:t>
      </w:r>
      <w:r w:rsidR="00B92A97">
        <w:rPr>
          <w:rFonts w:ascii="Times New Roman" w:eastAsia="Times New Roman" w:hAnsi="Times New Roman" w:cs="Times New Roman"/>
        </w:rPr>
        <w:t>) za ishranu stoke</w:t>
      </w:r>
      <w:r w:rsidR="00DB1261">
        <w:rPr>
          <w:rFonts w:ascii="Times New Roman" w:eastAsia="Times New Roman" w:hAnsi="Times New Roman" w:cs="Times New Roman"/>
        </w:rPr>
        <w:t>.</w:t>
      </w:r>
    </w:p>
    <w:p w14:paraId="35DD5676" w14:textId="77777777" w:rsidR="00606966" w:rsidRPr="00EC16BB" w:rsidRDefault="00606966" w:rsidP="00606966">
      <w:pPr>
        <w:spacing w:after="0" w:line="240" w:lineRule="auto"/>
        <w:rPr>
          <w:rFonts w:ascii="Times New Roman" w:eastAsia="Times New Roman" w:hAnsi="Times New Roman" w:cs="Times New Roman"/>
        </w:rPr>
      </w:pPr>
    </w:p>
    <w:tbl>
      <w:tblPr>
        <w:tblW w:w="5969" w:type="dxa"/>
        <w:tblInd w:w="93" w:type="dxa"/>
        <w:tblLook w:val="04A0" w:firstRow="1" w:lastRow="0" w:firstColumn="1" w:lastColumn="0" w:noHBand="0" w:noVBand="1"/>
      </w:tblPr>
      <w:tblGrid>
        <w:gridCol w:w="724"/>
        <w:gridCol w:w="3827"/>
        <w:gridCol w:w="1418"/>
      </w:tblGrid>
      <w:tr w:rsidR="00254ABF" w:rsidRPr="00EC16BB" w14:paraId="2E7BF507" w14:textId="77777777" w:rsidTr="00377E7E">
        <w:trPr>
          <w:trHeight w:val="383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</w:tcPr>
          <w:p w14:paraId="074AB660" w14:textId="3BC3AB55" w:rsidR="00254ABF" w:rsidRPr="00EC16BB" w:rsidRDefault="00254ABF" w:rsidP="00254A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F60D9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>R.br.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</w:tcPr>
          <w:p w14:paraId="58433B9E" w14:textId="5C90AAC7" w:rsidR="00254ABF" w:rsidRPr="00EC16BB" w:rsidRDefault="00254ABF" w:rsidP="00254A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F5EB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 xml:space="preserve">Naziv korisnika potpore 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</w:tcPr>
          <w:p w14:paraId="34F47866" w14:textId="77777777" w:rsidR="00254ABF" w:rsidRPr="00F60D94" w:rsidRDefault="00254ABF" w:rsidP="00254A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</w:pPr>
            <w:r w:rsidRPr="000F5EB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>Iznos potpore</w:t>
            </w:r>
          </w:p>
          <w:p w14:paraId="5A1338EE" w14:textId="7203C930" w:rsidR="00254ABF" w:rsidRPr="00EC16BB" w:rsidRDefault="00254ABF" w:rsidP="00254A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F60D9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>(</w:t>
            </w:r>
            <w:r w:rsidR="00804C2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>EUR</w:t>
            </w:r>
            <w:r w:rsidRPr="00F60D9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>)</w:t>
            </w:r>
          </w:p>
        </w:tc>
      </w:tr>
      <w:tr w:rsidR="00ED78DF" w:rsidRPr="00EC16BB" w14:paraId="5C8BC454" w14:textId="77777777" w:rsidTr="00377E7E">
        <w:trPr>
          <w:trHeight w:val="300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73DCF7" w14:textId="77777777" w:rsidR="00ED78DF" w:rsidRPr="0084627D" w:rsidRDefault="00ED78DF" w:rsidP="00ED78D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84627D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F0DE40" w14:textId="1C1D3B18" w:rsidR="00ED78DF" w:rsidRPr="0084627D" w:rsidRDefault="00ED78DF" w:rsidP="00ED78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hr-HR"/>
              </w:rPr>
            </w:pPr>
            <w:r>
              <w:rPr>
                <w:rFonts w:ascii="Times New Roman" w:hAnsi="Times New Roman" w:cs="Times New Roman"/>
                <w:color w:val="000000"/>
              </w:rPr>
              <w:t xml:space="preserve">OPG </w:t>
            </w:r>
            <w:r w:rsidRPr="0084627D">
              <w:rPr>
                <w:rFonts w:ascii="Times New Roman" w:hAnsi="Times New Roman" w:cs="Times New Roman"/>
                <w:color w:val="000000"/>
              </w:rPr>
              <w:t>SKOLAN ŽELJKO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8B1404" w14:textId="37E46A7F" w:rsidR="00ED78DF" w:rsidRPr="0084627D" w:rsidRDefault="0024628B" w:rsidP="00ED78D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en-GB" w:eastAsia="hr-HR"/>
              </w:rPr>
              <w:t>758,40</w:t>
            </w:r>
          </w:p>
        </w:tc>
      </w:tr>
      <w:tr w:rsidR="00ED78DF" w:rsidRPr="00EC16BB" w14:paraId="0D215225" w14:textId="77777777" w:rsidTr="00377E7E">
        <w:trPr>
          <w:trHeight w:val="300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225F19" w14:textId="1C2C32B6" w:rsidR="00ED78DF" w:rsidRPr="0084627D" w:rsidRDefault="00ED78DF" w:rsidP="00ED78D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84627D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A74043" w14:textId="2870C7DC" w:rsidR="00ED78DF" w:rsidRPr="0084627D" w:rsidRDefault="00ED78DF" w:rsidP="00ED78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en-GB" w:eastAsia="hr-HR"/>
              </w:rPr>
              <w:t>OPG VALENTIĆ ZVONKO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591FB0" w14:textId="416F4D8F" w:rsidR="00ED78DF" w:rsidRPr="0084627D" w:rsidRDefault="0024628B" w:rsidP="00ED78D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430,50</w:t>
            </w:r>
          </w:p>
        </w:tc>
      </w:tr>
      <w:tr w:rsidR="00ED78DF" w:rsidRPr="00EC16BB" w14:paraId="2E90557C" w14:textId="77777777" w:rsidTr="00377E7E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6C0A88" w14:textId="77777777" w:rsidR="00ED78DF" w:rsidRPr="0084627D" w:rsidRDefault="00ED78DF" w:rsidP="00ED78D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84627D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DCBC5B" w14:textId="09B008FC" w:rsidR="00ED78DF" w:rsidRPr="0084627D" w:rsidRDefault="00ED78DF" w:rsidP="00ED78D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en-GB" w:eastAsia="hr-HR"/>
              </w:rPr>
              <w:t>OPG ŽEGER DARKO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3732AFD5" w14:textId="6F7484B1" w:rsidR="00ED78DF" w:rsidRPr="0084627D" w:rsidRDefault="00804C2D" w:rsidP="00ED78D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en-GB" w:eastAsia="hr-HR"/>
              </w:rPr>
              <w:t>334,80</w:t>
            </w:r>
          </w:p>
        </w:tc>
      </w:tr>
      <w:tr w:rsidR="00ED78DF" w:rsidRPr="00EC16BB" w14:paraId="2968D564" w14:textId="77777777" w:rsidTr="00377E7E">
        <w:trPr>
          <w:trHeight w:val="300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D90C57" w14:textId="28C357B5" w:rsidR="00ED78DF" w:rsidRPr="00946B63" w:rsidRDefault="00ED78DF" w:rsidP="00ED78D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BB31BC" w14:textId="18910E86" w:rsidR="00ED78DF" w:rsidRPr="00946B63" w:rsidRDefault="00ED78DF" w:rsidP="00ED78D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hr-HR"/>
              </w:rPr>
            </w:pPr>
            <w:r w:rsidRPr="00946B63"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  <w:t>UKUPNO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B6FC1C1" w14:textId="33FA531F" w:rsidR="00ED78DF" w:rsidRPr="00E93D9C" w:rsidRDefault="00804C2D" w:rsidP="00ED78D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hr-HR"/>
              </w:rPr>
            </w:pPr>
            <w:r w:rsidRPr="003F6676">
              <w:rPr>
                <w:rFonts w:ascii="Times New Roman" w:eastAsia="Times New Roman" w:hAnsi="Times New Roman" w:cs="Times New Roman"/>
                <w:b/>
                <w:bCs/>
              </w:rPr>
              <w:t>1.523,70</w:t>
            </w:r>
          </w:p>
        </w:tc>
      </w:tr>
    </w:tbl>
    <w:p w14:paraId="05BCC15D" w14:textId="15F48491" w:rsidR="00527485" w:rsidRDefault="00527485" w:rsidP="00606966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3077C7E1" w14:textId="0F0F8FAF" w:rsidR="00CD334F" w:rsidRPr="00EC16BB" w:rsidRDefault="00CA7E86" w:rsidP="00606966">
      <w:pPr>
        <w:spacing w:after="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                    </w:t>
      </w:r>
      <w:r w:rsidR="00DC3B6B">
        <w:rPr>
          <w:rFonts w:ascii="Times New Roman" w:eastAsia="Times New Roman" w:hAnsi="Times New Roman" w:cs="Times New Roman"/>
        </w:rPr>
        <w:t xml:space="preserve"> </w:t>
      </w:r>
      <w:r w:rsidR="00971D38">
        <w:rPr>
          <w:rFonts w:ascii="Times New Roman" w:eastAsia="Times New Roman" w:hAnsi="Times New Roman" w:cs="Times New Roman"/>
        </w:rPr>
        <w:t xml:space="preserve">      </w:t>
      </w:r>
      <w:r w:rsidR="00496BA7">
        <w:rPr>
          <w:noProof/>
        </w:rPr>
        <w:drawing>
          <wp:inline distT="0" distB="0" distL="0" distR="0" wp14:anchorId="291533CD" wp14:editId="4490AA72">
            <wp:extent cx="2840990" cy="1893890"/>
            <wp:effectExtent l="0" t="0" r="0" b="0"/>
            <wp:docPr id="1249211768" name="Picture 7" descr="A large stack of hay bal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9211768" name="Picture 7" descr="A large stack of hay bale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2904" cy="19018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D7B3B">
        <w:rPr>
          <w:rFonts w:ascii="Times New Roman" w:eastAsia="Times New Roman" w:hAnsi="Times New Roman" w:cs="Times New Roman"/>
        </w:rPr>
        <w:t xml:space="preserve"> </w:t>
      </w:r>
      <w:r w:rsidR="00FA6263" w:rsidRPr="00FA6263">
        <w:rPr>
          <w:rFonts w:ascii="Times New Roman" w:eastAsia="Times New Roman" w:hAnsi="Times New Roman" w:cs="Times New Roman"/>
          <w:i/>
          <w:iCs/>
        </w:rPr>
        <w:t>voluminozna krma</w:t>
      </w:r>
    </w:p>
    <w:p w14:paraId="340BCEF6" w14:textId="77777777" w:rsidR="00FD4106" w:rsidRPr="00EC16BB" w:rsidRDefault="00FD4106" w:rsidP="00606966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49F6D739" w14:textId="77777777" w:rsidR="00606966" w:rsidRPr="00EC16BB" w:rsidRDefault="00606966" w:rsidP="00606966">
      <w:pPr>
        <w:spacing w:after="0" w:line="240" w:lineRule="auto"/>
        <w:rPr>
          <w:rFonts w:ascii="Times New Roman" w:eastAsia="Times New Roman" w:hAnsi="Times New Roman" w:cs="Times New Roman"/>
          <w:b/>
          <w:i/>
        </w:rPr>
      </w:pPr>
      <w:r w:rsidRPr="00EC16BB">
        <w:rPr>
          <w:rFonts w:ascii="Times New Roman" w:eastAsia="Times New Roman" w:hAnsi="Times New Roman" w:cs="Times New Roman"/>
          <w:b/>
          <w:i/>
        </w:rPr>
        <w:t>Mjera 6.</w:t>
      </w:r>
      <w:r w:rsidRPr="00EC16BB">
        <w:rPr>
          <w:rFonts w:ascii="Times New Roman" w:eastAsia="Times New Roman" w:hAnsi="Times New Roman" w:cs="Times New Roman"/>
          <w:b/>
          <w:i/>
        </w:rPr>
        <w:tab/>
        <w:t xml:space="preserve">Analize </w:t>
      </w:r>
    </w:p>
    <w:p w14:paraId="554F064B" w14:textId="77BEEBFB" w:rsidR="00606966" w:rsidRDefault="00606966" w:rsidP="0069321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  <w:r w:rsidRPr="00EC16BB">
        <w:rPr>
          <w:rFonts w:ascii="Times New Roman" w:eastAsia="Times New Roman" w:hAnsi="Times New Roman" w:cs="Times New Roman"/>
        </w:rPr>
        <w:t>Potpora za analiz</w:t>
      </w:r>
      <w:r w:rsidR="00A23750">
        <w:rPr>
          <w:rFonts w:ascii="Times New Roman" w:eastAsia="Times New Roman" w:hAnsi="Times New Roman" w:cs="Times New Roman"/>
        </w:rPr>
        <w:t>u</w:t>
      </w:r>
      <w:r w:rsidRPr="00EC16BB">
        <w:rPr>
          <w:rFonts w:ascii="Times New Roman" w:eastAsia="Times New Roman" w:hAnsi="Times New Roman" w:cs="Times New Roman"/>
        </w:rPr>
        <w:t xml:space="preserve"> može se ostvariti za troškove analize poljoprivrednih proizvoda, stočne hrane i/ili tla, a u 20</w:t>
      </w:r>
      <w:r w:rsidR="00521D1F">
        <w:rPr>
          <w:rFonts w:ascii="Times New Roman" w:eastAsia="Times New Roman" w:hAnsi="Times New Roman" w:cs="Times New Roman"/>
        </w:rPr>
        <w:t>2</w:t>
      </w:r>
      <w:r w:rsidR="00372F2F">
        <w:rPr>
          <w:rFonts w:ascii="Times New Roman" w:eastAsia="Times New Roman" w:hAnsi="Times New Roman" w:cs="Times New Roman"/>
        </w:rPr>
        <w:t>3</w:t>
      </w:r>
      <w:r w:rsidRPr="00EC16BB">
        <w:rPr>
          <w:rFonts w:ascii="Times New Roman" w:eastAsia="Times New Roman" w:hAnsi="Times New Roman" w:cs="Times New Roman"/>
        </w:rPr>
        <w:t xml:space="preserve">.god. potporu </w:t>
      </w:r>
      <w:r w:rsidR="003C7BAB">
        <w:rPr>
          <w:rFonts w:ascii="Times New Roman" w:eastAsia="Times New Roman" w:hAnsi="Times New Roman" w:cs="Times New Roman"/>
        </w:rPr>
        <w:t>su</w:t>
      </w:r>
      <w:r w:rsidR="00693210" w:rsidRPr="00EC16BB">
        <w:rPr>
          <w:rFonts w:ascii="Times New Roman" w:eastAsia="Times New Roman" w:hAnsi="Times New Roman" w:cs="Times New Roman"/>
        </w:rPr>
        <w:t xml:space="preserve"> ostvaril</w:t>
      </w:r>
      <w:r w:rsidR="003C7BAB">
        <w:rPr>
          <w:rFonts w:ascii="Times New Roman" w:eastAsia="Times New Roman" w:hAnsi="Times New Roman" w:cs="Times New Roman"/>
        </w:rPr>
        <w:t>a</w:t>
      </w:r>
      <w:r w:rsidR="00527485">
        <w:rPr>
          <w:rFonts w:ascii="Times New Roman" w:eastAsia="Times New Roman" w:hAnsi="Times New Roman" w:cs="Times New Roman"/>
        </w:rPr>
        <w:t xml:space="preserve"> </w:t>
      </w:r>
      <w:r w:rsidR="003C7BAB">
        <w:rPr>
          <w:rFonts w:ascii="Times New Roman" w:eastAsia="Times New Roman" w:hAnsi="Times New Roman" w:cs="Times New Roman"/>
        </w:rPr>
        <w:t>3</w:t>
      </w:r>
      <w:r w:rsidR="00521D1F">
        <w:rPr>
          <w:rFonts w:ascii="Times New Roman" w:eastAsia="Times New Roman" w:hAnsi="Times New Roman" w:cs="Times New Roman"/>
        </w:rPr>
        <w:t xml:space="preserve"> </w:t>
      </w:r>
      <w:r w:rsidRPr="00EC16BB">
        <w:rPr>
          <w:rFonts w:ascii="Times New Roman" w:eastAsia="Times New Roman" w:hAnsi="Times New Roman" w:cs="Times New Roman"/>
        </w:rPr>
        <w:t>poljoprivredn</w:t>
      </w:r>
      <w:r w:rsidR="00D73C01">
        <w:rPr>
          <w:rFonts w:ascii="Times New Roman" w:eastAsia="Times New Roman" w:hAnsi="Times New Roman" w:cs="Times New Roman"/>
        </w:rPr>
        <w:t>a</w:t>
      </w:r>
      <w:r w:rsidRPr="00EC16BB">
        <w:rPr>
          <w:rFonts w:ascii="Times New Roman" w:eastAsia="Times New Roman" w:hAnsi="Times New Roman" w:cs="Times New Roman"/>
        </w:rPr>
        <w:t xml:space="preserve"> gospodarstv</w:t>
      </w:r>
      <w:r w:rsidR="00D73C01">
        <w:rPr>
          <w:rFonts w:ascii="Times New Roman" w:eastAsia="Times New Roman" w:hAnsi="Times New Roman" w:cs="Times New Roman"/>
        </w:rPr>
        <w:t>a,</w:t>
      </w:r>
      <w:r w:rsidR="00767AED">
        <w:rPr>
          <w:rFonts w:ascii="Times New Roman" w:eastAsia="Times New Roman" w:hAnsi="Times New Roman" w:cs="Times New Roman"/>
        </w:rPr>
        <w:t xml:space="preserve"> za analizu</w:t>
      </w:r>
      <w:r w:rsidR="00D73C01">
        <w:rPr>
          <w:rFonts w:ascii="Times New Roman" w:eastAsia="Times New Roman" w:hAnsi="Times New Roman" w:cs="Times New Roman"/>
        </w:rPr>
        <w:t xml:space="preserve"> jagoda, </w:t>
      </w:r>
      <w:r w:rsidR="007B4B93">
        <w:rPr>
          <w:rFonts w:ascii="Times New Roman" w:eastAsia="Times New Roman" w:hAnsi="Times New Roman" w:cs="Times New Roman"/>
        </w:rPr>
        <w:t>mlijeka i</w:t>
      </w:r>
      <w:r w:rsidR="00767AED">
        <w:rPr>
          <w:rFonts w:ascii="Times New Roman" w:eastAsia="Times New Roman" w:hAnsi="Times New Roman" w:cs="Times New Roman"/>
        </w:rPr>
        <w:t xml:space="preserve"> tla. </w:t>
      </w:r>
      <w:r w:rsidR="00026207">
        <w:rPr>
          <w:rFonts w:ascii="Times New Roman" w:eastAsia="Times New Roman" w:hAnsi="Times New Roman" w:cs="Times New Roman"/>
        </w:rPr>
        <w:t>I</w:t>
      </w:r>
      <w:r w:rsidRPr="00EC16BB">
        <w:rPr>
          <w:rFonts w:ascii="Times New Roman" w:eastAsia="Times New Roman" w:hAnsi="Times New Roman" w:cs="Times New Roman"/>
        </w:rPr>
        <w:t>splaćeno</w:t>
      </w:r>
      <w:r w:rsidR="00693210" w:rsidRPr="00EC16BB">
        <w:rPr>
          <w:rFonts w:ascii="Times New Roman" w:eastAsia="Times New Roman" w:hAnsi="Times New Roman" w:cs="Times New Roman"/>
        </w:rPr>
        <w:t xml:space="preserve"> </w:t>
      </w:r>
      <w:r w:rsidR="00026207">
        <w:rPr>
          <w:rFonts w:ascii="Times New Roman" w:eastAsia="Times New Roman" w:hAnsi="Times New Roman" w:cs="Times New Roman"/>
        </w:rPr>
        <w:t xml:space="preserve">je </w:t>
      </w:r>
      <w:r w:rsidR="004A428F" w:rsidRPr="004A428F">
        <w:rPr>
          <w:rFonts w:ascii="Times New Roman" w:eastAsia="Times New Roman" w:hAnsi="Times New Roman" w:cs="Times New Roman"/>
          <w:b/>
          <w:bCs/>
        </w:rPr>
        <w:t>236,94 EUR</w:t>
      </w:r>
      <w:r w:rsidR="00026207" w:rsidRPr="002C7682">
        <w:rPr>
          <w:rFonts w:ascii="Times New Roman" w:eastAsia="Times New Roman" w:hAnsi="Times New Roman" w:cs="Times New Roman"/>
          <w:b/>
          <w:bCs/>
        </w:rPr>
        <w:t xml:space="preserve"> </w:t>
      </w:r>
      <w:r w:rsidRPr="00EC16BB">
        <w:rPr>
          <w:rFonts w:ascii="Times New Roman" w:eastAsia="Times New Roman" w:hAnsi="Times New Roman" w:cs="Times New Roman"/>
        </w:rPr>
        <w:t xml:space="preserve">ili </w:t>
      </w:r>
      <w:r w:rsidR="00EF3DF1" w:rsidRPr="00EF3DF1">
        <w:rPr>
          <w:rFonts w:ascii="Times New Roman" w:eastAsia="Times New Roman" w:hAnsi="Times New Roman" w:cs="Times New Roman"/>
          <w:b/>
          <w:bCs/>
        </w:rPr>
        <w:t>0,18</w:t>
      </w:r>
      <w:r w:rsidRPr="00EC16BB">
        <w:rPr>
          <w:rFonts w:ascii="Times New Roman" w:eastAsia="Times New Roman" w:hAnsi="Times New Roman" w:cs="Times New Roman"/>
          <w:b/>
        </w:rPr>
        <w:t>%</w:t>
      </w:r>
      <w:r w:rsidRPr="00EC16BB">
        <w:rPr>
          <w:rFonts w:ascii="Times New Roman" w:eastAsia="Times New Roman" w:hAnsi="Times New Roman" w:cs="Times New Roman"/>
        </w:rPr>
        <w:t xml:space="preserve"> realiziranih sredstava</w:t>
      </w:r>
      <w:r w:rsidR="00693210" w:rsidRPr="00EC16BB">
        <w:rPr>
          <w:rFonts w:ascii="Times New Roman" w:eastAsia="Times New Roman" w:hAnsi="Times New Roman" w:cs="Times New Roman"/>
        </w:rPr>
        <w:t xml:space="preserve">, što je </w:t>
      </w:r>
      <w:r w:rsidR="00A547EA">
        <w:rPr>
          <w:rFonts w:ascii="Times New Roman" w:eastAsia="Times New Roman" w:hAnsi="Times New Roman" w:cs="Times New Roman"/>
        </w:rPr>
        <w:t>2,6</w:t>
      </w:r>
      <w:r w:rsidR="00483FB7">
        <w:rPr>
          <w:rFonts w:ascii="Times New Roman" w:eastAsia="Times New Roman" w:hAnsi="Times New Roman" w:cs="Times New Roman"/>
        </w:rPr>
        <w:t xml:space="preserve"> puta</w:t>
      </w:r>
      <w:r w:rsidR="002C7682">
        <w:rPr>
          <w:rFonts w:ascii="Times New Roman" w:eastAsia="Times New Roman" w:hAnsi="Times New Roman" w:cs="Times New Roman"/>
        </w:rPr>
        <w:t xml:space="preserve"> </w:t>
      </w:r>
      <w:r w:rsidR="00A547EA">
        <w:rPr>
          <w:rFonts w:ascii="Times New Roman" w:eastAsia="Times New Roman" w:hAnsi="Times New Roman" w:cs="Times New Roman"/>
        </w:rPr>
        <w:t>viš</w:t>
      </w:r>
      <w:r w:rsidR="002C7682">
        <w:rPr>
          <w:rFonts w:ascii="Times New Roman" w:eastAsia="Times New Roman" w:hAnsi="Times New Roman" w:cs="Times New Roman"/>
        </w:rPr>
        <w:t>e</w:t>
      </w:r>
      <w:r w:rsidR="00693210" w:rsidRPr="00EC16BB">
        <w:rPr>
          <w:rFonts w:ascii="Times New Roman" w:eastAsia="Times New Roman" w:hAnsi="Times New Roman" w:cs="Times New Roman"/>
        </w:rPr>
        <w:t xml:space="preserve"> u odnosu na prethodnu godinu kada je isplaćeno </w:t>
      </w:r>
      <w:r w:rsidR="00921A0C">
        <w:rPr>
          <w:rFonts w:ascii="Times New Roman" w:eastAsia="Times New Roman" w:hAnsi="Times New Roman" w:cs="Times New Roman"/>
        </w:rPr>
        <w:t>91,25 EUR</w:t>
      </w:r>
      <w:r w:rsidR="00676632">
        <w:rPr>
          <w:rFonts w:ascii="Times New Roman" w:eastAsia="Times New Roman" w:hAnsi="Times New Roman" w:cs="Times New Roman"/>
        </w:rPr>
        <w:t>.</w:t>
      </w:r>
    </w:p>
    <w:p w14:paraId="53B1410A" w14:textId="3552C0B6" w:rsidR="00606966" w:rsidRDefault="00606966" w:rsidP="00606966">
      <w:pPr>
        <w:spacing w:after="0" w:line="240" w:lineRule="auto"/>
        <w:rPr>
          <w:rFonts w:ascii="Times New Roman" w:eastAsia="Times New Roman" w:hAnsi="Times New Roman" w:cs="Times New Roman"/>
        </w:rPr>
      </w:pPr>
    </w:p>
    <w:tbl>
      <w:tblPr>
        <w:tblW w:w="5969" w:type="dxa"/>
        <w:tblInd w:w="93" w:type="dxa"/>
        <w:tblLook w:val="04A0" w:firstRow="1" w:lastRow="0" w:firstColumn="1" w:lastColumn="0" w:noHBand="0" w:noVBand="1"/>
      </w:tblPr>
      <w:tblGrid>
        <w:gridCol w:w="724"/>
        <w:gridCol w:w="3827"/>
        <w:gridCol w:w="1418"/>
      </w:tblGrid>
      <w:tr w:rsidR="00254ABF" w:rsidRPr="00EC16BB" w14:paraId="56521F0D" w14:textId="77777777" w:rsidTr="00377E7E">
        <w:trPr>
          <w:trHeight w:val="418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</w:tcPr>
          <w:p w14:paraId="2294B30E" w14:textId="210C1082" w:rsidR="00254ABF" w:rsidRPr="00EC16BB" w:rsidRDefault="00254ABF" w:rsidP="00254A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F60D9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>R.br.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</w:tcPr>
          <w:p w14:paraId="3DA5DA15" w14:textId="66E21EC5" w:rsidR="00254ABF" w:rsidRPr="00EC16BB" w:rsidRDefault="00254ABF" w:rsidP="00254A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F5EB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 xml:space="preserve">Naziv korisnika potpore 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</w:tcPr>
          <w:p w14:paraId="0BC359B7" w14:textId="77777777" w:rsidR="00254ABF" w:rsidRPr="00F60D94" w:rsidRDefault="00254ABF" w:rsidP="00254A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</w:pPr>
            <w:r w:rsidRPr="000F5EB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>Iznos potpore</w:t>
            </w:r>
          </w:p>
          <w:p w14:paraId="4C96F56C" w14:textId="4BFDD7F8" w:rsidR="00254ABF" w:rsidRPr="00EC16BB" w:rsidRDefault="00254ABF" w:rsidP="00254A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F60D9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>(</w:t>
            </w:r>
            <w:r w:rsidR="00921A0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>EUR</w:t>
            </w:r>
            <w:r w:rsidRPr="00F60D9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>)</w:t>
            </w:r>
          </w:p>
        </w:tc>
      </w:tr>
      <w:tr w:rsidR="00254ABF" w:rsidRPr="00527485" w14:paraId="6F27BC87" w14:textId="77777777" w:rsidTr="00377E7E">
        <w:trPr>
          <w:trHeight w:val="300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7E285D" w14:textId="77777777" w:rsidR="00254ABF" w:rsidRPr="000B1ECE" w:rsidRDefault="00254ABF" w:rsidP="00254A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DF4E2E" w14:textId="2965E6AD" w:rsidR="00254ABF" w:rsidRPr="000B1ECE" w:rsidRDefault="00377E7E" w:rsidP="00254A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PRPIĆ, DIANA PRPIĆ ŠEKETA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C6FEBE" w14:textId="0CFCF74F" w:rsidR="00254ABF" w:rsidRPr="000B1ECE" w:rsidRDefault="00A52A58" w:rsidP="00254A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en-GB" w:eastAsia="hr-HR"/>
              </w:rPr>
              <w:t>129,50</w:t>
            </w:r>
          </w:p>
        </w:tc>
      </w:tr>
      <w:tr w:rsidR="00921A0C" w:rsidRPr="00527485" w14:paraId="365BBED6" w14:textId="77777777" w:rsidTr="00377E7E">
        <w:trPr>
          <w:trHeight w:val="300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3164B8" w14:textId="53B7F4EF" w:rsidR="00921A0C" w:rsidRPr="000B1ECE" w:rsidRDefault="00A52A58" w:rsidP="00254A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F1B764" w14:textId="5FC8AE16" w:rsidR="00921A0C" w:rsidRPr="000B1ECE" w:rsidRDefault="00A52A58" w:rsidP="00254A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en-GB" w:eastAsia="hr-HR"/>
              </w:rPr>
              <w:t>OPG PURGAR ŽELJKO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155B49" w14:textId="719B3A70" w:rsidR="00921A0C" w:rsidRPr="000B1ECE" w:rsidRDefault="009775C9" w:rsidP="00254A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en-GB" w:eastAsia="hr-HR"/>
              </w:rPr>
              <w:t>81,31</w:t>
            </w:r>
          </w:p>
        </w:tc>
      </w:tr>
      <w:tr w:rsidR="00921A0C" w:rsidRPr="00527485" w14:paraId="4C801E8B" w14:textId="77777777" w:rsidTr="00377E7E">
        <w:trPr>
          <w:trHeight w:val="300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DDD60E" w14:textId="6F191FFA" w:rsidR="00921A0C" w:rsidRPr="000B1ECE" w:rsidRDefault="009775C9" w:rsidP="00254A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D69A431" w14:textId="2394B34A" w:rsidR="00921A0C" w:rsidRPr="000B1ECE" w:rsidRDefault="009775C9" w:rsidP="00254A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en-GB" w:eastAsia="hr-HR"/>
              </w:rPr>
              <w:t>OPG SELJAN TOMISLAV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CC9BC2" w14:textId="4C2AD347" w:rsidR="00921A0C" w:rsidRPr="000B1ECE" w:rsidRDefault="00612588" w:rsidP="00254A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en-GB" w:eastAsia="hr-HR"/>
              </w:rPr>
              <w:t>26,13</w:t>
            </w:r>
          </w:p>
        </w:tc>
      </w:tr>
      <w:tr w:rsidR="00254ABF" w:rsidRPr="00527485" w14:paraId="1179FAFE" w14:textId="77777777" w:rsidTr="00377E7E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912A13" w14:textId="77777777" w:rsidR="00254ABF" w:rsidRPr="000B1ECE" w:rsidRDefault="00254ABF" w:rsidP="00254A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07D5F3" w14:textId="77777777" w:rsidR="00254ABF" w:rsidRPr="000B1ECE" w:rsidRDefault="00254ABF" w:rsidP="00254A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  <w:t>UKUPNO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A783DA" w14:textId="0233EFDF" w:rsidR="00254ABF" w:rsidRPr="000B1ECE" w:rsidRDefault="00612588" w:rsidP="00254A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</w:pPr>
            <w:r w:rsidRPr="004A428F">
              <w:rPr>
                <w:rFonts w:ascii="Times New Roman" w:eastAsia="Times New Roman" w:hAnsi="Times New Roman" w:cs="Times New Roman"/>
                <w:b/>
                <w:bCs/>
              </w:rPr>
              <w:t>236,94</w:t>
            </w:r>
          </w:p>
        </w:tc>
      </w:tr>
    </w:tbl>
    <w:p w14:paraId="0F9EAFFA" w14:textId="77777777" w:rsidR="00606966" w:rsidRPr="00527485" w:rsidRDefault="00606966" w:rsidP="00606966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55D1CB28" w14:textId="7B737DA1" w:rsidR="00606966" w:rsidRPr="00EC16BB" w:rsidRDefault="00606966" w:rsidP="00606966">
      <w:pPr>
        <w:spacing w:after="0" w:line="240" w:lineRule="auto"/>
        <w:rPr>
          <w:rFonts w:ascii="Times New Roman" w:eastAsia="Times New Roman" w:hAnsi="Times New Roman" w:cs="Times New Roman"/>
          <w:b/>
          <w:i/>
        </w:rPr>
      </w:pPr>
      <w:r w:rsidRPr="00EC16BB">
        <w:rPr>
          <w:rFonts w:ascii="Times New Roman" w:eastAsia="Times New Roman" w:hAnsi="Times New Roman" w:cs="Times New Roman"/>
          <w:b/>
          <w:i/>
        </w:rPr>
        <w:t>Mjera 7.</w:t>
      </w:r>
      <w:r w:rsidRPr="00EC16BB">
        <w:rPr>
          <w:rFonts w:ascii="Times New Roman" w:eastAsia="Times New Roman" w:hAnsi="Times New Roman" w:cs="Times New Roman"/>
          <w:b/>
          <w:i/>
        </w:rPr>
        <w:tab/>
        <w:t>Edukacija poljoprivrednika</w:t>
      </w:r>
    </w:p>
    <w:p w14:paraId="78D9CF51" w14:textId="3AFC097B" w:rsidR="00606966" w:rsidRDefault="00693210" w:rsidP="00960A7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  <w:r w:rsidRPr="00EC16BB">
        <w:rPr>
          <w:rFonts w:ascii="Times New Roman" w:eastAsia="Times New Roman" w:hAnsi="Times New Roman" w:cs="Times New Roman"/>
        </w:rPr>
        <w:t>Za sufinanciranje troškova edukacije</w:t>
      </w:r>
      <w:r w:rsidR="00606966" w:rsidRPr="00EC16BB">
        <w:rPr>
          <w:rFonts w:ascii="Times New Roman" w:eastAsia="Times New Roman" w:hAnsi="Times New Roman" w:cs="Times New Roman"/>
        </w:rPr>
        <w:t xml:space="preserve"> poljoprivrednika </w:t>
      </w:r>
      <w:r w:rsidRPr="00EC16BB">
        <w:rPr>
          <w:rFonts w:ascii="Times New Roman" w:eastAsia="Times New Roman" w:hAnsi="Times New Roman" w:cs="Times New Roman"/>
        </w:rPr>
        <w:t>u 20</w:t>
      </w:r>
      <w:r w:rsidR="00254ABF">
        <w:rPr>
          <w:rFonts w:ascii="Times New Roman" w:eastAsia="Times New Roman" w:hAnsi="Times New Roman" w:cs="Times New Roman"/>
        </w:rPr>
        <w:t>2</w:t>
      </w:r>
      <w:r w:rsidR="00AD7BB9">
        <w:rPr>
          <w:rFonts w:ascii="Times New Roman" w:eastAsia="Times New Roman" w:hAnsi="Times New Roman" w:cs="Times New Roman"/>
        </w:rPr>
        <w:t>3</w:t>
      </w:r>
      <w:r w:rsidRPr="00EC16BB">
        <w:rPr>
          <w:rFonts w:ascii="Times New Roman" w:eastAsia="Times New Roman" w:hAnsi="Times New Roman" w:cs="Times New Roman"/>
        </w:rPr>
        <w:t>.god.</w:t>
      </w:r>
      <w:r w:rsidR="00DF2F1F">
        <w:rPr>
          <w:rFonts w:ascii="Times New Roman" w:eastAsia="Times New Roman" w:hAnsi="Times New Roman" w:cs="Times New Roman"/>
        </w:rPr>
        <w:t xml:space="preserve"> </w:t>
      </w:r>
      <w:r w:rsidR="002D3797">
        <w:rPr>
          <w:rFonts w:ascii="Times New Roman" w:eastAsia="Times New Roman" w:hAnsi="Times New Roman" w:cs="Times New Roman"/>
        </w:rPr>
        <w:t xml:space="preserve">nije bilo zahtjeva za </w:t>
      </w:r>
      <w:r w:rsidR="00DF2F1F">
        <w:rPr>
          <w:rFonts w:ascii="Times New Roman" w:eastAsia="Times New Roman" w:hAnsi="Times New Roman" w:cs="Times New Roman"/>
        </w:rPr>
        <w:t xml:space="preserve">potporu </w:t>
      </w:r>
      <w:r w:rsidR="00960A7C" w:rsidRPr="00EC16BB">
        <w:rPr>
          <w:rFonts w:ascii="Times New Roman" w:eastAsia="Times New Roman" w:hAnsi="Times New Roman" w:cs="Times New Roman"/>
        </w:rPr>
        <w:t xml:space="preserve">iz razloga što veliki dio edukacija provodi </w:t>
      </w:r>
      <w:r w:rsidR="00CF4957">
        <w:rPr>
          <w:rFonts w:ascii="Times New Roman" w:eastAsia="Times New Roman" w:hAnsi="Times New Roman" w:cs="Times New Roman"/>
        </w:rPr>
        <w:t xml:space="preserve">Ministarstvo poljoprivrede </w:t>
      </w:r>
      <w:r w:rsidR="005F4E26">
        <w:rPr>
          <w:rFonts w:ascii="Times New Roman" w:eastAsia="Times New Roman" w:hAnsi="Times New Roman" w:cs="Times New Roman"/>
        </w:rPr>
        <w:t>– Uprava za stručnu podršku</w:t>
      </w:r>
      <w:r w:rsidR="00B32214">
        <w:rPr>
          <w:rFonts w:ascii="Times New Roman" w:eastAsia="Times New Roman" w:hAnsi="Times New Roman" w:cs="Times New Roman"/>
        </w:rPr>
        <w:t xml:space="preserve"> razvoju poljoprivrede, a</w:t>
      </w:r>
      <w:r w:rsidR="00960A7C" w:rsidRPr="00EC16BB">
        <w:rPr>
          <w:rFonts w:ascii="Times New Roman" w:eastAsia="Times New Roman" w:hAnsi="Times New Roman" w:cs="Times New Roman"/>
        </w:rPr>
        <w:t xml:space="preserve"> </w:t>
      </w:r>
      <w:r w:rsidR="007D3EE8">
        <w:rPr>
          <w:rFonts w:ascii="Times New Roman" w:eastAsia="Times New Roman" w:hAnsi="Times New Roman" w:cs="Times New Roman"/>
        </w:rPr>
        <w:t>f</w:t>
      </w:r>
      <w:r w:rsidR="00960A7C" w:rsidRPr="00EC16BB">
        <w:rPr>
          <w:rFonts w:ascii="Times New Roman" w:eastAsia="Times New Roman" w:hAnsi="Times New Roman" w:cs="Times New Roman"/>
        </w:rPr>
        <w:t xml:space="preserve">inancirane </w:t>
      </w:r>
      <w:r w:rsidR="007D3EE8">
        <w:rPr>
          <w:rFonts w:ascii="Times New Roman" w:eastAsia="Times New Roman" w:hAnsi="Times New Roman" w:cs="Times New Roman"/>
        </w:rPr>
        <w:t xml:space="preserve">su </w:t>
      </w:r>
      <w:r w:rsidR="00960A7C" w:rsidRPr="00EC16BB">
        <w:rPr>
          <w:rFonts w:ascii="Times New Roman" w:eastAsia="Times New Roman" w:hAnsi="Times New Roman" w:cs="Times New Roman"/>
        </w:rPr>
        <w:t xml:space="preserve"> sredst</w:t>
      </w:r>
      <w:r w:rsidR="007D3EE8">
        <w:rPr>
          <w:rFonts w:ascii="Times New Roman" w:eastAsia="Times New Roman" w:hAnsi="Times New Roman" w:cs="Times New Roman"/>
        </w:rPr>
        <w:t>vima</w:t>
      </w:r>
      <w:r w:rsidR="00960A7C" w:rsidRPr="00EC16BB">
        <w:rPr>
          <w:rFonts w:ascii="Times New Roman" w:eastAsia="Times New Roman" w:hAnsi="Times New Roman" w:cs="Times New Roman"/>
        </w:rPr>
        <w:t xml:space="preserve"> EU te su za korisnike besplatne.</w:t>
      </w:r>
    </w:p>
    <w:p w14:paraId="3803BC5B" w14:textId="77777777" w:rsidR="002D3797" w:rsidRDefault="002D3797" w:rsidP="00960A7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</w:p>
    <w:p w14:paraId="53ACC52B" w14:textId="77777777" w:rsidR="005F55B4" w:rsidRDefault="005F55B4" w:rsidP="00606966">
      <w:pPr>
        <w:spacing w:after="0" w:line="240" w:lineRule="auto"/>
        <w:rPr>
          <w:rFonts w:ascii="Times New Roman" w:eastAsia="Times New Roman" w:hAnsi="Times New Roman" w:cs="Times New Roman"/>
          <w:b/>
          <w:i/>
        </w:rPr>
      </w:pPr>
    </w:p>
    <w:p w14:paraId="2144CC04" w14:textId="1BC79BB2" w:rsidR="00606966" w:rsidRPr="00EC16BB" w:rsidRDefault="00606966" w:rsidP="00606966">
      <w:pPr>
        <w:spacing w:after="0" w:line="240" w:lineRule="auto"/>
        <w:rPr>
          <w:rFonts w:ascii="Times New Roman" w:eastAsia="Times New Roman" w:hAnsi="Times New Roman" w:cs="Times New Roman"/>
          <w:b/>
          <w:i/>
        </w:rPr>
      </w:pPr>
      <w:r w:rsidRPr="00EC16BB">
        <w:rPr>
          <w:rFonts w:ascii="Times New Roman" w:eastAsia="Times New Roman" w:hAnsi="Times New Roman" w:cs="Times New Roman"/>
          <w:b/>
          <w:i/>
        </w:rPr>
        <w:lastRenderedPageBreak/>
        <w:t>Mjera 8.</w:t>
      </w:r>
      <w:r w:rsidRPr="00EC16BB">
        <w:rPr>
          <w:rFonts w:ascii="Times New Roman" w:eastAsia="Times New Roman" w:hAnsi="Times New Roman" w:cs="Times New Roman"/>
          <w:b/>
          <w:i/>
        </w:rPr>
        <w:tab/>
        <w:t>Osiguranje poljoprivredne proizvodnje</w:t>
      </w:r>
    </w:p>
    <w:p w14:paraId="0A962E77" w14:textId="540C174F" w:rsidR="00606966" w:rsidRPr="00EC16BB" w:rsidRDefault="00606966" w:rsidP="00606966">
      <w:pPr>
        <w:spacing w:after="0" w:line="240" w:lineRule="auto"/>
        <w:ind w:right="4" w:firstLine="720"/>
        <w:jc w:val="both"/>
        <w:rPr>
          <w:rFonts w:ascii="Times New Roman" w:eastAsia="Times New Roman" w:hAnsi="Times New Roman" w:cs="Times New Roman"/>
        </w:rPr>
      </w:pPr>
      <w:r w:rsidRPr="00EC16BB">
        <w:rPr>
          <w:rFonts w:ascii="Times New Roman" w:eastAsia="Times New Roman" w:hAnsi="Times New Roman" w:cs="Times New Roman"/>
        </w:rPr>
        <w:t>Potporu za osiguranje poljoprivredne proizvodnje (usjeva, nasada i stoke)  u 20</w:t>
      </w:r>
      <w:r w:rsidR="002D3797">
        <w:rPr>
          <w:rFonts w:ascii="Times New Roman" w:eastAsia="Times New Roman" w:hAnsi="Times New Roman" w:cs="Times New Roman"/>
        </w:rPr>
        <w:t>2</w:t>
      </w:r>
      <w:r w:rsidR="008F553E">
        <w:rPr>
          <w:rFonts w:ascii="Times New Roman" w:eastAsia="Times New Roman" w:hAnsi="Times New Roman" w:cs="Times New Roman"/>
        </w:rPr>
        <w:t>3</w:t>
      </w:r>
      <w:r w:rsidRPr="00EC16BB">
        <w:rPr>
          <w:rFonts w:ascii="Times New Roman" w:eastAsia="Times New Roman" w:hAnsi="Times New Roman" w:cs="Times New Roman"/>
        </w:rPr>
        <w:t>.god. ostvaril</w:t>
      </w:r>
      <w:r w:rsidR="00633CE4">
        <w:rPr>
          <w:rFonts w:ascii="Times New Roman" w:eastAsia="Times New Roman" w:hAnsi="Times New Roman" w:cs="Times New Roman"/>
        </w:rPr>
        <w:t>a su 4</w:t>
      </w:r>
      <w:r w:rsidRPr="00EC16BB">
        <w:rPr>
          <w:rFonts w:ascii="Times New Roman" w:eastAsia="Times New Roman" w:hAnsi="Times New Roman" w:cs="Times New Roman"/>
        </w:rPr>
        <w:t xml:space="preserve"> poljoprivredn</w:t>
      </w:r>
      <w:r w:rsidR="00633CE4">
        <w:rPr>
          <w:rFonts w:ascii="Times New Roman" w:eastAsia="Times New Roman" w:hAnsi="Times New Roman" w:cs="Times New Roman"/>
        </w:rPr>
        <w:t>a</w:t>
      </w:r>
      <w:r w:rsidRPr="00EC16BB">
        <w:rPr>
          <w:rFonts w:ascii="Times New Roman" w:eastAsia="Times New Roman" w:hAnsi="Times New Roman" w:cs="Times New Roman"/>
        </w:rPr>
        <w:t xml:space="preserve"> proizvođača kojima je ukupno isplaćeno</w:t>
      </w:r>
      <w:r w:rsidR="0099305B">
        <w:rPr>
          <w:rFonts w:ascii="Times New Roman" w:eastAsia="Times New Roman" w:hAnsi="Times New Roman" w:cs="Times New Roman"/>
        </w:rPr>
        <w:t xml:space="preserve"> </w:t>
      </w:r>
      <w:r w:rsidR="00CB7758" w:rsidRPr="00D1641E">
        <w:rPr>
          <w:rFonts w:ascii="Times New Roman" w:eastAsia="Times New Roman" w:hAnsi="Times New Roman" w:cs="Times New Roman"/>
          <w:b/>
          <w:bCs/>
        </w:rPr>
        <w:t>4.369,95 EUR</w:t>
      </w:r>
      <w:r w:rsidR="00CB7758">
        <w:rPr>
          <w:rFonts w:ascii="Times New Roman" w:eastAsia="Times New Roman" w:hAnsi="Times New Roman" w:cs="Times New Roman"/>
        </w:rPr>
        <w:t xml:space="preserve"> </w:t>
      </w:r>
      <w:r w:rsidRPr="00EC16BB">
        <w:rPr>
          <w:rFonts w:ascii="Times New Roman" w:eastAsia="Times New Roman" w:hAnsi="Times New Roman" w:cs="Times New Roman"/>
        </w:rPr>
        <w:t>ili</w:t>
      </w:r>
      <w:r w:rsidRPr="00EC16BB">
        <w:rPr>
          <w:rFonts w:ascii="Times New Roman" w:eastAsia="Times New Roman" w:hAnsi="Times New Roman" w:cs="Times New Roman"/>
          <w:b/>
        </w:rPr>
        <w:t xml:space="preserve"> </w:t>
      </w:r>
      <w:r w:rsidR="001D1061">
        <w:rPr>
          <w:rFonts w:ascii="Times New Roman" w:eastAsia="Times New Roman" w:hAnsi="Times New Roman" w:cs="Times New Roman"/>
          <w:b/>
        </w:rPr>
        <w:t>3,37</w:t>
      </w:r>
      <w:r w:rsidRPr="00EC16BB">
        <w:rPr>
          <w:rFonts w:ascii="Times New Roman" w:eastAsia="Times New Roman" w:hAnsi="Times New Roman" w:cs="Times New Roman"/>
          <w:b/>
        </w:rPr>
        <w:t>%</w:t>
      </w:r>
      <w:r w:rsidRPr="00EC16BB">
        <w:rPr>
          <w:rFonts w:ascii="Times New Roman" w:eastAsia="Times New Roman" w:hAnsi="Times New Roman" w:cs="Times New Roman"/>
        </w:rPr>
        <w:t xml:space="preserve"> realiziranih sredstava, što je </w:t>
      </w:r>
      <w:r w:rsidR="005E0104">
        <w:rPr>
          <w:rFonts w:ascii="Times New Roman" w:eastAsia="Times New Roman" w:hAnsi="Times New Roman" w:cs="Times New Roman"/>
        </w:rPr>
        <w:t xml:space="preserve">16,43 </w:t>
      </w:r>
      <w:r w:rsidR="006F2A89" w:rsidRPr="00EC16BB">
        <w:rPr>
          <w:rFonts w:ascii="Times New Roman" w:eastAsia="Times New Roman" w:hAnsi="Times New Roman" w:cs="Times New Roman"/>
        </w:rPr>
        <w:t>%</w:t>
      </w:r>
      <w:r w:rsidR="00B3053F">
        <w:rPr>
          <w:rFonts w:ascii="Times New Roman" w:eastAsia="Times New Roman" w:hAnsi="Times New Roman" w:cs="Times New Roman"/>
        </w:rPr>
        <w:t xml:space="preserve"> manje</w:t>
      </w:r>
      <w:r w:rsidR="006F2A89" w:rsidRPr="00EC16BB">
        <w:rPr>
          <w:rFonts w:ascii="Times New Roman" w:eastAsia="Times New Roman" w:hAnsi="Times New Roman" w:cs="Times New Roman"/>
        </w:rPr>
        <w:t xml:space="preserve"> u </w:t>
      </w:r>
      <w:r w:rsidRPr="00EC16BB">
        <w:rPr>
          <w:rFonts w:ascii="Times New Roman" w:eastAsia="Times New Roman" w:hAnsi="Times New Roman" w:cs="Times New Roman"/>
        </w:rPr>
        <w:t>odnosu na 20</w:t>
      </w:r>
      <w:r w:rsidR="00F96FF1">
        <w:rPr>
          <w:rFonts w:ascii="Times New Roman" w:eastAsia="Times New Roman" w:hAnsi="Times New Roman" w:cs="Times New Roman"/>
        </w:rPr>
        <w:t>2</w:t>
      </w:r>
      <w:r w:rsidR="00A16EA2">
        <w:rPr>
          <w:rFonts w:ascii="Times New Roman" w:eastAsia="Times New Roman" w:hAnsi="Times New Roman" w:cs="Times New Roman"/>
        </w:rPr>
        <w:t>2</w:t>
      </w:r>
      <w:r w:rsidRPr="00EC16BB">
        <w:rPr>
          <w:rFonts w:ascii="Times New Roman" w:eastAsia="Times New Roman" w:hAnsi="Times New Roman" w:cs="Times New Roman"/>
        </w:rPr>
        <w:t>.god. kada je isplaćeno</w:t>
      </w:r>
      <w:r w:rsidR="006F2A89" w:rsidRPr="00EC16BB">
        <w:rPr>
          <w:rFonts w:ascii="Times New Roman" w:eastAsia="Times New Roman" w:hAnsi="Times New Roman" w:cs="Times New Roman"/>
        </w:rPr>
        <w:t xml:space="preserve"> </w:t>
      </w:r>
      <w:r w:rsidR="00A16EA2">
        <w:rPr>
          <w:rFonts w:ascii="Times New Roman" w:eastAsia="Times New Roman" w:hAnsi="Times New Roman" w:cs="Times New Roman"/>
        </w:rPr>
        <w:t>5.229,18 EUR</w:t>
      </w:r>
      <w:r w:rsidRPr="00EC16BB">
        <w:rPr>
          <w:rFonts w:ascii="Times New Roman" w:eastAsia="Times New Roman" w:hAnsi="Times New Roman" w:cs="Times New Roman"/>
        </w:rPr>
        <w:t>.</w:t>
      </w:r>
      <w:r w:rsidR="006F2A89" w:rsidRPr="00EC16BB">
        <w:rPr>
          <w:rFonts w:ascii="Times New Roman" w:eastAsia="Times New Roman" w:hAnsi="Times New Roman" w:cs="Times New Roman"/>
        </w:rPr>
        <w:t xml:space="preserve"> Potporu koristi</w:t>
      </w:r>
      <w:r w:rsidR="00AE23F5">
        <w:rPr>
          <w:rFonts w:ascii="Times New Roman" w:eastAsia="Times New Roman" w:hAnsi="Times New Roman" w:cs="Times New Roman"/>
        </w:rPr>
        <w:t xml:space="preserve"> mali broj</w:t>
      </w:r>
      <w:r w:rsidR="006F2A89" w:rsidRPr="00EC16BB">
        <w:rPr>
          <w:rFonts w:ascii="Times New Roman" w:eastAsia="Times New Roman" w:hAnsi="Times New Roman" w:cs="Times New Roman"/>
        </w:rPr>
        <w:t xml:space="preserve"> poljoprivrednika iz razloga što</w:t>
      </w:r>
      <w:r w:rsidR="00432C98">
        <w:rPr>
          <w:rFonts w:ascii="Times New Roman" w:eastAsia="Times New Roman" w:hAnsi="Times New Roman" w:cs="Times New Roman"/>
        </w:rPr>
        <w:t xml:space="preserve"> za </w:t>
      </w:r>
      <w:r w:rsidR="000A5673">
        <w:rPr>
          <w:rFonts w:ascii="Times New Roman" w:eastAsia="Times New Roman" w:hAnsi="Times New Roman" w:cs="Times New Roman"/>
        </w:rPr>
        <w:t>osiguranje proizvodnje postoj</w:t>
      </w:r>
      <w:r w:rsidR="00DD6ECA">
        <w:rPr>
          <w:rFonts w:ascii="Times New Roman" w:eastAsia="Times New Roman" w:hAnsi="Times New Roman" w:cs="Times New Roman"/>
        </w:rPr>
        <w:t xml:space="preserve">i </w:t>
      </w:r>
      <w:r w:rsidR="000A5673">
        <w:rPr>
          <w:rFonts w:ascii="Times New Roman" w:eastAsia="Times New Roman" w:hAnsi="Times New Roman" w:cs="Times New Roman"/>
        </w:rPr>
        <w:t>potpor</w:t>
      </w:r>
      <w:r w:rsidR="00DD6ECA">
        <w:rPr>
          <w:rFonts w:ascii="Times New Roman" w:eastAsia="Times New Roman" w:hAnsi="Times New Roman" w:cs="Times New Roman"/>
        </w:rPr>
        <w:t>a</w:t>
      </w:r>
      <w:r w:rsidR="000A5673">
        <w:rPr>
          <w:rFonts w:ascii="Times New Roman" w:eastAsia="Times New Roman" w:hAnsi="Times New Roman" w:cs="Times New Roman"/>
        </w:rPr>
        <w:t xml:space="preserve"> </w:t>
      </w:r>
      <w:r w:rsidR="00751A61">
        <w:rPr>
          <w:rFonts w:ascii="Times New Roman" w:eastAsia="Times New Roman" w:hAnsi="Times New Roman" w:cs="Times New Roman"/>
        </w:rPr>
        <w:t>unutar Programa ruralnog razvoja</w:t>
      </w:r>
      <w:r w:rsidR="00594609">
        <w:rPr>
          <w:rFonts w:ascii="Times New Roman" w:eastAsia="Times New Roman" w:hAnsi="Times New Roman" w:cs="Times New Roman"/>
        </w:rPr>
        <w:t xml:space="preserve"> </w:t>
      </w:r>
      <w:r w:rsidR="000A5673">
        <w:rPr>
          <w:rFonts w:ascii="Times New Roman" w:eastAsia="Times New Roman" w:hAnsi="Times New Roman" w:cs="Times New Roman"/>
        </w:rPr>
        <w:t xml:space="preserve">Ministarstva poljoprivrede u iznosu 70% plaćene premije, pa dio poljoprivrednika koristi </w:t>
      </w:r>
      <w:r w:rsidR="00594609">
        <w:rPr>
          <w:rFonts w:ascii="Times New Roman" w:eastAsia="Times New Roman" w:hAnsi="Times New Roman" w:cs="Times New Roman"/>
        </w:rPr>
        <w:t>nave</w:t>
      </w:r>
      <w:r w:rsidR="000A5673">
        <w:rPr>
          <w:rFonts w:ascii="Times New Roman" w:eastAsia="Times New Roman" w:hAnsi="Times New Roman" w:cs="Times New Roman"/>
        </w:rPr>
        <w:t xml:space="preserve">denu </w:t>
      </w:r>
      <w:r w:rsidR="00C81A23">
        <w:rPr>
          <w:rFonts w:ascii="Times New Roman" w:eastAsia="Times New Roman" w:hAnsi="Times New Roman" w:cs="Times New Roman"/>
        </w:rPr>
        <w:t>mjeru.</w:t>
      </w:r>
      <w:r w:rsidR="006F2A89" w:rsidRPr="00EC16BB">
        <w:rPr>
          <w:rFonts w:ascii="Times New Roman" w:eastAsia="Times New Roman" w:hAnsi="Times New Roman" w:cs="Times New Roman"/>
        </w:rPr>
        <w:t xml:space="preserve"> Sufinancirani su troškovi osiguranja </w:t>
      </w:r>
      <w:r w:rsidR="0028470A">
        <w:rPr>
          <w:rFonts w:ascii="Times New Roman" w:eastAsia="Times New Roman" w:hAnsi="Times New Roman" w:cs="Times New Roman"/>
        </w:rPr>
        <w:t xml:space="preserve">43,71 </w:t>
      </w:r>
      <w:r w:rsidR="006F2A89" w:rsidRPr="00EC16BB">
        <w:rPr>
          <w:rFonts w:ascii="Times New Roman" w:eastAsia="Times New Roman" w:hAnsi="Times New Roman" w:cs="Times New Roman"/>
        </w:rPr>
        <w:t xml:space="preserve">ha </w:t>
      </w:r>
      <w:r w:rsidR="001C1C96">
        <w:rPr>
          <w:rFonts w:ascii="Times New Roman" w:eastAsia="Times New Roman" w:hAnsi="Times New Roman" w:cs="Times New Roman"/>
        </w:rPr>
        <w:t>ratarskih kultura</w:t>
      </w:r>
      <w:r w:rsidR="00CE2851">
        <w:rPr>
          <w:rFonts w:ascii="Times New Roman" w:eastAsia="Times New Roman" w:hAnsi="Times New Roman" w:cs="Times New Roman"/>
        </w:rPr>
        <w:t xml:space="preserve"> </w:t>
      </w:r>
      <w:r w:rsidR="00177458">
        <w:rPr>
          <w:rFonts w:ascii="Times New Roman" w:eastAsia="Times New Roman" w:hAnsi="Times New Roman" w:cs="Times New Roman"/>
        </w:rPr>
        <w:t>(kukuruz, ječam, zob</w:t>
      </w:r>
      <w:r w:rsidR="0087721B">
        <w:rPr>
          <w:rFonts w:ascii="Times New Roman" w:eastAsia="Times New Roman" w:hAnsi="Times New Roman" w:cs="Times New Roman"/>
        </w:rPr>
        <w:t xml:space="preserve"> i soja) </w:t>
      </w:r>
      <w:r w:rsidR="0028470A">
        <w:rPr>
          <w:rFonts w:ascii="Times New Roman" w:eastAsia="Times New Roman" w:hAnsi="Times New Roman" w:cs="Times New Roman"/>
        </w:rPr>
        <w:t>i 1,2 ha povrtnih kultura</w:t>
      </w:r>
      <w:r w:rsidR="0087721B">
        <w:rPr>
          <w:rFonts w:ascii="Times New Roman" w:eastAsia="Times New Roman" w:hAnsi="Times New Roman" w:cs="Times New Roman"/>
        </w:rPr>
        <w:t xml:space="preserve"> (grah)</w:t>
      </w:r>
      <w:r w:rsidR="006F2A89" w:rsidRPr="00EC16BB">
        <w:rPr>
          <w:rFonts w:ascii="Times New Roman" w:eastAsia="Times New Roman" w:hAnsi="Times New Roman" w:cs="Times New Roman"/>
        </w:rPr>
        <w:t>.</w:t>
      </w:r>
    </w:p>
    <w:p w14:paraId="4C2E513E" w14:textId="49E6F76E" w:rsidR="00A34611" w:rsidRDefault="00A34611" w:rsidP="00606966">
      <w:pPr>
        <w:spacing w:after="0" w:line="240" w:lineRule="auto"/>
        <w:ind w:right="4" w:firstLine="720"/>
        <w:jc w:val="both"/>
        <w:rPr>
          <w:rFonts w:ascii="Times New Roman" w:eastAsia="Times New Roman" w:hAnsi="Times New Roman" w:cs="Times New Roman"/>
        </w:rPr>
      </w:pPr>
    </w:p>
    <w:tbl>
      <w:tblPr>
        <w:tblW w:w="5665" w:type="dxa"/>
        <w:tblInd w:w="113" w:type="dxa"/>
        <w:tblLook w:val="04A0" w:firstRow="1" w:lastRow="0" w:firstColumn="1" w:lastColumn="0" w:noHBand="0" w:noVBand="1"/>
      </w:tblPr>
      <w:tblGrid>
        <w:gridCol w:w="664"/>
        <w:gridCol w:w="3726"/>
        <w:gridCol w:w="1275"/>
      </w:tblGrid>
      <w:tr w:rsidR="00C11076" w:rsidRPr="00423653" w14:paraId="6B4E6AB5" w14:textId="77777777" w:rsidTr="00987B24">
        <w:trPr>
          <w:trHeight w:val="450"/>
        </w:trPr>
        <w:tc>
          <w:tcPr>
            <w:tcW w:w="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</w:tcPr>
          <w:p w14:paraId="7CEE8580" w14:textId="7E9EC272" w:rsidR="00C11076" w:rsidRPr="00423653" w:rsidRDefault="00C11076" w:rsidP="00C1107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hr-HR"/>
              </w:rPr>
            </w:pPr>
            <w:r w:rsidRPr="00F60D9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>R.br.</w:t>
            </w:r>
          </w:p>
        </w:tc>
        <w:tc>
          <w:tcPr>
            <w:tcW w:w="37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</w:tcPr>
          <w:p w14:paraId="65847390" w14:textId="2B96941D" w:rsidR="00C11076" w:rsidRPr="00423653" w:rsidRDefault="00C11076" w:rsidP="00C1107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hr-HR"/>
              </w:rPr>
            </w:pPr>
            <w:r w:rsidRPr="000F5EB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 xml:space="preserve">Naziv korisnika potpore 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</w:tcPr>
          <w:p w14:paraId="4ABCEA63" w14:textId="77777777" w:rsidR="00C11076" w:rsidRPr="00F60D94" w:rsidRDefault="00C11076" w:rsidP="00C110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</w:pPr>
            <w:r w:rsidRPr="000F5EB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>Iznos potpore</w:t>
            </w:r>
          </w:p>
          <w:p w14:paraId="5D10DF2B" w14:textId="49A1DCB8" w:rsidR="00C11076" w:rsidRPr="00423653" w:rsidRDefault="00C11076" w:rsidP="00C1107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hr-HR"/>
              </w:rPr>
            </w:pPr>
            <w:r w:rsidRPr="00F60D9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>(</w:t>
            </w:r>
            <w:r w:rsidR="002835B7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>EUR</w:t>
            </w:r>
            <w:r w:rsidRPr="00F60D9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>)</w:t>
            </w:r>
          </w:p>
        </w:tc>
      </w:tr>
      <w:tr w:rsidR="00C11076" w:rsidRPr="00423653" w14:paraId="6966D692" w14:textId="77777777" w:rsidTr="001819FC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6085C9" w14:textId="76E43215" w:rsidR="00C11076" w:rsidRPr="000B1ECE" w:rsidRDefault="00C11076" w:rsidP="00C1107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1.</w:t>
            </w:r>
          </w:p>
        </w:tc>
        <w:tc>
          <w:tcPr>
            <w:tcW w:w="3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F93661" w14:textId="3D6B5318" w:rsidR="00C11076" w:rsidRPr="000B1ECE" w:rsidRDefault="00E45511" w:rsidP="00C1107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="00C11076"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BIŠĆANIĆ JOSIP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0EF200" w14:textId="15D28900" w:rsidR="00C11076" w:rsidRPr="000B1ECE" w:rsidRDefault="00CE7ECC" w:rsidP="00C1107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1.545,00</w:t>
            </w:r>
          </w:p>
        </w:tc>
      </w:tr>
      <w:tr w:rsidR="00441D18" w:rsidRPr="00423653" w14:paraId="63A26ED5" w14:textId="77777777" w:rsidTr="00441D18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428073" w14:textId="73AF065E" w:rsidR="00441D18" w:rsidRPr="000B1ECE" w:rsidRDefault="00441D18" w:rsidP="00441D1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2.</w:t>
            </w:r>
          </w:p>
        </w:tc>
        <w:tc>
          <w:tcPr>
            <w:tcW w:w="3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467458" w14:textId="6FDEB587" w:rsidR="00441D18" w:rsidRPr="000B1ECE" w:rsidRDefault="00441D18" w:rsidP="00441D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RIBAR LUCIJA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351639" w14:textId="2721ACD1" w:rsidR="00441D18" w:rsidRPr="000B1ECE" w:rsidRDefault="00034CC8" w:rsidP="00441D1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994,22</w:t>
            </w:r>
          </w:p>
        </w:tc>
      </w:tr>
      <w:tr w:rsidR="00441D18" w:rsidRPr="00423653" w14:paraId="6C801550" w14:textId="77777777" w:rsidTr="00C146B4">
        <w:trPr>
          <w:trHeight w:val="300"/>
        </w:trPr>
        <w:tc>
          <w:tcPr>
            <w:tcW w:w="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82D152" w14:textId="7D06B9EC" w:rsidR="00441D18" w:rsidRPr="000B1ECE" w:rsidRDefault="00441D18" w:rsidP="00441D1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3.</w:t>
            </w:r>
          </w:p>
        </w:tc>
        <w:tc>
          <w:tcPr>
            <w:tcW w:w="37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A51EDD" w14:textId="4DE6E77D" w:rsidR="00441D18" w:rsidRPr="000B1ECE" w:rsidRDefault="00441D18" w:rsidP="00441D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RIBAR PETRA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B63E47" w14:textId="7F7D2A4A" w:rsidR="00441D18" w:rsidRPr="000B1ECE" w:rsidRDefault="004F1977" w:rsidP="00441D1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957,29</w:t>
            </w:r>
          </w:p>
        </w:tc>
      </w:tr>
      <w:tr w:rsidR="00441D18" w:rsidRPr="00423653" w14:paraId="7ABD15E6" w14:textId="77777777" w:rsidTr="003D249A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BE9102" w14:textId="503F0096" w:rsidR="00441D18" w:rsidRPr="000B1ECE" w:rsidRDefault="00441D18" w:rsidP="00441D1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4.</w:t>
            </w:r>
          </w:p>
        </w:tc>
        <w:tc>
          <w:tcPr>
            <w:tcW w:w="3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CD9F6B" w14:textId="379DEA81" w:rsidR="00441D18" w:rsidRPr="000B1ECE" w:rsidRDefault="002835B7" w:rsidP="00441D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ŽEGAR LUCIJA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CF675C" w14:textId="6DB91830" w:rsidR="00441D18" w:rsidRPr="000B1ECE" w:rsidRDefault="004F1977" w:rsidP="00441D1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873,44</w:t>
            </w:r>
          </w:p>
        </w:tc>
      </w:tr>
      <w:tr w:rsidR="00441D18" w:rsidRPr="00423653" w14:paraId="1A19D822" w14:textId="77777777" w:rsidTr="001819FC">
        <w:trPr>
          <w:trHeight w:val="300"/>
        </w:trPr>
        <w:tc>
          <w:tcPr>
            <w:tcW w:w="6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680828" w14:textId="77777777" w:rsidR="00441D18" w:rsidRPr="00423653" w:rsidRDefault="00441D18" w:rsidP="00441D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423653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 </w:t>
            </w:r>
          </w:p>
        </w:tc>
        <w:tc>
          <w:tcPr>
            <w:tcW w:w="3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0DAC4A" w14:textId="0555C852" w:rsidR="00441D18" w:rsidRPr="00423653" w:rsidRDefault="00441D18" w:rsidP="00441D1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423653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 </w:t>
            </w:r>
            <w:r w:rsidRPr="00527485"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  <w:t>UKUPNO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E0C608" w14:textId="0D2AF6DF" w:rsidR="00441D18" w:rsidRPr="00423653" w:rsidRDefault="002835B7" w:rsidP="00441D1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</w:rPr>
            </w:pPr>
            <w:r w:rsidRPr="00D1641E">
              <w:rPr>
                <w:rFonts w:ascii="Times New Roman" w:eastAsia="Times New Roman" w:hAnsi="Times New Roman" w:cs="Times New Roman"/>
                <w:b/>
                <w:bCs/>
              </w:rPr>
              <w:t>4.369,95</w:t>
            </w:r>
          </w:p>
        </w:tc>
      </w:tr>
    </w:tbl>
    <w:p w14:paraId="3CAF1B97" w14:textId="77777777" w:rsidR="00C81A23" w:rsidRPr="00EC16BB" w:rsidRDefault="00C81A23" w:rsidP="00606966">
      <w:pPr>
        <w:spacing w:after="0" w:line="240" w:lineRule="auto"/>
        <w:ind w:right="4" w:firstLine="720"/>
        <w:jc w:val="both"/>
        <w:rPr>
          <w:rFonts w:ascii="Times New Roman" w:eastAsia="Times New Roman" w:hAnsi="Times New Roman" w:cs="Times New Roman"/>
        </w:rPr>
      </w:pPr>
    </w:p>
    <w:p w14:paraId="6A26B001" w14:textId="5A9295B8" w:rsidR="00606966" w:rsidRPr="00EC16BB" w:rsidRDefault="00606966" w:rsidP="00606966">
      <w:pPr>
        <w:spacing w:after="0" w:line="240" w:lineRule="auto"/>
        <w:rPr>
          <w:rFonts w:ascii="Times New Roman" w:eastAsia="Times New Roman" w:hAnsi="Times New Roman" w:cs="Times New Roman"/>
          <w:b/>
          <w:i/>
        </w:rPr>
      </w:pPr>
      <w:r w:rsidRPr="00EC16BB">
        <w:rPr>
          <w:rFonts w:ascii="Times New Roman" w:eastAsia="Times New Roman" w:hAnsi="Times New Roman" w:cs="Times New Roman"/>
          <w:b/>
          <w:i/>
        </w:rPr>
        <w:t>Mjera 9.</w:t>
      </w:r>
      <w:r w:rsidRPr="00EC16BB">
        <w:rPr>
          <w:rFonts w:ascii="Times New Roman" w:eastAsia="Times New Roman" w:hAnsi="Times New Roman" w:cs="Times New Roman"/>
          <w:b/>
          <w:i/>
        </w:rPr>
        <w:tab/>
      </w:r>
      <w:r w:rsidR="00D33017">
        <w:rPr>
          <w:rFonts w:ascii="Times New Roman" w:eastAsia="Times New Roman" w:hAnsi="Times New Roman" w:cs="Times New Roman"/>
          <w:b/>
          <w:i/>
        </w:rPr>
        <w:t>Certificiranje proizvodnje i</w:t>
      </w:r>
      <w:r w:rsidRPr="00EC16BB">
        <w:rPr>
          <w:rFonts w:ascii="Times New Roman" w:eastAsia="Times New Roman" w:hAnsi="Times New Roman" w:cs="Times New Roman"/>
          <w:b/>
          <w:i/>
        </w:rPr>
        <w:t xml:space="preserve"> konzultantske usluge</w:t>
      </w:r>
    </w:p>
    <w:p w14:paraId="19A71851" w14:textId="01A7D711" w:rsidR="00606966" w:rsidRPr="00EC16BB" w:rsidRDefault="00606966" w:rsidP="00606966">
      <w:pPr>
        <w:spacing w:after="0" w:line="240" w:lineRule="auto"/>
        <w:ind w:right="4" w:firstLine="720"/>
        <w:jc w:val="both"/>
        <w:rPr>
          <w:rFonts w:ascii="Times New Roman" w:eastAsia="Times New Roman" w:hAnsi="Times New Roman" w:cs="Times New Roman"/>
          <w:color w:val="000000"/>
          <w:lang w:eastAsia="hr-HR"/>
        </w:rPr>
      </w:pPr>
      <w:r w:rsidRPr="00EC16BB">
        <w:rPr>
          <w:rFonts w:ascii="Times New Roman" w:eastAsia="Times New Roman" w:hAnsi="Times New Roman" w:cs="Times New Roman"/>
        </w:rPr>
        <w:t>Potporu za</w:t>
      </w:r>
      <w:r w:rsidR="004F126D">
        <w:rPr>
          <w:rFonts w:ascii="Times New Roman" w:eastAsia="Times New Roman" w:hAnsi="Times New Roman" w:cs="Times New Roman"/>
        </w:rPr>
        <w:t xml:space="preserve"> </w:t>
      </w:r>
      <w:r w:rsidR="00D33017">
        <w:rPr>
          <w:rFonts w:ascii="Times New Roman" w:eastAsia="Times New Roman" w:hAnsi="Times New Roman" w:cs="Times New Roman"/>
        </w:rPr>
        <w:t>certificiranje proizvodnje</w:t>
      </w:r>
      <w:r w:rsidR="004F126D">
        <w:rPr>
          <w:rFonts w:ascii="Times New Roman" w:eastAsia="Times New Roman" w:hAnsi="Times New Roman" w:cs="Times New Roman"/>
        </w:rPr>
        <w:t xml:space="preserve"> i konzultantske usluge koristilo je 1</w:t>
      </w:r>
      <w:r w:rsidR="00714F4A">
        <w:rPr>
          <w:rFonts w:ascii="Times New Roman" w:eastAsia="Times New Roman" w:hAnsi="Times New Roman" w:cs="Times New Roman"/>
        </w:rPr>
        <w:t>5</w:t>
      </w:r>
      <w:r w:rsidR="004F126D">
        <w:rPr>
          <w:rFonts w:ascii="Times New Roman" w:eastAsia="Times New Roman" w:hAnsi="Times New Roman" w:cs="Times New Roman"/>
        </w:rPr>
        <w:t xml:space="preserve"> poljoprivrednih gospodarstava</w:t>
      </w:r>
      <w:r w:rsidR="00824953">
        <w:rPr>
          <w:rFonts w:ascii="Times New Roman" w:eastAsia="Times New Roman" w:hAnsi="Times New Roman" w:cs="Times New Roman"/>
        </w:rPr>
        <w:t xml:space="preserve">, </w:t>
      </w:r>
      <w:r w:rsidR="004F126D">
        <w:rPr>
          <w:rFonts w:ascii="Times New Roman" w:eastAsia="Times New Roman" w:hAnsi="Times New Roman" w:cs="Times New Roman"/>
        </w:rPr>
        <w:t xml:space="preserve">za certificiranje </w:t>
      </w:r>
      <w:r w:rsidR="00E53500" w:rsidRPr="00EC16BB">
        <w:rPr>
          <w:rFonts w:ascii="Times New Roman" w:eastAsia="Times New Roman" w:hAnsi="Times New Roman" w:cs="Times New Roman"/>
        </w:rPr>
        <w:t>ekološk</w:t>
      </w:r>
      <w:r w:rsidR="00824953">
        <w:rPr>
          <w:rFonts w:ascii="Times New Roman" w:eastAsia="Times New Roman" w:hAnsi="Times New Roman" w:cs="Times New Roman"/>
        </w:rPr>
        <w:t>e</w:t>
      </w:r>
      <w:r w:rsidR="00E53500">
        <w:rPr>
          <w:rFonts w:ascii="Times New Roman" w:eastAsia="Times New Roman" w:hAnsi="Times New Roman" w:cs="Times New Roman"/>
        </w:rPr>
        <w:t xml:space="preserve"> proizvodnj</w:t>
      </w:r>
      <w:r w:rsidR="00824953">
        <w:rPr>
          <w:rFonts w:ascii="Times New Roman" w:eastAsia="Times New Roman" w:hAnsi="Times New Roman" w:cs="Times New Roman"/>
        </w:rPr>
        <w:t>e</w:t>
      </w:r>
      <w:r w:rsidR="00E53500">
        <w:rPr>
          <w:rFonts w:ascii="Times New Roman" w:eastAsia="Times New Roman" w:hAnsi="Times New Roman" w:cs="Times New Roman"/>
        </w:rPr>
        <w:t>,</w:t>
      </w:r>
      <w:r w:rsidRPr="00EC16BB">
        <w:rPr>
          <w:rFonts w:ascii="Times New Roman" w:eastAsia="Times New Roman" w:hAnsi="Times New Roman" w:cs="Times New Roman"/>
        </w:rPr>
        <w:t xml:space="preserve"> </w:t>
      </w:r>
      <w:r w:rsidR="00BD2D59">
        <w:rPr>
          <w:rFonts w:ascii="Times New Roman" w:eastAsia="Times New Roman" w:hAnsi="Times New Roman" w:cs="Times New Roman"/>
        </w:rPr>
        <w:t>a i</w:t>
      </w:r>
      <w:r w:rsidRPr="00EC16BB">
        <w:rPr>
          <w:rFonts w:ascii="Times New Roman" w:eastAsia="Times New Roman" w:hAnsi="Times New Roman" w:cs="Times New Roman"/>
        </w:rPr>
        <w:t>splaćeno</w:t>
      </w:r>
      <w:r w:rsidR="00E53500">
        <w:rPr>
          <w:rFonts w:ascii="Times New Roman" w:eastAsia="Times New Roman" w:hAnsi="Times New Roman" w:cs="Times New Roman"/>
        </w:rPr>
        <w:t xml:space="preserve"> </w:t>
      </w:r>
      <w:r w:rsidR="00BD2D59">
        <w:rPr>
          <w:rFonts w:ascii="Times New Roman" w:eastAsia="Times New Roman" w:hAnsi="Times New Roman" w:cs="Times New Roman"/>
        </w:rPr>
        <w:t>je</w:t>
      </w:r>
      <w:r w:rsidR="00D76FB2">
        <w:rPr>
          <w:rFonts w:ascii="Times New Roman" w:eastAsia="Times New Roman" w:hAnsi="Times New Roman" w:cs="Times New Roman"/>
        </w:rPr>
        <w:t xml:space="preserve"> </w:t>
      </w:r>
      <w:r w:rsidR="00DF1366" w:rsidRPr="00605BD4">
        <w:rPr>
          <w:rFonts w:ascii="Times New Roman" w:eastAsia="Times New Roman" w:hAnsi="Times New Roman" w:cs="Times New Roman"/>
          <w:b/>
          <w:bCs/>
        </w:rPr>
        <w:t>3.425,02 EUR</w:t>
      </w:r>
      <w:r w:rsidR="00DF1366">
        <w:rPr>
          <w:rFonts w:ascii="Times New Roman" w:eastAsia="Times New Roman" w:hAnsi="Times New Roman" w:cs="Times New Roman"/>
        </w:rPr>
        <w:t xml:space="preserve"> </w:t>
      </w:r>
      <w:r w:rsidR="00605BD4">
        <w:rPr>
          <w:rFonts w:ascii="Times New Roman" w:eastAsia="Times New Roman" w:hAnsi="Times New Roman" w:cs="Times New Roman"/>
        </w:rPr>
        <w:t>i</w:t>
      </w:r>
      <w:r w:rsidRPr="00EC16BB">
        <w:rPr>
          <w:rFonts w:ascii="Times New Roman" w:eastAsia="Times New Roman" w:hAnsi="Times New Roman" w:cs="Times New Roman"/>
          <w:color w:val="000000"/>
          <w:lang w:eastAsia="hr-HR"/>
        </w:rPr>
        <w:t xml:space="preserve">li </w:t>
      </w:r>
      <w:r w:rsidR="001D1061" w:rsidRPr="001D1061">
        <w:rPr>
          <w:rFonts w:ascii="Times New Roman" w:eastAsia="Times New Roman" w:hAnsi="Times New Roman" w:cs="Times New Roman"/>
          <w:b/>
          <w:bCs/>
          <w:color w:val="000000"/>
          <w:lang w:eastAsia="hr-HR"/>
        </w:rPr>
        <w:t>2,64</w:t>
      </w:r>
      <w:r w:rsidRPr="00EC16BB">
        <w:rPr>
          <w:rFonts w:ascii="Times New Roman" w:eastAsia="Times New Roman" w:hAnsi="Times New Roman" w:cs="Times New Roman"/>
          <w:b/>
          <w:color w:val="000000"/>
          <w:lang w:eastAsia="hr-HR"/>
        </w:rPr>
        <w:t>%</w:t>
      </w:r>
      <w:r w:rsidRPr="00EC16BB">
        <w:rPr>
          <w:rFonts w:ascii="Times New Roman" w:eastAsia="Times New Roman" w:hAnsi="Times New Roman" w:cs="Times New Roman"/>
        </w:rPr>
        <w:t xml:space="preserve"> realiziranih sredstava, što je </w:t>
      </w:r>
      <w:r w:rsidR="00EA2DDE">
        <w:rPr>
          <w:rFonts w:ascii="Times New Roman" w:eastAsia="Times New Roman" w:hAnsi="Times New Roman" w:cs="Times New Roman"/>
        </w:rPr>
        <w:t>12,12</w:t>
      </w:r>
      <w:r w:rsidR="00FB60D5">
        <w:rPr>
          <w:rFonts w:ascii="Times New Roman" w:eastAsia="Times New Roman" w:hAnsi="Times New Roman" w:cs="Times New Roman"/>
        </w:rPr>
        <w:t xml:space="preserve"> </w:t>
      </w:r>
      <w:r w:rsidR="00E53500">
        <w:rPr>
          <w:rFonts w:ascii="Times New Roman" w:eastAsia="Times New Roman" w:hAnsi="Times New Roman" w:cs="Times New Roman"/>
        </w:rPr>
        <w:t xml:space="preserve">% </w:t>
      </w:r>
      <w:r w:rsidR="00605BD4">
        <w:rPr>
          <w:rFonts w:ascii="Times New Roman" w:eastAsia="Times New Roman" w:hAnsi="Times New Roman" w:cs="Times New Roman"/>
        </w:rPr>
        <w:t>manje</w:t>
      </w:r>
      <w:r w:rsidR="00E53500">
        <w:rPr>
          <w:rFonts w:ascii="Times New Roman" w:eastAsia="Times New Roman" w:hAnsi="Times New Roman" w:cs="Times New Roman"/>
        </w:rPr>
        <w:t xml:space="preserve"> </w:t>
      </w:r>
      <w:r w:rsidRPr="00EC16BB">
        <w:rPr>
          <w:rFonts w:ascii="Times New Roman" w:eastAsia="Times New Roman" w:hAnsi="Times New Roman" w:cs="Times New Roman"/>
        </w:rPr>
        <w:t>u odnosu na 20</w:t>
      </w:r>
      <w:r w:rsidR="005307E7">
        <w:rPr>
          <w:rFonts w:ascii="Times New Roman" w:eastAsia="Times New Roman" w:hAnsi="Times New Roman" w:cs="Times New Roman"/>
        </w:rPr>
        <w:t>2</w:t>
      </w:r>
      <w:r w:rsidR="00DF1366">
        <w:rPr>
          <w:rFonts w:ascii="Times New Roman" w:eastAsia="Times New Roman" w:hAnsi="Times New Roman" w:cs="Times New Roman"/>
        </w:rPr>
        <w:t>2</w:t>
      </w:r>
      <w:r w:rsidRPr="00EC16BB">
        <w:rPr>
          <w:rFonts w:ascii="Times New Roman" w:eastAsia="Times New Roman" w:hAnsi="Times New Roman" w:cs="Times New Roman"/>
        </w:rPr>
        <w:t>.god. kada je isplaćeno</w:t>
      </w:r>
      <w:r w:rsidR="00A654A4">
        <w:rPr>
          <w:rFonts w:ascii="Times New Roman" w:eastAsia="Times New Roman" w:hAnsi="Times New Roman" w:cs="Times New Roman"/>
        </w:rPr>
        <w:t xml:space="preserve"> </w:t>
      </w:r>
      <w:r w:rsidR="0077121D">
        <w:rPr>
          <w:rFonts w:ascii="Times New Roman" w:eastAsia="Times New Roman" w:hAnsi="Times New Roman" w:cs="Times New Roman"/>
        </w:rPr>
        <w:t>3.897,55 EUR</w:t>
      </w:r>
      <w:r w:rsidRPr="00EC16BB">
        <w:rPr>
          <w:rFonts w:ascii="Times New Roman" w:eastAsia="Times New Roman" w:hAnsi="Times New Roman" w:cs="Times New Roman"/>
          <w:color w:val="000000"/>
          <w:lang w:eastAsia="hr-HR"/>
        </w:rPr>
        <w:t>.</w:t>
      </w:r>
      <w:r w:rsidR="009E3D88" w:rsidRPr="00EC16BB">
        <w:rPr>
          <w:rFonts w:ascii="Times New Roman" w:eastAsia="Times New Roman" w:hAnsi="Times New Roman" w:cs="Times New Roman"/>
          <w:color w:val="000000"/>
          <w:lang w:eastAsia="hr-HR"/>
        </w:rPr>
        <w:t xml:space="preserve"> </w:t>
      </w:r>
    </w:p>
    <w:p w14:paraId="1BB690D5" w14:textId="45DEF2E7" w:rsidR="00737B2C" w:rsidRDefault="00737B2C" w:rsidP="00606966">
      <w:pPr>
        <w:spacing w:after="0" w:line="240" w:lineRule="auto"/>
        <w:rPr>
          <w:rFonts w:ascii="Times New Roman" w:eastAsia="Times New Roman" w:hAnsi="Times New Roman" w:cs="Times New Roman"/>
          <w:b/>
          <w:i/>
        </w:rPr>
      </w:pPr>
    </w:p>
    <w:tbl>
      <w:tblPr>
        <w:tblW w:w="5807" w:type="dxa"/>
        <w:tblInd w:w="113" w:type="dxa"/>
        <w:tblLook w:val="04A0" w:firstRow="1" w:lastRow="0" w:firstColumn="1" w:lastColumn="0" w:noHBand="0" w:noVBand="1"/>
      </w:tblPr>
      <w:tblGrid>
        <w:gridCol w:w="536"/>
        <w:gridCol w:w="4137"/>
        <w:gridCol w:w="1134"/>
      </w:tblGrid>
      <w:tr w:rsidR="00BF6CAE" w:rsidRPr="00BF6CAE" w14:paraId="1F628477" w14:textId="77777777" w:rsidTr="002C08CE">
        <w:trPr>
          <w:trHeight w:val="495"/>
        </w:trPr>
        <w:tc>
          <w:tcPr>
            <w:tcW w:w="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5699DC0" w14:textId="6D280B18" w:rsidR="00BF6CAE" w:rsidRPr="00BF6CAE" w:rsidRDefault="00BF6CAE" w:rsidP="00BF6CA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hr-HR"/>
              </w:rPr>
            </w:pPr>
            <w:r w:rsidRPr="00F60D9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>R.br.</w:t>
            </w:r>
          </w:p>
        </w:tc>
        <w:tc>
          <w:tcPr>
            <w:tcW w:w="41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</w:tcPr>
          <w:p w14:paraId="1FD5B302" w14:textId="343E89C3" w:rsidR="00BF6CAE" w:rsidRPr="00BF6CAE" w:rsidRDefault="00BF6CAE" w:rsidP="00BF6CA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hr-HR"/>
              </w:rPr>
            </w:pPr>
            <w:r w:rsidRPr="000F5EB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 xml:space="preserve">Naziv korisnika potpore 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</w:tcPr>
          <w:p w14:paraId="5E37C2FF" w14:textId="77777777" w:rsidR="00BF6CAE" w:rsidRPr="00F60D94" w:rsidRDefault="00BF6CAE" w:rsidP="00BF6C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</w:pPr>
            <w:r w:rsidRPr="000F5EB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>Iznos potpore</w:t>
            </w:r>
          </w:p>
          <w:p w14:paraId="7B2040CA" w14:textId="34ACAEDB" w:rsidR="00BF6CAE" w:rsidRPr="00BF6CAE" w:rsidRDefault="00BF6CAE" w:rsidP="00BF6CA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hr-HR"/>
              </w:rPr>
            </w:pPr>
            <w:r w:rsidRPr="00F60D9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>(</w:t>
            </w:r>
            <w:r w:rsidR="005D450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>EUR</w:t>
            </w:r>
            <w:r w:rsidRPr="00F60D9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>)</w:t>
            </w:r>
          </w:p>
        </w:tc>
      </w:tr>
      <w:tr w:rsidR="0025080F" w:rsidRPr="00BF6CAE" w14:paraId="796BE0CB" w14:textId="77777777" w:rsidTr="002C08CE">
        <w:trPr>
          <w:trHeight w:val="300"/>
        </w:trPr>
        <w:tc>
          <w:tcPr>
            <w:tcW w:w="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807F1B" w14:textId="49EEF203" w:rsidR="0025080F" w:rsidRPr="000B1ECE" w:rsidRDefault="0025080F" w:rsidP="00250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1.</w:t>
            </w:r>
          </w:p>
        </w:tc>
        <w:tc>
          <w:tcPr>
            <w:tcW w:w="4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98F949" w14:textId="7C140799" w:rsidR="0025080F" w:rsidRPr="000B1ECE" w:rsidRDefault="0025080F" w:rsidP="00250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BILJETINA NIKOLA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534ADD" w14:textId="27747830" w:rsidR="0025080F" w:rsidRPr="000B1ECE" w:rsidRDefault="0025080F" w:rsidP="00250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292,59</w:t>
            </w:r>
          </w:p>
        </w:tc>
      </w:tr>
      <w:tr w:rsidR="0025080F" w:rsidRPr="00BF6CAE" w14:paraId="27C516DC" w14:textId="77777777" w:rsidTr="002C08CE">
        <w:trPr>
          <w:trHeight w:val="300"/>
        </w:trPr>
        <w:tc>
          <w:tcPr>
            <w:tcW w:w="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12FF28" w14:textId="6DCA7EE0" w:rsidR="0025080F" w:rsidRPr="000B1ECE" w:rsidRDefault="0025080F" w:rsidP="00250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2.</w:t>
            </w:r>
          </w:p>
        </w:tc>
        <w:tc>
          <w:tcPr>
            <w:tcW w:w="4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D361BF" w14:textId="3A3389CD" w:rsidR="0025080F" w:rsidRPr="000B1ECE" w:rsidRDefault="0025080F" w:rsidP="00250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BIO VOĆE d.o.o.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159A96A" w14:textId="663A586F" w:rsidR="0025080F" w:rsidRPr="000B1ECE" w:rsidRDefault="0025080F" w:rsidP="00250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80,52</w:t>
            </w:r>
          </w:p>
        </w:tc>
      </w:tr>
      <w:tr w:rsidR="0025080F" w:rsidRPr="00BF6CAE" w14:paraId="724BC1C2" w14:textId="77777777" w:rsidTr="0025080F">
        <w:trPr>
          <w:trHeight w:val="300"/>
        </w:trPr>
        <w:tc>
          <w:tcPr>
            <w:tcW w:w="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9BBACA" w14:textId="0C724AB1" w:rsidR="0025080F" w:rsidRPr="000B1ECE" w:rsidRDefault="0025080F" w:rsidP="00250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3.</w:t>
            </w:r>
          </w:p>
        </w:tc>
        <w:tc>
          <w:tcPr>
            <w:tcW w:w="4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59B8B8" w14:textId="675F87CB" w:rsidR="0025080F" w:rsidRPr="000B1ECE" w:rsidRDefault="0025080F" w:rsidP="00250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BRAN. ZADR. DABAR CARLSTADT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3B056C" w14:textId="56E95F0C" w:rsidR="0025080F" w:rsidRPr="000B1ECE" w:rsidRDefault="0025080F" w:rsidP="00250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253,81</w:t>
            </w:r>
          </w:p>
        </w:tc>
      </w:tr>
      <w:tr w:rsidR="0025080F" w:rsidRPr="00BF6CAE" w14:paraId="4923090E" w14:textId="77777777" w:rsidTr="002C08CE">
        <w:trPr>
          <w:trHeight w:val="300"/>
        </w:trPr>
        <w:tc>
          <w:tcPr>
            <w:tcW w:w="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55168A" w14:textId="17A830C2" w:rsidR="0025080F" w:rsidRPr="000B1ECE" w:rsidRDefault="0025080F" w:rsidP="00250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4.</w:t>
            </w:r>
          </w:p>
        </w:tc>
        <w:tc>
          <w:tcPr>
            <w:tcW w:w="4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4E934F" w14:textId="7C2BA3A7" w:rsidR="0025080F" w:rsidRPr="000B1ECE" w:rsidRDefault="0025080F" w:rsidP="00250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BUĆAN BORISLAV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C95DDE" w14:textId="21F5BEFA" w:rsidR="0025080F" w:rsidRPr="000B1ECE" w:rsidRDefault="0025080F" w:rsidP="00250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265,04</w:t>
            </w:r>
          </w:p>
        </w:tc>
      </w:tr>
      <w:tr w:rsidR="0025080F" w:rsidRPr="00BF6CAE" w14:paraId="6B66BB63" w14:textId="77777777" w:rsidTr="00C146B4">
        <w:trPr>
          <w:trHeight w:val="300"/>
        </w:trPr>
        <w:tc>
          <w:tcPr>
            <w:tcW w:w="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1F3E38" w14:textId="2A634EC1" w:rsidR="0025080F" w:rsidRPr="000B1ECE" w:rsidRDefault="0025080F" w:rsidP="00250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5.</w:t>
            </w:r>
          </w:p>
        </w:tc>
        <w:tc>
          <w:tcPr>
            <w:tcW w:w="41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A2C5E8" w14:textId="3A0D7F6B" w:rsidR="0025080F" w:rsidRPr="000B1ECE" w:rsidRDefault="0025080F" w:rsidP="00250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GRAHOVAC MILAN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401B5E" w14:textId="082BF14C" w:rsidR="0025080F" w:rsidRPr="000B1ECE" w:rsidRDefault="0025080F" w:rsidP="00250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100,65</w:t>
            </w:r>
          </w:p>
        </w:tc>
      </w:tr>
      <w:tr w:rsidR="0025080F" w:rsidRPr="00BF6CAE" w14:paraId="1881C3B4" w14:textId="77777777" w:rsidTr="002C08CE">
        <w:trPr>
          <w:trHeight w:val="300"/>
        </w:trPr>
        <w:tc>
          <w:tcPr>
            <w:tcW w:w="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2FC7CA" w14:textId="3ED11882" w:rsidR="0025080F" w:rsidRPr="000B1ECE" w:rsidRDefault="0025080F" w:rsidP="00250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6.</w:t>
            </w:r>
          </w:p>
        </w:tc>
        <w:tc>
          <w:tcPr>
            <w:tcW w:w="4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106FEB" w14:textId="2934E40A" w:rsidR="0025080F" w:rsidRPr="000B1ECE" w:rsidRDefault="0025080F" w:rsidP="00250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LJEŠNJAK, </w:t>
            </w: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KLJAJIĆ MIROSLAV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AA04A9" w14:textId="6D1D0A2E" w:rsidR="0025080F" w:rsidRPr="000B1ECE" w:rsidRDefault="0025080F" w:rsidP="00250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294,46</w:t>
            </w:r>
          </w:p>
        </w:tc>
      </w:tr>
      <w:tr w:rsidR="0025080F" w:rsidRPr="00BF6CAE" w14:paraId="5064B629" w14:textId="77777777" w:rsidTr="002C08CE">
        <w:trPr>
          <w:trHeight w:val="300"/>
        </w:trPr>
        <w:tc>
          <w:tcPr>
            <w:tcW w:w="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3D90FB" w14:textId="76A5F742" w:rsidR="0025080F" w:rsidRPr="000B1ECE" w:rsidRDefault="0025080F" w:rsidP="00250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7.</w:t>
            </w:r>
          </w:p>
        </w:tc>
        <w:tc>
          <w:tcPr>
            <w:tcW w:w="4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5EFB6B0" w14:textId="275E96CB" w:rsidR="0025080F" w:rsidRPr="000B1ECE" w:rsidRDefault="0025080F" w:rsidP="00250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MATANIĆ DINKO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7EA3F4" w14:textId="72CBBD97" w:rsidR="0025080F" w:rsidRPr="000B1ECE" w:rsidRDefault="0025080F" w:rsidP="00250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69,69</w:t>
            </w:r>
          </w:p>
        </w:tc>
      </w:tr>
      <w:tr w:rsidR="0025080F" w:rsidRPr="00BF6CAE" w14:paraId="7D8E87E6" w14:textId="77777777" w:rsidTr="002C08CE">
        <w:trPr>
          <w:trHeight w:val="300"/>
        </w:trPr>
        <w:tc>
          <w:tcPr>
            <w:tcW w:w="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AD19BD" w14:textId="580B9C7B" w:rsidR="0025080F" w:rsidRPr="000B1ECE" w:rsidRDefault="0025080F" w:rsidP="00250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8.</w:t>
            </w:r>
          </w:p>
        </w:tc>
        <w:tc>
          <w:tcPr>
            <w:tcW w:w="4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C12F25" w14:textId="0D352D83" w:rsidR="0025080F" w:rsidRPr="000B1ECE" w:rsidRDefault="0025080F" w:rsidP="00250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MIHALIĆ TONI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81906D" w14:textId="4C1FC48B" w:rsidR="0025080F" w:rsidRPr="000B1ECE" w:rsidRDefault="0025080F" w:rsidP="00250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225,37</w:t>
            </w:r>
          </w:p>
        </w:tc>
      </w:tr>
      <w:tr w:rsidR="0025080F" w:rsidRPr="00BF6CAE" w14:paraId="3A35992C" w14:textId="77777777" w:rsidTr="002C08CE">
        <w:trPr>
          <w:trHeight w:val="300"/>
        </w:trPr>
        <w:tc>
          <w:tcPr>
            <w:tcW w:w="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008EBE" w14:textId="507EFE1D" w:rsidR="0025080F" w:rsidRPr="000B1ECE" w:rsidRDefault="0025080F" w:rsidP="00250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9.</w:t>
            </w:r>
          </w:p>
        </w:tc>
        <w:tc>
          <w:tcPr>
            <w:tcW w:w="4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710989" w14:textId="79C3ED0C" w:rsidR="0025080F" w:rsidRPr="000B1ECE" w:rsidRDefault="0025080F" w:rsidP="00250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MIHALIĆ MATEA</w:t>
            </w: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45C8D0" w14:textId="6C69DC6B" w:rsidR="0025080F" w:rsidRPr="000B1ECE" w:rsidRDefault="0025080F" w:rsidP="00250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212,18</w:t>
            </w:r>
          </w:p>
        </w:tc>
      </w:tr>
      <w:tr w:rsidR="0025080F" w:rsidRPr="00BF6CAE" w14:paraId="63F05CC9" w14:textId="77777777" w:rsidTr="002C08CE">
        <w:trPr>
          <w:trHeight w:val="300"/>
        </w:trPr>
        <w:tc>
          <w:tcPr>
            <w:tcW w:w="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541FD02" w14:textId="55D1A8D8" w:rsidR="0025080F" w:rsidRPr="000B1ECE" w:rsidRDefault="0025080F" w:rsidP="00250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10.</w:t>
            </w:r>
          </w:p>
        </w:tc>
        <w:tc>
          <w:tcPr>
            <w:tcW w:w="4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940F44" w14:textId="3439E6D7" w:rsidR="0025080F" w:rsidRPr="000B1ECE" w:rsidRDefault="0025080F" w:rsidP="00250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MIMA, SMILJANA MARADIN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D1CE9E" w14:textId="2C598439" w:rsidR="0025080F" w:rsidRPr="000B1ECE" w:rsidRDefault="0025080F" w:rsidP="00250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197,42</w:t>
            </w:r>
          </w:p>
        </w:tc>
      </w:tr>
      <w:tr w:rsidR="0025080F" w:rsidRPr="00BF6CAE" w14:paraId="0DFCCB3B" w14:textId="77777777" w:rsidTr="002C08CE">
        <w:trPr>
          <w:trHeight w:val="300"/>
        </w:trPr>
        <w:tc>
          <w:tcPr>
            <w:tcW w:w="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08CE7E" w14:textId="67475BBB" w:rsidR="0025080F" w:rsidRPr="000B1ECE" w:rsidRDefault="0025080F" w:rsidP="00250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11.</w:t>
            </w:r>
          </w:p>
        </w:tc>
        <w:tc>
          <w:tcPr>
            <w:tcW w:w="4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E657FF" w14:textId="01324871" w:rsidR="0025080F" w:rsidRPr="000B1ECE" w:rsidRDefault="0025080F" w:rsidP="00250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POTURICA ROBERT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DCA8929" w14:textId="0111C057" w:rsidR="0025080F" w:rsidRDefault="0025080F" w:rsidP="00250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139,24</w:t>
            </w:r>
          </w:p>
        </w:tc>
      </w:tr>
      <w:tr w:rsidR="0025080F" w:rsidRPr="00BF6CAE" w14:paraId="091E9C3A" w14:textId="77777777" w:rsidTr="002C08CE">
        <w:trPr>
          <w:trHeight w:val="300"/>
        </w:trPr>
        <w:tc>
          <w:tcPr>
            <w:tcW w:w="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F070C7" w14:textId="3796F90A" w:rsidR="0025080F" w:rsidRPr="000B1ECE" w:rsidRDefault="0025080F" w:rsidP="00250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12.</w:t>
            </w:r>
          </w:p>
        </w:tc>
        <w:tc>
          <w:tcPr>
            <w:tcW w:w="4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238364" w14:textId="210C804E" w:rsidR="0025080F" w:rsidRDefault="0025080F" w:rsidP="00250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RAČIĆ HRVOJE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749254" w14:textId="77A3063C" w:rsidR="0025080F" w:rsidRDefault="0025080F" w:rsidP="00250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398,17</w:t>
            </w:r>
          </w:p>
        </w:tc>
      </w:tr>
      <w:tr w:rsidR="0025080F" w:rsidRPr="00BF6CAE" w14:paraId="5F2A2BBD" w14:textId="77777777" w:rsidTr="002C08CE">
        <w:trPr>
          <w:trHeight w:val="300"/>
        </w:trPr>
        <w:tc>
          <w:tcPr>
            <w:tcW w:w="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247F9C" w14:textId="35DCC1E3" w:rsidR="0025080F" w:rsidRPr="000B1ECE" w:rsidRDefault="0025080F" w:rsidP="00250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13.</w:t>
            </w:r>
          </w:p>
        </w:tc>
        <w:tc>
          <w:tcPr>
            <w:tcW w:w="4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404F6C" w14:textId="443331CE" w:rsidR="0025080F" w:rsidRPr="000B1ECE" w:rsidRDefault="0025080F" w:rsidP="00250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SLONKA MIHAEL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283946" w14:textId="7B0A93C2" w:rsidR="0025080F" w:rsidRPr="000B1ECE" w:rsidRDefault="0025080F" w:rsidP="00250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589,31</w:t>
            </w:r>
          </w:p>
        </w:tc>
      </w:tr>
      <w:tr w:rsidR="0025080F" w:rsidRPr="00BF6CAE" w14:paraId="21A2F9E4" w14:textId="77777777" w:rsidTr="002C08CE">
        <w:trPr>
          <w:trHeight w:val="300"/>
        </w:trPr>
        <w:tc>
          <w:tcPr>
            <w:tcW w:w="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DCCE6B" w14:textId="7106DF5A" w:rsidR="0025080F" w:rsidRPr="000B1ECE" w:rsidRDefault="0025080F" w:rsidP="00250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14.</w:t>
            </w:r>
          </w:p>
        </w:tc>
        <w:tc>
          <w:tcPr>
            <w:tcW w:w="4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E7DA22" w14:textId="5FD37734" w:rsidR="0025080F" w:rsidRPr="000B1ECE" w:rsidRDefault="0025080F" w:rsidP="00250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TROPČIĆ DRAGUTIN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050523" w14:textId="4E90FE4D" w:rsidR="0025080F" w:rsidRPr="000B1ECE" w:rsidRDefault="0025080F" w:rsidP="00250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186,98</w:t>
            </w:r>
          </w:p>
        </w:tc>
      </w:tr>
      <w:tr w:rsidR="0025080F" w:rsidRPr="00BF6CAE" w14:paraId="7FB9AAF2" w14:textId="77777777" w:rsidTr="002C08CE">
        <w:trPr>
          <w:trHeight w:val="300"/>
        </w:trPr>
        <w:tc>
          <w:tcPr>
            <w:tcW w:w="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596225" w14:textId="2FB3813F" w:rsidR="0025080F" w:rsidRPr="000B1ECE" w:rsidRDefault="0025080F" w:rsidP="00250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15.</w:t>
            </w:r>
          </w:p>
        </w:tc>
        <w:tc>
          <w:tcPr>
            <w:tcW w:w="4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16CF66" w14:textId="2B78A5D8" w:rsidR="0025080F" w:rsidRPr="000B1ECE" w:rsidRDefault="0025080F" w:rsidP="00250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ZELENA KOŠARICA, ANITA LAIĆ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11A79A6" w14:textId="4E7F0917" w:rsidR="0025080F" w:rsidRPr="000B1ECE" w:rsidRDefault="0025080F" w:rsidP="00250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119,59</w:t>
            </w:r>
          </w:p>
        </w:tc>
      </w:tr>
      <w:tr w:rsidR="0025080F" w:rsidRPr="00BF6CAE" w14:paraId="513815A6" w14:textId="77777777" w:rsidTr="002C08CE">
        <w:trPr>
          <w:trHeight w:val="300"/>
        </w:trPr>
        <w:tc>
          <w:tcPr>
            <w:tcW w:w="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8A2EBE" w14:textId="77777777" w:rsidR="0025080F" w:rsidRPr="000B1ECE" w:rsidRDefault="0025080F" w:rsidP="00250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 </w:t>
            </w:r>
          </w:p>
        </w:tc>
        <w:tc>
          <w:tcPr>
            <w:tcW w:w="4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2FDA56" w14:textId="0ACF955E" w:rsidR="0025080F" w:rsidRPr="000B1ECE" w:rsidRDefault="0025080F" w:rsidP="00250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0B1EC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 </w:t>
            </w:r>
            <w:r w:rsidRPr="000B1ECE"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  <w:t>UKUPNO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7C28DA" w14:textId="4477D50F" w:rsidR="0025080F" w:rsidRPr="000B1ECE" w:rsidRDefault="0025080F" w:rsidP="00250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</w:rPr>
            </w:pPr>
            <w:r w:rsidRPr="00605BD4">
              <w:rPr>
                <w:rFonts w:ascii="Times New Roman" w:eastAsia="Times New Roman" w:hAnsi="Times New Roman" w:cs="Times New Roman"/>
                <w:b/>
                <w:bCs/>
              </w:rPr>
              <w:t>3.425,02</w:t>
            </w:r>
          </w:p>
        </w:tc>
      </w:tr>
    </w:tbl>
    <w:p w14:paraId="15195240" w14:textId="77777777" w:rsidR="00737B2C" w:rsidRDefault="00737B2C" w:rsidP="00606966">
      <w:pPr>
        <w:spacing w:after="0" w:line="240" w:lineRule="auto"/>
        <w:rPr>
          <w:rFonts w:ascii="Times New Roman" w:eastAsia="Times New Roman" w:hAnsi="Times New Roman" w:cs="Times New Roman"/>
          <w:b/>
          <w:i/>
        </w:rPr>
      </w:pPr>
    </w:p>
    <w:p w14:paraId="4EF62E34" w14:textId="6475F14A" w:rsidR="00606966" w:rsidRPr="00EC16BB" w:rsidRDefault="00606966" w:rsidP="00606966">
      <w:pPr>
        <w:spacing w:after="0" w:line="240" w:lineRule="auto"/>
        <w:rPr>
          <w:rFonts w:ascii="Times New Roman" w:eastAsia="Times New Roman" w:hAnsi="Times New Roman" w:cs="Times New Roman"/>
          <w:b/>
          <w:i/>
        </w:rPr>
      </w:pPr>
      <w:r w:rsidRPr="00EC16BB">
        <w:rPr>
          <w:rFonts w:ascii="Times New Roman" w:eastAsia="Times New Roman" w:hAnsi="Times New Roman" w:cs="Times New Roman"/>
          <w:b/>
          <w:i/>
        </w:rPr>
        <w:t>Mjera 10.</w:t>
      </w:r>
      <w:r w:rsidRPr="00EC16BB">
        <w:rPr>
          <w:rFonts w:ascii="Times New Roman" w:eastAsia="Times New Roman" w:hAnsi="Times New Roman" w:cs="Times New Roman"/>
          <w:b/>
          <w:i/>
        </w:rPr>
        <w:tab/>
        <w:t>Pokretanje PG-a (samozapošljavanje)</w:t>
      </w:r>
    </w:p>
    <w:p w14:paraId="4CC16189" w14:textId="55337CF0" w:rsidR="00164CE4" w:rsidRDefault="00644059" w:rsidP="00152B66">
      <w:pPr>
        <w:spacing w:after="0" w:line="240" w:lineRule="auto"/>
        <w:ind w:right="4" w:firstLine="72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P</w:t>
      </w:r>
      <w:r w:rsidR="00B8476D">
        <w:rPr>
          <w:rFonts w:ascii="Times New Roman" w:eastAsia="Times New Roman" w:hAnsi="Times New Roman" w:cs="Times New Roman"/>
        </w:rPr>
        <w:t>otpor</w:t>
      </w:r>
      <w:r>
        <w:rPr>
          <w:rFonts w:ascii="Times New Roman" w:eastAsia="Times New Roman" w:hAnsi="Times New Roman" w:cs="Times New Roman"/>
        </w:rPr>
        <w:t>u</w:t>
      </w:r>
      <w:r w:rsidR="00B8476D">
        <w:rPr>
          <w:rFonts w:ascii="Times New Roman" w:eastAsia="Times New Roman" w:hAnsi="Times New Roman" w:cs="Times New Roman"/>
        </w:rPr>
        <w:t xml:space="preserve"> za pokretanj</w:t>
      </w:r>
      <w:r w:rsidR="00606966" w:rsidRPr="00EC16BB">
        <w:rPr>
          <w:rFonts w:ascii="Times New Roman" w:eastAsia="Times New Roman" w:hAnsi="Times New Roman" w:cs="Times New Roman"/>
        </w:rPr>
        <w:t>e poljoprivrednog gospodarstva u svrhu samozapošljavanja u 20</w:t>
      </w:r>
      <w:r>
        <w:rPr>
          <w:rFonts w:ascii="Times New Roman" w:eastAsia="Times New Roman" w:hAnsi="Times New Roman" w:cs="Times New Roman"/>
        </w:rPr>
        <w:t>2</w:t>
      </w:r>
      <w:r w:rsidR="007B5820">
        <w:rPr>
          <w:rFonts w:ascii="Times New Roman" w:eastAsia="Times New Roman" w:hAnsi="Times New Roman" w:cs="Times New Roman"/>
        </w:rPr>
        <w:t>3</w:t>
      </w:r>
      <w:r w:rsidR="00606966" w:rsidRPr="00EC16BB">
        <w:rPr>
          <w:rFonts w:ascii="Times New Roman" w:eastAsia="Times New Roman" w:hAnsi="Times New Roman" w:cs="Times New Roman"/>
        </w:rPr>
        <w:t>.god.</w:t>
      </w:r>
      <w:r w:rsidR="008D183A">
        <w:rPr>
          <w:rFonts w:ascii="Times New Roman" w:eastAsia="Times New Roman" w:hAnsi="Times New Roman" w:cs="Times New Roman"/>
        </w:rPr>
        <w:t xml:space="preserve"> </w:t>
      </w:r>
      <w:r w:rsidR="007C4927">
        <w:rPr>
          <w:rFonts w:ascii="Times New Roman" w:eastAsia="Times New Roman" w:hAnsi="Times New Roman" w:cs="Times New Roman"/>
        </w:rPr>
        <w:t>nije koristilo niti jedno poljoprivredno gospodarstvo</w:t>
      </w:r>
      <w:r w:rsidR="00152B66">
        <w:rPr>
          <w:rFonts w:ascii="Times New Roman" w:eastAsia="Times New Roman" w:hAnsi="Times New Roman" w:cs="Times New Roman"/>
        </w:rPr>
        <w:t>.</w:t>
      </w:r>
    </w:p>
    <w:p w14:paraId="36F93AD2" w14:textId="77777777" w:rsidR="00152B66" w:rsidRPr="00EC16BB" w:rsidRDefault="00152B66" w:rsidP="00152B66">
      <w:pPr>
        <w:spacing w:after="0" w:line="240" w:lineRule="auto"/>
        <w:ind w:right="4" w:firstLine="720"/>
        <w:jc w:val="both"/>
        <w:rPr>
          <w:rFonts w:ascii="Times New Roman" w:eastAsia="Times New Roman" w:hAnsi="Times New Roman" w:cs="Times New Roman"/>
          <w:b/>
          <w:i/>
        </w:rPr>
      </w:pPr>
    </w:p>
    <w:p w14:paraId="562C58C5" w14:textId="4FDF4B6C" w:rsidR="00606966" w:rsidRPr="00EC16BB" w:rsidRDefault="00606966" w:rsidP="00606966">
      <w:pPr>
        <w:spacing w:after="0" w:line="240" w:lineRule="auto"/>
        <w:rPr>
          <w:rFonts w:ascii="Times New Roman" w:eastAsia="Times New Roman" w:hAnsi="Times New Roman" w:cs="Times New Roman"/>
          <w:b/>
          <w:i/>
        </w:rPr>
      </w:pPr>
      <w:r w:rsidRPr="00EC16BB">
        <w:rPr>
          <w:rFonts w:ascii="Times New Roman" w:eastAsia="Times New Roman" w:hAnsi="Times New Roman" w:cs="Times New Roman"/>
          <w:b/>
          <w:i/>
        </w:rPr>
        <w:t>Mjera 11.</w:t>
      </w:r>
      <w:r w:rsidRPr="00EC16BB">
        <w:rPr>
          <w:rFonts w:ascii="Times New Roman" w:eastAsia="Times New Roman" w:hAnsi="Times New Roman" w:cs="Times New Roman"/>
          <w:b/>
          <w:i/>
        </w:rPr>
        <w:tab/>
        <w:t xml:space="preserve">Ublažavanje štete od </w:t>
      </w:r>
      <w:r w:rsidR="00E42E4B">
        <w:rPr>
          <w:rFonts w:ascii="Times New Roman" w:eastAsia="Times New Roman" w:hAnsi="Times New Roman" w:cs="Times New Roman"/>
          <w:b/>
          <w:i/>
        </w:rPr>
        <w:t>prirodne</w:t>
      </w:r>
      <w:r w:rsidRPr="00EC16BB">
        <w:rPr>
          <w:rFonts w:ascii="Times New Roman" w:eastAsia="Times New Roman" w:hAnsi="Times New Roman" w:cs="Times New Roman"/>
          <w:b/>
          <w:i/>
        </w:rPr>
        <w:t xml:space="preserve"> nepogode</w:t>
      </w:r>
    </w:p>
    <w:p w14:paraId="17B0800A" w14:textId="142BE4D5" w:rsidR="00B475C7" w:rsidRDefault="00B475C7" w:rsidP="00606966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U 2023.god. dijelove Grada </w:t>
      </w:r>
      <w:r w:rsidR="003D4D4B">
        <w:rPr>
          <w:rFonts w:ascii="Times New Roman" w:eastAsia="Times New Roman" w:hAnsi="Times New Roman" w:cs="Times New Roman"/>
        </w:rPr>
        <w:t>K</w:t>
      </w:r>
      <w:r>
        <w:rPr>
          <w:rFonts w:ascii="Times New Roman" w:eastAsia="Times New Roman" w:hAnsi="Times New Roman" w:cs="Times New Roman"/>
        </w:rPr>
        <w:t>arlovca zadesila je</w:t>
      </w:r>
      <w:r w:rsidR="009E5768">
        <w:rPr>
          <w:rFonts w:ascii="Times New Roman" w:eastAsia="Times New Roman" w:hAnsi="Times New Roman" w:cs="Times New Roman"/>
        </w:rPr>
        <w:t xml:space="preserve"> </w:t>
      </w:r>
      <w:r w:rsidR="003D5ED8">
        <w:rPr>
          <w:rFonts w:ascii="Times New Roman" w:eastAsia="Times New Roman" w:hAnsi="Times New Roman" w:cs="Times New Roman"/>
        </w:rPr>
        <w:t xml:space="preserve">poplava u vremenskom razdoblju od </w:t>
      </w:r>
      <w:r w:rsidR="001B0751">
        <w:rPr>
          <w:rFonts w:ascii="Times New Roman" w:eastAsia="Times New Roman" w:hAnsi="Times New Roman" w:cs="Times New Roman"/>
        </w:rPr>
        <w:t xml:space="preserve">17.05.2023. do 20.05.2023.god. za koju je </w:t>
      </w:r>
      <w:r w:rsidR="003B0AC0">
        <w:rPr>
          <w:rFonts w:ascii="Times New Roman" w:eastAsia="Times New Roman" w:hAnsi="Times New Roman" w:cs="Times New Roman"/>
        </w:rPr>
        <w:t>županica Karlovačke županije donijela Odluku o proglašenju prirodne nepogode.</w:t>
      </w:r>
    </w:p>
    <w:p w14:paraId="6E170EA4" w14:textId="6DF59BA2" w:rsidR="00123D3C" w:rsidRDefault="00123D3C" w:rsidP="00606966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Nakon </w:t>
      </w:r>
      <w:r w:rsidR="00ED22F0">
        <w:rPr>
          <w:rFonts w:ascii="Times New Roman" w:eastAsia="Times New Roman" w:hAnsi="Times New Roman" w:cs="Times New Roman"/>
        </w:rPr>
        <w:t xml:space="preserve">proglašenja prirodne nepogode zaprimani su </w:t>
      </w:r>
      <w:r w:rsidR="00C8426E">
        <w:rPr>
          <w:rFonts w:ascii="Times New Roman" w:eastAsia="Times New Roman" w:hAnsi="Times New Roman" w:cs="Times New Roman"/>
        </w:rPr>
        <w:t xml:space="preserve">obrasci sa prijavama štete, nakon čega su stručna povjerenstva obišla zahvaćeno područje i </w:t>
      </w:r>
      <w:r w:rsidR="00F5099B">
        <w:rPr>
          <w:rFonts w:ascii="Times New Roman" w:eastAsia="Times New Roman" w:hAnsi="Times New Roman" w:cs="Times New Roman"/>
        </w:rPr>
        <w:t>izradila procjen</w:t>
      </w:r>
      <w:r w:rsidR="00B43226">
        <w:rPr>
          <w:rFonts w:ascii="Times New Roman" w:eastAsia="Times New Roman" w:hAnsi="Times New Roman" w:cs="Times New Roman"/>
        </w:rPr>
        <w:t>u</w:t>
      </w:r>
      <w:r w:rsidR="00F5099B">
        <w:rPr>
          <w:rFonts w:ascii="Times New Roman" w:eastAsia="Times New Roman" w:hAnsi="Times New Roman" w:cs="Times New Roman"/>
        </w:rPr>
        <w:t xml:space="preserve"> štete. </w:t>
      </w:r>
      <w:r w:rsidR="00266052">
        <w:rPr>
          <w:rFonts w:ascii="Times New Roman" w:eastAsia="Times New Roman" w:hAnsi="Times New Roman" w:cs="Times New Roman"/>
        </w:rPr>
        <w:t>Ukupni iznos procijenjene štete na poljoprivrednoj proizvodnji iznosio je 1.</w:t>
      </w:r>
      <w:r w:rsidR="00B43226">
        <w:rPr>
          <w:rFonts w:ascii="Times New Roman" w:eastAsia="Times New Roman" w:hAnsi="Times New Roman" w:cs="Times New Roman"/>
        </w:rPr>
        <w:t xml:space="preserve">034.437,45 EUR, od čega </w:t>
      </w:r>
      <w:r w:rsidR="00C91306">
        <w:rPr>
          <w:rFonts w:ascii="Times New Roman" w:eastAsia="Times New Roman" w:hAnsi="Times New Roman" w:cs="Times New Roman"/>
        </w:rPr>
        <w:t xml:space="preserve">je šteta na trajnim nasadima 154.990,43 EUR, na stočarskoj proizvodnji </w:t>
      </w:r>
      <w:r w:rsidR="009B4043">
        <w:rPr>
          <w:rFonts w:ascii="Times New Roman" w:eastAsia="Times New Roman" w:hAnsi="Times New Roman" w:cs="Times New Roman"/>
        </w:rPr>
        <w:t xml:space="preserve">2.943,40 EUR i na tekućoj poljoprivrednoj proizvodnji </w:t>
      </w:r>
      <w:r w:rsidR="009B4043">
        <w:rPr>
          <w:rFonts w:ascii="Times New Roman" w:eastAsia="Times New Roman" w:hAnsi="Times New Roman" w:cs="Times New Roman"/>
        </w:rPr>
        <w:lastRenderedPageBreak/>
        <w:t>876.503,62 EUR.</w:t>
      </w:r>
      <w:r w:rsidR="00334C6E">
        <w:rPr>
          <w:rFonts w:ascii="Times New Roman" w:eastAsia="Times New Roman" w:hAnsi="Times New Roman" w:cs="Times New Roman"/>
        </w:rPr>
        <w:t xml:space="preserve"> Procijenjene štete </w:t>
      </w:r>
      <w:r w:rsidR="006F5F27">
        <w:rPr>
          <w:rFonts w:ascii="Times New Roman" w:eastAsia="Times New Roman" w:hAnsi="Times New Roman" w:cs="Times New Roman"/>
        </w:rPr>
        <w:t xml:space="preserve">u zakonskom roku dostavljene su </w:t>
      </w:r>
      <w:r w:rsidR="000D5CFC">
        <w:rPr>
          <w:rFonts w:ascii="Times New Roman" w:eastAsia="Times New Roman" w:hAnsi="Times New Roman" w:cs="Times New Roman"/>
        </w:rPr>
        <w:t>Županijskom i Državnom povjerenstvu putem</w:t>
      </w:r>
      <w:r w:rsidR="00334C6E">
        <w:rPr>
          <w:rFonts w:ascii="Times New Roman" w:eastAsia="Times New Roman" w:hAnsi="Times New Roman" w:cs="Times New Roman"/>
        </w:rPr>
        <w:t xml:space="preserve"> Registr</w:t>
      </w:r>
      <w:r w:rsidR="000D5CFC">
        <w:rPr>
          <w:rFonts w:ascii="Times New Roman" w:eastAsia="Times New Roman" w:hAnsi="Times New Roman" w:cs="Times New Roman"/>
        </w:rPr>
        <w:t>a</w:t>
      </w:r>
      <w:r w:rsidR="00334C6E">
        <w:rPr>
          <w:rFonts w:ascii="Times New Roman" w:eastAsia="Times New Roman" w:hAnsi="Times New Roman" w:cs="Times New Roman"/>
        </w:rPr>
        <w:t xml:space="preserve"> šteta</w:t>
      </w:r>
      <w:r w:rsidR="000D5CFC">
        <w:rPr>
          <w:rFonts w:ascii="Times New Roman" w:eastAsia="Times New Roman" w:hAnsi="Times New Roman" w:cs="Times New Roman"/>
        </w:rPr>
        <w:t>.</w:t>
      </w:r>
    </w:p>
    <w:p w14:paraId="60D3E142" w14:textId="77777777" w:rsidR="005B2DE1" w:rsidRDefault="00606966" w:rsidP="00606966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  <w:r w:rsidRPr="00EC16BB">
        <w:rPr>
          <w:rFonts w:ascii="Times New Roman" w:eastAsia="Times New Roman" w:hAnsi="Times New Roman" w:cs="Times New Roman"/>
        </w:rPr>
        <w:t xml:space="preserve">Sredstva namijenjena </w:t>
      </w:r>
      <w:r w:rsidR="009B4043">
        <w:rPr>
          <w:rFonts w:ascii="Times New Roman" w:eastAsia="Times New Roman" w:hAnsi="Times New Roman" w:cs="Times New Roman"/>
        </w:rPr>
        <w:t xml:space="preserve">za </w:t>
      </w:r>
      <w:r w:rsidRPr="00EC16BB">
        <w:rPr>
          <w:rFonts w:ascii="Times New Roman" w:eastAsia="Times New Roman" w:hAnsi="Times New Roman" w:cs="Times New Roman"/>
        </w:rPr>
        <w:t>ublažavanj</w:t>
      </w:r>
      <w:r w:rsidR="009B4043">
        <w:rPr>
          <w:rFonts w:ascii="Times New Roman" w:eastAsia="Times New Roman" w:hAnsi="Times New Roman" w:cs="Times New Roman"/>
        </w:rPr>
        <w:t>e</w:t>
      </w:r>
      <w:r w:rsidRPr="00EC16BB">
        <w:rPr>
          <w:rFonts w:ascii="Times New Roman" w:eastAsia="Times New Roman" w:hAnsi="Times New Roman" w:cs="Times New Roman"/>
        </w:rPr>
        <w:t xml:space="preserve"> </w:t>
      </w:r>
      <w:r w:rsidR="00081A2F">
        <w:rPr>
          <w:rFonts w:ascii="Times New Roman" w:eastAsia="Times New Roman" w:hAnsi="Times New Roman" w:cs="Times New Roman"/>
        </w:rPr>
        <w:t>posljedica</w:t>
      </w:r>
      <w:r w:rsidRPr="00EC16BB">
        <w:rPr>
          <w:rFonts w:ascii="Times New Roman" w:eastAsia="Times New Roman" w:hAnsi="Times New Roman" w:cs="Times New Roman"/>
        </w:rPr>
        <w:t xml:space="preserve"> od </w:t>
      </w:r>
      <w:r w:rsidR="007C4927">
        <w:rPr>
          <w:rFonts w:ascii="Times New Roman" w:eastAsia="Times New Roman" w:hAnsi="Times New Roman" w:cs="Times New Roman"/>
        </w:rPr>
        <w:t>prirodne</w:t>
      </w:r>
      <w:r w:rsidRPr="00EC16BB">
        <w:rPr>
          <w:rFonts w:ascii="Times New Roman" w:eastAsia="Times New Roman" w:hAnsi="Times New Roman" w:cs="Times New Roman"/>
        </w:rPr>
        <w:t xml:space="preserve"> nepogode</w:t>
      </w:r>
      <w:r w:rsidR="00355B72">
        <w:rPr>
          <w:rFonts w:ascii="Times New Roman" w:eastAsia="Times New Roman" w:hAnsi="Times New Roman" w:cs="Times New Roman"/>
        </w:rPr>
        <w:t xml:space="preserve"> </w:t>
      </w:r>
      <w:r w:rsidRPr="00EC16BB">
        <w:rPr>
          <w:rFonts w:ascii="Times New Roman" w:eastAsia="Times New Roman" w:hAnsi="Times New Roman" w:cs="Times New Roman"/>
        </w:rPr>
        <w:t>u 20</w:t>
      </w:r>
      <w:r w:rsidR="00A8495D">
        <w:rPr>
          <w:rFonts w:ascii="Times New Roman" w:eastAsia="Times New Roman" w:hAnsi="Times New Roman" w:cs="Times New Roman"/>
        </w:rPr>
        <w:t>2</w:t>
      </w:r>
      <w:r w:rsidR="00355B72">
        <w:rPr>
          <w:rFonts w:ascii="Times New Roman" w:eastAsia="Times New Roman" w:hAnsi="Times New Roman" w:cs="Times New Roman"/>
        </w:rPr>
        <w:t>3</w:t>
      </w:r>
      <w:r w:rsidRPr="00EC16BB">
        <w:rPr>
          <w:rFonts w:ascii="Times New Roman" w:eastAsia="Times New Roman" w:hAnsi="Times New Roman" w:cs="Times New Roman"/>
        </w:rPr>
        <w:t xml:space="preserve">.god. </w:t>
      </w:r>
      <w:r w:rsidR="00355B72">
        <w:rPr>
          <w:rFonts w:ascii="Times New Roman" w:eastAsia="Times New Roman" w:hAnsi="Times New Roman" w:cs="Times New Roman"/>
        </w:rPr>
        <w:t>ostvarilo je 1</w:t>
      </w:r>
      <w:r w:rsidR="001F77D9">
        <w:rPr>
          <w:rFonts w:ascii="Times New Roman" w:eastAsia="Times New Roman" w:hAnsi="Times New Roman" w:cs="Times New Roman"/>
        </w:rPr>
        <w:t xml:space="preserve">56 poljoprivrednih gospodarstava kojima je </w:t>
      </w:r>
      <w:r w:rsidR="001F77D9" w:rsidRPr="005D4506">
        <w:rPr>
          <w:rFonts w:ascii="Times New Roman" w:eastAsia="Times New Roman" w:hAnsi="Times New Roman" w:cs="Times New Roman"/>
          <w:b/>
          <w:bCs/>
        </w:rPr>
        <w:t>ukupno isplaćeno 126.615,14 EUR</w:t>
      </w:r>
      <w:r w:rsidR="003B51B0">
        <w:rPr>
          <w:rFonts w:ascii="Times New Roman" w:eastAsia="Times New Roman" w:hAnsi="Times New Roman" w:cs="Times New Roman"/>
        </w:rPr>
        <w:t>, što iznosi 12,25 % od procijenjenog iznosa štete.</w:t>
      </w:r>
      <w:r w:rsidR="00B33BCB">
        <w:rPr>
          <w:rFonts w:ascii="Times New Roman" w:eastAsia="Times New Roman" w:hAnsi="Times New Roman" w:cs="Times New Roman"/>
        </w:rPr>
        <w:t xml:space="preserve"> </w:t>
      </w:r>
    </w:p>
    <w:p w14:paraId="502210F0" w14:textId="24DE76A2" w:rsidR="00606966" w:rsidRPr="00EC16BB" w:rsidRDefault="005B2DE1" w:rsidP="00606966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Sredstva dodijeljena za djelomično ublažavanje posljedica prirodnih nepogoda ne smatraju se potporama male vrijednosti u slučaju kada se proglasi prirodna nepogoda.</w:t>
      </w:r>
    </w:p>
    <w:p w14:paraId="412E751D" w14:textId="3270C88A" w:rsidR="003821C2" w:rsidRDefault="00497ADE" w:rsidP="00494308">
      <w:pPr>
        <w:pStyle w:val="NormalWeb"/>
        <w:jc w:val="both"/>
      </w:pPr>
      <w:r>
        <w:rPr>
          <w:noProof/>
        </w:rPr>
        <w:drawing>
          <wp:inline distT="0" distB="0" distL="0" distR="0" wp14:anchorId="18CC77B6" wp14:editId="4950998E">
            <wp:extent cx="2543175" cy="1904828"/>
            <wp:effectExtent l="0" t="0" r="0" b="635"/>
            <wp:docPr id="2006538830" name="Picture 1" descr="A flooded area with houses and road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6538830" name="Picture 1" descr="A flooded area with houses and road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0282" cy="19251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16F6F">
        <w:t xml:space="preserve">  </w:t>
      </w:r>
      <w:r w:rsidR="006E3F91">
        <w:t xml:space="preserve">        </w:t>
      </w:r>
      <w:r w:rsidR="00316F6F">
        <w:t xml:space="preserve">  </w:t>
      </w:r>
      <w:r w:rsidR="00316F6F">
        <w:rPr>
          <w:noProof/>
        </w:rPr>
        <w:drawing>
          <wp:inline distT="0" distB="0" distL="0" distR="0" wp14:anchorId="4CBCA665" wp14:editId="4DE74C06">
            <wp:extent cx="2822575" cy="1881615"/>
            <wp:effectExtent l="0" t="0" r="0" b="4445"/>
            <wp:docPr id="424418018" name="Picture 2" descr="A flooded field with plant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4418018" name="Picture 2" descr="A flooded field with plant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5608" cy="18836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94308">
        <w:t xml:space="preserve">  </w:t>
      </w:r>
      <w:r w:rsidR="00494308" w:rsidRPr="00494308">
        <w:rPr>
          <w:i/>
          <w:iCs/>
        </w:rPr>
        <w:t>Pokupska dolina</w:t>
      </w:r>
      <w:r w:rsidR="00663378">
        <w:rPr>
          <w:i/>
          <w:iCs/>
        </w:rPr>
        <w:t xml:space="preserve"> 18.05.2023.</w:t>
      </w:r>
      <w:r w:rsidR="00663378">
        <w:rPr>
          <w:i/>
          <w:iCs/>
        </w:rPr>
        <w:tab/>
      </w:r>
      <w:r w:rsidR="00663378">
        <w:rPr>
          <w:i/>
          <w:iCs/>
        </w:rPr>
        <w:tab/>
      </w:r>
      <w:r w:rsidR="00663378">
        <w:rPr>
          <w:i/>
          <w:iCs/>
        </w:rPr>
        <w:tab/>
      </w:r>
      <w:r w:rsidR="00663378">
        <w:rPr>
          <w:i/>
          <w:iCs/>
        </w:rPr>
        <w:tab/>
        <w:t>02.06.2023.</w:t>
      </w:r>
    </w:p>
    <w:p w14:paraId="592B1D0F" w14:textId="40390EE6" w:rsidR="00606966" w:rsidRPr="00EC16BB" w:rsidRDefault="00606966" w:rsidP="00606966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  <w:r w:rsidRPr="00EC16BB">
        <w:rPr>
          <w:rFonts w:ascii="Times New Roman" w:eastAsia="Times New Roman" w:hAnsi="Times New Roman" w:cs="Times New Roman"/>
        </w:rPr>
        <w:t>U 20</w:t>
      </w:r>
      <w:r w:rsidR="00FD4CBA">
        <w:rPr>
          <w:rFonts w:ascii="Times New Roman" w:eastAsia="Times New Roman" w:hAnsi="Times New Roman" w:cs="Times New Roman"/>
        </w:rPr>
        <w:t>2</w:t>
      </w:r>
      <w:r w:rsidR="002744CA">
        <w:rPr>
          <w:rFonts w:ascii="Times New Roman" w:eastAsia="Times New Roman" w:hAnsi="Times New Roman" w:cs="Times New Roman"/>
        </w:rPr>
        <w:t>3</w:t>
      </w:r>
      <w:r w:rsidRPr="00EC16BB">
        <w:rPr>
          <w:rFonts w:ascii="Times New Roman" w:eastAsia="Times New Roman" w:hAnsi="Times New Roman" w:cs="Times New Roman"/>
        </w:rPr>
        <w:t xml:space="preserve">.god. </w:t>
      </w:r>
      <w:r w:rsidRPr="00EC16BB">
        <w:rPr>
          <w:rFonts w:ascii="Times New Roman" w:eastAsia="Times New Roman" w:hAnsi="Times New Roman" w:cs="Times New Roman"/>
          <w:b/>
        </w:rPr>
        <w:t>potpore male vrijednosti za primarnu poljoprivrednu proizvodnju</w:t>
      </w:r>
      <w:r w:rsidRPr="00EC16BB">
        <w:rPr>
          <w:rFonts w:ascii="Times New Roman" w:eastAsia="Times New Roman" w:hAnsi="Times New Roman" w:cs="Times New Roman"/>
        </w:rPr>
        <w:t xml:space="preserve"> </w:t>
      </w:r>
      <w:r w:rsidR="007A32D1">
        <w:rPr>
          <w:rFonts w:ascii="Times New Roman" w:eastAsia="Times New Roman" w:hAnsi="Times New Roman" w:cs="Times New Roman"/>
        </w:rPr>
        <w:t xml:space="preserve">(Mjera 1. – Mjera 10.) </w:t>
      </w:r>
      <w:r w:rsidRPr="00EC16BB">
        <w:rPr>
          <w:rFonts w:ascii="Times New Roman" w:eastAsia="Times New Roman" w:hAnsi="Times New Roman" w:cs="Times New Roman"/>
        </w:rPr>
        <w:t xml:space="preserve">u iznosu </w:t>
      </w:r>
      <w:r w:rsidR="00C937D0">
        <w:rPr>
          <w:rFonts w:ascii="Times New Roman" w:eastAsia="Times New Roman" w:hAnsi="Times New Roman" w:cs="Times New Roman"/>
        </w:rPr>
        <w:t xml:space="preserve"> </w:t>
      </w:r>
      <w:r w:rsidR="00C937D0" w:rsidRPr="001D2282">
        <w:rPr>
          <w:rFonts w:ascii="Times New Roman" w:eastAsia="Times New Roman" w:hAnsi="Times New Roman" w:cs="Times New Roman"/>
          <w:b/>
          <w:bCs/>
        </w:rPr>
        <w:t>129.673,04 EUR</w:t>
      </w:r>
      <w:r w:rsidR="00C937D0">
        <w:rPr>
          <w:rFonts w:ascii="Times New Roman" w:eastAsia="Times New Roman" w:hAnsi="Times New Roman" w:cs="Times New Roman"/>
        </w:rPr>
        <w:t xml:space="preserve"> </w:t>
      </w:r>
      <w:r w:rsidR="00973F2F" w:rsidRPr="00973F2F">
        <w:rPr>
          <w:rFonts w:ascii="Times New Roman" w:eastAsia="Times New Roman" w:hAnsi="Times New Roman" w:cs="Times New Roman"/>
          <w:b/>
          <w:bCs/>
        </w:rPr>
        <w:t>o</w:t>
      </w:r>
      <w:r w:rsidRPr="00973F2F">
        <w:rPr>
          <w:rFonts w:ascii="Times New Roman" w:eastAsia="Times New Roman" w:hAnsi="Times New Roman" w:cs="Times New Roman"/>
          <w:b/>
          <w:bCs/>
        </w:rPr>
        <w:t>st</w:t>
      </w:r>
      <w:r w:rsidRPr="00EC16BB">
        <w:rPr>
          <w:rFonts w:ascii="Times New Roman" w:eastAsia="Times New Roman" w:hAnsi="Times New Roman" w:cs="Times New Roman"/>
          <w:b/>
        </w:rPr>
        <w:t>varil</w:t>
      </w:r>
      <w:r w:rsidR="00C92B76">
        <w:rPr>
          <w:rFonts w:ascii="Times New Roman" w:eastAsia="Times New Roman" w:hAnsi="Times New Roman" w:cs="Times New Roman"/>
          <w:b/>
        </w:rPr>
        <w:t>o je</w:t>
      </w:r>
      <w:r w:rsidRPr="00EC16BB">
        <w:rPr>
          <w:rFonts w:ascii="Times New Roman" w:eastAsia="Times New Roman" w:hAnsi="Times New Roman" w:cs="Times New Roman"/>
          <w:b/>
        </w:rPr>
        <w:t xml:space="preserve"> </w:t>
      </w:r>
      <w:r w:rsidR="00F30B08">
        <w:rPr>
          <w:rFonts w:ascii="Times New Roman" w:eastAsia="Times New Roman" w:hAnsi="Times New Roman" w:cs="Times New Roman"/>
          <w:b/>
        </w:rPr>
        <w:t>127</w:t>
      </w:r>
      <w:r w:rsidR="003737A3" w:rsidRPr="00EC16BB">
        <w:rPr>
          <w:rFonts w:ascii="Times New Roman" w:eastAsia="Times New Roman" w:hAnsi="Times New Roman" w:cs="Times New Roman"/>
          <w:b/>
        </w:rPr>
        <w:t xml:space="preserve"> </w:t>
      </w:r>
      <w:r w:rsidR="00384E9A" w:rsidRPr="00EC16BB">
        <w:rPr>
          <w:rFonts w:ascii="Times New Roman" w:eastAsia="Times New Roman" w:hAnsi="Times New Roman" w:cs="Times New Roman"/>
          <w:b/>
        </w:rPr>
        <w:t>p</w:t>
      </w:r>
      <w:r w:rsidRPr="00EC16BB">
        <w:rPr>
          <w:rFonts w:ascii="Times New Roman" w:eastAsia="Times New Roman" w:hAnsi="Times New Roman" w:cs="Times New Roman"/>
          <w:b/>
        </w:rPr>
        <w:t>oljoprivredn</w:t>
      </w:r>
      <w:r w:rsidR="00C92B76">
        <w:rPr>
          <w:rFonts w:ascii="Times New Roman" w:eastAsia="Times New Roman" w:hAnsi="Times New Roman" w:cs="Times New Roman"/>
          <w:b/>
        </w:rPr>
        <w:t>ih</w:t>
      </w:r>
      <w:r w:rsidRPr="00EC16BB">
        <w:rPr>
          <w:rFonts w:ascii="Times New Roman" w:eastAsia="Times New Roman" w:hAnsi="Times New Roman" w:cs="Times New Roman"/>
          <w:b/>
        </w:rPr>
        <w:t xml:space="preserve"> gospodarst</w:t>
      </w:r>
      <w:r w:rsidR="00C92B76">
        <w:rPr>
          <w:rFonts w:ascii="Times New Roman" w:eastAsia="Times New Roman" w:hAnsi="Times New Roman" w:cs="Times New Roman"/>
          <w:b/>
        </w:rPr>
        <w:t>a</w:t>
      </w:r>
      <w:r w:rsidRPr="00EC16BB">
        <w:rPr>
          <w:rFonts w:ascii="Times New Roman" w:eastAsia="Times New Roman" w:hAnsi="Times New Roman" w:cs="Times New Roman"/>
          <w:b/>
        </w:rPr>
        <w:t>v</w:t>
      </w:r>
      <w:r w:rsidR="00777DAB">
        <w:rPr>
          <w:rFonts w:ascii="Times New Roman" w:eastAsia="Times New Roman" w:hAnsi="Times New Roman" w:cs="Times New Roman"/>
          <w:b/>
        </w:rPr>
        <w:t>a</w:t>
      </w:r>
      <w:r w:rsidRPr="00EC16BB">
        <w:rPr>
          <w:rFonts w:ascii="Times New Roman" w:eastAsia="Times New Roman" w:hAnsi="Times New Roman" w:cs="Times New Roman"/>
        </w:rPr>
        <w:t xml:space="preserve">, od čega </w:t>
      </w:r>
      <w:r w:rsidR="000943FF">
        <w:rPr>
          <w:rFonts w:ascii="Times New Roman" w:eastAsia="Times New Roman" w:hAnsi="Times New Roman" w:cs="Times New Roman"/>
        </w:rPr>
        <w:t>2</w:t>
      </w:r>
      <w:r w:rsidRPr="00EC16BB">
        <w:rPr>
          <w:rFonts w:ascii="Times New Roman" w:eastAsia="Times New Roman" w:hAnsi="Times New Roman" w:cs="Times New Roman"/>
        </w:rPr>
        <w:t xml:space="preserve"> tvrtk</w:t>
      </w:r>
      <w:r w:rsidR="001A7631">
        <w:rPr>
          <w:rFonts w:ascii="Times New Roman" w:eastAsia="Times New Roman" w:hAnsi="Times New Roman" w:cs="Times New Roman"/>
        </w:rPr>
        <w:t>e</w:t>
      </w:r>
      <w:r w:rsidRPr="00EC16BB">
        <w:rPr>
          <w:rFonts w:ascii="Times New Roman" w:eastAsia="Times New Roman" w:hAnsi="Times New Roman" w:cs="Times New Roman"/>
        </w:rPr>
        <w:t xml:space="preserve"> (d.o.o.), </w:t>
      </w:r>
      <w:r w:rsidR="000943FF">
        <w:rPr>
          <w:rFonts w:ascii="Times New Roman" w:eastAsia="Times New Roman" w:hAnsi="Times New Roman" w:cs="Times New Roman"/>
        </w:rPr>
        <w:t>1</w:t>
      </w:r>
      <w:r w:rsidRPr="00EC16BB">
        <w:rPr>
          <w:rFonts w:ascii="Times New Roman" w:eastAsia="Times New Roman" w:hAnsi="Times New Roman" w:cs="Times New Roman"/>
        </w:rPr>
        <w:t xml:space="preserve"> poljoprivredn</w:t>
      </w:r>
      <w:r w:rsidR="000B6C67">
        <w:rPr>
          <w:rFonts w:ascii="Times New Roman" w:eastAsia="Times New Roman" w:hAnsi="Times New Roman" w:cs="Times New Roman"/>
        </w:rPr>
        <w:t>a</w:t>
      </w:r>
      <w:r w:rsidRPr="00EC16BB">
        <w:rPr>
          <w:rFonts w:ascii="Times New Roman" w:eastAsia="Times New Roman" w:hAnsi="Times New Roman" w:cs="Times New Roman"/>
        </w:rPr>
        <w:t xml:space="preserve"> zadrug</w:t>
      </w:r>
      <w:r w:rsidR="000B6C67">
        <w:rPr>
          <w:rFonts w:ascii="Times New Roman" w:eastAsia="Times New Roman" w:hAnsi="Times New Roman" w:cs="Times New Roman"/>
        </w:rPr>
        <w:t>a</w:t>
      </w:r>
      <w:r w:rsidRPr="00EC16BB">
        <w:rPr>
          <w:rFonts w:ascii="Times New Roman" w:eastAsia="Times New Roman" w:hAnsi="Times New Roman" w:cs="Times New Roman"/>
        </w:rPr>
        <w:t xml:space="preserve">, </w:t>
      </w:r>
      <w:r w:rsidR="000943FF">
        <w:rPr>
          <w:rFonts w:ascii="Times New Roman" w:eastAsia="Times New Roman" w:hAnsi="Times New Roman" w:cs="Times New Roman"/>
        </w:rPr>
        <w:t>2</w:t>
      </w:r>
      <w:r w:rsidRPr="00EC16BB">
        <w:rPr>
          <w:rFonts w:ascii="Times New Roman" w:eastAsia="Times New Roman" w:hAnsi="Times New Roman" w:cs="Times New Roman"/>
        </w:rPr>
        <w:t xml:space="preserve"> poljopr. obrt</w:t>
      </w:r>
      <w:r w:rsidR="000B6C67">
        <w:rPr>
          <w:rFonts w:ascii="Times New Roman" w:eastAsia="Times New Roman" w:hAnsi="Times New Roman" w:cs="Times New Roman"/>
        </w:rPr>
        <w:t>a</w:t>
      </w:r>
      <w:r w:rsidRPr="00EC16BB">
        <w:rPr>
          <w:rFonts w:ascii="Times New Roman" w:eastAsia="Times New Roman" w:hAnsi="Times New Roman" w:cs="Times New Roman"/>
        </w:rPr>
        <w:t xml:space="preserve"> i </w:t>
      </w:r>
      <w:r w:rsidR="00E52D1C">
        <w:rPr>
          <w:rFonts w:ascii="Times New Roman" w:eastAsia="Times New Roman" w:hAnsi="Times New Roman" w:cs="Times New Roman"/>
        </w:rPr>
        <w:t>1</w:t>
      </w:r>
      <w:r w:rsidR="00F1618B">
        <w:rPr>
          <w:rFonts w:ascii="Times New Roman" w:eastAsia="Times New Roman" w:hAnsi="Times New Roman" w:cs="Times New Roman"/>
        </w:rPr>
        <w:t>22</w:t>
      </w:r>
      <w:r w:rsidR="00E52D1C">
        <w:rPr>
          <w:rFonts w:ascii="Times New Roman" w:eastAsia="Times New Roman" w:hAnsi="Times New Roman" w:cs="Times New Roman"/>
        </w:rPr>
        <w:t xml:space="preserve"> </w:t>
      </w:r>
      <w:r w:rsidRPr="00EC16BB">
        <w:rPr>
          <w:rFonts w:ascii="Times New Roman" w:eastAsia="Times New Roman" w:hAnsi="Times New Roman" w:cs="Times New Roman"/>
        </w:rPr>
        <w:t>OPG-a (neka poljoprivredna gospodarstva koristila su potpore za više mjera, pa je ukupn</w:t>
      </w:r>
      <w:r w:rsidR="00C14CC5">
        <w:rPr>
          <w:rFonts w:ascii="Times New Roman" w:eastAsia="Times New Roman" w:hAnsi="Times New Roman" w:cs="Times New Roman"/>
        </w:rPr>
        <w:t>o ostvaren</w:t>
      </w:r>
      <w:r w:rsidR="00F1618B">
        <w:rPr>
          <w:rFonts w:ascii="Times New Roman" w:eastAsia="Times New Roman" w:hAnsi="Times New Roman" w:cs="Times New Roman"/>
        </w:rPr>
        <w:t>o 148</w:t>
      </w:r>
      <w:r w:rsidR="00C14CC5">
        <w:rPr>
          <w:rFonts w:ascii="Times New Roman" w:eastAsia="Times New Roman" w:hAnsi="Times New Roman" w:cs="Times New Roman"/>
        </w:rPr>
        <w:t xml:space="preserve"> potpora po svim mjerama</w:t>
      </w:r>
      <w:r w:rsidRPr="00EC16BB">
        <w:rPr>
          <w:rFonts w:ascii="Times New Roman" w:eastAsia="Times New Roman" w:hAnsi="Times New Roman" w:cs="Times New Roman"/>
        </w:rPr>
        <w:t xml:space="preserve">). </w:t>
      </w:r>
      <w:r w:rsidR="003737A3" w:rsidRPr="00EC16BB">
        <w:rPr>
          <w:rFonts w:ascii="Times New Roman" w:eastAsia="Times New Roman" w:hAnsi="Times New Roman" w:cs="Times New Roman"/>
        </w:rPr>
        <w:t>U odnosu na prethodnu godinu</w:t>
      </w:r>
      <w:r w:rsidR="00384E9A" w:rsidRPr="00EC16BB">
        <w:rPr>
          <w:rFonts w:ascii="Times New Roman" w:eastAsia="Times New Roman" w:hAnsi="Times New Roman" w:cs="Times New Roman"/>
        </w:rPr>
        <w:t xml:space="preserve"> </w:t>
      </w:r>
      <w:r w:rsidR="002B1F2C">
        <w:rPr>
          <w:rFonts w:ascii="Times New Roman" w:eastAsia="Times New Roman" w:hAnsi="Times New Roman" w:cs="Times New Roman"/>
        </w:rPr>
        <w:t>isplaćeno je</w:t>
      </w:r>
      <w:r w:rsidR="003305E4">
        <w:rPr>
          <w:rFonts w:ascii="Times New Roman" w:eastAsia="Times New Roman" w:hAnsi="Times New Roman" w:cs="Times New Roman"/>
        </w:rPr>
        <w:t xml:space="preserve"> </w:t>
      </w:r>
      <w:r w:rsidR="006B0D85">
        <w:rPr>
          <w:rFonts w:ascii="Times New Roman" w:eastAsia="Times New Roman" w:hAnsi="Times New Roman" w:cs="Times New Roman"/>
        </w:rPr>
        <w:t xml:space="preserve">12,1 </w:t>
      </w:r>
      <w:r w:rsidR="00807427">
        <w:rPr>
          <w:rFonts w:ascii="Times New Roman" w:eastAsia="Times New Roman" w:hAnsi="Times New Roman" w:cs="Times New Roman"/>
        </w:rPr>
        <w:t xml:space="preserve">% </w:t>
      </w:r>
      <w:r w:rsidR="00937B80">
        <w:rPr>
          <w:rFonts w:ascii="Times New Roman" w:eastAsia="Times New Roman" w:hAnsi="Times New Roman" w:cs="Times New Roman"/>
        </w:rPr>
        <w:t>više</w:t>
      </w:r>
      <w:r w:rsidR="002B1F2C">
        <w:rPr>
          <w:rFonts w:ascii="Times New Roman" w:eastAsia="Times New Roman" w:hAnsi="Times New Roman" w:cs="Times New Roman"/>
        </w:rPr>
        <w:t xml:space="preserve"> sredstava</w:t>
      </w:r>
      <w:r w:rsidR="00C6213D">
        <w:rPr>
          <w:rFonts w:ascii="Times New Roman" w:eastAsia="Times New Roman" w:hAnsi="Times New Roman" w:cs="Times New Roman"/>
        </w:rPr>
        <w:t xml:space="preserve"> ( u 20</w:t>
      </w:r>
      <w:r w:rsidR="00464D4E">
        <w:rPr>
          <w:rFonts w:ascii="Times New Roman" w:eastAsia="Times New Roman" w:hAnsi="Times New Roman" w:cs="Times New Roman"/>
        </w:rPr>
        <w:t>2</w:t>
      </w:r>
      <w:r w:rsidR="001D2282">
        <w:rPr>
          <w:rFonts w:ascii="Times New Roman" w:eastAsia="Times New Roman" w:hAnsi="Times New Roman" w:cs="Times New Roman"/>
        </w:rPr>
        <w:t>2</w:t>
      </w:r>
      <w:r w:rsidR="00C6213D">
        <w:rPr>
          <w:rFonts w:ascii="Times New Roman" w:eastAsia="Times New Roman" w:hAnsi="Times New Roman" w:cs="Times New Roman"/>
        </w:rPr>
        <w:t xml:space="preserve">.god. za potpore je isplaćeno </w:t>
      </w:r>
      <w:r w:rsidR="003E25D7">
        <w:rPr>
          <w:rFonts w:ascii="Times New Roman" w:eastAsia="Times New Roman" w:hAnsi="Times New Roman" w:cs="Times New Roman"/>
        </w:rPr>
        <w:t>115.674,72</w:t>
      </w:r>
      <w:r w:rsidR="00807427">
        <w:rPr>
          <w:rFonts w:ascii="Times New Roman" w:eastAsia="Times New Roman" w:hAnsi="Times New Roman" w:cs="Times New Roman"/>
        </w:rPr>
        <w:t xml:space="preserve"> EUR</w:t>
      </w:r>
      <w:r w:rsidR="00C6213D">
        <w:rPr>
          <w:rFonts w:ascii="Times New Roman" w:eastAsia="Times New Roman" w:hAnsi="Times New Roman" w:cs="Times New Roman"/>
        </w:rPr>
        <w:t>)</w:t>
      </w:r>
      <w:r w:rsidR="00565FA4">
        <w:rPr>
          <w:rFonts w:ascii="Times New Roman" w:eastAsia="Times New Roman" w:hAnsi="Times New Roman" w:cs="Times New Roman"/>
        </w:rPr>
        <w:t>.</w:t>
      </w:r>
      <w:r w:rsidR="00362EE0" w:rsidRPr="00EC16BB">
        <w:rPr>
          <w:rFonts w:ascii="Times New Roman" w:eastAsia="Times New Roman" w:hAnsi="Times New Roman" w:cs="Times New Roman"/>
        </w:rPr>
        <w:t xml:space="preserve"> </w:t>
      </w:r>
    </w:p>
    <w:p w14:paraId="66069B2B" w14:textId="667A4B7E" w:rsidR="00606966" w:rsidRPr="00EC16BB" w:rsidRDefault="00606966" w:rsidP="00606966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  <w:r w:rsidRPr="00EC16BB">
        <w:rPr>
          <w:rFonts w:ascii="Times New Roman" w:eastAsia="Times New Roman" w:hAnsi="Times New Roman" w:cs="Times New Roman"/>
        </w:rPr>
        <w:t xml:space="preserve">Najveći interes poljoprivrednih gospodarstava je za Mjeru 1. </w:t>
      </w:r>
      <w:r w:rsidR="00CA01E2">
        <w:rPr>
          <w:rFonts w:ascii="Times New Roman" w:eastAsia="Times New Roman" w:hAnsi="Times New Roman" w:cs="Times New Roman"/>
        </w:rPr>
        <w:t>N</w:t>
      </w:r>
      <w:r w:rsidRPr="00EC16BB">
        <w:rPr>
          <w:rFonts w:ascii="Times New Roman" w:eastAsia="Times New Roman" w:hAnsi="Times New Roman" w:cs="Times New Roman"/>
        </w:rPr>
        <w:t xml:space="preserve">abava mehanizacije, strojeva i opreme, </w:t>
      </w:r>
      <w:r w:rsidR="003A43FB">
        <w:rPr>
          <w:rFonts w:ascii="Times New Roman" w:eastAsia="Times New Roman" w:hAnsi="Times New Roman" w:cs="Times New Roman"/>
        </w:rPr>
        <w:t>za koju je isplaćeno najviše sredstava</w:t>
      </w:r>
      <w:r w:rsidR="00B3099D">
        <w:rPr>
          <w:rFonts w:ascii="Times New Roman" w:eastAsia="Times New Roman" w:hAnsi="Times New Roman" w:cs="Times New Roman"/>
        </w:rPr>
        <w:t xml:space="preserve">, </w:t>
      </w:r>
      <w:r w:rsidR="00993899">
        <w:rPr>
          <w:rFonts w:ascii="Times New Roman" w:eastAsia="Times New Roman" w:hAnsi="Times New Roman" w:cs="Times New Roman"/>
        </w:rPr>
        <w:t>a potpore je</w:t>
      </w:r>
      <w:r w:rsidRPr="00EC16BB">
        <w:rPr>
          <w:rFonts w:ascii="Times New Roman" w:eastAsia="Times New Roman" w:hAnsi="Times New Roman" w:cs="Times New Roman"/>
        </w:rPr>
        <w:t xml:space="preserve"> ostvari</w:t>
      </w:r>
      <w:r w:rsidR="00993899">
        <w:rPr>
          <w:rFonts w:ascii="Times New Roman" w:eastAsia="Times New Roman" w:hAnsi="Times New Roman" w:cs="Times New Roman"/>
        </w:rPr>
        <w:t>l</w:t>
      </w:r>
      <w:r w:rsidR="008C16E8">
        <w:rPr>
          <w:rFonts w:ascii="Times New Roman" w:eastAsia="Times New Roman" w:hAnsi="Times New Roman" w:cs="Times New Roman"/>
        </w:rPr>
        <w:t xml:space="preserve">o </w:t>
      </w:r>
      <w:r w:rsidR="00993899">
        <w:rPr>
          <w:rFonts w:ascii="Times New Roman" w:eastAsia="Times New Roman" w:hAnsi="Times New Roman" w:cs="Times New Roman"/>
        </w:rPr>
        <w:t>29</w:t>
      </w:r>
      <w:r w:rsidR="008C16E8">
        <w:rPr>
          <w:rFonts w:ascii="Times New Roman" w:eastAsia="Times New Roman" w:hAnsi="Times New Roman" w:cs="Times New Roman"/>
        </w:rPr>
        <w:t xml:space="preserve"> </w:t>
      </w:r>
      <w:r w:rsidRPr="00EC16BB">
        <w:rPr>
          <w:rFonts w:ascii="Times New Roman" w:eastAsia="Times New Roman" w:hAnsi="Times New Roman" w:cs="Times New Roman"/>
        </w:rPr>
        <w:t>korisnik</w:t>
      </w:r>
      <w:r w:rsidR="00993899">
        <w:rPr>
          <w:rFonts w:ascii="Times New Roman" w:eastAsia="Times New Roman" w:hAnsi="Times New Roman" w:cs="Times New Roman"/>
        </w:rPr>
        <w:t>a</w:t>
      </w:r>
      <w:r w:rsidRPr="00EC16BB">
        <w:rPr>
          <w:rFonts w:ascii="Times New Roman" w:eastAsia="Times New Roman" w:hAnsi="Times New Roman" w:cs="Times New Roman"/>
        </w:rPr>
        <w:t xml:space="preserve">. </w:t>
      </w:r>
      <w:r w:rsidR="0000282E" w:rsidRPr="00EC16BB">
        <w:rPr>
          <w:rFonts w:ascii="Times New Roman" w:eastAsia="Times New Roman" w:hAnsi="Times New Roman" w:cs="Times New Roman"/>
        </w:rPr>
        <w:t xml:space="preserve">Veliki broj korisnika </w:t>
      </w:r>
      <w:r w:rsidRPr="00EC16BB">
        <w:rPr>
          <w:rFonts w:ascii="Times New Roman" w:eastAsia="Times New Roman" w:hAnsi="Times New Roman" w:cs="Times New Roman"/>
        </w:rPr>
        <w:t xml:space="preserve">ostvarilo je potporu za </w:t>
      </w:r>
      <w:r w:rsidR="00BB5218">
        <w:rPr>
          <w:rFonts w:ascii="Times New Roman" w:eastAsia="Times New Roman" w:hAnsi="Times New Roman" w:cs="Times New Roman"/>
        </w:rPr>
        <w:t xml:space="preserve">pčelarsku </w:t>
      </w:r>
      <w:r w:rsidR="00BB5218" w:rsidRPr="00EC16BB">
        <w:rPr>
          <w:rFonts w:ascii="Times New Roman" w:eastAsia="Times New Roman" w:hAnsi="Times New Roman" w:cs="Times New Roman"/>
        </w:rPr>
        <w:t>(</w:t>
      </w:r>
      <w:r w:rsidR="00993899">
        <w:rPr>
          <w:rFonts w:ascii="Times New Roman" w:eastAsia="Times New Roman" w:hAnsi="Times New Roman" w:cs="Times New Roman"/>
        </w:rPr>
        <w:t>46</w:t>
      </w:r>
      <w:r w:rsidR="00BB5218" w:rsidRPr="00EC16BB">
        <w:rPr>
          <w:rFonts w:ascii="Times New Roman" w:eastAsia="Times New Roman" w:hAnsi="Times New Roman" w:cs="Times New Roman"/>
        </w:rPr>
        <w:t>)</w:t>
      </w:r>
      <w:r w:rsidR="009F00DF">
        <w:rPr>
          <w:rFonts w:ascii="Times New Roman" w:eastAsia="Times New Roman" w:hAnsi="Times New Roman" w:cs="Times New Roman"/>
        </w:rPr>
        <w:t xml:space="preserve">, biljnu (24) </w:t>
      </w:r>
      <w:r w:rsidR="00F31EA2">
        <w:rPr>
          <w:rFonts w:ascii="Times New Roman" w:eastAsia="Times New Roman" w:hAnsi="Times New Roman" w:cs="Times New Roman"/>
        </w:rPr>
        <w:t xml:space="preserve">i </w:t>
      </w:r>
      <w:r w:rsidRPr="00EC16BB">
        <w:rPr>
          <w:rFonts w:ascii="Times New Roman" w:eastAsia="Times New Roman" w:hAnsi="Times New Roman" w:cs="Times New Roman"/>
        </w:rPr>
        <w:t xml:space="preserve">stočarsku proizvodnju </w:t>
      </w:r>
      <w:r w:rsidR="00F31EA2">
        <w:rPr>
          <w:rFonts w:ascii="Times New Roman" w:eastAsia="Times New Roman" w:hAnsi="Times New Roman" w:cs="Times New Roman"/>
        </w:rPr>
        <w:t>(</w:t>
      </w:r>
      <w:r w:rsidR="0081698C">
        <w:rPr>
          <w:rFonts w:ascii="Times New Roman" w:eastAsia="Times New Roman" w:hAnsi="Times New Roman" w:cs="Times New Roman"/>
        </w:rPr>
        <w:t>2</w:t>
      </w:r>
      <w:r w:rsidR="003A43FB">
        <w:rPr>
          <w:rFonts w:ascii="Times New Roman" w:eastAsia="Times New Roman" w:hAnsi="Times New Roman" w:cs="Times New Roman"/>
        </w:rPr>
        <w:t>4</w:t>
      </w:r>
      <w:r w:rsidR="00F31EA2">
        <w:rPr>
          <w:rFonts w:ascii="Times New Roman" w:eastAsia="Times New Roman" w:hAnsi="Times New Roman" w:cs="Times New Roman"/>
        </w:rPr>
        <w:t>)</w:t>
      </w:r>
      <w:r w:rsidRPr="00EC16BB">
        <w:rPr>
          <w:rFonts w:ascii="Times New Roman" w:eastAsia="Times New Roman" w:hAnsi="Times New Roman" w:cs="Times New Roman"/>
        </w:rPr>
        <w:t xml:space="preserve">. Najmanji broj korisnika ostvario je potporu za </w:t>
      </w:r>
      <w:r w:rsidR="00C30F1C">
        <w:rPr>
          <w:rFonts w:ascii="Times New Roman" w:eastAsia="Times New Roman" w:hAnsi="Times New Roman" w:cs="Times New Roman"/>
        </w:rPr>
        <w:t>analize</w:t>
      </w:r>
      <w:r w:rsidR="0081698C">
        <w:rPr>
          <w:rFonts w:ascii="Times New Roman" w:eastAsia="Times New Roman" w:hAnsi="Times New Roman" w:cs="Times New Roman"/>
        </w:rPr>
        <w:t xml:space="preserve"> i</w:t>
      </w:r>
      <w:r w:rsidR="00C30F1C">
        <w:rPr>
          <w:rFonts w:ascii="Times New Roman" w:eastAsia="Times New Roman" w:hAnsi="Times New Roman" w:cs="Times New Roman"/>
        </w:rPr>
        <w:t xml:space="preserve"> poljoprivredne radove (</w:t>
      </w:r>
      <w:r w:rsidR="009F00DF">
        <w:rPr>
          <w:rFonts w:ascii="Times New Roman" w:eastAsia="Times New Roman" w:hAnsi="Times New Roman" w:cs="Times New Roman"/>
        </w:rPr>
        <w:t>3</w:t>
      </w:r>
      <w:r w:rsidR="00C30F1C">
        <w:rPr>
          <w:rFonts w:ascii="Times New Roman" w:eastAsia="Times New Roman" w:hAnsi="Times New Roman" w:cs="Times New Roman"/>
        </w:rPr>
        <w:t>)</w:t>
      </w:r>
      <w:r w:rsidR="00DF5738">
        <w:rPr>
          <w:rFonts w:ascii="Times New Roman" w:eastAsia="Times New Roman" w:hAnsi="Times New Roman" w:cs="Times New Roman"/>
        </w:rPr>
        <w:t>, a za edukaciju</w:t>
      </w:r>
      <w:r w:rsidR="009F00DF">
        <w:rPr>
          <w:rFonts w:ascii="Times New Roman" w:eastAsia="Times New Roman" w:hAnsi="Times New Roman" w:cs="Times New Roman"/>
        </w:rPr>
        <w:t xml:space="preserve"> i</w:t>
      </w:r>
      <w:r w:rsidR="0000282E" w:rsidRPr="00EC16BB">
        <w:rPr>
          <w:rFonts w:ascii="Times New Roman" w:eastAsia="Times New Roman" w:hAnsi="Times New Roman" w:cs="Times New Roman"/>
        </w:rPr>
        <w:t xml:space="preserve"> za </w:t>
      </w:r>
      <w:r w:rsidR="00324E4A">
        <w:rPr>
          <w:rFonts w:ascii="Times New Roman" w:eastAsia="Times New Roman" w:hAnsi="Times New Roman" w:cs="Times New Roman"/>
        </w:rPr>
        <w:t xml:space="preserve">otvaranje OPG-a u svrhu </w:t>
      </w:r>
      <w:r w:rsidR="009F00DF">
        <w:rPr>
          <w:rFonts w:ascii="Times New Roman" w:eastAsia="Times New Roman" w:hAnsi="Times New Roman" w:cs="Times New Roman"/>
        </w:rPr>
        <w:t xml:space="preserve">samozapošljavanja </w:t>
      </w:r>
      <w:r w:rsidR="00DF6CEB">
        <w:rPr>
          <w:rFonts w:ascii="Times New Roman" w:eastAsia="Times New Roman" w:hAnsi="Times New Roman" w:cs="Times New Roman"/>
        </w:rPr>
        <w:t>nije bilo zahtjeva</w:t>
      </w:r>
      <w:r w:rsidRPr="00EC16BB">
        <w:rPr>
          <w:rFonts w:ascii="Times New Roman" w:eastAsia="Times New Roman" w:hAnsi="Times New Roman" w:cs="Times New Roman"/>
        </w:rPr>
        <w:t xml:space="preserve">. </w:t>
      </w:r>
    </w:p>
    <w:p w14:paraId="5EBA3522" w14:textId="77777777" w:rsidR="008B2E5C" w:rsidRDefault="008B2E5C" w:rsidP="00606966">
      <w:pPr>
        <w:spacing w:after="0" w:line="240" w:lineRule="auto"/>
        <w:rPr>
          <w:rFonts w:ascii="Times New Roman" w:eastAsia="Times New Roman" w:hAnsi="Times New Roman" w:cs="Times New Roman"/>
          <w:b/>
        </w:rPr>
      </w:pPr>
    </w:p>
    <w:p w14:paraId="7249849D" w14:textId="1BD2CBCC" w:rsidR="00F33DDD" w:rsidRPr="00F33DDD" w:rsidRDefault="00F33DDD" w:rsidP="00F33DD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bCs/>
          <w:i/>
          <w:iCs/>
        </w:rPr>
      </w:pPr>
      <w:r w:rsidRPr="00F33DDD">
        <w:rPr>
          <w:rFonts w:ascii="Times New Roman" w:eastAsia="Times New Roman" w:hAnsi="Times New Roman" w:cs="Times New Roman"/>
          <w:b/>
          <w:bCs/>
          <w:i/>
          <w:iCs/>
        </w:rPr>
        <w:t>I</w:t>
      </w:r>
      <w:r>
        <w:rPr>
          <w:rFonts w:ascii="Times New Roman" w:eastAsia="Times New Roman" w:hAnsi="Times New Roman" w:cs="Times New Roman"/>
          <w:b/>
          <w:bCs/>
          <w:i/>
          <w:iCs/>
        </w:rPr>
        <w:t>I</w:t>
      </w:r>
      <w:r>
        <w:rPr>
          <w:rFonts w:ascii="Times New Roman" w:eastAsia="Times New Roman" w:hAnsi="Times New Roman" w:cs="Times New Roman"/>
          <w:b/>
          <w:bCs/>
          <w:i/>
          <w:iCs/>
        </w:rPr>
        <w:tab/>
      </w:r>
      <w:r w:rsidRPr="00F33DDD">
        <w:rPr>
          <w:rFonts w:ascii="Times New Roman" w:eastAsia="Times New Roman" w:hAnsi="Times New Roman" w:cs="Times New Roman"/>
          <w:b/>
          <w:bCs/>
          <w:i/>
          <w:iCs/>
        </w:rPr>
        <w:t xml:space="preserve"> Subvencije poljoprivrednim gospodarstvima za </w:t>
      </w:r>
      <w:r>
        <w:rPr>
          <w:rFonts w:ascii="Times New Roman" w:eastAsia="Times New Roman" w:hAnsi="Times New Roman" w:cs="Times New Roman"/>
          <w:b/>
          <w:bCs/>
          <w:i/>
          <w:iCs/>
        </w:rPr>
        <w:t>ruralni razvoj</w:t>
      </w:r>
    </w:p>
    <w:p w14:paraId="04C473C9" w14:textId="77777777" w:rsidR="00606966" w:rsidRPr="00EC16BB" w:rsidRDefault="00606966" w:rsidP="00606966">
      <w:pPr>
        <w:spacing w:after="0" w:line="240" w:lineRule="auto"/>
        <w:rPr>
          <w:rFonts w:ascii="Times New Roman" w:eastAsia="Times New Roman" w:hAnsi="Times New Roman" w:cs="Times New Roman"/>
          <w:b/>
        </w:rPr>
      </w:pPr>
    </w:p>
    <w:p w14:paraId="7F9AA721" w14:textId="4FB7D62A" w:rsidR="00606966" w:rsidRPr="00EC16BB" w:rsidRDefault="00606966" w:rsidP="00606966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  <w:r w:rsidRPr="00EC16BB">
        <w:rPr>
          <w:rFonts w:ascii="Times New Roman" w:eastAsia="Times New Roman" w:hAnsi="Times New Roman" w:cs="Times New Roman"/>
        </w:rPr>
        <w:t xml:space="preserve">Potpore male vrijednosti dodjeljuju </w:t>
      </w:r>
      <w:r w:rsidR="00FD1783">
        <w:rPr>
          <w:rFonts w:ascii="Times New Roman" w:eastAsia="Times New Roman" w:hAnsi="Times New Roman" w:cs="Times New Roman"/>
        </w:rPr>
        <w:t xml:space="preserve">se </w:t>
      </w:r>
      <w:r w:rsidRPr="007D3EE8">
        <w:rPr>
          <w:rFonts w:ascii="Times New Roman" w:eastAsia="Times New Roman" w:hAnsi="Times New Roman" w:cs="Times New Roman"/>
          <w:b/>
          <w:bCs/>
        </w:rPr>
        <w:t>poljoprivrednim gospodarstvima</w:t>
      </w:r>
      <w:r w:rsidRPr="00EC16BB">
        <w:rPr>
          <w:rFonts w:ascii="Times New Roman" w:eastAsia="Times New Roman" w:hAnsi="Times New Roman" w:cs="Times New Roman"/>
        </w:rPr>
        <w:t xml:space="preserve"> na ruralnom području u svim sektorima osim primarne poljoprivredne proizvodnje, ribarstva i akvakulture</w:t>
      </w:r>
      <w:r w:rsidR="003300E0">
        <w:rPr>
          <w:rFonts w:ascii="Times New Roman" w:eastAsia="Times New Roman" w:hAnsi="Times New Roman" w:cs="Times New Roman"/>
        </w:rPr>
        <w:t>,</w:t>
      </w:r>
      <w:r w:rsidRPr="00EC16BB">
        <w:rPr>
          <w:rFonts w:ascii="Times New Roman" w:eastAsia="Times New Roman" w:hAnsi="Times New Roman" w:cs="Times New Roman"/>
        </w:rPr>
        <w:t xml:space="preserve"> </w:t>
      </w:r>
      <w:r w:rsidR="003300E0" w:rsidRPr="00EC16BB">
        <w:rPr>
          <w:rFonts w:ascii="Times New Roman" w:eastAsia="Times New Roman" w:hAnsi="Times New Roman" w:cs="Times New Roman"/>
        </w:rPr>
        <w:t xml:space="preserve">temeljem Programa, a </w:t>
      </w:r>
      <w:r w:rsidRPr="00EC16BB">
        <w:rPr>
          <w:rFonts w:ascii="Times New Roman" w:eastAsia="Times New Roman" w:hAnsi="Times New Roman" w:cs="Times New Roman"/>
        </w:rPr>
        <w:t xml:space="preserve">u skladu sa odredbama Pravilnika o dodjeli potpora male vrijednosti </w:t>
      </w:r>
      <w:r w:rsidR="00C6213D">
        <w:rPr>
          <w:rFonts w:ascii="Times New Roman" w:eastAsia="Times New Roman" w:hAnsi="Times New Roman" w:cs="Times New Roman"/>
        </w:rPr>
        <w:t xml:space="preserve">poljoprivrednim gospodarstvima na </w:t>
      </w:r>
      <w:r w:rsidRPr="00EC16BB">
        <w:rPr>
          <w:rFonts w:ascii="Times New Roman" w:eastAsia="Times New Roman" w:hAnsi="Times New Roman" w:cs="Times New Roman"/>
        </w:rPr>
        <w:t>području Grada Karlovca</w:t>
      </w:r>
      <w:r w:rsidR="00C47CDC">
        <w:rPr>
          <w:rFonts w:ascii="Times New Roman" w:eastAsia="Times New Roman" w:hAnsi="Times New Roman" w:cs="Times New Roman"/>
        </w:rPr>
        <w:t xml:space="preserve"> za razdoblje</w:t>
      </w:r>
      <w:r w:rsidR="00C61251">
        <w:rPr>
          <w:rFonts w:ascii="Times New Roman" w:eastAsia="Times New Roman" w:hAnsi="Times New Roman" w:cs="Times New Roman"/>
        </w:rPr>
        <w:t xml:space="preserve"> </w:t>
      </w:r>
      <w:r w:rsidR="00C47CDC">
        <w:rPr>
          <w:rFonts w:ascii="Times New Roman" w:eastAsia="Times New Roman" w:hAnsi="Times New Roman" w:cs="Times New Roman"/>
        </w:rPr>
        <w:t xml:space="preserve">2021.-2023.god. </w:t>
      </w:r>
      <w:r w:rsidR="00C47CDC" w:rsidRPr="00EC16BB">
        <w:rPr>
          <w:rFonts w:ascii="Times New Roman" w:eastAsia="Times New Roman" w:hAnsi="Times New Roman" w:cs="Times New Roman"/>
        </w:rPr>
        <w:t xml:space="preserve">(GGK br. </w:t>
      </w:r>
      <w:r w:rsidR="00C47CDC">
        <w:rPr>
          <w:rFonts w:ascii="Times New Roman" w:eastAsia="Times New Roman" w:hAnsi="Times New Roman" w:cs="Times New Roman"/>
        </w:rPr>
        <w:t>7/21</w:t>
      </w:r>
      <w:r w:rsidR="00C47CDC" w:rsidRPr="00EC16BB">
        <w:rPr>
          <w:rFonts w:ascii="Times New Roman" w:eastAsia="Times New Roman" w:hAnsi="Times New Roman" w:cs="Times New Roman"/>
        </w:rPr>
        <w:t xml:space="preserve">), </w:t>
      </w:r>
      <w:r w:rsidRPr="00EC16BB">
        <w:rPr>
          <w:rFonts w:ascii="Times New Roman" w:eastAsia="Times New Roman" w:hAnsi="Times New Roman" w:cs="Times New Roman"/>
        </w:rPr>
        <w:t>koji je donio Gradonačelnik Grada Karlovca sukladno pravilima EU o pružanju državne potpore poduzetnicima</w:t>
      </w:r>
      <w:r w:rsidR="00C47CDC">
        <w:rPr>
          <w:rFonts w:ascii="Times New Roman" w:eastAsia="Times New Roman" w:hAnsi="Times New Roman" w:cs="Times New Roman"/>
        </w:rPr>
        <w:t xml:space="preserve"> u poljoprivrednom sektoru</w:t>
      </w:r>
      <w:r w:rsidR="003300E0">
        <w:rPr>
          <w:rFonts w:ascii="Times New Roman" w:eastAsia="Times New Roman" w:hAnsi="Times New Roman" w:cs="Times New Roman"/>
        </w:rPr>
        <w:t xml:space="preserve"> (</w:t>
      </w:r>
      <w:r w:rsidRPr="00EC16BB">
        <w:rPr>
          <w:rFonts w:ascii="Times New Roman" w:eastAsia="Times New Roman" w:hAnsi="Times New Roman" w:cs="Times New Roman"/>
        </w:rPr>
        <w:t>Uredb</w:t>
      </w:r>
      <w:r w:rsidR="003300E0">
        <w:rPr>
          <w:rFonts w:ascii="Times New Roman" w:eastAsia="Times New Roman" w:hAnsi="Times New Roman" w:cs="Times New Roman"/>
        </w:rPr>
        <w:t>a</w:t>
      </w:r>
      <w:r w:rsidRPr="00EC16BB">
        <w:rPr>
          <w:rFonts w:ascii="Times New Roman" w:eastAsia="Times New Roman" w:hAnsi="Times New Roman" w:cs="Times New Roman"/>
        </w:rPr>
        <w:t xml:space="preserve"> EK 1407/2013</w:t>
      </w:r>
      <w:r w:rsidR="00C47CDC">
        <w:rPr>
          <w:rFonts w:ascii="Times New Roman" w:eastAsia="Times New Roman" w:hAnsi="Times New Roman" w:cs="Times New Roman"/>
        </w:rPr>
        <w:t xml:space="preserve"> i 2020/972</w:t>
      </w:r>
      <w:r w:rsidR="003300E0">
        <w:rPr>
          <w:rFonts w:ascii="Times New Roman" w:eastAsia="Times New Roman" w:hAnsi="Times New Roman" w:cs="Times New Roman"/>
        </w:rPr>
        <w:t>)</w:t>
      </w:r>
      <w:r w:rsidRPr="00EC16BB">
        <w:rPr>
          <w:rFonts w:ascii="Times New Roman" w:eastAsia="Times New Roman" w:hAnsi="Times New Roman" w:cs="Times New Roman"/>
        </w:rPr>
        <w:t>. U sektoru poljoprivrede potpore se odnose na po</w:t>
      </w:r>
      <w:r w:rsidR="00C6213D">
        <w:rPr>
          <w:rFonts w:ascii="Times New Roman" w:eastAsia="Times New Roman" w:hAnsi="Times New Roman" w:cs="Times New Roman"/>
        </w:rPr>
        <w:t>ljoprivrednike</w:t>
      </w:r>
      <w:r w:rsidRPr="00EC16BB">
        <w:rPr>
          <w:rFonts w:ascii="Times New Roman" w:eastAsia="Times New Roman" w:hAnsi="Times New Roman" w:cs="Times New Roman"/>
        </w:rPr>
        <w:t xml:space="preserve"> </w:t>
      </w:r>
      <w:r w:rsidRPr="007D3EE8">
        <w:rPr>
          <w:rFonts w:ascii="Times New Roman" w:eastAsia="Times New Roman" w:hAnsi="Times New Roman" w:cs="Times New Roman"/>
          <w:b/>
          <w:bCs/>
        </w:rPr>
        <w:t>koji se bave preradom i stavljanje</w:t>
      </w:r>
      <w:r w:rsidR="0061374F" w:rsidRPr="007D3EE8">
        <w:rPr>
          <w:rFonts w:ascii="Times New Roman" w:eastAsia="Times New Roman" w:hAnsi="Times New Roman" w:cs="Times New Roman"/>
          <w:b/>
          <w:bCs/>
        </w:rPr>
        <w:t>m</w:t>
      </w:r>
      <w:r w:rsidRPr="007D3EE8">
        <w:rPr>
          <w:rFonts w:ascii="Times New Roman" w:eastAsia="Times New Roman" w:hAnsi="Times New Roman" w:cs="Times New Roman"/>
          <w:b/>
          <w:bCs/>
        </w:rPr>
        <w:t xml:space="preserve"> u promet poljoprivrednih proizvoda i dopunskim djelatnostima na poljoprivrednom gospodarstvu</w:t>
      </w:r>
      <w:r w:rsidRPr="00EC16BB">
        <w:rPr>
          <w:rFonts w:ascii="Times New Roman" w:eastAsia="Times New Roman" w:hAnsi="Times New Roman" w:cs="Times New Roman"/>
        </w:rPr>
        <w:t>.</w:t>
      </w:r>
    </w:p>
    <w:p w14:paraId="278BF45A" w14:textId="77777777" w:rsidR="00AA6EE5" w:rsidRDefault="00AA6EE5" w:rsidP="00606966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</w:p>
    <w:p w14:paraId="105A1CB1" w14:textId="06EDAE93" w:rsidR="00606966" w:rsidRDefault="00606966" w:rsidP="00606966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  <w:r w:rsidRPr="00EC16BB">
        <w:rPr>
          <w:rFonts w:ascii="Times New Roman" w:eastAsia="Times New Roman" w:hAnsi="Times New Roman" w:cs="Times New Roman"/>
        </w:rPr>
        <w:t xml:space="preserve">Potpore male vrijednosti dodijeljene su poljoprivrednim gospodarstvima u ukupnom iznosu </w:t>
      </w:r>
      <w:r w:rsidR="003F0797" w:rsidRPr="003F0797">
        <w:rPr>
          <w:rFonts w:ascii="Times New Roman" w:eastAsia="Times New Roman" w:hAnsi="Times New Roman" w:cs="Times New Roman"/>
          <w:b/>
          <w:bCs/>
        </w:rPr>
        <w:t>13.087,73 EUR</w:t>
      </w:r>
      <w:r w:rsidR="0000282E" w:rsidRPr="00EC16BB">
        <w:rPr>
          <w:rFonts w:ascii="Times New Roman" w:eastAsia="Times New Roman" w:hAnsi="Times New Roman" w:cs="Times New Roman"/>
        </w:rPr>
        <w:t>,</w:t>
      </w:r>
      <w:r w:rsidRPr="00EC16BB">
        <w:rPr>
          <w:rFonts w:ascii="Times New Roman" w:eastAsia="Times New Roman" w:hAnsi="Times New Roman" w:cs="Times New Roman"/>
          <w:b/>
        </w:rPr>
        <w:t xml:space="preserve"> </w:t>
      </w:r>
      <w:r w:rsidRPr="00EC16BB">
        <w:rPr>
          <w:rFonts w:ascii="Times New Roman" w:eastAsia="Times New Roman" w:hAnsi="Times New Roman" w:cs="Times New Roman"/>
        </w:rPr>
        <w:t xml:space="preserve"> za mjere kako slijedi:</w:t>
      </w:r>
    </w:p>
    <w:tbl>
      <w:tblPr>
        <w:tblW w:w="9262" w:type="dxa"/>
        <w:tblInd w:w="93" w:type="dxa"/>
        <w:tblLook w:val="04A0" w:firstRow="1" w:lastRow="0" w:firstColumn="1" w:lastColumn="0" w:noHBand="0" w:noVBand="1"/>
      </w:tblPr>
      <w:tblGrid>
        <w:gridCol w:w="724"/>
        <w:gridCol w:w="4678"/>
        <w:gridCol w:w="1701"/>
        <w:gridCol w:w="1124"/>
        <w:gridCol w:w="1035"/>
      </w:tblGrid>
      <w:tr w:rsidR="00606966" w:rsidRPr="00EC16BB" w14:paraId="57F6435D" w14:textId="77777777" w:rsidTr="006045EF">
        <w:trPr>
          <w:trHeight w:val="559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F09B56A" w14:textId="77777777" w:rsidR="00606966" w:rsidRPr="00EC16BB" w:rsidRDefault="00606966" w:rsidP="006069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EC16BB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R.br.</w:t>
            </w:r>
          </w:p>
        </w:tc>
        <w:tc>
          <w:tcPr>
            <w:tcW w:w="46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</w:tcPr>
          <w:p w14:paraId="02814E98" w14:textId="77777777" w:rsidR="00606966" w:rsidRPr="00EC16BB" w:rsidRDefault="00606966" w:rsidP="006069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EC16BB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Naziv mjere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5B0E1B4" w14:textId="77777777" w:rsidR="00606966" w:rsidRPr="00EC16BB" w:rsidRDefault="00606966" w:rsidP="006069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EC16BB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Iznos potpore</w:t>
            </w:r>
          </w:p>
          <w:p w14:paraId="5DCF90FB" w14:textId="5B013AEF" w:rsidR="00606966" w:rsidRPr="00EC16BB" w:rsidRDefault="00467224" w:rsidP="006069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(</w:t>
            </w:r>
            <w:r w:rsidR="003F0797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EUR)</w:t>
            </w:r>
          </w:p>
        </w:tc>
        <w:tc>
          <w:tcPr>
            <w:tcW w:w="11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</w:tcPr>
          <w:p w14:paraId="7EF9CED0" w14:textId="77777777" w:rsidR="00606966" w:rsidRPr="00EC16BB" w:rsidRDefault="00606966" w:rsidP="006069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EC16BB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%</w:t>
            </w:r>
          </w:p>
        </w:tc>
        <w:tc>
          <w:tcPr>
            <w:tcW w:w="10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</w:tcPr>
          <w:p w14:paraId="507FF567" w14:textId="263DBB4A" w:rsidR="00606966" w:rsidRPr="00EC16BB" w:rsidRDefault="00606966" w:rsidP="006069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EC16BB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Broj </w:t>
            </w:r>
            <w:r w:rsidR="00A22D76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potpora</w:t>
            </w:r>
          </w:p>
        </w:tc>
      </w:tr>
      <w:tr w:rsidR="00606966" w:rsidRPr="00EC16BB" w14:paraId="500ADA7B" w14:textId="77777777" w:rsidTr="006045EF">
        <w:trPr>
          <w:trHeight w:val="300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83238C" w14:textId="77777777" w:rsidR="00606966" w:rsidRPr="00EC16BB" w:rsidRDefault="00606966" w:rsidP="006069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EC16BB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1.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F786C1" w14:textId="2629A36D" w:rsidR="00606966" w:rsidRPr="00EC16BB" w:rsidRDefault="00606966" w:rsidP="006069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EC16BB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Diver</w:t>
            </w:r>
            <w:r w:rsidR="00425080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s</w:t>
            </w:r>
            <w:r w:rsidRPr="00EC16BB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ifikacija djelatnosti na polj. gospodarstvu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F96C3D" w14:textId="465056BE" w:rsidR="00606966" w:rsidRPr="00EC16BB" w:rsidRDefault="009D5299" w:rsidP="006069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0,00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3FBA16A2" w14:textId="33CFED9D" w:rsidR="00606966" w:rsidRPr="00EC16BB" w:rsidRDefault="009D5299" w:rsidP="00FD17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0,00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610320B6" w14:textId="5FF3A2A6" w:rsidR="00606966" w:rsidRPr="00EC16BB" w:rsidRDefault="009D5299" w:rsidP="006069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0</w:t>
            </w:r>
          </w:p>
        </w:tc>
      </w:tr>
      <w:tr w:rsidR="00606966" w:rsidRPr="00EC16BB" w14:paraId="61D18DD9" w14:textId="77777777" w:rsidTr="006045EF">
        <w:trPr>
          <w:trHeight w:val="300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6C7DE5" w14:textId="77777777" w:rsidR="00606966" w:rsidRPr="00EC16BB" w:rsidRDefault="00606966" w:rsidP="006069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EC16BB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2.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269289" w14:textId="77777777" w:rsidR="00606966" w:rsidRPr="00EC16BB" w:rsidRDefault="00606966" w:rsidP="006069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EC16BB">
              <w:rPr>
                <w:rFonts w:ascii="Times New Roman" w:eastAsia="Times New Roman" w:hAnsi="Times New Roman" w:cs="Times New Roman"/>
              </w:rPr>
              <w:t>Trženje poljoprivrednih proizvoda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D04B2B" w14:textId="5ADC5650" w:rsidR="00606966" w:rsidRPr="00EC16BB" w:rsidRDefault="0016653C" w:rsidP="006069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9.039,32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67E06957" w14:textId="68A0A7CB" w:rsidR="00606966" w:rsidRPr="00EC16BB" w:rsidRDefault="00D71C9C" w:rsidP="00FD17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69,07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27361BB4" w14:textId="4CEF0A50" w:rsidR="00606966" w:rsidRPr="00EC16BB" w:rsidRDefault="00467224" w:rsidP="006069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</w:t>
            </w:r>
            <w:r w:rsidR="008F686A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0</w:t>
            </w:r>
          </w:p>
        </w:tc>
      </w:tr>
      <w:tr w:rsidR="00606966" w:rsidRPr="00EC16BB" w14:paraId="13B985DE" w14:textId="77777777" w:rsidTr="006045EF">
        <w:trPr>
          <w:trHeight w:val="300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3BA648" w14:textId="77777777" w:rsidR="00606966" w:rsidRPr="00EC16BB" w:rsidRDefault="00606966" w:rsidP="006069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EC16BB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3.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66F9EF" w14:textId="6A4B9585" w:rsidR="00606966" w:rsidRPr="00EC16BB" w:rsidRDefault="00606966" w:rsidP="00606966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EC16BB">
              <w:rPr>
                <w:rFonts w:ascii="Times New Roman" w:eastAsia="Times New Roman" w:hAnsi="Times New Roman" w:cs="Times New Roman"/>
              </w:rPr>
              <w:t>Analiza prerađenih poljopr</w:t>
            </w:r>
            <w:r w:rsidR="00C47CDC">
              <w:rPr>
                <w:rFonts w:ascii="Times New Roman" w:eastAsia="Times New Roman" w:hAnsi="Times New Roman" w:cs="Times New Roman"/>
              </w:rPr>
              <w:t>ivrednih</w:t>
            </w:r>
            <w:r w:rsidRPr="00EC16BB">
              <w:rPr>
                <w:rFonts w:ascii="Times New Roman" w:eastAsia="Times New Roman" w:hAnsi="Times New Roman" w:cs="Times New Roman"/>
              </w:rPr>
              <w:t xml:space="preserve"> proizvoda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8F4799" w14:textId="37E1B3D3" w:rsidR="00606966" w:rsidRPr="00EC16BB" w:rsidRDefault="0081597E" w:rsidP="006069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0,00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36BAA980" w14:textId="56F4C38C" w:rsidR="00606966" w:rsidRPr="00EC16BB" w:rsidRDefault="0081597E" w:rsidP="00FD178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0,00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32056326" w14:textId="76329F7C" w:rsidR="00606966" w:rsidRPr="00EC16BB" w:rsidRDefault="0081597E" w:rsidP="006069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0</w:t>
            </w:r>
          </w:p>
        </w:tc>
      </w:tr>
      <w:tr w:rsidR="00C01BAB" w:rsidRPr="00EC16BB" w14:paraId="1B8A5DDC" w14:textId="77777777" w:rsidTr="006045EF">
        <w:trPr>
          <w:trHeight w:val="300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E72BD7" w14:textId="0E113AFF" w:rsidR="00C01BAB" w:rsidRPr="00EC16BB" w:rsidRDefault="00C01BAB" w:rsidP="00C01BA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4</w:t>
            </w:r>
            <w:r w:rsidRPr="00EC16BB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.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8996DE" w14:textId="77777777" w:rsidR="00C01BAB" w:rsidRPr="00EC16BB" w:rsidRDefault="00C01BAB" w:rsidP="00C01BA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EC16BB">
              <w:rPr>
                <w:rFonts w:ascii="Times New Roman" w:eastAsia="Times New Roman" w:hAnsi="Times New Roman" w:cs="Times New Roman"/>
              </w:rPr>
              <w:t>Promidžbene aktivnosti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6DB298" w14:textId="0F597529" w:rsidR="00C01BAB" w:rsidRPr="00EC16BB" w:rsidRDefault="00D7294C" w:rsidP="00C01BA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3.580,41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206932EF" w14:textId="3B3D2709" w:rsidR="00C01BAB" w:rsidRPr="00EC16BB" w:rsidRDefault="0025524F" w:rsidP="00C01BA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27,36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7ED3B9C3" w14:textId="75F06AAD" w:rsidR="00C01BAB" w:rsidRPr="00EC16BB" w:rsidRDefault="00D7294C" w:rsidP="00C01BA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7</w:t>
            </w:r>
          </w:p>
        </w:tc>
      </w:tr>
      <w:tr w:rsidR="00AC768B" w:rsidRPr="00EC16BB" w14:paraId="69A5A699" w14:textId="77777777" w:rsidTr="006045EF">
        <w:trPr>
          <w:trHeight w:val="300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EE468E" w14:textId="515194D5" w:rsidR="00AC768B" w:rsidRDefault="00AC768B" w:rsidP="00AC76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5.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157DF7" w14:textId="7B1C73A1" w:rsidR="00AC768B" w:rsidRPr="00EC16BB" w:rsidRDefault="00AC768B" w:rsidP="00AC768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Certificiranje proizvodnje</w:t>
            </w:r>
            <w:r w:rsidRPr="00EC16BB">
              <w:rPr>
                <w:rFonts w:ascii="Times New Roman" w:eastAsia="Times New Roman" w:hAnsi="Times New Roman" w:cs="Times New Roman"/>
              </w:rPr>
              <w:t xml:space="preserve"> i konzult</w:t>
            </w:r>
            <w:r>
              <w:rPr>
                <w:rFonts w:ascii="Times New Roman" w:eastAsia="Times New Roman" w:hAnsi="Times New Roman" w:cs="Times New Roman"/>
              </w:rPr>
              <w:t xml:space="preserve">antske </w:t>
            </w:r>
            <w:r w:rsidRPr="00EC16BB">
              <w:rPr>
                <w:rFonts w:ascii="Times New Roman" w:eastAsia="Times New Roman" w:hAnsi="Times New Roman" w:cs="Times New Roman"/>
              </w:rPr>
              <w:t>usluge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8E5867" w14:textId="3891C9B9" w:rsidR="00AC768B" w:rsidRDefault="00F3717C" w:rsidP="00AC76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468,00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17E24202" w14:textId="3C4D8F5F" w:rsidR="00AC768B" w:rsidRPr="00EC16BB" w:rsidRDefault="001E779A" w:rsidP="00AC76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3,57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5E0B115B" w14:textId="4BF4A2AF" w:rsidR="00AC768B" w:rsidRDefault="00F3717C" w:rsidP="00AC76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</w:t>
            </w:r>
          </w:p>
        </w:tc>
      </w:tr>
      <w:tr w:rsidR="00AC768B" w:rsidRPr="00EC16BB" w14:paraId="054119A3" w14:textId="77777777" w:rsidTr="006045EF">
        <w:trPr>
          <w:trHeight w:val="300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BF878E8" w14:textId="5B75F21E" w:rsidR="00AC768B" w:rsidRDefault="00AC768B" w:rsidP="00AC76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6.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435EA9" w14:textId="6A901F42" w:rsidR="00AC768B" w:rsidRPr="00EC16BB" w:rsidRDefault="00C82523" w:rsidP="00AC768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Digitalizacija proizvodnje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932EF7" w14:textId="0BC8143B" w:rsidR="00AC768B" w:rsidRDefault="00C82523" w:rsidP="00AC76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0,00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667DB50F" w14:textId="4D97C5EA" w:rsidR="00AC768B" w:rsidRPr="00EC16BB" w:rsidRDefault="00E6401B" w:rsidP="00AC76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0,00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7F97FFE6" w14:textId="0A6E2EE2" w:rsidR="00AC768B" w:rsidRDefault="00C82523" w:rsidP="00AC76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0</w:t>
            </w:r>
          </w:p>
        </w:tc>
      </w:tr>
      <w:tr w:rsidR="00AC768B" w:rsidRPr="00EC16BB" w14:paraId="30F4E9CF" w14:textId="77777777" w:rsidTr="006045EF">
        <w:trPr>
          <w:trHeight w:val="300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225B38" w14:textId="77777777" w:rsidR="00AC768B" w:rsidRPr="00EC16BB" w:rsidRDefault="00AC768B" w:rsidP="00AC76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124D55" w14:textId="77777777" w:rsidR="00AC768B" w:rsidRPr="00EC16BB" w:rsidRDefault="00AC768B" w:rsidP="00AC76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</w:pPr>
            <w:r w:rsidRPr="00EC16BB"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  <w:t>UKUPNO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2D957D" w14:textId="4CE8C30E" w:rsidR="00AC768B" w:rsidRPr="00EC16BB" w:rsidRDefault="000C2A5B" w:rsidP="00AC76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  <w:t>13.087,73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26CCAD8F" w14:textId="4DF086DD" w:rsidR="00AC768B" w:rsidRPr="00EC16BB" w:rsidRDefault="00735721" w:rsidP="00AC76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  <w:t>100,00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152B15ED" w14:textId="510D2D62" w:rsidR="00AC768B" w:rsidRPr="00EC16BB" w:rsidRDefault="008F686A" w:rsidP="00AC76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  <w:t>28</w:t>
            </w:r>
          </w:p>
        </w:tc>
      </w:tr>
    </w:tbl>
    <w:p w14:paraId="34FBE69D" w14:textId="77777777" w:rsidR="00A34611" w:rsidRDefault="00A34611" w:rsidP="0060696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</w:rPr>
      </w:pPr>
    </w:p>
    <w:p w14:paraId="11E74226" w14:textId="798D005E" w:rsidR="00606966" w:rsidRPr="00EC16BB" w:rsidRDefault="00606966" w:rsidP="0060696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</w:rPr>
      </w:pPr>
      <w:r w:rsidRPr="00EC16BB">
        <w:rPr>
          <w:rFonts w:ascii="Times New Roman" w:eastAsia="Times New Roman" w:hAnsi="Times New Roman" w:cs="Times New Roman"/>
          <w:b/>
          <w:i/>
        </w:rPr>
        <w:t>Mjera 1.</w:t>
      </w:r>
      <w:r w:rsidRPr="00EC16BB">
        <w:rPr>
          <w:rFonts w:ascii="Times New Roman" w:eastAsia="Times New Roman" w:hAnsi="Times New Roman" w:cs="Times New Roman"/>
          <w:b/>
          <w:i/>
        </w:rPr>
        <w:tab/>
        <w:t>Diver</w:t>
      </w:r>
      <w:r w:rsidR="00425080">
        <w:rPr>
          <w:rFonts w:ascii="Times New Roman" w:eastAsia="Times New Roman" w:hAnsi="Times New Roman" w:cs="Times New Roman"/>
          <w:b/>
          <w:i/>
        </w:rPr>
        <w:t>s</w:t>
      </w:r>
      <w:r w:rsidRPr="00EC16BB">
        <w:rPr>
          <w:rFonts w:ascii="Times New Roman" w:eastAsia="Times New Roman" w:hAnsi="Times New Roman" w:cs="Times New Roman"/>
          <w:b/>
          <w:i/>
        </w:rPr>
        <w:t>ifikacija djelatnosti na poljopr</w:t>
      </w:r>
      <w:r w:rsidR="00F20C78">
        <w:rPr>
          <w:rFonts w:ascii="Times New Roman" w:eastAsia="Times New Roman" w:hAnsi="Times New Roman" w:cs="Times New Roman"/>
          <w:b/>
          <w:i/>
        </w:rPr>
        <w:t>ivrednom</w:t>
      </w:r>
      <w:r w:rsidRPr="00EC16BB">
        <w:rPr>
          <w:rFonts w:ascii="Times New Roman" w:eastAsia="Times New Roman" w:hAnsi="Times New Roman" w:cs="Times New Roman"/>
          <w:b/>
          <w:i/>
        </w:rPr>
        <w:t xml:space="preserve"> gospod</w:t>
      </w:r>
      <w:r w:rsidR="00F20C78">
        <w:rPr>
          <w:rFonts w:ascii="Times New Roman" w:eastAsia="Times New Roman" w:hAnsi="Times New Roman" w:cs="Times New Roman"/>
          <w:b/>
          <w:i/>
        </w:rPr>
        <w:t>arstvu</w:t>
      </w:r>
    </w:p>
    <w:p w14:paraId="6F82948A" w14:textId="133C3E34" w:rsidR="00512993" w:rsidRDefault="00A874F2" w:rsidP="00A874F2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Za dodjelu po</w:t>
      </w:r>
      <w:r w:rsidR="00606966" w:rsidRPr="00EC16BB">
        <w:rPr>
          <w:rFonts w:ascii="Times New Roman" w:eastAsia="Times New Roman" w:hAnsi="Times New Roman" w:cs="Times New Roman"/>
        </w:rPr>
        <w:t>tpor</w:t>
      </w:r>
      <w:r>
        <w:rPr>
          <w:rFonts w:ascii="Times New Roman" w:eastAsia="Times New Roman" w:hAnsi="Times New Roman" w:cs="Times New Roman"/>
        </w:rPr>
        <w:t>e</w:t>
      </w:r>
      <w:r w:rsidR="00606966" w:rsidRPr="00EC16BB">
        <w:rPr>
          <w:rFonts w:ascii="Times New Roman" w:eastAsia="Times New Roman" w:hAnsi="Times New Roman" w:cs="Times New Roman"/>
        </w:rPr>
        <w:t xml:space="preserve"> za diver</w:t>
      </w:r>
      <w:r w:rsidR="00A2503A">
        <w:rPr>
          <w:rFonts w:ascii="Times New Roman" w:eastAsia="Times New Roman" w:hAnsi="Times New Roman" w:cs="Times New Roman"/>
        </w:rPr>
        <w:t>s</w:t>
      </w:r>
      <w:r w:rsidR="00606966" w:rsidRPr="00EC16BB">
        <w:rPr>
          <w:rFonts w:ascii="Times New Roman" w:eastAsia="Times New Roman" w:hAnsi="Times New Roman" w:cs="Times New Roman"/>
        </w:rPr>
        <w:t>ifikaciju djelatnosti na poljoprivrednom gos</w:t>
      </w:r>
      <w:r w:rsidR="00284DCD" w:rsidRPr="00EC16BB">
        <w:rPr>
          <w:rFonts w:ascii="Times New Roman" w:eastAsia="Times New Roman" w:hAnsi="Times New Roman" w:cs="Times New Roman"/>
        </w:rPr>
        <w:t xml:space="preserve">podarstvu </w:t>
      </w:r>
      <w:r>
        <w:rPr>
          <w:rFonts w:ascii="Times New Roman" w:eastAsia="Times New Roman" w:hAnsi="Times New Roman" w:cs="Times New Roman"/>
        </w:rPr>
        <w:t>u 202</w:t>
      </w:r>
      <w:r w:rsidR="003825BE">
        <w:rPr>
          <w:rFonts w:ascii="Times New Roman" w:eastAsia="Times New Roman" w:hAnsi="Times New Roman" w:cs="Times New Roman"/>
        </w:rPr>
        <w:t>3</w:t>
      </w:r>
      <w:r>
        <w:rPr>
          <w:rFonts w:ascii="Times New Roman" w:eastAsia="Times New Roman" w:hAnsi="Times New Roman" w:cs="Times New Roman"/>
        </w:rPr>
        <w:t>.god. nije bilo zahtjeva poljoprivrednih gospodarstava.</w:t>
      </w:r>
    </w:p>
    <w:p w14:paraId="2CF62637" w14:textId="77777777" w:rsidR="00A874F2" w:rsidRDefault="00A874F2" w:rsidP="00A874F2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i/>
        </w:rPr>
      </w:pPr>
    </w:p>
    <w:p w14:paraId="725DB58E" w14:textId="39B1A7E3" w:rsidR="00606966" w:rsidRPr="00EC16BB" w:rsidRDefault="00606966" w:rsidP="00615FB3">
      <w:pPr>
        <w:spacing w:after="0" w:line="240" w:lineRule="auto"/>
        <w:rPr>
          <w:rFonts w:ascii="Times New Roman" w:eastAsia="Times New Roman" w:hAnsi="Times New Roman" w:cs="Times New Roman"/>
          <w:b/>
          <w:i/>
        </w:rPr>
      </w:pPr>
      <w:r w:rsidRPr="00EC16BB">
        <w:rPr>
          <w:rFonts w:ascii="Times New Roman" w:eastAsia="Times New Roman" w:hAnsi="Times New Roman" w:cs="Times New Roman"/>
          <w:b/>
          <w:i/>
        </w:rPr>
        <w:t>Mjera 2.</w:t>
      </w:r>
      <w:r w:rsidRPr="00EC16BB">
        <w:rPr>
          <w:rFonts w:ascii="Times New Roman" w:eastAsia="Times New Roman" w:hAnsi="Times New Roman" w:cs="Times New Roman"/>
          <w:b/>
          <w:i/>
        </w:rPr>
        <w:tab/>
        <w:t>Trženje poljoprivrednih proizvoda</w:t>
      </w:r>
    </w:p>
    <w:p w14:paraId="0C70EC71" w14:textId="4031A00B" w:rsidR="00606966" w:rsidRDefault="00606966" w:rsidP="00E216DA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lang w:eastAsia="hr-HR"/>
        </w:rPr>
      </w:pPr>
      <w:r w:rsidRPr="00EC16BB">
        <w:rPr>
          <w:rFonts w:ascii="Times New Roman" w:eastAsia="Times New Roman" w:hAnsi="Times New Roman" w:cs="Times New Roman"/>
        </w:rPr>
        <w:t>Potpor</w:t>
      </w:r>
      <w:r w:rsidR="00E875EB">
        <w:rPr>
          <w:rFonts w:ascii="Times New Roman" w:eastAsia="Times New Roman" w:hAnsi="Times New Roman" w:cs="Times New Roman"/>
        </w:rPr>
        <w:t>a</w:t>
      </w:r>
      <w:r w:rsidRPr="00EC16BB">
        <w:rPr>
          <w:rFonts w:ascii="Times New Roman" w:eastAsia="Times New Roman" w:hAnsi="Times New Roman" w:cs="Times New Roman"/>
        </w:rPr>
        <w:t xml:space="preserve"> za </w:t>
      </w:r>
      <w:r w:rsidR="00E875EB">
        <w:rPr>
          <w:rFonts w:ascii="Times New Roman" w:eastAsia="Times New Roman" w:hAnsi="Times New Roman" w:cs="Times New Roman"/>
        </w:rPr>
        <w:t xml:space="preserve">trženje poljoprivrednih proizvoda može se ostvariti za </w:t>
      </w:r>
      <w:r w:rsidR="00890D2D">
        <w:rPr>
          <w:rFonts w:ascii="Times New Roman" w:eastAsia="Times New Roman" w:hAnsi="Times New Roman" w:cs="Times New Roman"/>
        </w:rPr>
        <w:t>nabavu ambalaže</w:t>
      </w:r>
      <w:r w:rsidR="00E216DA">
        <w:rPr>
          <w:rFonts w:ascii="Times New Roman" w:eastAsia="Times New Roman" w:hAnsi="Times New Roman" w:cs="Times New Roman"/>
        </w:rPr>
        <w:t xml:space="preserve"> </w:t>
      </w:r>
      <w:r w:rsidR="005B486A">
        <w:rPr>
          <w:rFonts w:ascii="Times New Roman" w:eastAsia="Times New Roman" w:hAnsi="Times New Roman" w:cs="Times New Roman"/>
        </w:rPr>
        <w:t>za po</w:t>
      </w:r>
      <w:r w:rsidR="00E216DA">
        <w:rPr>
          <w:rFonts w:ascii="Times New Roman" w:eastAsia="Times New Roman" w:hAnsi="Times New Roman" w:cs="Times New Roman"/>
        </w:rPr>
        <w:t>ljoprivredne proizvode</w:t>
      </w:r>
      <w:r w:rsidR="00890D2D">
        <w:rPr>
          <w:rFonts w:ascii="Times New Roman" w:eastAsia="Times New Roman" w:hAnsi="Times New Roman" w:cs="Times New Roman"/>
        </w:rPr>
        <w:t xml:space="preserve"> i </w:t>
      </w:r>
      <w:r w:rsidRPr="00EC16BB">
        <w:rPr>
          <w:rFonts w:ascii="Times New Roman" w:eastAsia="Times New Roman" w:hAnsi="Times New Roman" w:cs="Times New Roman"/>
        </w:rPr>
        <w:t xml:space="preserve">najam prodajnog mjesta </w:t>
      </w:r>
      <w:r w:rsidR="00890D2D">
        <w:rPr>
          <w:rFonts w:ascii="Times New Roman" w:eastAsia="Times New Roman" w:hAnsi="Times New Roman" w:cs="Times New Roman"/>
        </w:rPr>
        <w:t>z</w:t>
      </w:r>
      <w:r w:rsidRPr="00EC16BB">
        <w:rPr>
          <w:rFonts w:ascii="Times New Roman" w:eastAsia="Times New Roman" w:hAnsi="Times New Roman" w:cs="Times New Roman"/>
        </w:rPr>
        <w:t>a trženje vlastitih proizvoda na</w:t>
      </w:r>
      <w:r w:rsidR="00D13820">
        <w:rPr>
          <w:rFonts w:ascii="Times New Roman" w:eastAsia="Times New Roman" w:hAnsi="Times New Roman" w:cs="Times New Roman"/>
        </w:rPr>
        <w:t xml:space="preserve"> lokalnoj</w:t>
      </w:r>
      <w:r w:rsidRPr="00EC16BB">
        <w:rPr>
          <w:rFonts w:ascii="Times New Roman" w:eastAsia="Times New Roman" w:hAnsi="Times New Roman" w:cs="Times New Roman"/>
        </w:rPr>
        <w:t xml:space="preserve"> tržnici ili drugom odobrenom prodajnom mjestu</w:t>
      </w:r>
      <w:r w:rsidR="00890D2D">
        <w:rPr>
          <w:rFonts w:ascii="Times New Roman" w:eastAsia="Times New Roman" w:hAnsi="Times New Roman" w:cs="Times New Roman"/>
        </w:rPr>
        <w:t xml:space="preserve">. Potporu je </w:t>
      </w:r>
      <w:r w:rsidRPr="00EC16BB">
        <w:rPr>
          <w:rFonts w:ascii="Times New Roman" w:eastAsia="Times New Roman" w:hAnsi="Times New Roman" w:cs="Times New Roman"/>
        </w:rPr>
        <w:t>ostvarilo</w:t>
      </w:r>
      <w:r w:rsidR="005B486A">
        <w:rPr>
          <w:rFonts w:ascii="Times New Roman" w:eastAsia="Times New Roman" w:hAnsi="Times New Roman" w:cs="Times New Roman"/>
        </w:rPr>
        <w:t xml:space="preserve"> </w:t>
      </w:r>
      <w:r w:rsidR="00D42BBD">
        <w:rPr>
          <w:rFonts w:ascii="Times New Roman" w:eastAsia="Times New Roman" w:hAnsi="Times New Roman" w:cs="Times New Roman"/>
        </w:rPr>
        <w:t>1</w:t>
      </w:r>
      <w:r w:rsidR="003B6330">
        <w:rPr>
          <w:rFonts w:ascii="Times New Roman" w:eastAsia="Times New Roman" w:hAnsi="Times New Roman" w:cs="Times New Roman"/>
        </w:rPr>
        <w:t>8</w:t>
      </w:r>
      <w:r w:rsidRPr="00EC16BB">
        <w:rPr>
          <w:rFonts w:ascii="Times New Roman" w:eastAsia="Times New Roman" w:hAnsi="Times New Roman" w:cs="Times New Roman"/>
        </w:rPr>
        <w:t xml:space="preserve"> poljoprivredn</w:t>
      </w:r>
      <w:r w:rsidR="00D42BBD">
        <w:rPr>
          <w:rFonts w:ascii="Times New Roman" w:eastAsia="Times New Roman" w:hAnsi="Times New Roman" w:cs="Times New Roman"/>
        </w:rPr>
        <w:t>ih</w:t>
      </w:r>
      <w:r w:rsidRPr="00EC16BB">
        <w:rPr>
          <w:rFonts w:ascii="Times New Roman" w:eastAsia="Times New Roman" w:hAnsi="Times New Roman" w:cs="Times New Roman"/>
        </w:rPr>
        <w:t xml:space="preserve"> gospodarst</w:t>
      </w:r>
      <w:r w:rsidR="00D42BBD">
        <w:rPr>
          <w:rFonts w:ascii="Times New Roman" w:eastAsia="Times New Roman" w:hAnsi="Times New Roman" w:cs="Times New Roman"/>
        </w:rPr>
        <w:t>a</w:t>
      </w:r>
      <w:r w:rsidRPr="00EC16BB">
        <w:rPr>
          <w:rFonts w:ascii="Times New Roman" w:eastAsia="Times New Roman" w:hAnsi="Times New Roman" w:cs="Times New Roman"/>
        </w:rPr>
        <w:t>v</w:t>
      </w:r>
      <w:r w:rsidR="00313D2D">
        <w:rPr>
          <w:rFonts w:ascii="Times New Roman" w:eastAsia="Times New Roman" w:hAnsi="Times New Roman" w:cs="Times New Roman"/>
        </w:rPr>
        <w:t xml:space="preserve">o </w:t>
      </w:r>
      <w:r w:rsidR="0054591E">
        <w:rPr>
          <w:rFonts w:ascii="Times New Roman" w:eastAsia="Times New Roman" w:hAnsi="Times New Roman" w:cs="Times New Roman"/>
        </w:rPr>
        <w:t xml:space="preserve">za </w:t>
      </w:r>
      <w:r w:rsidR="00A91EEC">
        <w:rPr>
          <w:rFonts w:ascii="Times New Roman" w:eastAsia="Times New Roman" w:hAnsi="Times New Roman" w:cs="Times New Roman"/>
        </w:rPr>
        <w:t>2</w:t>
      </w:r>
      <w:r w:rsidR="00F500FA">
        <w:rPr>
          <w:rFonts w:ascii="Times New Roman" w:eastAsia="Times New Roman" w:hAnsi="Times New Roman" w:cs="Times New Roman"/>
        </w:rPr>
        <w:t>0</w:t>
      </w:r>
      <w:r w:rsidR="0054591E">
        <w:rPr>
          <w:rFonts w:ascii="Times New Roman" w:eastAsia="Times New Roman" w:hAnsi="Times New Roman" w:cs="Times New Roman"/>
        </w:rPr>
        <w:t xml:space="preserve"> potpor</w:t>
      </w:r>
      <w:r w:rsidR="00D42BBD">
        <w:rPr>
          <w:rFonts w:ascii="Times New Roman" w:eastAsia="Times New Roman" w:hAnsi="Times New Roman" w:cs="Times New Roman"/>
        </w:rPr>
        <w:t>a</w:t>
      </w:r>
      <w:r w:rsidR="0054591E">
        <w:rPr>
          <w:rFonts w:ascii="Times New Roman" w:eastAsia="Times New Roman" w:hAnsi="Times New Roman" w:cs="Times New Roman"/>
        </w:rPr>
        <w:t xml:space="preserve">, od čega </w:t>
      </w:r>
      <w:r w:rsidR="00F44097">
        <w:rPr>
          <w:rFonts w:ascii="Times New Roman" w:eastAsia="Times New Roman" w:hAnsi="Times New Roman" w:cs="Times New Roman"/>
        </w:rPr>
        <w:t>1</w:t>
      </w:r>
      <w:r w:rsidR="00F500FA">
        <w:rPr>
          <w:rFonts w:ascii="Times New Roman" w:eastAsia="Times New Roman" w:hAnsi="Times New Roman" w:cs="Times New Roman"/>
        </w:rPr>
        <w:t>0</w:t>
      </w:r>
      <w:r w:rsidR="0006311C">
        <w:rPr>
          <w:rFonts w:ascii="Times New Roman" w:eastAsia="Times New Roman" w:hAnsi="Times New Roman" w:cs="Times New Roman"/>
        </w:rPr>
        <w:t xml:space="preserve"> za nabavu ambalaže i </w:t>
      </w:r>
      <w:r w:rsidR="003E6CE9">
        <w:rPr>
          <w:rFonts w:ascii="Times New Roman" w:eastAsia="Times New Roman" w:hAnsi="Times New Roman" w:cs="Times New Roman"/>
        </w:rPr>
        <w:t>1</w:t>
      </w:r>
      <w:r w:rsidR="00F500FA">
        <w:rPr>
          <w:rFonts w:ascii="Times New Roman" w:eastAsia="Times New Roman" w:hAnsi="Times New Roman" w:cs="Times New Roman"/>
        </w:rPr>
        <w:t>0</w:t>
      </w:r>
      <w:r w:rsidR="003E6CE9">
        <w:rPr>
          <w:rFonts w:ascii="Times New Roman" w:eastAsia="Times New Roman" w:hAnsi="Times New Roman" w:cs="Times New Roman"/>
        </w:rPr>
        <w:t xml:space="preserve"> za najam prodajnog mjesta</w:t>
      </w:r>
      <w:r w:rsidR="00F44097">
        <w:rPr>
          <w:rFonts w:ascii="Times New Roman" w:eastAsia="Times New Roman" w:hAnsi="Times New Roman" w:cs="Times New Roman"/>
        </w:rPr>
        <w:t>. I</w:t>
      </w:r>
      <w:r w:rsidRPr="00EC16BB">
        <w:rPr>
          <w:rFonts w:ascii="Times New Roman" w:eastAsia="Times New Roman" w:hAnsi="Times New Roman" w:cs="Times New Roman"/>
        </w:rPr>
        <w:t>splaćeno</w:t>
      </w:r>
      <w:r w:rsidR="00C51A9F">
        <w:rPr>
          <w:rFonts w:ascii="Times New Roman" w:eastAsia="Times New Roman" w:hAnsi="Times New Roman" w:cs="Times New Roman"/>
        </w:rPr>
        <w:t xml:space="preserve"> je</w:t>
      </w:r>
      <w:r w:rsidRPr="00EC16BB">
        <w:rPr>
          <w:rFonts w:ascii="Times New Roman" w:eastAsia="Times New Roman" w:hAnsi="Times New Roman" w:cs="Times New Roman"/>
        </w:rPr>
        <w:t xml:space="preserve"> </w:t>
      </w:r>
      <w:r w:rsidR="00E9245F" w:rsidRPr="00E9245F">
        <w:rPr>
          <w:rFonts w:ascii="Times New Roman" w:eastAsia="Times New Roman" w:hAnsi="Times New Roman" w:cs="Times New Roman"/>
          <w:b/>
          <w:bCs/>
          <w:color w:val="000000"/>
          <w:lang w:eastAsia="hr-HR"/>
        </w:rPr>
        <w:t>9.039,32 EUR</w:t>
      </w:r>
      <w:r w:rsidR="00D42BBD">
        <w:rPr>
          <w:rFonts w:ascii="Times New Roman" w:eastAsia="Times New Roman" w:hAnsi="Times New Roman" w:cs="Times New Roman"/>
        </w:rPr>
        <w:t xml:space="preserve"> </w:t>
      </w:r>
      <w:r w:rsidRPr="00EC16BB">
        <w:rPr>
          <w:rFonts w:ascii="Times New Roman" w:eastAsia="Times New Roman" w:hAnsi="Times New Roman" w:cs="Times New Roman"/>
          <w:color w:val="000000"/>
          <w:lang w:eastAsia="hr-HR"/>
        </w:rPr>
        <w:t>ili</w:t>
      </w:r>
      <w:r w:rsidRPr="00EC16BB">
        <w:rPr>
          <w:rFonts w:ascii="Times New Roman" w:eastAsia="Times New Roman" w:hAnsi="Times New Roman" w:cs="Times New Roman"/>
          <w:b/>
          <w:color w:val="000000"/>
          <w:lang w:eastAsia="hr-HR"/>
        </w:rPr>
        <w:t xml:space="preserve"> </w:t>
      </w:r>
      <w:r w:rsidR="00FB0C5F">
        <w:rPr>
          <w:rFonts w:ascii="Times New Roman" w:eastAsia="Times New Roman" w:hAnsi="Times New Roman" w:cs="Times New Roman"/>
          <w:b/>
          <w:color w:val="000000"/>
          <w:lang w:eastAsia="hr-HR"/>
        </w:rPr>
        <w:t xml:space="preserve">69,07% </w:t>
      </w:r>
      <w:r w:rsidRPr="00EC16BB">
        <w:rPr>
          <w:rFonts w:ascii="Times New Roman" w:eastAsia="Times New Roman" w:hAnsi="Times New Roman" w:cs="Times New Roman"/>
          <w:color w:val="000000"/>
          <w:lang w:eastAsia="hr-HR"/>
        </w:rPr>
        <w:t xml:space="preserve">realiziranih sredstava, što je </w:t>
      </w:r>
      <w:r w:rsidR="000A5874">
        <w:rPr>
          <w:rFonts w:ascii="Times New Roman" w:eastAsia="Times New Roman" w:hAnsi="Times New Roman" w:cs="Times New Roman"/>
          <w:color w:val="000000"/>
          <w:lang w:eastAsia="hr-HR"/>
        </w:rPr>
        <w:t xml:space="preserve">8,57% </w:t>
      </w:r>
      <w:r w:rsidR="00FB0C5F">
        <w:rPr>
          <w:rFonts w:ascii="Times New Roman" w:eastAsia="Times New Roman" w:hAnsi="Times New Roman" w:cs="Times New Roman"/>
          <w:color w:val="000000"/>
          <w:lang w:eastAsia="hr-HR"/>
        </w:rPr>
        <w:t>manje</w:t>
      </w:r>
      <w:r w:rsidRPr="00EC16BB">
        <w:rPr>
          <w:rFonts w:ascii="Times New Roman" w:eastAsia="Times New Roman" w:hAnsi="Times New Roman" w:cs="Times New Roman"/>
          <w:color w:val="000000"/>
          <w:lang w:eastAsia="hr-HR"/>
        </w:rPr>
        <w:t xml:space="preserve"> u odnosu na prošlu godinu kada je isplaćeno </w:t>
      </w:r>
      <w:r w:rsidR="00562FB2">
        <w:rPr>
          <w:rFonts w:ascii="Times New Roman" w:eastAsia="Times New Roman" w:hAnsi="Times New Roman" w:cs="Times New Roman"/>
          <w:color w:val="000000"/>
          <w:lang w:eastAsia="hr-HR"/>
        </w:rPr>
        <w:t>9.887,13 EUR</w:t>
      </w:r>
      <w:r w:rsidR="00CF446C">
        <w:rPr>
          <w:rFonts w:ascii="Times New Roman" w:eastAsia="Times New Roman" w:hAnsi="Times New Roman" w:cs="Times New Roman"/>
        </w:rPr>
        <w:t>.</w:t>
      </w:r>
      <w:r w:rsidR="00534506">
        <w:rPr>
          <w:rFonts w:ascii="Times New Roman" w:eastAsia="Times New Roman" w:hAnsi="Times New Roman" w:cs="Times New Roman"/>
        </w:rPr>
        <w:t xml:space="preserve"> </w:t>
      </w:r>
    </w:p>
    <w:p w14:paraId="7F4E4ECE" w14:textId="77777777" w:rsidR="00263E8F" w:rsidRDefault="00263E8F" w:rsidP="00E216DA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lang w:eastAsia="hr-HR"/>
        </w:rPr>
      </w:pPr>
    </w:p>
    <w:p w14:paraId="506B6ADD" w14:textId="657B5BD7" w:rsidR="001064CE" w:rsidRDefault="003821C2" w:rsidP="000A252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hr-HR"/>
        </w:rPr>
      </w:pPr>
      <w:r>
        <w:rPr>
          <w:rFonts w:ascii="Times New Roman" w:eastAsia="Times New Roman" w:hAnsi="Times New Roman" w:cs="Times New Roman"/>
          <w:color w:val="000000"/>
          <w:lang w:eastAsia="hr-HR"/>
        </w:rPr>
        <w:t>2.1.</w:t>
      </w:r>
      <w:r>
        <w:rPr>
          <w:rFonts w:ascii="Times New Roman" w:eastAsia="Times New Roman" w:hAnsi="Times New Roman" w:cs="Times New Roman"/>
          <w:color w:val="000000"/>
          <w:lang w:eastAsia="hr-HR"/>
        </w:rPr>
        <w:tab/>
      </w:r>
      <w:r w:rsidR="001064CE">
        <w:rPr>
          <w:rFonts w:ascii="Times New Roman" w:eastAsia="Times New Roman" w:hAnsi="Times New Roman" w:cs="Times New Roman"/>
          <w:color w:val="000000"/>
          <w:lang w:eastAsia="hr-HR"/>
        </w:rPr>
        <w:t>Potpor</w:t>
      </w:r>
      <w:r w:rsidR="00263E8F">
        <w:rPr>
          <w:rFonts w:ascii="Times New Roman" w:eastAsia="Times New Roman" w:hAnsi="Times New Roman" w:cs="Times New Roman"/>
          <w:color w:val="000000"/>
          <w:lang w:eastAsia="hr-HR"/>
        </w:rPr>
        <w:t>u</w:t>
      </w:r>
      <w:r w:rsidR="001064CE">
        <w:rPr>
          <w:rFonts w:ascii="Times New Roman" w:eastAsia="Times New Roman" w:hAnsi="Times New Roman" w:cs="Times New Roman"/>
          <w:color w:val="000000"/>
          <w:lang w:eastAsia="hr-HR"/>
        </w:rPr>
        <w:t xml:space="preserve"> za nabavu ambalaže u iznosu </w:t>
      </w:r>
      <w:r w:rsidR="00083474">
        <w:rPr>
          <w:rFonts w:ascii="Times New Roman" w:eastAsia="Times New Roman" w:hAnsi="Times New Roman" w:cs="Times New Roman"/>
          <w:color w:val="000000"/>
          <w:lang w:eastAsia="hr-HR"/>
        </w:rPr>
        <w:t xml:space="preserve">3.966,55 </w:t>
      </w:r>
      <w:r w:rsidR="000A5874">
        <w:rPr>
          <w:rFonts w:ascii="Times New Roman" w:eastAsia="Times New Roman" w:hAnsi="Times New Roman" w:cs="Times New Roman"/>
          <w:color w:val="000000"/>
          <w:lang w:eastAsia="hr-HR"/>
        </w:rPr>
        <w:t>EUR</w:t>
      </w:r>
      <w:r w:rsidR="00BA4DF0">
        <w:rPr>
          <w:rFonts w:ascii="Times New Roman" w:eastAsia="Times New Roman" w:hAnsi="Times New Roman" w:cs="Times New Roman"/>
          <w:color w:val="000000"/>
          <w:lang w:eastAsia="hr-HR"/>
        </w:rPr>
        <w:t xml:space="preserve"> ostvarila su poljoprivredna gospodarstva:</w:t>
      </w:r>
    </w:p>
    <w:p w14:paraId="3F9B4749" w14:textId="77777777" w:rsidR="006717F9" w:rsidRDefault="006717F9" w:rsidP="000A252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hr-HR"/>
        </w:rPr>
      </w:pPr>
    </w:p>
    <w:tbl>
      <w:tblPr>
        <w:tblW w:w="5807" w:type="dxa"/>
        <w:tblInd w:w="113" w:type="dxa"/>
        <w:tblLook w:val="04A0" w:firstRow="1" w:lastRow="0" w:firstColumn="1" w:lastColumn="0" w:noHBand="0" w:noVBand="1"/>
      </w:tblPr>
      <w:tblGrid>
        <w:gridCol w:w="704"/>
        <w:gridCol w:w="3827"/>
        <w:gridCol w:w="1276"/>
      </w:tblGrid>
      <w:tr w:rsidR="009D460F" w:rsidRPr="009800F2" w14:paraId="7E3D5814" w14:textId="77777777" w:rsidTr="002407BD">
        <w:trPr>
          <w:trHeight w:val="450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</w:tcPr>
          <w:p w14:paraId="6F1EB3DB" w14:textId="77777777" w:rsidR="009D460F" w:rsidRPr="009800F2" w:rsidRDefault="009D460F" w:rsidP="00ED0D4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hr-HR"/>
              </w:rPr>
            </w:pPr>
            <w:r w:rsidRPr="00F60D9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>R.br.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</w:tcPr>
          <w:p w14:paraId="07E6D851" w14:textId="77777777" w:rsidR="009D460F" w:rsidRPr="009800F2" w:rsidRDefault="009D460F" w:rsidP="00ED0D4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hr-HR"/>
              </w:rPr>
            </w:pPr>
            <w:r w:rsidRPr="000F5EB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 xml:space="preserve">Naziv korisnika potpore 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</w:tcPr>
          <w:p w14:paraId="3E05435D" w14:textId="77777777" w:rsidR="009D460F" w:rsidRPr="00F60D94" w:rsidRDefault="009D460F" w:rsidP="00ED0D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</w:pPr>
            <w:r w:rsidRPr="000F5EB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>Iznos potpore</w:t>
            </w:r>
          </w:p>
          <w:p w14:paraId="6AF61981" w14:textId="177BB878" w:rsidR="009D460F" w:rsidRPr="009800F2" w:rsidRDefault="009D460F" w:rsidP="00ED0D4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hr-HR"/>
              </w:rPr>
            </w:pPr>
            <w:r w:rsidRPr="00F60D9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>(</w:t>
            </w:r>
            <w:r w:rsidR="001A28F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>EUR</w:t>
            </w:r>
            <w:r w:rsidRPr="00F60D9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>)</w:t>
            </w:r>
          </w:p>
        </w:tc>
      </w:tr>
      <w:tr w:rsidR="009D460F" w:rsidRPr="005817FE" w14:paraId="038D8F1D" w14:textId="77777777" w:rsidTr="002407BD">
        <w:trPr>
          <w:trHeight w:val="300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68FEF7" w14:textId="77777777" w:rsidR="009D460F" w:rsidRPr="005817FE" w:rsidRDefault="009D460F" w:rsidP="00ED0D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5817F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1.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09FB68" w14:textId="2DEE9C68" w:rsidR="009D460F" w:rsidRPr="005817FE" w:rsidRDefault="003F2E5B" w:rsidP="00ED0D4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5817F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BIO VOĆE d.o.o.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FEAF07" w14:textId="2794BB9C" w:rsidR="009D460F" w:rsidRPr="005817FE" w:rsidRDefault="00A05998" w:rsidP="00ED0D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663,61</w:t>
            </w:r>
          </w:p>
        </w:tc>
      </w:tr>
      <w:tr w:rsidR="009D460F" w:rsidRPr="005817FE" w14:paraId="021ECEDE" w14:textId="77777777" w:rsidTr="002407BD">
        <w:trPr>
          <w:trHeight w:val="300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8B810C4" w14:textId="77777777" w:rsidR="009D460F" w:rsidRPr="005817FE" w:rsidRDefault="009D460F" w:rsidP="00ED0D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5817F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2.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68291C" w14:textId="08D1CC9D" w:rsidR="009D460F" w:rsidRPr="005817FE" w:rsidRDefault="00A05998" w:rsidP="00ED0D4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DOBRO-PETRIĆ d.o.o.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FE0551" w14:textId="17C627D5" w:rsidR="009D460F" w:rsidRPr="005817FE" w:rsidRDefault="001C0ACE" w:rsidP="00ED0D4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369,77</w:t>
            </w:r>
          </w:p>
        </w:tc>
      </w:tr>
      <w:tr w:rsidR="00A27B5D" w:rsidRPr="005817FE" w14:paraId="43714376" w14:textId="77777777" w:rsidTr="002407BD">
        <w:trPr>
          <w:trHeight w:val="300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72F2D756" w14:textId="77777777" w:rsidR="00A27B5D" w:rsidRPr="005817FE" w:rsidRDefault="00A27B5D" w:rsidP="00A27B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5817F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3.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3C0364" w14:textId="0F78B70D" w:rsidR="00A27B5D" w:rsidRPr="005817FE" w:rsidRDefault="00A27B5D" w:rsidP="00A27B5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Pr="00112E65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K</w:t>
            </w: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UTEROVAC NIKOLA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E5AFB8E" w14:textId="25133907" w:rsidR="00A27B5D" w:rsidRPr="005817FE" w:rsidRDefault="00A27B5D" w:rsidP="00A27B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222,94</w:t>
            </w:r>
          </w:p>
        </w:tc>
      </w:tr>
      <w:tr w:rsidR="00A27B5D" w:rsidRPr="005817FE" w14:paraId="48A147DA" w14:textId="77777777" w:rsidTr="002407BD">
        <w:trPr>
          <w:trHeight w:val="300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35EDA4" w14:textId="77777777" w:rsidR="00A27B5D" w:rsidRPr="005817FE" w:rsidRDefault="00A27B5D" w:rsidP="00A27B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5817F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4.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EA9C60" w14:textId="1073D8C1" w:rsidR="00A27B5D" w:rsidRPr="005817FE" w:rsidRDefault="00E00FF7" w:rsidP="00A27B5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KUZMAK MARIJO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7DC2A6" w14:textId="5689AFCC" w:rsidR="00A27B5D" w:rsidRPr="005817FE" w:rsidRDefault="00E00FF7" w:rsidP="00A27B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157,50</w:t>
            </w:r>
          </w:p>
        </w:tc>
      </w:tr>
      <w:tr w:rsidR="00A27B5D" w:rsidRPr="005817FE" w14:paraId="264805F4" w14:textId="77777777" w:rsidTr="002407BD">
        <w:trPr>
          <w:trHeight w:val="300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4E3F19" w14:textId="77777777" w:rsidR="00A27B5D" w:rsidRPr="005817FE" w:rsidRDefault="00A27B5D" w:rsidP="00A27B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5817F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5.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D7982B" w14:textId="5D775962" w:rsidR="00A27B5D" w:rsidRPr="005817FE" w:rsidRDefault="00E00FF7" w:rsidP="00A27B5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Pr="005817F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NOVKOVIĆ NENAD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F58DA6" w14:textId="03C7A461" w:rsidR="00A27B5D" w:rsidRPr="005817FE" w:rsidRDefault="00C709DD" w:rsidP="00A27B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260,44</w:t>
            </w:r>
          </w:p>
        </w:tc>
      </w:tr>
      <w:tr w:rsidR="00A27B5D" w:rsidRPr="005817FE" w14:paraId="42B8DC86" w14:textId="77777777" w:rsidTr="002407BD">
        <w:trPr>
          <w:trHeight w:val="300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1923A7" w14:textId="77777777" w:rsidR="00A27B5D" w:rsidRPr="005817FE" w:rsidRDefault="00A27B5D" w:rsidP="00A27B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5817F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6.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379987B" w14:textId="6F94ADFC" w:rsidR="00A27B5D" w:rsidRPr="005817FE" w:rsidRDefault="00C709DD" w:rsidP="00A27B5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PAVKOVIĆ KRISTIJAN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DB8638" w14:textId="3C3D104D" w:rsidR="00A27B5D" w:rsidRPr="005817FE" w:rsidRDefault="00C709DD" w:rsidP="00A27B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71,50</w:t>
            </w:r>
          </w:p>
        </w:tc>
      </w:tr>
      <w:tr w:rsidR="00A27B5D" w:rsidRPr="005817FE" w14:paraId="1C6435F4" w14:textId="77777777" w:rsidTr="002407BD">
        <w:trPr>
          <w:trHeight w:val="300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F0D3C6" w14:textId="77777777" w:rsidR="00A27B5D" w:rsidRPr="005817FE" w:rsidRDefault="00A27B5D" w:rsidP="00A27B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5817F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7.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F93DA0" w14:textId="2C01FF06" w:rsidR="00A27B5D" w:rsidRPr="005817FE" w:rsidRDefault="007F1E33" w:rsidP="00A27B5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Pr="005817F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POTURICA ROBERT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BE1624" w14:textId="16218FC7" w:rsidR="00A27B5D" w:rsidRPr="005817FE" w:rsidRDefault="007F1E33" w:rsidP="00A27B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386,44</w:t>
            </w:r>
          </w:p>
        </w:tc>
      </w:tr>
      <w:tr w:rsidR="00A27B5D" w:rsidRPr="005817FE" w14:paraId="551E5A3C" w14:textId="77777777" w:rsidTr="002407BD">
        <w:trPr>
          <w:trHeight w:val="300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768112" w14:textId="77777777" w:rsidR="00A27B5D" w:rsidRPr="005817FE" w:rsidRDefault="00A27B5D" w:rsidP="00A27B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5817F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8.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42688E" w14:textId="3239B143" w:rsidR="00A27B5D" w:rsidRPr="005817FE" w:rsidRDefault="007F1E33" w:rsidP="00A27B5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PRPIĆ, DIANA PRPIĆ ŠEKETA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B1E155" w14:textId="401E76D4" w:rsidR="00A27B5D" w:rsidRPr="005817FE" w:rsidRDefault="00132342" w:rsidP="00A27B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796,34</w:t>
            </w:r>
          </w:p>
        </w:tc>
      </w:tr>
      <w:tr w:rsidR="00A27B5D" w:rsidRPr="005817FE" w14:paraId="256EE105" w14:textId="77777777" w:rsidTr="002407BD">
        <w:trPr>
          <w:trHeight w:val="300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78A045" w14:textId="77777777" w:rsidR="00A27B5D" w:rsidRPr="005817FE" w:rsidRDefault="00A27B5D" w:rsidP="00A27B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5817F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9.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A91CD5" w14:textId="1EC28209" w:rsidR="00A27B5D" w:rsidRPr="005817FE" w:rsidRDefault="00132342" w:rsidP="00A27B5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STANAR GORDANA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C3DFD5" w14:textId="5C555CA7" w:rsidR="00A27B5D" w:rsidRPr="005817FE" w:rsidRDefault="00132342" w:rsidP="00A27B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374,40</w:t>
            </w:r>
          </w:p>
        </w:tc>
      </w:tr>
      <w:tr w:rsidR="00A27B5D" w:rsidRPr="005817FE" w14:paraId="3DE363F6" w14:textId="77777777" w:rsidTr="002407BD">
        <w:trPr>
          <w:trHeight w:val="300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BB535C" w14:textId="77777777" w:rsidR="00A27B5D" w:rsidRPr="005817FE" w:rsidRDefault="00A27B5D" w:rsidP="00A27B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5817F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10.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79C266" w14:textId="05CED311" w:rsidR="00A27B5D" w:rsidRPr="005817FE" w:rsidRDefault="00A27B5D" w:rsidP="00A27B5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STANAR SINIŠA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236B97" w14:textId="32E4E1B3" w:rsidR="00A27B5D" w:rsidRPr="005817FE" w:rsidRDefault="000A05BB" w:rsidP="00A27B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663,61</w:t>
            </w:r>
          </w:p>
        </w:tc>
      </w:tr>
      <w:tr w:rsidR="00A27B5D" w:rsidRPr="005817FE" w14:paraId="6B5A6891" w14:textId="77777777" w:rsidTr="002407BD">
        <w:trPr>
          <w:trHeight w:val="300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7EA19E" w14:textId="3301F350" w:rsidR="00A27B5D" w:rsidRPr="005817FE" w:rsidRDefault="00A27B5D" w:rsidP="00A27B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0B0EA7" w14:textId="55582EA2" w:rsidR="00A27B5D" w:rsidRPr="005817FE" w:rsidRDefault="00A27B5D" w:rsidP="00A27B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D71B6B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 </w:t>
            </w:r>
            <w:r w:rsidRPr="005817FE"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  <w:t>UKUPNO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3DF7DB" w14:textId="4A63EA9E" w:rsidR="00A27B5D" w:rsidRPr="000A05BB" w:rsidRDefault="000A05BB" w:rsidP="00A27B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</w:rPr>
            </w:pPr>
            <w:r w:rsidRPr="000A05BB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</w:rPr>
              <w:t>3.966,55</w:t>
            </w:r>
          </w:p>
        </w:tc>
      </w:tr>
    </w:tbl>
    <w:p w14:paraId="4190E7F0" w14:textId="77777777" w:rsidR="009D460F" w:rsidRDefault="009D460F" w:rsidP="00E216DA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lang w:eastAsia="hr-HR"/>
        </w:rPr>
      </w:pPr>
    </w:p>
    <w:p w14:paraId="3141F210" w14:textId="61D95700" w:rsidR="00E216DA" w:rsidRDefault="003821C2" w:rsidP="0060696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hr-HR"/>
        </w:rPr>
      </w:pPr>
      <w:r>
        <w:rPr>
          <w:rFonts w:ascii="Times New Roman" w:eastAsia="Times New Roman" w:hAnsi="Times New Roman" w:cs="Times New Roman"/>
          <w:bCs/>
          <w:iCs/>
        </w:rPr>
        <w:t>2.2.</w:t>
      </w:r>
      <w:r>
        <w:rPr>
          <w:rFonts w:ascii="Times New Roman" w:eastAsia="Times New Roman" w:hAnsi="Times New Roman" w:cs="Times New Roman"/>
          <w:bCs/>
          <w:iCs/>
        </w:rPr>
        <w:tab/>
      </w:r>
      <w:r w:rsidR="00263E8F">
        <w:rPr>
          <w:rFonts w:ascii="Times New Roman" w:eastAsia="Times New Roman" w:hAnsi="Times New Roman" w:cs="Times New Roman"/>
          <w:bCs/>
          <w:iCs/>
        </w:rPr>
        <w:t xml:space="preserve">Potporu za najam prodajnog mjesta u iznosu </w:t>
      </w:r>
      <w:r w:rsidR="00187D29">
        <w:rPr>
          <w:rFonts w:ascii="Times New Roman" w:eastAsia="Times New Roman" w:hAnsi="Times New Roman" w:cs="Times New Roman"/>
          <w:bCs/>
          <w:iCs/>
        </w:rPr>
        <w:t>5.072,77 EUR</w:t>
      </w:r>
      <w:r w:rsidR="00F8654B" w:rsidRPr="00F8654B">
        <w:rPr>
          <w:rFonts w:ascii="Times New Roman" w:eastAsia="Times New Roman" w:hAnsi="Times New Roman" w:cs="Times New Roman"/>
          <w:color w:val="000000"/>
          <w:lang w:eastAsia="hr-HR"/>
        </w:rPr>
        <w:t xml:space="preserve"> </w:t>
      </w:r>
      <w:r w:rsidR="00F8654B">
        <w:rPr>
          <w:rFonts w:ascii="Times New Roman" w:eastAsia="Times New Roman" w:hAnsi="Times New Roman" w:cs="Times New Roman"/>
          <w:color w:val="000000"/>
          <w:lang w:eastAsia="hr-HR"/>
        </w:rPr>
        <w:t>ostvarila su poljoprivredna gospodarstva:</w:t>
      </w:r>
    </w:p>
    <w:p w14:paraId="09F9661D" w14:textId="77777777" w:rsidR="006717F9" w:rsidRDefault="006717F9" w:rsidP="0060696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hr-HR"/>
        </w:rPr>
      </w:pPr>
    </w:p>
    <w:tbl>
      <w:tblPr>
        <w:tblW w:w="6091" w:type="dxa"/>
        <w:tblInd w:w="113" w:type="dxa"/>
        <w:tblLook w:val="04A0" w:firstRow="1" w:lastRow="0" w:firstColumn="1" w:lastColumn="0" w:noHBand="0" w:noVBand="1"/>
      </w:tblPr>
      <w:tblGrid>
        <w:gridCol w:w="704"/>
        <w:gridCol w:w="3969"/>
        <w:gridCol w:w="1418"/>
      </w:tblGrid>
      <w:tr w:rsidR="009800F2" w:rsidRPr="009800F2" w14:paraId="524AC73F" w14:textId="77777777" w:rsidTr="006209B6">
        <w:trPr>
          <w:trHeight w:val="450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</w:tcPr>
          <w:p w14:paraId="6D53DF9A" w14:textId="788E76F7" w:rsidR="009800F2" w:rsidRPr="009800F2" w:rsidRDefault="009800F2" w:rsidP="009800F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hr-HR"/>
              </w:rPr>
            </w:pPr>
            <w:r w:rsidRPr="00F60D9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>R.br.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</w:tcPr>
          <w:p w14:paraId="45B6046A" w14:textId="0C76E41C" w:rsidR="009800F2" w:rsidRPr="009800F2" w:rsidRDefault="009800F2" w:rsidP="009800F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hr-HR"/>
              </w:rPr>
            </w:pPr>
            <w:r w:rsidRPr="000F5EB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 xml:space="preserve">Naziv korisnika potpore 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</w:tcPr>
          <w:p w14:paraId="4819BBBF" w14:textId="77777777" w:rsidR="009800F2" w:rsidRPr="00F60D94" w:rsidRDefault="009800F2" w:rsidP="009800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</w:pPr>
            <w:r w:rsidRPr="000F5EB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>Iznos potpore</w:t>
            </w:r>
          </w:p>
          <w:p w14:paraId="5486CBF1" w14:textId="27E73888" w:rsidR="009800F2" w:rsidRPr="009800F2" w:rsidRDefault="009800F2" w:rsidP="009800F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hr-HR"/>
              </w:rPr>
            </w:pPr>
            <w:r w:rsidRPr="00F60D9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>(</w:t>
            </w:r>
            <w:r w:rsidR="00187D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>EUR</w:t>
            </w:r>
            <w:r w:rsidRPr="00F60D9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>)</w:t>
            </w:r>
          </w:p>
        </w:tc>
      </w:tr>
      <w:tr w:rsidR="009800F2" w:rsidRPr="005817FE" w14:paraId="2755D1D4" w14:textId="77777777" w:rsidTr="00187D29">
        <w:trPr>
          <w:trHeight w:val="300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CAAEE8" w14:textId="7E94C8C1" w:rsidR="009800F2" w:rsidRPr="005817FE" w:rsidRDefault="009800F2" w:rsidP="009800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5817F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1.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A4A6CB" w14:textId="0C744BB3" w:rsidR="009800F2" w:rsidRPr="005817FE" w:rsidRDefault="004D2FD2" w:rsidP="009800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Pr="005817F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BEZJAK </w:t>
            </w: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JOSIP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20FB4E" w14:textId="235E0A00" w:rsidR="009800F2" w:rsidRPr="005817FE" w:rsidRDefault="004D2FD2" w:rsidP="009800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150,00</w:t>
            </w:r>
          </w:p>
        </w:tc>
      </w:tr>
      <w:tr w:rsidR="004D2FD2" w:rsidRPr="005817FE" w14:paraId="223A8536" w14:textId="77777777" w:rsidTr="00187D29">
        <w:trPr>
          <w:trHeight w:val="300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25F7A79" w14:textId="2433C06B" w:rsidR="004D2FD2" w:rsidRPr="005817FE" w:rsidRDefault="004D2FD2" w:rsidP="004D2F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5817F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2.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EA403C" w14:textId="5F658809" w:rsidR="004D2FD2" w:rsidRPr="005817FE" w:rsidRDefault="004D2FD2" w:rsidP="004D2F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5817F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FLORA-COMMERCE d.o.o.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C27CCC" w14:textId="74661533" w:rsidR="004D2FD2" w:rsidRPr="005817FE" w:rsidRDefault="007C72F0" w:rsidP="004D2F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663,61</w:t>
            </w:r>
          </w:p>
        </w:tc>
      </w:tr>
      <w:tr w:rsidR="004D2FD2" w:rsidRPr="005817FE" w14:paraId="1365C253" w14:textId="77777777" w:rsidTr="006209B6">
        <w:trPr>
          <w:trHeight w:val="300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14B96B25" w14:textId="48C8A64C" w:rsidR="004D2FD2" w:rsidRPr="005817FE" w:rsidRDefault="004D2FD2" w:rsidP="004D2F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5817F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3.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503752" w14:textId="5520A1DA" w:rsidR="004D2FD2" w:rsidRPr="005817FE" w:rsidRDefault="004D2FD2" w:rsidP="004D2F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Pr="005817F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HUMIĆ ANA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670634" w14:textId="0B483805" w:rsidR="004D2FD2" w:rsidRPr="005817FE" w:rsidRDefault="007C72F0" w:rsidP="004D2F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663,61</w:t>
            </w:r>
          </w:p>
        </w:tc>
      </w:tr>
      <w:tr w:rsidR="004D2FD2" w:rsidRPr="005817FE" w14:paraId="68F961F2" w14:textId="77777777" w:rsidTr="004D2FD2">
        <w:trPr>
          <w:trHeight w:val="300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D8DEC1" w14:textId="5411D479" w:rsidR="004D2FD2" w:rsidRPr="005817FE" w:rsidRDefault="004D2FD2" w:rsidP="004D2F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5817F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4.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E667D4" w14:textId="5FEE0734" w:rsidR="004D2FD2" w:rsidRPr="005817FE" w:rsidRDefault="004D2FD2" w:rsidP="004D2F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Pr="005817F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KUTEROVAC NIKOLA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21063F" w14:textId="47740BA6" w:rsidR="004D2FD2" w:rsidRPr="005817FE" w:rsidRDefault="007C72F0" w:rsidP="004D2F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150,00</w:t>
            </w:r>
          </w:p>
        </w:tc>
      </w:tr>
      <w:tr w:rsidR="004D2FD2" w:rsidRPr="005817FE" w14:paraId="0125BEDD" w14:textId="77777777" w:rsidTr="004D2FD2">
        <w:trPr>
          <w:trHeight w:val="300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2F708F" w14:textId="651293B6" w:rsidR="004D2FD2" w:rsidRPr="005817FE" w:rsidRDefault="004D2FD2" w:rsidP="004D2F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5817F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5.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FDEA27" w14:textId="30826E27" w:rsidR="004D2FD2" w:rsidRPr="005817FE" w:rsidRDefault="00616FBD" w:rsidP="004D2F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Pr="005817F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PLAVETIĆ MARIJA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0B220A" w14:textId="6BF05FF4" w:rsidR="004D2FD2" w:rsidRPr="005817FE" w:rsidRDefault="00616FBD" w:rsidP="004D2F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150,00</w:t>
            </w:r>
          </w:p>
        </w:tc>
      </w:tr>
      <w:tr w:rsidR="00FC5BAD" w:rsidRPr="005817FE" w14:paraId="311F2348" w14:textId="77777777" w:rsidTr="006209B6">
        <w:trPr>
          <w:trHeight w:val="300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17E70C" w14:textId="30AE464F" w:rsidR="00FC5BAD" w:rsidRPr="005817FE" w:rsidRDefault="00FC5BAD" w:rsidP="00FC5B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5817F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6.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078B21" w14:textId="4D8EB454" w:rsidR="00FC5BAD" w:rsidRPr="005817FE" w:rsidRDefault="00FC5BAD" w:rsidP="00FC5B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Pr="005817F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PUST-ŠIMUNIĆ DAMIR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64F530" w14:textId="50B599D2" w:rsidR="00FC5BAD" w:rsidRPr="005817FE" w:rsidRDefault="00FC5BAD" w:rsidP="00FC5B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663,61</w:t>
            </w:r>
          </w:p>
        </w:tc>
      </w:tr>
      <w:tr w:rsidR="00FC5BAD" w:rsidRPr="005817FE" w14:paraId="302352DC" w14:textId="77777777" w:rsidTr="006209B6">
        <w:trPr>
          <w:trHeight w:val="300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9949EA" w14:textId="38A87239" w:rsidR="00FC5BAD" w:rsidRPr="005817FE" w:rsidRDefault="00FC5BAD" w:rsidP="00FC5B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5817F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7.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B557CC" w14:textId="76A8D64D" w:rsidR="00FC5BAD" w:rsidRPr="005817FE" w:rsidRDefault="00FC5BAD" w:rsidP="00FC5B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Pr="005817F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STANAR SINIŠA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BBF7EE" w14:textId="61DAF91C" w:rsidR="00FC5BAD" w:rsidRPr="005817FE" w:rsidRDefault="00FC5BAD" w:rsidP="00FC5B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663,61</w:t>
            </w:r>
          </w:p>
        </w:tc>
      </w:tr>
      <w:tr w:rsidR="00FC5BAD" w:rsidRPr="005817FE" w14:paraId="1D19D516" w14:textId="77777777" w:rsidTr="006209B6">
        <w:trPr>
          <w:trHeight w:val="300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2E7CE4" w14:textId="012590D6" w:rsidR="00FC5BAD" w:rsidRPr="005817FE" w:rsidRDefault="00FC5BAD" w:rsidP="00FC5B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5817F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8.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7A0ECB" w14:textId="4632355E" w:rsidR="00FC5BAD" w:rsidRPr="005817FE" w:rsidRDefault="00FC5BAD" w:rsidP="00FC5B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Pr="005817F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ŠPILJAK DANIJEL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D86EA7" w14:textId="61822CF6" w:rsidR="00FC5BAD" w:rsidRPr="005817FE" w:rsidRDefault="00FC5BAD" w:rsidP="00FC5B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663,61</w:t>
            </w:r>
          </w:p>
        </w:tc>
      </w:tr>
      <w:tr w:rsidR="00FC5BAD" w:rsidRPr="005817FE" w14:paraId="7D77944D" w14:textId="77777777" w:rsidTr="006209B6">
        <w:trPr>
          <w:trHeight w:val="300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106D5C" w14:textId="2E347BBF" w:rsidR="00FC5BAD" w:rsidRPr="005817FE" w:rsidRDefault="00FC5BAD" w:rsidP="00FC5B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5817F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9.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401706" w14:textId="0F36387C" w:rsidR="00FC5BAD" w:rsidRPr="005817FE" w:rsidRDefault="00FC5BAD" w:rsidP="00FC5B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Pr="005817F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VOJAK MARTINA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9B3CC8" w14:textId="5A03D2AD" w:rsidR="00FC5BAD" w:rsidRPr="005817FE" w:rsidRDefault="00FC5BAD" w:rsidP="00FC5B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663,61</w:t>
            </w:r>
          </w:p>
        </w:tc>
      </w:tr>
      <w:tr w:rsidR="00FC5BAD" w:rsidRPr="005817FE" w14:paraId="7AA3B2E5" w14:textId="77777777" w:rsidTr="006209B6">
        <w:trPr>
          <w:trHeight w:val="300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815165" w14:textId="2E7C2066" w:rsidR="00FC5BAD" w:rsidRPr="005817FE" w:rsidRDefault="00FC5BAD" w:rsidP="00FC5B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5817F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10.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1C809C" w14:textId="2E219EA7" w:rsidR="00FC5BAD" w:rsidRPr="005817FE" w:rsidRDefault="00FC5BAD" w:rsidP="00FC5B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Pr="005817F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ŽUPANIĆ ZDRAVKO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45BE55" w14:textId="3A0F7DB5" w:rsidR="00FC5BAD" w:rsidRPr="005817FE" w:rsidRDefault="00FC5BAD" w:rsidP="00FC5B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641,11</w:t>
            </w:r>
          </w:p>
        </w:tc>
      </w:tr>
      <w:tr w:rsidR="00FC5BAD" w:rsidRPr="005817FE" w14:paraId="00C78F51" w14:textId="77777777" w:rsidTr="00630A42">
        <w:trPr>
          <w:trHeight w:val="300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5981100" w14:textId="6393466E" w:rsidR="00FC5BAD" w:rsidRPr="005817FE" w:rsidRDefault="00FC5BAD" w:rsidP="00FC5B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D11C59" w14:textId="4CC1D62E" w:rsidR="00FC5BAD" w:rsidRPr="005817FE" w:rsidRDefault="00FC5BAD" w:rsidP="00FC5B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5817FE"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  <w:t>UKUPNO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AC3058" w14:textId="30B22BA6" w:rsidR="00FC5BAD" w:rsidRPr="00276157" w:rsidRDefault="00FC5BAD" w:rsidP="00FC5B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</w:pPr>
            <w:r w:rsidRPr="00276157">
              <w:rPr>
                <w:rFonts w:ascii="Times New Roman" w:eastAsia="Times New Roman" w:hAnsi="Times New Roman" w:cs="Times New Roman"/>
                <w:b/>
                <w:iCs/>
              </w:rPr>
              <w:t>5.072,77</w:t>
            </w:r>
          </w:p>
        </w:tc>
      </w:tr>
    </w:tbl>
    <w:p w14:paraId="5E229DF7" w14:textId="6DDFBBF8" w:rsidR="000F52B4" w:rsidRPr="00607F7A" w:rsidRDefault="000E1C92" w:rsidP="0060696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</w:rPr>
      </w:pPr>
      <w:r>
        <w:rPr>
          <w:rFonts w:ascii="Times New Roman" w:eastAsia="Times New Roman" w:hAnsi="Times New Roman" w:cs="Times New Roman"/>
          <w:bCs/>
          <w:iCs/>
        </w:rPr>
        <w:t xml:space="preserve">  </w:t>
      </w:r>
      <w:r w:rsidR="0031626B">
        <w:rPr>
          <w:rFonts w:ascii="Times New Roman" w:eastAsia="Times New Roman" w:hAnsi="Times New Roman" w:cs="Times New Roman"/>
          <w:bCs/>
          <w:iCs/>
        </w:rPr>
        <w:t xml:space="preserve"> </w:t>
      </w:r>
      <w:r w:rsidR="00E31B1E">
        <w:rPr>
          <w:rFonts w:ascii="Times New Roman" w:eastAsia="Times New Roman" w:hAnsi="Times New Roman" w:cs="Times New Roman"/>
          <w:bCs/>
          <w:iCs/>
        </w:rPr>
        <w:t xml:space="preserve">  </w:t>
      </w:r>
      <w:r w:rsidR="00A00779">
        <w:rPr>
          <w:rFonts w:ascii="Times New Roman" w:eastAsia="Times New Roman" w:hAnsi="Times New Roman" w:cs="Times New Roman"/>
          <w:bCs/>
          <w:iCs/>
        </w:rPr>
        <w:t xml:space="preserve">  </w:t>
      </w:r>
      <w:r w:rsidR="00E31B1E">
        <w:rPr>
          <w:rFonts w:ascii="Times New Roman" w:eastAsia="Times New Roman" w:hAnsi="Times New Roman" w:cs="Times New Roman"/>
          <w:bCs/>
          <w:iCs/>
        </w:rPr>
        <w:t xml:space="preserve"> </w:t>
      </w:r>
      <w:r w:rsidR="00C67C50">
        <w:rPr>
          <w:rFonts w:ascii="Times New Roman" w:eastAsia="Times New Roman" w:hAnsi="Times New Roman" w:cs="Times New Roman"/>
          <w:bCs/>
          <w:iCs/>
        </w:rPr>
        <w:t xml:space="preserve">            </w:t>
      </w:r>
      <w:r w:rsidR="00C67C50">
        <w:rPr>
          <w:rFonts w:ascii="Times New Roman" w:eastAsia="Times New Roman" w:hAnsi="Times New Roman" w:cs="Times New Roman"/>
          <w:bCs/>
          <w:iCs/>
        </w:rPr>
        <w:tab/>
      </w:r>
      <w:r w:rsidR="00C67C50">
        <w:rPr>
          <w:rFonts w:ascii="Times New Roman" w:eastAsia="Times New Roman" w:hAnsi="Times New Roman" w:cs="Times New Roman"/>
          <w:bCs/>
          <w:iCs/>
        </w:rPr>
        <w:tab/>
      </w:r>
      <w:r w:rsidR="00C67C50">
        <w:rPr>
          <w:rFonts w:ascii="Times New Roman" w:eastAsia="Times New Roman" w:hAnsi="Times New Roman" w:cs="Times New Roman"/>
          <w:bCs/>
          <w:iCs/>
        </w:rPr>
        <w:tab/>
      </w:r>
    </w:p>
    <w:p w14:paraId="632B6AF6" w14:textId="46F7AD0D" w:rsidR="00606966" w:rsidRPr="00EC16BB" w:rsidRDefault="00606966" w:rsidP="0060696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</w:rPr>
      </w:pPr>
      <w:r w:rsidRPr="00EC16BB">
        <w:rPr>
          <w:rFonts w:ascii="Times New Roman" w:eastAsia="Times New Roman" w:hAnsi="Times New Roman" w:cs="Times New Roman"/>
          <w:b/>
          <w:i/>
        </w:rPr>
        <w:t>Mjera 3.</w:t>
      </w:r>
      <w:r w:rsidRPr="00EC16BB">
        <w:rPr>
          <w:rFonts w:ascii="Times New Roman" w:eastAsia="Times New Roman" w:hAnsi="Times New Roman" w:cs="Times New Roman"/>
          <w:b/>
          <w:i/>
        </w:rPr>
        <w:tab/>
        <w:t>Analiza prerađenih poljopr</w:t>
      </w:r>
      <w:r w:rsidR="00F43FCB">
        <w:rPr>
          <w:rFonts w:ascii="Times New Roman" w:eastAsia="Times New Roman" w:hAnsi="Times New Roman" w:cs="Times New Roman"/>
          <w:b/>
          <w:i/>
        </w:rPr>
        <w:t>ivrednih</w:t>
      </w:r>
      <w:r w:rsidRPr="00EC16BB">
        <w:rPr>
          <w:rFonts w:ascii="Times New Roman" w:eastAsia="Times New Roman" w:hAnsi="Times New Roman" w:cs="Times New Roman"/>
          <w:b/>
          <w:i/>
        </w:rPr>
        <w:t xml:space="preserve"> proizvoda</w:t>
      </w:r>
    </w:p>
    <w:p w14:paraId="7D803C92" w14:textId="56A23EA9" w:rsidR="000F52B4" w:rsidRDefault="00606966" w:rsidP="000F587F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  <w:r w:rsidRPr="00EC16BB">
        <w:rPr>
          <w:rFonts w:ascii="Times New Roman" w:eastAsia="Times New Roman" w:hAnsi="Times New Roman" w:cs="Times New Roman"/>
        </w:rPr>
        <w:t xml:space="preserve">Potporu za analizu kvalitete </w:t>
      </w:r>
      <w:r w:rsidR="00916577">
        <w:rPr>
          <w:rFonts w:ascii="Times New Roman" w:eastAsia="Times New Roman" w:hAnsi="Times New Roman" w:cs="Times New Roman"/>
        </w:rPr>
        <w:t xml:space="preserve">prerađenih poljoprivrednih </w:t>
      </w:r>
      <w:r w:rsidRPr="00EC16BB">
        <w:rPr>
          <w:rFonts w:ascii="Times New Roman" w:eastAsia="Times New Roman" w:hAnsi="Times New Roman" w:cs="Times New Roman"/>
        </w:rPr>
        <w:t>proizvoda</w:t>
      </w:r>
      <w:r w:rsidR="000F587F" w:rsidRPr="000F587F">
        <w:rPr>
          <w:rFonts w:ascii="Times New Roman" w:eastAsia="Times New Roman" w:hAnsi="Times New Roman" w:cs="Times New Roman"/>
        </w:rPr>
        <w:t xml:space="preserve"> </w:t>
      </w:r>
      <w:r w:rsidR="000F587F">
        <w:rPr>
          <w:rFonts w:ascii="Times New Roman" w:eastAsia="Times New Roman" w:hAnsi="Times New Roman" w:cs="Times New Roman"/>
        </w:rPr>
        <w:t>nije koristilo niti jedno poljoprivredno gospodarstvo.</w:t>
      </w:r>
      <w:r w:rsidRPr="00EC16BB">
        <w:rPr>
          <w:rFonts w:ascii="Times New Roman" w:eastAsia="Times New Roman" w:hAnsi="Times New Roman" w:cs="Times New Roman"/>
        </w:rPr>
        <w:t xml:space="preserve"> </w:t>
      </w:r>
    </w:p>
    <w:p w14:paraId="58C5318F" w14:textId="77777777" w:rsidR="000F587F" w:rsidRDefault="000F587F" w:rsidP="000F587F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i/>
        </w:rPr>
      </w:pPr>
    </w:p>
    <w:p w14:paraId="64E11ED0" w14:textId="7112E8F7" w:rsidR="00606966" w:rsidRPr="00EC16BB" w:rsidRDefault="00606966" w:rsidP="0060696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</w:rPr>
      </w:pPr>
      <w:r w:rsidRPr="00EC16BB">
        <w:rPr>
          <w:rFonts w:ascii="Times New Roman" w:eastAsia="Times New Roman" w:hAnsi="Times New Roman" w:cs="Times New Roman"/>
          <w:b/>
          <w:i/>
        </w:rPr>
        <w:t>Mjera 4.</w:t>
      </w:r>
      <w:r w:rsidRPr="00EC16BB">
        <w:rPr>
          <w:rFonts w:ascii="Times New Roman" w:eastAsia="Times New Roman" w:hAnsi="Times New Roman" w:cs="Times New Roman"/>
          <w:b/>
          <w:i/>
        </w:rPr>
        <w:tab/>
        <w:t>Promidžbene aktivnosti</w:t>
      </w:r>
    </w:p>
    <w:p w14:paraId="78AA5591" w14:textId="6ED50910" w:rsidR="006717F9" w:rsidRDefault="00606966" w:rsidP="00606966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lang w:val="en-GB" w:eastAsia="hr-HR"/>
        </w:rPr>
      </w:pPr>
      <w:r w:rsidRPr="00EC16BB">
        <w:rPr>
          <w:rFonts w:ascii="Times New Roman" w:eastAsia="Times New Roman" w:hAnsi="Times New Roman" w:cs="Times New Roman"/>
        </w:rPr>
        <w:t xml:space="preserve">Potpora za promidžbene aktivnosti može se ostvariti za sufinanciranje troškova izrade promidžbenih materijala, promotivno oglašavanje, izradu web stranice, sudjelovanje na sajmovima i </w:t>
      </w:r>
      <w:r w:rsidRPr="00EC16BB">
        <w:rPr>
          <w:rFonts w:ascii="Times New Roman" w:eastAsia="Times New Roman" w:hAnsi="Times New Roman" w:cs="Times New Roman"/>
        </w:rPr>
        <w:lastRenderedPageBreak/>
        <w:t>izložbama i sl., a u 20</w:t>
      </w:r>
      <w:r w:rsidR="001B6436">
        <w:rPr>
          <w:rFonts w:ascii="Times New Roman" w:eastAsia="Times New Roman" w:hAnsi="Times New Roman" w:cs="Times New Roman"/>
        </w:rPr>
        <w:t>2</w:t>
      </w:r>
      <w:r w:rsidR="00276157">
        <w:rPr>
          <w:rFonts w:ascii="Times New Roman" w:eastAsia="Times New Roman" w:hAnsi="Times New Roman" w:cs="Times New Roman"/>
        </w:rPr>
        <w:t>3</w:t>
      </w:r>
      <w:r w:rsidRPr="00EC16BB">
        <w:rPr>
          <w:rFonts w:ascii="Times New Roman" w:eastAsia="Times New Roman" w:hAnsi="Times New Roman" w:cs="Times New Roman"/>
        </w:rPr>
        <w:t xml:space="preserve">.god. ostvarilo  je </w:t>
      </w:r>
      <w:r w:rsidR="00545002">
        <w:rPr>
          <w:rFonts w:ascii="Times New Roman" w:eastAsia="Times New Roman" w:hAnsi="Times New Roman" w:cs="Times New Roman"/>
        </w:rPr>
        <w:t>6</w:t>
      </w:r>
      <w:r w:rsidRPr="00EC16BB">
        <w:rPr>
          <w:rFonts w:ascii="Times New Roman" w:eastAsia="Times New Roman" w:hAnsi="Times New Roman" w:cs="Times New Roman"/>
        </w:rPr>
        <w:t xml:space="preserve"> po</w:t>
      </w:r>
      <w:r w:rsidR="00DB0AD3">
        <w:rPr>
          <w:rFonts w:ascii="Times New Roman" w:eastAsia="Times New Roman" w:hAnsi="Times New Roman" w:cs="Times New Roman"/>
        </w:rPr>
        <w:t>ljoprivred</w:t>
      </w:r>
      <w:r w:rsidRPr="00EC16BB">
        <w:rPr>
          <w:rFonts w:ascii="Times New Roman" w:eastAsia="Times New Roman" w:hAnsi="Times New Roman" w:cs="Times New Roman"/>
        </w:rPr>
        <w:t>n</w:t>
      </w:r>
      <w:r w:rsidR="007063D2">
        <w:rPr>
          <w:rFonts w:ascii="Times New Roman" w:eastAsia="Times New Roman" w:hAnsi="Times New Roman" w:cs="Times New Roman"/>
        </w:rPr>
        <w:t>i</w:t>
      </w:r>
      <w:r w:rsidR="007E6BE9">
        <w:rPr>
          <w:rFonts w:ascii="Times New Roman" w:eastAsia="Times New Roman" w:hAnsi="Times New Roman" w:cs="Times New Roman"/>
        </w:rPr>
        <w:t>h gospodarstava</w:t>
      </w:r>
      <w:r w:rsidR="00545002">
        <w:rPr>
          <w:rFonts w:ascii="Times New Roman" w:eastAsia="Times New Roman" w:hAnsi="Times New Roman" w:cs="Times New Roman"/>
        </w:rPr>
        <w:t xml:space="preserve"> za 7 potpora, a isplaćeno je </w:t>
      </w:r>
      <w:r w:rsidRPr="00EC16BB">
        <w:rPr>
          <w:rFonts w:ascii="Times New Roman" w:eastAsia="Times New Roman" w:hAnsi="Times New Roman" w:cs="Times New Roman"/>
        </w:rPr>
        <w:t xml:space="preserve"> ukupno </w:t>
      </w:r>
      <w:r w:rsidR="00980F81" w:rsidRPr="008F5B86">
        <w:rPr>
          <w:rFonts w:ascii="Times New Roman" w:eastAsia="Times New Roman" w:hAnsi="Times New Roman" w:cs="Times New Roman"/>
          <w:b/>
          <w:bCs/>
          <w:color w:val="000000"/>
          <w:lang w:eastAsia="hr-HR"/>
        </w:rPr>
        <w:t>3.580,41 EUR</w:t>
      </w:r>
      <w:r w:rsidR="00120E07">
        <w:rPr>
          <w:rFonts w:ascii="Times New Roman" w:eastAsia="Times New Roman" w:hAnsi="Times New Roman" w:cs="Times New Roman"/>
        </w:rPr>
        <w:t xml:space="preserve"> </w:t>
      </w:r>
      <w:r w:rsidRPr="00EC16BB">
        <w:rPr>
          <w:rFonts w:ascii="Times New Roman" w:eastAsia="Times New Roman" w:hAnsi="Times New Roman" w:cs="Times New Roman"/>
          <w:color w:val="000000"/>
          <w:lang w:eastAsia="hr-HR"/>
        </w:rPr>
        <w:t>ili</w:t>
      </w:r>
      <w:r w:rsidRPr="00EC16BB">
        <w:rPr>
          <w:rFonts w:ascii="Times New Roman" w:eastAsia="Times New Roman" w:hAnsi="Times New Roman" w:cs="Times New Roman"/>
          <w:b/>
          <w:color w:val="000000"/>
          <w:lang w:eastAsia="hr-HR"/>
        </w:rPr>
        <w:t xml:space="preserve"> </w:t>
      </w:r>
      <w:r w:rsidR="004B11D9">
        <w:rPr>
          <w:rFonts w:ascii="Times New Roman" w:eastAsia="Times New Roman" w:hAnsi="Times New Roman" w:cs="Times New Roman"/>
          <w:b/>
          <w:color w:val="000000"/>
          <w:lang w:eastAsia="hr-HR"/>
        </w:rPr>
        <w:t>2</w:t>
      </w:r>
      <w:r w:rsidR="00980F81">
        <w:rPr>
          <w:rFonts w:ascii="Times New Roman" w:eastAsia="Times New Roman" w:hAnsi="Times New Roman" w:cs="Times New Roman"/>
          <w:b/>
          <w:color w:val="000000"/>
          <w:lang w:eastAsia="hr-HR"/>
        </w:rPr>
        <w:t>7,36</w:t>
      </w:r>
      <w:r w:rsidRPr="00EC16BB">
        <w:rPr>
          <w:rFonts w:ascii="Times New Roman" w:eastAsia="Times New Roman" w:hAnsi="Times New Roman" w:cs="Times New Roman"/>
          <w:b/>
          <w:color w:val="000000"/>
          <w:lang w:eastAsia="hr-HR"/>
        </w:rPr>
        <w:t xml:space="preserve"> % </w:t>
      </w:r>
      <w:r w:rsidRPr="00EC16BB">
        <w:rPr>
          <w:rFonts w:ascii="Times New Roman" w:eastAsia="Times New Roman" w:hAnsi="Times New Roman" w:cs="Times New Roman"/>
          <w:color w:val="000000"/>
          <w:lang w:eastAsia="hr-HR"/>
        </w:rPr>
        <w:t>realiziranih sredstava, što je</w:t>
      </w:r>
      <w:r w:rsidR="00FD2AFB">
        <w:rPr>
          <w:rFonts w:ascii="Times New Roman" w:eastAsia="Times New Roman" w:hAnsi="Times New Roman" w:cs="Times New Roman"/>
          <w:color w:val="000000"/>
          <w:lang w:eastAsia="hr-HR"/>
        </w:rPr>
        <w:t xml:space="preserve"> </w:t>
      </w:r>
      <w:r w:rsidR="000235A7">
        <w:rPr>
          <w:rFonts w:ascii="Times New Roman" w:eastAsia="Times New Roman" w:hAnsi="Times New Roman" w:cs="Times New Roman"/>
          <w:color w:val="000000"/>
          <w:lang w:eastAsia="hr-HR"/>
        </w:rPr>
        <w:t>13,89% manje</w:t>
      </w:r>
      <w:r w:rsidRPr="00EC16BB">
        <w:rPr>
          <w:rFonts w:ascii="Times New Roman" w:eastAsia="Times New Roman" w:hAnsi="Times New Roman" w:cs="Times New Roman"/>
          <w:color w:val="000000"/>
          <w:lang w:eastAsia="hr-HR"/>
        </w:rPr>
        <w:t xml:space="preserve"> u odnosu na prošlu godinu kada je isplaćeno</w:t>
      </w:r>
      <w:r w:rsidR="00D71B6B">
        <w:rPr>
          <w:rFonts w:ascii="Times New Roman" w:eastAsia="Times New Roman" w:hAnsi="Times New Roman" w:cs="Times New Roman"/>
          <w:color w:val="000000"/>
          <w:lang w:eastAsia="hr-HR"/>
        </w:rPr>
        <w:t xml:space="preserve"> </w:t>
      </w:r>
      <w:r w:rsidR="008F5B86">
        <w:rPr>
          <w:rFonts w:ascii="Times New Roman" w:eastAsia="Times New Roman" w:hAnsi="Times New Roman" w:cs="Times New Roman"/>
          <w:color w:val="000000"/>
          <w:lang w:eastAsia="hr-HR"/>
        </w:rPr>
        <w:t>4.158,13 EUR</w:t>
      </w:r>
      <w:r w:rsidR="006D3965">
        <w:rPr>
          <w:rFonts w:ascii="Times New Roman" w:eastAsia="Times New Roman" w:hAnsi="Times New Roman" w:cs="Times New Roman"/>
          <w:color w:val="000000"/>
          <w:lang w:val="en-GB" w:eastAsia="hr-HR"/>
        </w:rPr>
        <w:t>.</w:t>
      </w:r>
    </w:p>
    <w:p w14:paraId="5205A34E" w14:textId="3FCF0F85" w:rsidR="00606966" w:rsidRDefault="00665541" w:rsidP="00606966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lang w:eastAsia="hr-HR"/>
        </w:rPr>
      </w:pPr>
      <w:r w:rsidRPr="00EC16BB">
        <w:rPr>
          <w:rFonts w:ascii="Times New Roman" w:eastAsia="Times New Roman" w:hAnsi="Times New Roman" w:cs="Times New Roman"/>
          <w:color w:val="000000"/>
          <w:lang w:eastAsia="hr-HR"/>
        </w:rPr>
        <w:t xml:space="preserve">Sredstva su korištena za odlazak na </w:t>
      </w:r>
      <w:r w:rsidR="006D3965">
        <w:rPr>
          <w:rFonts w:ascii="Times New Roman" w:eastAsia="Times New Roman" w:hAnsi="Times New Roman" w:cs="Times New Roman"/>
          <w:color w:val="000000"/>
          <w:lang w:eastAsia="hr-HR"/>
        </w:rPr>
        <w:t>s</w:t>
      </w:r>
      <w:r w:rsidRPr="00EC16BB">
        <w:rPr>
          <w:rFonts w:ascii="Times New Roman" w:eastAsia="Times New Roman" w:hAnsi="Times New Roman" w:cs="Times New Roman"/>
          <w:color w:val="000000"/>
          <w:lang w:eastAsia="hr-HR"/>
        </w:rPr>
        <w:t>aj</w:t>
      </w:r>
      <w:r w:rsidR="00851658">
        <w:rPr>
          <w:rFonts w:ascii="Times New Roman" w:eastAsia="Times New Roman" w:hAnsi="Times New Roman" w:cs="Times New Roman"/>
          <w:color w:val="000000"/>
          <w:lang w:eastAsia="hr-HR"/>
        </w:rPr>
        <w:t>m</w:t>
      </w:r>
      <w:r w:rsidR="00E63926">
        <w:rPr>
          <w:rFonts w:ascii="Times New Roman" w:eastAsia="Times New Roman" w:hAnsi="Times New Roman" w:cs="Times New Roman"/>
          <w:color w:val="000000"/>
          <w:lang w:eastAsia="hr-HR"/>
        </w:rPr>
        <w:t>ove</w:t>
      </w:r>
      <w:r w:rsidR="007E5445">
        <w:rPr>
          <w:rFonts w:ascii="Times New Roman" w:eastAsia="Times New Roman" w:hAnsi="Times New Roman" w:cs="Times New Roman"/>
          <w:color w:val="000000"/>
          <w:lang w:eastAsia="hr-HR"/>
        </w:rPr>
        <w:t xml:space="preserve"> i</w:t>
      </w:r>
      <w:r w:rsidR="00DD131B">
        <w:rPr>
          <w:rFonts w:ascii="Times New Roman" w:eastAsia="Times New Roman" w:hAnsi="Times New Roman" w:cs="Times New Roman"/>
          <w:color w:val="000000"/>
          <w:lang w:eastAsia="hr-HR"/>
        </w:rPr>
        <w:t xml:space="preserve"> izradu</w:t>
      </w:r>
      <w:r w:rsidRPr="00EC16BB">
        <w:rPr>
          <w:rFonts w:ascii="Times New Roman" w:eastAsia="Times New Roman" w:hAnsi="Times New Roman" w:cs="Times New Roman"/>
          <w:color w:val="000000"/>
          <w:lang w:eastAsia="hr-HR"/>
        </w:rPr>
        <w:t xml:space="preserve"> prom</w:t>
      </w:r>
      <w:r w:rsidR="00E4542F" w:rsidRPr="00EC16BB">
        <w:rPr>
          <w:rFonts w:ascii="Times New Roman" w:eastAsia="Times New Roman" w:hAnsi="Times New Roman" w:cs="Times New Roman"/>
          <w:color w:val="000000"/>
          <w:lang w:eastAsia="hr-HR"/>
        </w:rPr>
        <w:t>idžbenih</w:t>
      </w:r>
      <w:r w:rsidRPr="00EC16BB">
        <w:rPr>
          <w:rFonts w:ascii="Times New Roman" w:eastAsia="Times New Roman" w:hAnsi="Times New Roman" w:cs="Times New Roman"/>
          <w:color w:val="000000"/>
          <w:lang w:eastAsia="hr-HR"/>
        </w:rPr>
        <w:t xml:space="preserve"> materijala</w:t>
      </w:r>
      <w:r w:rsidR="00BD74EF">
        <w:rPr>
          <w:rFonts w:ascii="Times New Roman" w:eastAsia="Times New Roman" w:hAnsi="Times New Roman" w:cs="Times New Roman"/>
          <w:color w:val="000000"/>
          <w:lang w:eastAsia="hr-HR"/>
        </w:rPr>
        <w:t xml:space="preserve"> </w:t>
      </w:r>
      <w:r w:rsidRPr="00EC16BB">
        <w:rPr>
          <w:rFonts w:ascii="Times New Roman" w:eastAsia="Times New Roman" w:hAnsi="Times New Roman" w:cs="Times New Roman"/>
          <w:color w:val="000000"/>
          <w:lang w:eastAsia="hr-HR"/>
        </w:rPr>
        <w:t>sa ciljem promocije vlastitih proizvoda i pronalaženja novih kanala prodaje.</w:t>
      </w:r>
    </w:p>
    <w:p w14:paraId="059348DF" w14:textId="77777777" w:rsidR="006717F9" w:rsidRDefault="006717F9" w:rsidP="00606966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lang w:eastAsia="hr-HR"/>
        </w:rPr>
      </w:pPr>
    </w:p>
    <w:tbl>
      <w:tblPr>
        <w:tblW w:w="6091" w:type="dxa"/>
        <w:tblInd w:w="113" w:type="dxa"/>
        <w:tblLook w:val="04A0" w:firstRow="1" w:lastRow="0" w:firstColumn="1" w:lastColumn="0" w:noHBand="0" w:noVBand="1"/>
      </w:tblPr>
      <w:tblGrid>
        <w:gridCol w:w="704"/>
        <w:gridCol w:w="3969"/>
        <w:gridCol w:w="1418"/>
      </w:tblGrid>
      <w:tr w:rsidR="00D71B6B" w:rsidRPr="00D71B6B" w14:paraId="5E46DDFF" w14:textId="77777777" w:rsidTr="00C94C0F">
        <w:trPr>
          <w:trHeight w:val="450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</w:tcPr>
          <w:p w14:paraId="67F2E324" w14:textId="6B87A121" w:rsidR="00D71B6B" w:rsidRPr="00D71B6B" w:rsidRDefault="00D71B6B" w:rsidP="00D71B6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hr-HR"/>
              </w:rPr>
            </w:pPr>
            <w:r w:rsidRPr="00F60D9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>R.br.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</w:tcPr>
          <w:p w14:paraId="6C00D22A" w14:textId="4D3D6C58" w:rsidR="00D71B6B" w:rsidRPr="00D71B6B" w:rsidRDefault="00D71B6B" w:rsidP="00D71B6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hr-HR"/>
              </w:rPr>
            </w:pPr>
            <w:r w:rsidRPr="000F5EB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 xml:space="preserve">Naziv korisnika potpore 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</w:tcPr>
          <w:p w14:paraId="48724176" w14:textId="77777777" w:rsidR="00D71B6B" w:rsidRPr="00F60D94" w:rsidRDefault="00D71B6B" w:rsidP="00D71B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</w:pPr>
            <w:r w:rsidRPr="000F5EB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>Iznos potpore</w:t>
            </w:r>
          </w:p>
          <w:p w14:paraId="40823563" w14:textId="2DD4DAED" w:rsidR="00D71B6B" w:rsidRPr="00D71B6B" w:rsidRDefault="00D71B6B" w:rsidP="00D71B6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hr-HR"/>
              </w:rPr>
            </w:pPr>
            <w:r w:rsidRPr="00F60D9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>(</w:t>
            </w:r>
            <w:r w:rsidR="00545002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>EUR</w:t>
            </w:r>
            <w:r w:rsidRPr="00F60D9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eastAsia="hr-HR"/>
              </w:rPr>
              <w:t>)</w:t>
            </w:r>
          </w:p>
        </w:tc>
      </w:tr>
      <w:tr w:rsidR="00C94C0F" w:rsidRPr="00D71B6B" w14:paraId="5E2B161D" w14:textId="77777777" w:rsidTr="00C94C0F">
        <w:trPr>
          <w:trHeight w:val="308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5FBF77F8" w14:textId="793652CD" w:rsidR="00C94C0F" w:rsidRPr="00112E65" w:rsidRDefault="00C94C0F" w:rsidP="00C94C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112E65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1.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6A5A5B" w14:textId="0EE2945A" w:rsidR="00C94C0F" w:rsidRPr="00112E65" w:rsidRDefault="00C11A5F" w:rsidP="00C94C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BIO VOĆE d.o.o.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956406" w14:textId="33273ED7" w:rsidR="00C94C0F" w:rsidRPr="00112E65" w:rsidRDefault="00C11A5F" w:rsidP="00C94C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523,60</w:t>
            </w:r>
          </w:p>
        </w:tc>
      </w:tr>
      <w:tr w:rsidR="0092072B" w:rsidRPr="00D71B6B" w14:paraId="38B48189" w14:textId="77777777" w:rsidTr="00C94C0F">
        <w:trPr>
          <w:trHeight w:val="308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1F4AD256" w14:textId="77CB8C45" w:rsidR="0092072B" w:rsidRPr="00112E65" w:rsidRDefault="0092072B" w:rsidP="0092072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112E65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2.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73E8D0" w14:textId="2AFD0D73" w:rsidR="0092072B" w:rsidRDefault="0092072B" w:rsidP="0092072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DOBRO-PETRIĆ d.o.o.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B7368D" w14:textId="1DC5D106" w:rsidR="0092072B" w:rsidRDefault="0092072B" w:rsidP="0092072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663,61</w:t>
            </w:r>
          </w:p>
        </w:tc>
      </w:tr>
      <w:tr w:rsidR="0092072B" w:rsidRPr="00D71B6B" w14:paraId="3E3EC5DA" w14:textId="77777777" w:rsidTr="00C94C0F">
        <w:trPr>
          <w:trHeight w:val="300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5FC51DE" w14:textId="56D128A1" w:rsidR="0092072B" w:rsidRPr="00112E65" w:rsidRDefault="0092072B" w:rsidP="0092072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112E65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3.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DD8ABD" w14:textId="0B69236D" w:rsidR="0092072B" w:rsidRPr="00112E65" w:rsidRDefault="0092072B" w:rsidP="0092072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112E65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FLORA-COMMERCE d.o.o.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23B0B4" w14:textId="105AFF18" w:rsidR="0092072B" w:rsidRPr="00112E65" w:rsidRDefault="0092072B" w:rsidP="0092072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593,00</w:t>
            </w:r>
          </w:p>
        </w:tc>
      </w:tr>
      <w:tr w:rsidR="0092072B" w:rsidRPr="00D71B6B" w14:paraId="681496D2" w14:textId="77777777" w:rsidTr="00C94C0F">
        <w:trPr>
          <w:trHeight w:val="300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391B95" w14:textId="3110822E" w:rsidR="0092072B" w:rsidRPr="00112E65" w:rsidRDefault="0092072B" w:rsidP="0092072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112E65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4.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E3DF5E" w14:textId="12702CB5" w:rsidR="0092072B" w:rsidRPr="00112E65" w:rsidRDefault="0092072B" w:rsidP="0092072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Pr="005817FE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POTURICA ROBERT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465AC2" w14:textId="5FB69306" w:rsidR="0092072B" w:rsidRPr="00112E65" w:rsidRDefault="0092072B" w:rsidP="0092072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345,80</w:t>
            </w:r>
          </w:p>
        </w:tc>
      </w:tr>
      <w:tr w:rsidR="0092072B" w:rsidRPr="00D71B6B" w14:paraId="65DC2C7D" w14:textId="77777777" w:rsidTr="00DD328E">
        <w:trPr>
          <w:trHeight w:val="300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78EAE807" w14:textId="615EE272" w:rsidR="0092072B" w:rsidRPr="00112E65" w:rsidRDefault="0092072B" w:rsidP="0092072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112E65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5.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D44A67" w14:textId="64097E35" w:rsidR="0092072B" w:rsidRPr="00112E65" w:rsidRDefault="0092072B" w:rsidP="0092072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PRPIĆ, DIANA PRPIĆ ŠEKETA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7D741D" w14:textId="3230ED44" w:rsidR="0092072B" w:rsidRPr="00112E65" w:rsidRDefault="0092072B" w:rsidP="0092072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796,34</w:t>
            </w:r>
          </w:p>
        </w:tc>
      </w:tr>
      <w:tr w:rsidR="0092072B" w:rsidRPr="00D71B6B" w14:paraId="4535D6CD" w14:textId="77777777" w:rsidTr="00C94C0F">
        <w:trPr>
          <w:trHeight w:val="300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A39AD7" w14:textId="1022110D" w:rsidR="0092072B" w:rsidRPr="00112E65" w:rsidRDefault="0092072B" w:rsidP="0092072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112E65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6.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78055F" w14:textId="38EC1F68" w:rsidR="0092072B" w:rsidRPr="00112E65" w:rsidRDefault="0092072B" w:rsidP="0092072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OPG PRPIĆ, DIANA PRPIĆ ŠEKETA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CEDE60" w14:textId="42DE9E6C" w:rsidR="0092072B" w:rsidRPr="00112E65" w:rsidRDefault="0092072B" w:rsidP="0092072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308,06</w:t>
            </w:r>
          </w:p>
        </w:tc>
      </w:tr>
      <w:tr w:rsidR="0092072B" w:rsidRPr="00D71B6B" w14:paraId="452507A9" w14:textId="77777777" w:rsidTr="00C94C0F">
        <w:trPr>
          <w:trHeight w:val="300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7E4CB7" w14:textId="59FDDA4B" w:rsidR="0092072B" w:rsidRPr="00112E65" w:rsidRDefault="0092072B" w:rsidP="0092072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7.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3151E4F1" w14:textId="5F8524C7" w:rsidR="0092072B" w:rsidRPr="00112E65" w:rsidRDefault="0092072B" w:rsidP="0092072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OPG </w:t>
            </w:r>
            <w:r w:rsidRPr="00112E65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STANAR </w:t>
            </w: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GORDANA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3415D8A5" w14:textId="5DE6AA94" w:rsidR="0092072B" w:rsidRPr="00112E65" w:rsidRDefault="0092072B" w:rsidP="0092072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350,00</w:t>
            </w:r>
          </w:p>
        </w:tc>
      </w:tr>
      <w:tr w:rsidR="0092072B" w:rsidRPr="00D71B6B" w14:paraId="041347E7" w14:textId="77777777" w:rsidTr="00C11A5F">
        <w:trPr>
          <w:trHeight w:val="300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B267A95" w14:textId="717D98D6" w:rsidR="0092072B" w:rsidRPr="00D71B6B" w:rsidRDefault="0092072B" w:rsidP="0092072B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hr-HR"/>
              </w:rPr>
            </w:pP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397076" w14:textId="3D7B9B70" w:rsidR="0092072B" w:rsidRPr="00D71B6B" w:rsidRDefault="0092072B" w:rsidP="0092072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D71B6B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 </w:t>
            </w:r>
            <w:r w:rsidRPr="005817FE"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  <w:t>UKUPNO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FE47C0" w14:textId="3E4EA4BC" w:rsidR="0092072B" w:rsidRPr="00D71B6B" w:rsidRDefault="0092072B" w:rsidP="0092072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</w:rPr>
            </w:pPr>
            <w:r w:rsidRPr="008F5B8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</w:rPr>
              <w:t>3.580,41</w:t>
            </w:r>
          </w:p>
        </w:tc>
      </w:tr>
    </w:tbl>
    <w:p w14:paraId="641685CF" w14:textId="77777777" w:rsidR="00D61474" w:rsidRDefault="00D61474" w:rsidP="00606966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</w:p>
    <w:p w14:paraId="5D65E246" w14:textId="24C0D02F" w:rsidR="005A55D4" w:rsidRDefault="005A55D4" w:rsidP="005A55D4">
      <w:pPr>
        <w:pStyle w:val="NormalWeb"/>
        <w:jc w:val="both"/>
      </w:pPr>
      <w:r>
        <w:rPr>
          <w:i/>
          <w:iCs/>
        </w:rPr>
        <w:t xml:space="preserve">           </w:t>
      </w:r>
      <w:r w:rsidR="00CA7E86">
        <w:rPr>
          <w:i/>
          <w:iCs/>
        </w:rPr>
        <w:t xml:space="preserve"> </w:t>
      </w:r>
      <w:r w:rsidR="00013238">
        <w:rPr>
          <w:i/>
          <w:iCs/>
        </w:rPr>
        <w:t xml:space="preserve"> </w:t>
      </w:r>
      <w:r w:rsidR="00BF2929">
        <w:rPr>
          <w:noProof/>
        </w:rPr>
        <w:drawing>
          <wp:inline distT="0" distB="0" distL="0" distR="0" wp14:anchorId="6FD5B35C" wp14:editId="15D56026">
            <wp:extent cx="2057400" cy="2917423"/>
            <wp:effectExtent l="0" t="0" r="0" b="0"/>
            <wp:docPr id="1955287674" name="Picture 1" descr="A close-up of flower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5287674" name="Picture 1" descr="A close-up of flower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2590" cy="29247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A78C6">
        <w:rPr>
          <w:i/>
          <w:iCs/>
        </w:rPr>
        <w:t xml:space="preserve"> </w:t>
      </w:r>
      <w:r>
        <w:rPr>
          <w:i/>
          <w:iCs/>
        </w:rPr>
        <w:t xml:space="preserve">     </w:t>
      </w:r>
      <w:r w:rsidR="00C13F1E">
        <w:rPr>
          <w:i/>
          <w:iCs/>
        </w:rPr>
        <w:t xml:space="preserve">             </w:t>
      </w:r>
      <w:r>
        <w:rPr>
          <w:i/>
          <w:iCs/>
        </w:rPr>
        <w:t xml:space="preserve">   </w:t>
      </w:r>
      <w:r w:rsidR="00CA78C6">
        <w:rPr>
          <w:i/>
          <w:iCs/>
        </w:rPr>
        <w:t xml:space="preserve"> </w:t>
      </w:r>
      <w:r>
        <w:rPr>
          <w:noProof/>
        </w:rPr>
        <w:drawing>
          <wp:inline distT="0" distB="0" distL="0" distR="0" wp14:anchorId="65072010" wp14:editId="0731A00A">
            <wp:extent cx="2052121" cy="2909937"/>
            <wp:effectExtent l="0" t="0" r="5715" b="5080"/>
            <wp:docPr id="524375712" name="Picture 3" descr="A close up of flower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4375712" name="Picture 3" descr="A close up of flower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4869" cy="29280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D61870" w14:textId="46C3720A" w:rsidR="00916577" w:rsidRDefault="00916577" w:rsidP="0091657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/>
          <w:iCs/>
        </w:rPr>
      </w:pPr>
      <w:r w:rsidRPr="00EC16BB">
        <w:rPr>
          <w:rFonts w:ascii="Times New Roman" w:eastAsia="Times New Roman" w:hAnsi="Times New Roman" w:cs="Times New Roman"/>
          <w:b/>
          <w:i/>
        </w:rPr>
        <w:t xml:space="preserve">Mjera </w:t>
      </w:r>
      <w:r>
        <w:rPr>
          <w:rFonts w:ascii="Times New Roman" w:eastAsia="Times New Roman" w:hAnsi="Times New Roman" w:cs="Times New Roman"/>
          <w:b/>
          <w:i/>
        </w:rPr>
        <w:t>5</w:t>
      </w:r>
      <w:r w:rsidRPr="00EC16BB">
        <w:rPr>
          <w:rFonts w:ascii="Times New Roman" w:eastAsia="Times New Roman" w:hAnsi="Times New Roman" w:cs="Times New Roman"/>
          <w:b/>
          <w:i/>
        </w:rPr>
        <w:t>.</w:t>
      </w:r>
      <w:r w:rsidRPr="00EC16BB">
        <w:rPr>
          <w:rFonts w:ascii="Times New Roman" w:eastAsia="Times New Roman" w:hAnsi="Times New Roman" w:cs="Times New Roman"/>
          <w:b/>
          <w:i/>
        </w:rPr>
        <w:tab/>
      </w:r>
      <w:r w:rsidRPr="00916577">
        <w:rPr>
          <w:rFonts w:ascii="Times New Roman" w:eastAsia="Times New Roman" w:hAnsi="Times New Roman" w:cs="Times New Roman"/>
          <w:b/>
          <w:bCs/>
          <w:i/>
          <w:iCs/>
        </w:rPr>
        <w:t>Certificiranje proizvodnje i konzultantske usluge</w:t>
      </w:r>
    </w:p>
    <w:p w14:paraId="6E159061" w14:textId="7F78FB60" w:rsidR="0003617F" w:rsidRDefault="001716C1" w:rsidP="003E2F9E">
      <w:pPr>
        <w:spacing w:after="0" w:line="240" w:lineRule="auto"/>
        <w:ind w:firstLine="696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Potporu je ostvarilo 1 poljoprivredno gospodarstvo za certificiranje </w:t>
      </w:r>
      <w:r w:rsidR="003E2F9E">
        <w:rPr>
          <w:rFonts w:ascii="Times New Roman" w:eastAsia="Times New Roman" w:hAnsi="Times New Roman" w:cs="Times New Roman"/>
        </w:rPr>
        <w:t>veganskih proizvoda</w:t>
      </w:r>
      <w:r w:rsidR="009476CC">
        <w:rPr>
          <w:rFonts w:ascii="Times New Roman" w:eastAsia="Times New Roman" w:hAnsi="Times New Roman" w:cs="Times New Roman"/>
        </w:rPr>
        <w:t xml:space="preserve"> (slatki namazi od voća i povrća)</w:t>
      </w:r>
      <w:r w:rsidR="00DF7466">
        <w:rPr>
          <w:rFonts w:ascii="Times New Roman" w:eastAsia="Times New Roman" w:hAnsi="Times New Roman" w:cs="Times New Roman"/>
        </w:rPr>
        <w:t xml:space="preserve">. </w:t>
      </w:r>
      <w:r w:rsidR="008B6E97">
        <w:rPr>
          <w:rFonts w:ascii="Times New Roman" w:eastAsia="Times New Roman" w:hAnsi="Times New Roman" w:cs="Times New Roman"/>
        </w:rPr>
        <w:t xml:space="preserve">OPG-u Prpić, Diana Prpić Šeketa isplaćeno je </w:t>
      </w:r>
      <w:r w:rsidR="008B6E97" w:rsidRPr="004C4E42">
        <w:rPr>
          <w:rFonts w:ascii="Times New Roman" w:eastAsia="Times New Roman" w:hAnsi="Times New Roman" w:cs="Times New Roman"/>
          <w:b/>
          <w:bCs/>
        </w:rPr>
        <w:t>468,00 EUR</w:t>
      </w:r>
      <w:r w:rsidR="004C4E42">
        <w:rPr>
          <w:rFonts w:ascii="Times New Roman" w:eastAsia="Times New Roman" w:hAnsi="Times New Roman" w:cs="Times New Roman"/>
        </w:rPr>
        <w:t>.</w:t>
      </w:r>
    </w:p>
    <w:p w14:paraId="5A191A6D" w14:textId="0F27FEFC" w:rsidR="001D6B73" w:rsidRDefault="001D6B73" w:rsidP="001D6B73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 </w:t>
      </w:r>
    </w:p>
    <w:p w14:paraId="6B5AC56F" w14:textId="20EB2A13" w:rsidR="001D6B73" w:rsidRPr="001D6B73" w:rsidRDefault="001D6B73" w:rsidP="001D6B7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</w:rPr>
      </w:pPr>
      <w:r w:rsidRPr="001D6B73">
        <w:rPr>
          <w:rFonts w:ascii="Times New Roman" w:eastAsia="Times New Roman" w:hAnsi="Times New Roman" w:cs="Times New Roman"/>
          <w:b/>
          <w:bCs/>
        </w:rPr>
        <w:t>Mjera 6.</w:t>
      </w:r>
      <w:r w:rsidRPr="001D6B73">
        <w:rPr>
          <w:rFonts w:ascii="Times New Roman" w:eastAsia="Times New Roman" w:hAnsi="Times New Roman" w:cs="Times New Roman"/>
          <w:b/>
          <w:bCs/>
        </w:rPr>
        <w:tab/>
      </w:r>
      <w:r w:rsidRPr="001D6B73">
        <w:rPr>
          <w:rFonts w:ascii="Times New Roman" w:eastAsia="Times New Roman" w:hAnsi="Times New Roman" w:cs="Times New Roman"/>
          <w:b/>
          <w:bCs/>
          <w:i/>
          <w:iCs/>
        </w:rPr>
        <w:t xml:space="preserve"> Digitalizacija proizvodnje</w:t>
      </w:r>
      <w:r w:rsidRPr="001D6B73">
        <w:rPr>
          <w:rFonts w:ascii="Times New Roman" w:eastAsia="Times New Roman" w:hAnsi="Times New Roman" w:cs="Times New Roman"/>
          <w:b/>
          <w:bCs/>
        </w:rPr>
        <w:tab/>
      </w:r>
    </w:p>
    <w:p w14:paraId="26623099" w14:textId="72C4497F" w:rsidR="001D6B73" w:rsidRDefault="001D6B73" w:rsidP="001D6B7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  <w:r w:rsidRPr="00EC16BB">
        <w:rPr>
          <w:rFonts w:ascii="Times New Roman" w:eastAsia="Times New Roman" w:hAnsi="Times New Roman" w:cs="Times New Roman"/>
        </w:rPr>
        <w:t xml:space="preserve">Potporu za </w:t>
      </w:r>
      <w:r>
        <w:rPr>
          <w:rFonts w:ascii="Times New Roman" w:eastAsia="Times New Roman" w:hAnsi="Times New Roman" w:cs="Times New Roman"/>
        </w:rPr>
        <w:t xml:space="preserve">nabavu opreme i </w:t>
      </w:r>
      <w:r w:rsidR="00D52FA3">
        <w:rPr>
          <w:rFonts w:ascii="Times New Roman" w:eastAsia="Times New Roman" w:hAnsi="Times New Roman" w:cs="Times New Roman"/>
        </w:rPr>
        <w:t xml:space="preserve">programskih rješenja za </w:t>
      </w:r>
      <w:r w:rsidR="00B303BB">
        <w:rPr>
          <w:rFonts w:ascii="Times New Roman" w:eastAsia="Times New Roman" w:hAnsi="Times New Roman" w:cs="Times New Roman"/>
        </w:rPr>
        <w:t>digitalizaciju proizvodnje u 2023.god., kao i u 2022</w:t>
      </w:r>
      <w:r w:rsidR="00013010">
        <w:rPr>
          <w:rFonts w:ascii="Times New Roman" w:eastAsia="Times New Roman" w:hAnsi="Times New Roman" w:cs="Times New Roman"/>
        </w:rPr>
        <w:t>.</w:t>
      </w:r>
      <w:r w:rsidR="00B303BB">
        <w:rPr>
          <w:rFonts w:ascii="Times New Roman" w:eastAsia="Times New Roman" w:hAnsi="Times New Roman" w:cs="Times New Roman"/>
        </w:rPr>
        <w:t>god.</w:t>
      </w:r>
      <w:r w:rsidRPr="000F587F"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eastAsia="Times New Roman" w:hAnsi="Times New Roman" w:cs="Times New Roman"/>
        </w:rPr>
        <w:t>nije koristilo niti jedno poljoprivredno gospodarstvo.</w:t>
      </w:r>
      <w:r w:rsidRPr="00EC16BB">
        <w:rPr>
          <w:rFonts w:ascii="Times New Roman" w:eastAsia="Times New Roman" w:hAnsi="Times New Roman" w:cs="Times New Roman"/>
        </w:rPr>
        <w:t xml:space="preserve"> </w:t>
      </w:r>
    </w:p>
    <w:p w14:paraId="332F466F" w14:textId="77777777" w:rsidR="00916577" w:rsidRDefault="00916577" w:rsidP="003D219D">
      <w:pPr>
        <w:spacing w:after="0" w:line="240" w:lineRule="auto"/>
        <w:ind w:firstLine="696"/>
        <w:jc w:val="both"/>
        <w:rPr>
          <w:rFonts w:ascii="Times New Roman" w:eastAsia="Times New Roman" w:hAnsi="Times New Roman" w:cs="Times New Roman"/>
        </w:rPr>
      </w:pPr>
    </w:p>
    <w:p w14:paraId="38F2E3AE" w14:textId="30A584DA" w:rsidR="00E3648E" w:rsidRDefault="00606966" w:rsidP="003D219D">
      <w:pPr>
        <w:spacing w:after="0" w:line="240" w:lineRule="auto"/>
        <w:ind w:firstLine="696"/>
        <w:jc w:val="both"/>
        <w:rPr>
          <w:rFonts w:ascii="Times New Roman" w:eastAsia="Times New Roman" w:hAnsi="Times New Roman" w:cs="Times New Roman"/>
          <w:b/>
          <w:color w:val="000000"/>
          <w:lang w:eastAsia="hr-HR"/>
        </w:rPr>
      </w:pPr>
      <w:r w:rsidRPr="00EC16BB">
        <w:rPr>
          <w:rFonts w:ascii="Times New Roman" w:eastAsia="Times New Roman" w:hAnsi="Times New Roman" w:cs="Times New Roman"/>
        </w:rPr>
        <w:t>U 20</w:t>
      </w:r>
      <w:r w:rsidR="00C6447D">
        <w:rPr>
          <w:rFonts w:ascii="Times New Roman" w:eastAsia="Times New Roman" w:hAnsi="Times New Roman" w:cs="Times New Roman"/>
        </w:rPr>
        <w:t>2</w:t>
      </w:r>
      <w:r w:rsidR="00013010">
        <w:rPr>
          <w:rFonts w:ascii="Times New Roman" w:eastAsia="Times New Roman" w:hAnsi="Times New Roman" w:cs="Times New Roman"/>
        </w:rPr>
        <w:t>3</w:t>
      </w:r>
      <w:r w:rsidRPr="00EC16BB">
        <w:rPr>
          <w:rFonts w:ascii="Times New Roman" w:eastAsia="Times New Roman" w:hAnsi="Times New Roman" w:cs="Times New Roman"/>
        </w:rPr>
        <w:t xml:space="preserve">.god. </w:t>
      </w:r>
      <w:r w:rsidRPr="00EC16BB">
        <w:rPr>
          <w:rFonts w:ascii="Times New Roman" w:eastAsia="Times New Roman" w:hAnsi="Times New Roman" w:cs="Times New Roman"/>
          <w:b/>
        </w:rPr>
        <w:t>potpore male vrijednosti poduzetništv</w:t>
      </w:r>
      <w:r w:rsidR="00E9579C" w:rsidRPr="00EC16BB">
        <w:rPr>
          <w:rFonts w:ascii="Times New Roman" w:eastAsia="Times New Roman" w:hAnsi="Times New Roman" w:cs="Times New Roman"/>
          <w:b/>
        </w:rPr>
        <w:t>u</w:t>
      </w:r>
      <w:r w:rsidRPr="00EC16BB">
        <w:rPr>
          <w:rFonts w:ascii="Times New Roman" w:eastAsia="Times New Roman" w:hAnsi="Times New Roman" w:cs="Times New Roman"/>
          <w:b/>
        </w:rPr>
        <w:t xml:space="preserve"> na ruralnom području</w:t>
      </w:r>
      <w:r w:rsidRPr="00EC16BB">
        <w:rPr>
          <w:rFonts w:ascii="Times New Roman" w:eastAsia="Times New Roman" w:hAnsi="Times New Roman" w:cs="Times New Roman"/>
        </w:rPr>
        <w:t xml:space="preserve"> u iznosu </w:t>
      </w:r>
      <w:r w:rsidR="003A27DE">
        <w:rPr>
          <w:rFonts w:ascii="Times New Roman" w:eastAsia="Times New Roman" w:hAnsi="Times New Roman" w:cs="Times New Roman"/>
          <w:b/>
          <w:color w:val="000000"/>
          <w:lang w:eastAsia="hr-HR"/>
        </w:rPr>
        <w:t xml:space="preserve">13.087,73 EUR </w:t>
      </w:r>
      <w:r w:rsidRPr="00EC16BB">
        <w:rPr>
          <w:rFonts w:ascii="Times New Roman" w:eastAsia="Times New Roman" w:hAnsi="Times New Roman" w:cs="Times New Roman"/>
          <w:b/>
        </w:rPr>
        <w:t>ostvaril</w:t>
      </w:r>
      <w:r w:rsidR="00CF55B8">
        <w:rPr>
          <w:rFonts w:ascii="Times New Roman" w:eastAsia="Times New Roman" w:hAnsi="Times New Roman" w:cs="Times New Roman"/>
          <w:b/>
        </w:rPr>
        <w:t xml:space="preserve">o je 18 </w:t>
      </w:r>
      <w:r w:rsidR="00E4542F" w:rsidRPr="00EC16BB">
        <w:rPr>
          <w:rFonts w:ascii="Times New Roman" w:eastAsia="Times New Roman" w:hAnsi="Times New Roman" w:cs="Times New Roman"/>
          <w:b/>
        </w:rPr>
        <w:t>korisnika</w:t>
      </w:r>
      <w:r w:rsidRPr="00EC16BB">
        <w:rPr>
          <w:rFonts w:ascii="Times New Roman" w:eastAsia="Times New Roman" w:hAnsi="Times New Roman" w:cs="Times New Roman"/>
        </w:rPr>
        <w:t xml:space="preserve">, od čega </w:t>
      </w:r>
      <w:r w:rsidR="00640DE0">
        <w:rPr>
          <w:rFonts w:ascii="Times New Roman" w:eastAsia="Times New Roman" w:hAnsi="Times New Roman" w:cs="Times New Roman"/>
        </w:rPr>
        <w:t>3</w:t>
      </w:r>
      <w:r w:rsidRPr="00EC16BB">
        <w:rPr>
          <w:rFonts w:ascii="Times New Roman" w:eastAsia="Times New Roman" w:hAnsi="Times New Roman" w:cs="Times New Roman"/>
        </w:rPr>
        <w:t xml:space="preserve"> tvrtk</w:t>
      </w:r>
      <w:r w:rsidR="006D3965">
        <w:rPr>
          <w:rFonts w:ascii="Times New Roman" w:eastAsia="Times New Roman" w:hAnsi="Times New Roman" w:cs="Times New Roman"/>
        </w:rPr>
        <w:t>e</w:t>
      </w:r>
      <w:r w:rsidRPr="00EC16BB">
        <w:rPr>
          <w:rFonts w:ascii="Times New Roman" w:eastAsia="Times New Roman" w:hAnsi="Times New Roman" w:cs="Times New Roman"/>
        </w:rPr>
        <w:t xml:space="preserve"> (d.o.o.)</w:t>
      </w:r>
      <w:r w:rsidR="00595229">
        <w:rPr>
          <w:rFonts w:ascii="Times New Roman" w:eastAsia="Times New Roman" w:hAnsi="Times New Roman" w:cs="Times New Roman"/>
        </w:rPr>
        <w:t xml:space="preserve"> </w:t>
      </w:r>
      <w:r w:rsidRPr="00EC16BB">
        <w:rPr>
          <w:rFonts w:ascii="Times New Roman" w:eastAsia="Times New Roman" w:hAnsi="Times New Roman" w:cs="Times New Roman"/>
        </w:rPr>
        <w:t xml:space="preserve">i </w:t>
      </w:r>
      <w:r w:rsidR="00BF218F">
        <w:rPr>
          <w:rFonts w:ascii="Times New Roman" w:eastAsia="Times New Roman" w:hAnsi="Times New Roman" w:cs="Times New Roman"/>
        </w:rPr>
        <w:t>15</w:t>
      </w:r>
      <w:r w:rsidRPr="00EC16BB">
        <w:rPr>
          <w:rFonts w:ascii="Times New Roman" w:eastAsia="Times New Roman" w:hAnsi="Times New Roman" w:cs="Times New Roman"/>
        </w:rPr>
        <w:t xml:space="preserve"> OPG-a (neki po</w:t>
      </w:r>
      <w:r w:rsidR="00D13820">
        <w:rPr>
          <w:rFonts w:ascii="Times New Roman" w:eastAsia="Times New Roman" w:hAnsi="Times New Roman" w:cs="Times New Roman"/>
        </w:rPr>
        <w:t>ljoprivrednici</w:t>
      </w:r>
      <w:r w:rsidRPr="00EC16BB">
        <w:rPr>
          <w:rFonts w:ascii="Times New Roman" w:eastAsia="Times New Roman" w:hAnsi="Times New Roman" w:cs="Times New Roman"/>
        </w:rPr>
        <w:t xml:space="preserve"> koristili su potpore za više mjera, pa je uk</w:t>
      </w:r>
      <w:r w:rsidR="00E4542F" w:rsidRPr="00EC16BB">
        <w:rPr>
          <w:rFonts w:ascii="Times New Roman" w:eastAsia="Times New Roman" w:hAnsi="Times New Roman" w:cs="Times New Roman"/>
        </w:rPr>
        <w:t>upn</w:t>
      </w:r>
      <w:r w:rsidR="00992769">
        <w:rPr>
          <w:rFonts w:ascii="Times New Roman" w:eastAsia="Times New Roman" w:hAnsi="Times New Roman" w:cs="Times New Roman"/>
        </w:rPr>
        <w:t>o</w:t>
      </w:r>
      <w:r w:rsidR="006A71A5">
        <w:rPr>
          <w:rFonts w:ascii="Times New Roman" w:eastAsia="Times New Roman" w:hAnsi="Times New Roman" w:cs="Times New Roman"/>
        </w:rPr>
        <w:t xml:space="preserve"> ostvareno</w:t>
      </w:r>
      <w:r w:rsidR="00E4542F" w:rsidRPr="00EC16BB">
        <w:rPr>
          <w:rFonts w:ascii="Times New Roman" w:eastAsia="Times New Roman" w:hAnsi="Times New Roman" w:cs="Times New Roman"/>
        </w:rPr>
        <w:t xml:space="preserve"> </w:t>
      </w:r>
      <w:r w:rsidR="002F0D5E">
        <w:rPr>
          <w:rFonts w:ascii="Times New Roman" w:eastAsia="Times New Roman" w:hAnsi="Times New Roman" w:cs="Times New Roman"/>
        </w:rPr>
        <w:t>28</w:t>
      </w:r>
      <w:r w:rsidR="006A71A5">
        <w:rPr>
          <w:rFonts w:ascii="Times New Roman" w:eastAsia="Times New Roman" w:hAnsi="Times New Roman" w:cs="Times New Roman"/>
        </w:rPr>
        <w:t xml:space="preserve"> potpora po svim mjerama</w:t>
      </w:r>
      <w:r w:rsidR="00E4542F" w:rsidRPr="00EC16BB">
        <w:rPr>
          <w:rFonts w:ascii="Times New Roman" w:eastAsia="Times New Roman" w:hAnsi="Times New Roman" w:cs="Times New Roman"/>
        </w:rPr>
        <w:t>)</w:t>
      </w:r>
      <w:r w:rsidRPr="00EC16BB">
        <w:rPr>
          <w:rFonts w:ascii="Times New Roman" w:eastAsia="Times New Roman" w:hAnsi="Times New Roman" w:cs="Times New Roman"/>
        </w:rPr>
        <w:t>.</w:t>
      </w:r>
      <w:r w:rsidR="00631375">
        <w:rPr>
          <w:rFonts w:ascii="Times New Roman" w:eastAsia="Times New Roman" w:hAnsi="Times New Roman" w:cs="Times New Roman"/>
        </w:rPr>
        <w:t xml:space="preserve"> U odnosu na prethodnu godinu </w:t>
      </w:r>
      <w:r w:rsidR="006A71A5">
        <w:rPr>
          <w:rFonts w:ascii="Times New Roman" w:eastAsia="Times New Roman" w:hAnsi="Times New Roman" w:cs="Times New Roman"/>
        </w:rPr>
        <w:t xml:space="preserve">isplaćeno je </w:t>
      </w:r>
      <w:r w:rsidR="002F0D5E">
        <w:rPr>
          <w:rFonts w:ascii="Times New Roman" w:eastAsia="Times New Roman" w:hAnsi="Times New Roman" w:cs="Times New Roman"/>
        </w:rPr>
        <w:t>6,82</w:t>
      </w:r>
      <w:r w:rsidR="006A71A5">
        <w:rPr>
          <w:rFonts w:ascii="Times New Roman" w:eastAsia="Times New Roman" w:hAnsi="Times New Roman" w:cs="Times New Roman"/>
        </w:rPr>
        <w:t xml:space="preserve">% </w:t>
      </w:r>
      <w:r w:rsidR="008B5DC3">
        <w:rPr>
          <w:rFonts w:ascii="Times New Roman" w:eastAsia="Times New Roman" w:hAnsi="Times New Roman" w:cs="Times New Roman"/>
        </w:rPr>
        <w:t>manje</w:t>
      </w:r>
      <w:r w:rsidR="006A71A5">
        <w:rPr>
          <w:rFonts w:ascii="Times New Roman" w:eastAsia="Times New Roman" w:hAnsi="Times New Roman" w:cs="Times New Roman"/>
        </w:rPr>
        <w:t xml:space="preserve"> sredstava </w:t>
      </w:r>
      <w:r w:rsidR="00631375">
        <w:rPr>
          <w:rFonts w:ascii="Times New Roman" w:eastAsia="Times New Roman" w:hAnsi="Times New Roman" w:cs="Times New Roman"/>
        </w:rPr>
        <w:t>(u 202</w:t>
      </w:r>
      <w:r w:rsidR="00EA2C32">
        <w:rPr>
          <w:rFonts w:ascii="Times New Roman" w:eastAsia="Times New Roman" w:hAnsi="Times New Roman" w:cs="Times New Roman"/>
        </w:rPr>
        <w:t>2</w:t>
      </w:r>
      <w:r w:rsidR="00631375">
        <w:rPr>
          <w:rFonts w:ascii="Times New Roman" w:eastAsia="Times New Roman" w:hAnsi="Times New Roman" w:cs="Times New Roman"/>
        </w:rPr>
        <w:t xml:space="preserve">.god. </w:t>
      </w:r>
      <w:r w:rsidR="000E49FD">
        <w:rPr>
          <w:rFonts w:ascii="Times New Roman" w:eastAsia="Times New Roman" w:hAnsi="Times New Roman" w:cs="Times New Roman"/>
        </w:rPr>
        <w:t xml:space="preserve">isplaćeno je </w:t>
      </w:r>
      <w:r w:rsidR="00EA2C32">
        <w:rPr>
          <w:rFonts w:ascii="Times New Roman" w:eastAsia="Times New Roman" w:hAnsi="Times New Roman" w:cs="Times New Roman"/>
        </w:rPr>
        <w:t>14.045,26 EUR</w:t>
      </w:r>
      <w:r w:rsidR="006A71A5">
        <w:rPr>
          <w:rFonts w:ascii="Times New Roman" w:eastAsia="Times New Roman" w:hAnsi="Times New Roman" w:cs="Times New Roman"/>
          <w:bCs/>
          <w:color w:val="000000"/>
          <w:lang w:eastAsia="hr-HR"/>
        </w:rPr>
        <w:t>)</w:t>
      </w:r>
      <w:r w:rsidR="00E3648E">
        <w:rPr>
          <w:rFonts w:ascii="Times New Roman" w:eastAsia="Times New Roman" w:hAnsi="Times New Roman" w:cs="Times New Roman"/>
          <w:b/>
          <w:color w:val="000000"/>
          <w:lang w:eastAsia="hr-HR"/>
        </w:rPr>
        <w:t>.</w:t>
      </w:r>
    </w:p>
    <w:p w14:paraId="26101DC0" w14:textId="2DB94B8B" w:rsidR="006E724A" w:rsidRDefault="00606966" w:rsidP="003D219D">
      <w:pPr>
        <w:spacing w:after="0" w:line="240" w:lineRule="auto"/>
        <w:ind w:firstLine="696"/>
        <w:jc w:val="both"/>
        <w:rPr>
          <w:rFonts w:ascii="Times New Roman" w:eastAsia="Times New Roman" w:hAnsi="Times New Roman" w:cs="Times New Roman"/>
          <w:color w:val="000000"/>
          <w:lang w:eastAsia="hr-HR"/>
        </w:rPr>
      </w:pPr>
      <w:r w:rsidRPr="00EC16BB">
        <w:rPr>
          <w:rFonts w:ascii="Times New Roman" w:eastAsia="Times New Roman" w:hAnsi="Times New Roman" w:cs="Times New Roman"/>
        </w:rPr>
        <w:t xml:space="preserve"> Najviše sredstava utrošeno je za </w:t>
      </w:r>
      <w:r w:rsidR="00EA0340">
        <w:rPr>
          <w:rFonts w:ascii="Times New Roman" w:eastAsia="Times New Roman" w:hAnsi="Times New Roman" w:cs="Times New Roman"/>
        </w:rPr>
        <w:t xml:space="preserve">najam prodajnog  mjesta </w:t>
      </w:r>
      <w:r w:rsidR="00B845B9">
        <w:rPr>
          <w:rFonts w:ascii="Times New Roman" w:eastAsia="Times New Roman" w:hAnsi="Times New Roman" w:cs="Times New Roman"/>
        </w:rPr>
        <w:t xml:space="preserve">i nabavu ambalaže </w:t>
      </w:r>
      <w:r w:rsidR="00EA0340">
        <w:rPr>
          <w:rFonts w:ascii="Times New Roman" w:eastAsia="Times New Roman" w:hAnsi="Times New Roman" w:cs="Times New Roman"/>
        </w:rPr>
        <w:t xml:space="preserve">za </w:t>
      </w:r>
      <w:r w:rsidR="00DC12F8">
        <w:rPr>
          <w:rFonts w:ascii="Times New Roman" w:eastAsia="Times New Roman" w:hAnsi="Times New Roman" w:cs="Times New Roman"/>
        </w:rPr>
        <w:t>trženje poljoprivrednih proizvoda</w:t>
      </w:r>
      <w:r w:rsidR="002F0D5E">
        <w:rPr>
          <w:rFonts w:ascii="Times New Roman" w:eastAsia="Times New Roman" w:hAnsi="Times New Roman" w:cs="Times New Roman"/>
        </w:rPr>
        <w:t>, a</w:t>
      </w:r>
      <w:r w:rsidR="00B845B9">
        <w:rPr>
          <w:rFonts w:ascii="Times New Roman" w:eastAsia="Times New Roman" w:hAnsi="Times New Roman" w:cs="Times New Roman"/>
        </w:rPr>
        <w:t xml:space="preserve"> </w:t>
      </w:r>
      <w:r w:rsidR="00EA0340">
        <w:rPr>
          <w:rFonts w:ascii="Times New Roman" w:eastAsia="Times New Roman" w:hAnsi="Times New Roman" w:cs="Times New Roman"/>
        </w:rPr>
        <w:t>navedenu mjeru koristi</w:t>
      </w:r>
      <w:r w:rsidR="00C72AE2">
        <w:rPr>
          <w:rFonts w:ascii="Times New Roman" w:eastAsia="Times New Roman" w:hAnsi="Times New Roman" w:cs="Times New Roman"/>
        </w:rPr>
        <w:t xml:space="preserve"> na</w:t>
      </w:r>
      <w:r w:rsidR="006D3965">
        <w:rPr>
          <w:rFonts w:ascii="Times New Roman" w:eastAsia="Times New Roman" w:hAnsi="Times New Roman" w:cs="Times New Roman"/>
          <w:color w:val="000000"/>
          <w:lang w:eastAsia="hr-HR"/>
        </w:rPr>
        <w:t>jveći broj poljoprivrednika</w:t>
      </w:r>
      <w:r w:rsidR="00C72AE2">
        <w:rPr>
          <w:rFonts w:ascii="Times New Roman" w:eastAsia="Times New Roman" w:hAnsi="Times New Roman" w:cs="Times New Roman"/>
          <w:color w:val="000000"/>
          <w:lang w:eastAsia="hr-HR"/>
        </w:rPr>
        <w:t>.</w:t>
      </w:r>
      <w:r w:rsidR="006C76E6">
        <w:rPr>
          <w:rFonts w:ascii="Times New Roman" w:eastAsia="Times New Roman" w:hAnsi="Times New Roman" w:cs="Times New Roman"/>
          <w:color w:val="000000"/>
          <w:lang w:eastAsia="hr-HR"/>
        </w:rPr>
        <w:t xml:space="preserve"> U 202</w:t>
      </w:r>
      <w:r w:rsidR="00B845B9">
        <w:rPr>
          <w:rFonts w:ascii="Times New Roman" w:eastAsia="Times New Roman" w:hAnsi="Times New Roman" w:cs="Times New Roman"/>
          <w:color w:val="000000"/>
          <w:lang w:eastAsia="hr-HR"/>
        </w:rPr>
        <w:t>3</w:t>
      </w:r>
      <w:r w:rsidR="006C76E6">
        <w:rPr>
          <w:rFonts w:ascii="Times New Roman" w:eastAsia="Times New Roman" w:hAnsi="Times New Roman" w:cs="Times New Roman"/>
          <w:color w:val="000000"/>
          <w:lang w:eastAsia="hr-HR"/>
        </w:rPr>
        <w:t xml:space="preserve">.god. </w:t>
      </w:r>
      <w:r w:rsidR="006E724A">
        <w:rPr>
          <w:rFonts w:ascii="Times New Roman" w:eastAsia="Times New Roman" w:hAnsi="Times New Roman" w:cs="Times New Roman"/>
          <w:color w:val="000000"/>
          <w:lang w:eastAsia="hr-HR"/>
        </w:rPr>
        <w:t xml:space="preserve">za </w:t>
      </w:r>
      <w:r w:rsidR="0019764D">
        <w:rPr>
          <w:rFonts w:ascii="Times New Roman" w:eastAsia="Times New Roman" w:hAnsi="Times New Roman" w:cs="Times New Roman"/>
          <w:color w:val="000000"/>
          <w:lang w:eastAsia="hr-HR"/>
        </w:rPr>
        <w:t>potpor</w:t>
      </w:r>
      <w:r w:rsidR="006E724A">
        <w:rPr>
          <w:rFonts w:ascii="Times New Roman" w:eastAsia="Times New Roman" w:hAnsi="Times New Roman" w:cs="Times New Roman"/>
          <w:color w:val="000000"/>
          <w:lang w:eastAsia="hr-HR"/>
        </w:rPr>
        <w:t>e</w:t>
      </w:r>
      <w:r w:rsidR="0019764D">
        <w:rPr>
          <w:rFonts w:ascii="Times New Roman" w:eastAsia="Times New Roman" w:hAnsi="Times New Roman" w:cs="Times New Roman"/>
          <w:color w:val="000000"/>
          <w:lang w:eastAsia="hr-HR"/>
        </w:rPr>
        <w:t xml:space="preserve"> za analizu proizvoda,  te za digitalizaciju proizvodnje nije bilo</w:t>
      </w:r>
      <w:r w:rsidR="006E724A">
        <w:rPr>
          <w:rFonts w:ascii="Times New Roman" w:eastAsia="Times New Roman" w:hAnsi="Times New Roman" w:cs="Times New Roman"/>
          <w:color w:val="000000"/>
          <w:lang w:eastAsia="hr-HR"/>
        </w:rPr>
        <w:t xml:space="preserve"> zainteresiranih korisnika.</w:t>
      </w:r>
    </w:p>
    <w:p w14:paraId="10428DAC" w14:textId="77777777" w:rsidR="006E724A" w:rsidRDefault="006E724A" w:rsidP="003D219D">
      <w:pPr>
        <w:spacing w:after="0" w:line="240" w:lineRule="auto"/>
        <w:ind w:firstLine="696"/>
        <w:jc w:val="both"/>
        <w:rPr>
          <w:rFonts w:ascii="Times New Roman" w:eastAsia="Times New Roman" w:hAnsi="Times New Roman" w:cs="Times New Roman"/>
          <w:color w:val="000000"/>
          <w:lang w:eastAsia="hr-HR"/>
        </w:rPr>
      </w:pPr>
    </w:p>
    <w:p w14:paraId="3A506763" w14:textId="77777777" w:rsidR="00CB68F2" w:rsidRDefault="00E2796B" w:rsidP="00F86121">
      <w:pPr>
        <w:spacing w:after="0" w:line="240" w:lineRule="auto"/>
        <w:ind w:firstLine="696"/>
        <w:jc w:val="both"/>
        <w:rPr>
          <w:rFonts w:ascii="Times New Roman" w:eastAsia="Times New Roman" w:hAnsi="Times New Roman" w:cs="Times New Roman"/>
          <w:color w:val="000000"/>
          <w:lang w:eastAsia="hr-HR"/>
        </w:rPr>
      </w:pPr>
      <w:r>
        <w:rPr>
          <w:rFonts w:ascii="Times New Roman" w:eastAsia="Times New Roman" w:hAnsi="Times New Roman" w:cs="Times New Roman"/>
          <w:color w:val="000000"/>
          <w:lang w:eastAsia="hr-HR"/>
        </w:rPr>
        <w:t xml:space="preserve"> </w:t>
      </w:r>
    </w:p>
    <w:p w14:paraId="0C607988" w14:textId="77777777" w:rsidR="00CB68F2" w:rsidRDefault="00CB68F2" w:rsidP="00F86121">
      <w:pPr>
        <w:spacing w:after="0" w:line="240" w:lineRule="auto"/>
        <w:ind w:firstLine="696"/>
        <w:jc w:val="both"/>
        <w:rPr>
          <w:rFonts w:ascii="Times New Roman" w:eastAsia="Times New Roman" w:hAnsi="Times New Roman" w:cs="Times New Roman"/>
          <w:color w:val="000000"/>
          <w:lang w:eastAsia="hr-HR"/>
        </w:rPr>
      </w:pPr>
    </w:p>
    <w:p w14:paraId="17DFED89" w14:textId="77777777" w:rsidR="00CB68F2" w:rsidRDefault="00CB68F2" w:rsidP="00F86121">
      <w:pPr>
        <w:spacing w:after="0" w:line="240" w:lineRule="auto"/>
        <w:ind w:firstLine="696"/>
        <w:jc w:val="both"/>
        <w:rPr>
          <w:rFonts w:ascii="Times New Roman" w:eastAsia="Times New Roman" w:hAnsi="Times New Roman" w:cs="Times New Roman"/>
          <w:color w:val="000000"/>
          <w:lang w:eastAsia="hr-HR"/>
        </w:rPr>
      </w:pPr>
    </w:p>
    <w:p w14:paraId="455EE704" w14:textId="6C230E13" w:rsidR="00606966" w:rsidRPr="00EC16BB" w:rsidRDefault="00606966" w:rsidP="00C37414">
      <w:pPr>
        <w:spacing w:after="0" w:line="240" w:lineRule="auto"/>
        <w:jc w:val="both"/>
        <w:rPr>
          <w:rFonts w:ascii="Times New Roman" w:eastAsia="Times New Roman" w:hAnsi="Times New Roman" w:cs="Times New Roman"/>
          <w:b/>
        </w:rPr>
      </w:pPr>
      <w:r w:rsidRPr="00EC16BB">
        <w:rPr>
          <w:rFonts w:ascii="Times New Roman" w:eastAsia="Times New Roman" w:hAnsi="Times New Roman" w:cs="Times New Roman"/>
          <w:b/>
        </w:rPr>
        <w:lastRenderedPageBreak/>
        <w:t xml:space="preserve">AKTIVNOST </w:t>
      </w:r>
      <w:r w:rsidR="002F0D5E">
        <w:rPr>
          <w:rFonts w:ascii="Times New Roman" w:eastAsia="Times New Roman" w:hAnsi="Times New Roman" w:cs="Times New Roman"/>
          <w:b/>
        </w:rPr>
        <w:t>2</w:t>
      </w:r>
      <w:r w:rsidRPr="00EC16BB">
        <w:rPr>
          <w:rFonts w:ascii="Times New Roman" w:eastAsia="Times New Roman" w:hAnsi="Times New Roman" w:cs="Times New Roman"/>
          <w:b/>
        </w:rPr>
        <w:t xml:space="preserve">. </w:t>
      </w:r>
      <w:r w:rsidRPr="00EC16BB">
        <w:rPr>
          <w:rFonts w:ascii="Times New Roman" w:eastAsia="Times New Roman" w:hAnsi="Times New Roman" w:cs="Times New Roman"/>
          <w:b/>
        </w:rPr>
        <w:tab/>
        <w:t>SURADNJA SA INSTITUCIJAMA I UDRUGAMA</w:t>
      </w:r>
    </w:p>
    <w:p w14:paraId="64D15B38" w14:textId="77777777" w:rsidR="00606966" w:rsidRPr="00EC16BB" w:rsidRDefault="00606966" w:rsidP="00606966">
      <w:pPr>
        <w:spacing w:after="0" w:line="240" w:lineRule="auto"/>
        <w:jc w:val="both"/>
        <w:rPr>
          <w:rFonts w:ascii="Times New Roman" w:eastAsia="Times New Roman" w:hAnsi="Times New Roman" w:cs="Times New Roman"/>
          <w:b/>
        </w:rPr>
      </w:pPr>
    </w:p>
    <w:p w14:paraId="4EA55A38" w14:textId="207877A3" w:rsidR="00606966" w:rsidRDefault="00606966" w:rsidP="00606966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  <w:r w:rsidRPr="00EC16BB">
        <w:rPr>
          <w:rFonts w:ascii="Times New Roman" w:eastAsia="Times New Roman" w:hAnsi="Times New Roman" w:cs="Times New Roman"/>
        </w:rPr>
        <w:t xml:space="preserve">Sredstva namijenjena za aktivnost „Suradnja sa institucijama i udrugama“ u ukupnom iznosu </w:t>
      </w:r>
      <w:r w:rsidR="0031626B">
        <w:rPr>
          <w:rFonts w:ascii="Times New Roman" w:eastAsia="Times New Roman" w:hAnsi="Times New Roman" w:cs="Times New Roman"/>
        </w:rPr>
        <w:t xml:space="preserve"> </w:t>
      </w:r>
      <w:r w:rsidR="0057756C" w:rsidRPr="003F2EF3">
        <w:rPr>
          <w:rFonts w:ascii="Times New Roman" w:eastAsia="Times New Roman" w:hAnsi="Times New Roman" w:cs="Times New Roman"/>
          <w:b/>
          <w:bCs/>
        </w:rPr>
        <w:t>20.348,92</w:t>
      </w:r>
      <w:r w:rsidR="0057756C">
        <w:rPr>
          <w:rFonts w:ascii="Times New Roman" w:eastAsia="Times New Roman" w:hAnsi="Times New Roman" w:cs="Times New Roman"/>
          <w:b/>
          <w:bCs/>
        </w:rPr>
        <w:t xml:space="preserve"> EUR</w:t>
      </w:r>
      <w:r w:rsidR="00563851">
        <w:rPr>
          <w:rFonts w:ascii="Times New Roman" w:eastAsia="Times New Roman" w:hAnsi="Times New Roman" w:cs="Times New Roman"/>
        </w:rPr>
        <w:t xml:space="preserve"> </w:t>
      </w:r>
      <w:r w:rsidRPr="00EC16BB">
        <w:rPr>
          <w:rFonts w:ascii="Times New Roman" w:eastAsia="Times New Roman" w:hAnsi="Times New Roman" w:cs="Times New Roman"/>
        </w:rPr>
        <w:t>ut</w:t>
      </w:r>
      <w:r w:rsidR="00A34B2C">
        <w:rPr>
          <w:rFonts w:ascii="Times New Roman" w:eastAsia="Times New Roman" w:hAnsi="Times New Roman" w:cs="Times New Roman"/>
        </w:rPr>
        <w:t>r</w:t>
      </w:r>
      <w:r w:rsidRPr="00EC16BB">
        <w:rPr>
          <w:rFonts w:ascii="Times New Roman" w:eastAsia="Times New Roman" w:hAnsi="Times New Roman" w:cs="Times New Roman"/>
        </w:rPr>
        <w:t>ošena su za mjere kako slijedi:</w:t>
      </w:r>
    </w:p>
    <w:p w14:paraId="1CA9234B" w14:textId="77777777" w:rsidR="0075064B" w:rsidRPr="00EC16BB" w:rsidRDefault="0075064B" w:rsidP="00606966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</w:p>
    <w:p w14:paraId="31E03B1A" w14:textId="156C6B99" w:rsidR="000A3519" w:rsidRPr="00EC16BB" w:rsidRDefault="00606966" w:rsidP="000A351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</w:rPr>
      </w:pPr>
      <w:r w:rsidRPr="00EC16BB">
        <w:rPr>
          <w:rFonts w:ascii="Times New Roman" w:eastAsia="Times New Roman" w:hAnsi="Times New Roman" w:cs="Times New Roman"/>
          <w:b/>
          <w:i/>
        </w:rPr>
        <w:t>Mjera 1.</w:t>
      </w:r>
      <w:r w:rsidR="000A3519">
        <w:rPr>
          <w:rFonts w:ascii="Times New Roman" w:eastAsia="Times New Roman" w:hAnsi="Times New Roman" w:cs="Times New Roman"/>
          <w:b/>
          <w:i/>
        </w:rPr>
        <w:tab/>
      </w:r>
      <w:r w:rsidR="000A3519" w:rsidRPr="00EC16BB">
        <w:rPr>
          <w:rFonts w:ascii="Times New Roman" w:eastAsia="Times New Roman" w:hAnsi="Times New Roman" w:cs="Times New Roman"/>
          <w:b/>
          <w:i/>
        </w:rPr>
        <w:t>Rashodi za usluge</w:t>
      </w:r>
    </w:p>
    <w:p w14:paraId="02482599" w14:textId="73D94F1E" w:rsidR="000A3519" w:rsidRDefault="000A3519" w:rsidP="000A3519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ab/>
        <w:t>Za</w:t>
      </w:r>
      <w:r w:rsidR="00E47884">
        <w:rPr>
          <w:rFonts w:ascii="Times New Roman" w:eastAsia="Times New Roman" w:hAnsi="Times New Roman" w:cs="Times New Roman"/>
        </w:rPr>
        <w:t xml:space="preserve"> </w:t>
      </w:r>
      <w:r w:rsidR="003A6174">
        <w:rPr>
          <w:rFonts w:ascii="Times New Roman" w:eastAsia="Times New Roman" w:hAnsi="Times New Roman" w:cs="Times New Roman"/>
        </w:rPr>
        <w:t xml:space="preserve">troškove najma prostora za održavanje stručnog skupa </w:t>
      </w:r>
      <w:r w:rsidR="001606DB">
        <w:rPr>
          <w:rFonts w:ascii="Times New Roman" w:eastAsia="Times New Roman" w:hAnsi="Times New Roman" w:cs="Times New Roman"/>
        </w:rPr>
        <w:t xml:space="preserve">o urbanom šumarstvu utrošeno je </w:t>
      </w:r>
      <w:r w:rsidR="001606DB" w:rsidRPr="00275CB3">
        <w:rPr>
          <w:rFonts w:ascii="Times New Roman" w:eastAsia="Times New Roman" w:hAnsi="Times New Roman" w:cs="Times New Roman"/>
          <w:b/>
          <w:bCs/>
        </w:rPr>
        <w:t>1.400,00 EUR</w:t>
      </w:r>
      <w:r w:rsidR="001606DB">
        <w:rPr>
          <w:rFonts w:ascii="Times New Roman" w:eastAsia="Times New Roman" w:hAnsi="Times New Roman" w:cs="Times New Roman"/>
        </w:rPr>
        <w:t>, a za</w:t>
      </w:r>
      <w:r>
        <w:rPr>
          <w:rFonts w:ascii="Times New Roman" w:eastAsia="Times New Roman" w:hAnsi="Times New Roman" w:cs="Times New Roman"/>
        </w:rPr>
        <w:t xml:space="preserve"> potrebe provođenja Programa zaštite divljači izvan lovišta na području Grada Karlovca od Hrvatskog lovačkog saveza nabavljeni su blokovi sa obrascima koje je potrebno popuniti prilikom izlučivanja divljači</w:t>
      </w:r>
      <w:r w:rsidR="00B96DE4">
        <w:rPr>
          <w:rFonts w:ascii="Times New Roman" w:eastAsia="Times New Roman" w:hAnsi="Times New Roman" w:cs="Times New Roman"/>
        </w:rPr>
        <w:t xml:space="preserve"> za što</w:t>
      </w:r>
      <w:r w:rsidR="00152C54">
        <w:rPr>
          <w:rFonts w:ascii="Times New Roman" w:eastAsia="Times New Roman" w:hAnsi="Times New Roman" w:cs="Times New Roman"/>
        </w:rPr>
        <w:t xml:space="preserve"> je</w:t>
      </w:r>
      <w:r>
        <w:rPr>
          <w:rFonts w:ascii="Times New Roman" w:eastAsia="Times New Roman" w:hAnsi="Times New Roman" w:cs="Times New Roman"/>
        </w:rPr>
        <w:t xml:space="preserve"> utrošeno </w:t>
      </w:r>
      <w:r w:rsidR="00E47884" w:rsidRPr="00275CB3">
        <w:rPr>
          <w:rFonts w:ascii="Times New Roman" w:eastAsia="Times New Roman" w:hAnsi="Times New Roman" w:cs="Times New Roman"/>
          <w:b/>
          <w:bCs/>
        </w:rPr>
        <w:t>13,85 EUR</w:t>
      </w:r>
      <w:r>
        <w:rPr>
          <w:rFonts w:ascii="Times New Roman" w:eastAsia="Times New Roman" w:hAnsi="Times New Roman" w:cs="Times New Roman"/>
        </w:rPr>
        <w:t>.</w:t>
      </w:r>
    </w:p>
    <w:p w14:paraId="7189DB33" w14:textId="24D70732" w:rsidR="000A3519" w:rsidRDefault="00606966" w:rsidP="0060696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</w:rPr>
      </w:pPr>
      <w:r w:rsidRPr="00EC16BB">
        <w:rPr>
          <w:rFonts w:ascii="Times New Roman" w:eastAsia="Times New Roman" w:hAnsi="Times New Roman" w:cs="Times New Roman"/>
          <w:b/>
          <w:i/>
        </w:rPr>
        <w:tab/>
      </w:r>
    </w:p>
    <w:p w14:paraId="5248154E" w14:textId="25BEA1B7" w:rsidR="00B44246" w:rsidRDefault="00606966" w:rsidP="00B44246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i/>
          <w:iCs/>
        </w:rPr>
      </w:pPr>
      <w:r w:rsidRPr="00EC16BB">
        <w:rPr>
          <w:rFonts w:ascii="Times New Roman" w:eastAsia="Times New Roman" w:hAnsi="Times New Roman" w:cs="Times New Roman"/>
          <w:b/>
          <w:i/>
        </w:rPr>
        <w:t>Mjera 2.</w:t>
      </w:r>
      <w:r w:rsidR="00B44246">
        <w:rPr>
          <w:rFonts w:ascii="Times New Roman" w:eastAsia="Times New Roman" w:hAnsi="Times New Roman" w:cs="Times New Roman"/>
          <w:b/>
          <w:i/>
        </w:rPr>
        <w:tab/>
      </w:r>
      <w:r w:rsidR="00B44246" w:rsidRPr="002A2FC9">
        <w:rPr>
          <w:rFonts w:ascii="Times New Roman" w:eastAsia="Calibri" w:hAnsi="Times New Roman" w:cs="Times New Roman"/>
          <w:b/>
          <w:bCs/>
          <w:i/>
          <w:iCs/>
        </w:rPr>
        <w:t>Rashodi za usluge – zaštita divljači</w:t>
      </w:r>
    </w:p>
    <w:p w14:paraId="326633F1" w14:textId="3D4A8532" w:rsidR="00B44246" w:rsidRDefault="00B44246" w:rsidP="00B44246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Calibri" w:hAnsi="Times New Roman" w:cs="Times New Roman"/>
        </w:rPr>
        <w:tab/>
        <w:t xml:space="preserve">Za troškove usluge stručne službe </w:t>
      </w:r>
      <w:r w:rsidR="008D21C4">
        <w:rPr>
          <w:rFonts w:ascii="Times New Roman" w:eastAsia="Calibri" w:hAnsi="Times New Roman" w:cs="Times New Roman"/>
        </w:rPr>
        <w:t>i</w:t>
      </w:r>
      <w:r w:rsidR="008D21C4">
        <w:rPr>
          <w:rFonts w:ascii="Times New Roman" w:eastAsia="Times New Roman" w:hAnsi="Times New Roman" w:cs="Times New Roman"/>
        </w:rPr>
        <w:t xml:space="preserve"> </w:t>
      </w:r>
      <w:r w:rsidR="00CB68F2">
        <w:rPr>
          <w:rFonts w:ascii="Times New Roman" w:eastAsia="Times New Roman" w:hAnsi="Times New Roman" w:cs="Times New Roman"/>
        </w:rPr>
        <w:t xml:space="preserve">25 </w:t>
      </w:r>
      <w:r w:rsidR="008D21C4">
        <w:rPr>
          <w:rFonts w:ascii="Times New Roman" w:eastAsia="Times New Roman" w:hAnsi="Times New Roman" w:cs="Times New Roman"/>
        </w:rPr>
        <w:t xml:space="preserve">terenskih intervencija </w:t>
      </w:r>
      <w:r w:rsidR="000704EB">
        <w:rPr>
          <w:rFonts w:ascii="Times New Roman" w:eastAsia="Times New Roman" w:hAnsi="Times New Roman" w:cs="Times New Roman"/>
        </w:rPr>
        <w:t>sa svrhom zbrinjavanja divljači</w:t>
      </w:r>
      <w:r w:rsidR="006C6B5D"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eastAsia="Calibri" w:hAnsi="Times New Roman" w:cs="Times New Roman"/>
        </w:rPr>
        <w:t>provođenj</w:t>
      </w:r>
      <w:r w:rsidR="00F27ECB">
        <w:rPr>
          <w:rFonts w:ascii="Times New Roman" w:eastAsia="Calibri" w:hAnsi="Times New Roman" w:cs="Times New Roman"/>
        </w:rPr>
        <w:t>em</w:t>
      </w:r>
      <w:r>
        <w:rPr>
          <w:rFonts w:ascii="Times New Roman" w:eastAsia="Calibri" w:hAnsi="Times New Roman" w:cs="Times New Roman"/>
        </w:rPr>
        <w:t xml:space="preserve"> Programa zaštite divljači</w:t>
      </w:r>
      <w:r w:rsidRPr="00072ED9"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izvan lovišta na području Grada Karlovca u 2023.god. tvrtki Cedrus Forest d.o.o isplaćeno je </w:t>
      </w:r>
      <w:r w:rsidR="00275CB3" w:rsidRPr="00275CB3">
        <w:rPr>
          <w:rFonts w:ascii="Times New Roman" w:eastAsia="Times New Roman" w:hAnsi="Times New Roman" w:cs="Times New Roman"/>
          <w:b/>
          <w:bCs/>
        </w:rPr>
        <w:t>9.954,00 EUR</w:t>
      </w:r>
      <w:r>
        <w:rPr>
          <w:rFonts w:ascii="Times New Roman" w:eastAsia="Times New Roman" w:hAnsi="Times New Roman" w:cs="Times New Roman"/>
        </w:rPr>
        <w:t>.</w:t>
      </w:r>
    </w:p>
    <w:p w14:paraId="1B8A75C4" w14:textId="58015755" w:rsidR="00F450B9" w:rsidRPr="00EC16BB" w:rsidRDefault="002F5112" w:rsidP="006D57FF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</w:rPr>
      </w:pPr>
      <w:r w:rsidRPr="00EC16BB">
        <w:rPr>
          <w:rFonts w:ascii="Times New Roman" w:eastAsia="Times New Roman" w:hAnsi="Times New Roman" w:cs="Times New Roman"/>
          <w:b/>
          <w:i/>
        </w:rPr>
        <w:tab/>
      </w:r>
    </w:p>
    <w:p w14:paraId="456A44C1" w14:textId="4DEBC4AD" w:rsidR="003665B2" w:rsidRPr="00EC16BB" w:rsidRDefault="00732ECD" w:rsidP="003665B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</w:rPr>
      </w:pPr>
      <w:r w:rsidRPr="00EC16BB">
        <w:rPr>
          <w:rFonts w:ascii="Times New Roman" w:eastAsia="Times New Roman" w:hAnsi="Times New Roman" w:cs="Times New Roman"/>
          <w:b/>
          <w:i/>
        </w:rPr>
        <w:t xml:space="preserve">Mjera </w:t>
      </w:r>
      <w:r w:rsidR="00D52D6F">
        <w:rPr>
          <w:rFonts w:ascii="Times New Roman" w:eastAsia="Times New Roman" w:hAnsi="Times New Roman" w:cs="Times New Roman"/>
          <w:b/>
          <w:i/>
        </w:rPr>
        <w:t>3</w:t>
      </w:r>
      <w:r w:rsidR="00606966" w:rsidRPr="00EC16BB">
        <w:rPr>
          <w:rFonts w:ascii="Times New Roman" w:eastAsia="Times New Roman" w:hAnsi="Times New Roman" w:cs="Times New Roman"/>
          <w:b/>
          <w:i/>
        </w:rPr>
        <w:t>.</w:t>
      </w:r>
      <w:r w:rsidR="003665B2">
        <w:rPr>
          <w:rFonts w:ascii="Times New Roman" w:eastAsia="Times New Roman" w:hAnsi="Times New Roman" w:cs="Times New Roman"/>
          <w:b/>
          <w:i/>
        </w:rPr>
        <w:tab/>
        <w:t>O</w:t>
      </w:r>
      <w:r w:rsidR="003665B2" w:rsidRPr="00EC16BB">
        <w:rPr>
          <w:rFonts w:ascii="Times New Roman" w:eastAsia="Times New Roman" w:hAnsi="Times New Roman" w:cs="Times New Roman"/>
          <w:b/>
          <w:i/>
        </w:rPr>
        <w:t>državanj</w:t>
      </w:r>
      <w:r w:rsidR="003665B2">
        <w:rPr>
          <w:rFonts w:ascii="Times New Roman" w:eastAsia="Times New Roman" w:hAnsi="Times New Roman" w:cs="Times New Roman"/>
          <w:b/>
          <w:i/>
        </w:rPr>
        <w:t>e</w:t>
      </w:r>
      <w:r w:rsidR="003665B2" w:rsidRPr="00EC16BB">
        <w:rPr>
          <w:rFonts w:ascii="Times New Roman" w:eastAsia="Times New Roman" w:hAnsi="Times New Roman" w:cs="Times New Roman"/>
          <w:b/>
          <w:i/>
        </w:rPr>
        <w:t xml:space="preserve"> meteorološke stanice</w:t>
      </w:r>
    </w:p>
    <w:p w14:paraId="18DC7649" w14:textId="58A895B5" w:rsidR="003665B2" w:rsidRDefault="003665B2" w:rsidP="003665B2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  <w:r w:rsidRPr="00EC16BB">
        <w:rPr>
          <w:rFonts w:ascii="Times New Roman" w:eastAsia="Times New Roman" w:hAnsi="Times New Roman" w:cs="Times New Roman"/>
        </w:rPr>
        <w:t>Tvrtki Pinova d.o.o.</w:t>
      </w:r>
      <w:r>
        <w:rPr>
          <w:rFonts w:ascii="Times New Roman" w:eastAsia="Times New Roman" w:hAnsi="Times New Roman" w:cs="Times New Roman"/>
        </w:rPr>
        <w:t xml:space="preserve"> </w:t>
      </w:r>
      <w:r w:rsidR="00ED54AF">
        <w:rPr>
          <w:rFonts w:ascii="Times New Roman" w:eastAsia="Times New Roman" w:hAnsi="Times New Roman" w:cs="Times New Roman"/>
        </w:rPr>
        <w:t>i</w:t>
      </w:r>
      <w:r w:rsidRPr="00EC16BB">
        <w:rPr>
          <w:rFonts w:ascii="Times New Roman" w:eastAsia="Times New Roman" w:hAnsi="Times New Roman" w:cs="Times New Roman"/>
        </w:rPr>
        <w:t xml:space="preserve">splaćeno je </w:t>
      </w:r>
      <w:r w:rsidR="00EF2554" w:rsidRPr="00EF2554">
        <w:rPr>
          <w:rFonts w:ascii="Times New Roman" w:eastAsia="Times New Roman" w:hAnsi="Times New Roman" w:cs="Times New Roman"/>
          <w:b/>
          <w:bCs/>
        </w:rPr>
        <w:t>450,00 EUR</w:t>
      </w:r>
      <w:r w:rsidR="00EF2554">
        <w:rPr>
          <w:rFonts w:ascii="Times New Roman" w:eastAsia="Times New Roman" w:hAnsi="Times New Roman" w:cs="Times New Roman"/>
        </w:rPr>
        <w:t xml:space="preserve"> </w:t>
      </w:r>
      <w:r w:rsidRPr="00EC16BB">
        <w:rPr>
          <w:rFonts w:ascii="Times New Roman" w:eastAsia="Times New Roman" w:hAnsi="Times New Roman" w:cs="Times New Roman"/>
        </w:rPr>
        <w:t>za troškove redovnog godišnjeg servisa</w:t>
      </w:r>
      <w:r>
        <w:rPr>
          <w:rFonts w:ascii="Times New Roman" w:eastAsia="Times New Roman" w:hAnsi="Times New Roman" w:cs="Times New Roman"/>
        </w:rPr>
        <w:t xml:space="preserve"> i</w:t>
      </w:r>
      <w:r w:rsidRPr="00EC16BB">
        <w:rPr>
          <w:rFonts w:ascii="Times New Roman" w:eastAsia="Times New Roman" w:hAnsi="Times New Roman" w:cs="Times New Roman"/>
        </w:rPr>
        <w:t xml:space="preserve"> održavanj</w:t>
      </w:r>
      <w:r>
        <w:rPr>
          <w:rFonts w:ascii="Times New Roman" w:eastAsia="Times New Roman" w:hAnsi="Times New Roman" w:cs="Times New Roman"/>
        </w:rPr>
        <w:t>a</w:t>
      </w:r>
      <w:r w:rsidRPr="00EC16BB">
        <w:rPr>
          <w:rFonts w:ascii="Times New Roman" w:eastAsia="Times New Roman" w:hAnsi="Times New Roman" w:cs="Times New Roman"/>
        </w:rPr>
        <w:t xml:space="preserve"> meteorološke stanice</w:t>
      </w:r>
      <w:r>
        <w:rPr>
          <w:rFonts w:ascii="Times New Roman" w:eastAsia="Times New Roman" w:hAnsi="Times New Roman" w:cs="Times New Roman"/>
        </w:rPr>
        <w:t>, trošak</w:t>
      </w:r>
      <w:r w:rsidRPr="00EC16BB">
        <w:rPr>
          <w:rFonts w:ascii="Times New Roman" w:eastAsia="Times New Roman" w:hAnsi="Times New Roman" w:cs="Times New Roman"/>
        </w:rPr>
        <w:t xml:space="preserve"> godišnje</w:t>
      </w:r>
      <w:r>
        <w:rPr>
          <w:rFonts w:ascii="Times New Roman" w:eastAsia="Times New Roman" w:hAnsi="Times New Roman" w:cs="Times New Roman"/>
        </w:rPr>
        <w:t xml:space="preserve"> naknade i</w:t>
      </w:r>
      <w:r w:rsidRPr="00EC16BB">
        <w:rPr>
          <w:rFonts w:ascii="Times New Roman" w:eastAsia="Times New Roman" w:hAnsi="Times New Roman" w:cs="Times New Roman"/>
        </w:rPr>
        <w:t xml:space="preserve"> najma GPRS kartice. Meteorološka stanica postavljena je u voćnjaku na Gornjoj Trebinji i koristi Savjetodavnoj službi za izradu preporuka poljoprivrednim proizvođačima za pravovremenu zaštitu trajnih nasada od bolesti i štetnika.</w:t>
      </w:r>
    </w:p>
    <w:p w14:paraId="6FA4DC28" w14:textId="5A1F6223" w:rsidR="00606966" w:rsidRDefault="00606966" w:rsidP="0026754B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</w:rPr>
      </w:pPr>
    </w:p>
    <w:p w14:paraId="2B4E4875" w14:textId="070B01B4" w:rsidR="00B44246" w:rsidRPr="00EC16BB" w:rsidRDefault="00AF285E" w:rsidP="00B44246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i/>
        </w:rPr>
      </w:pPr>
      <w:r w:rsidRPr="00AF285E">
        <w:rPr>
          <w:rFonts w:ascii="Times New Roman" w:eastAsia="Times New Roman" w:hAnsi="Times New Roman" w:cs="Times New Roman"/>
          <w:b/>
          <w:i/>
          <w:iCs/>
        </w:rPr>
        <w:t>Mjera 4.</w:t>
      </w:r>
      <w:r w:rsidR="009A58B2">
        <w:rPr>
          <w:rFonts w:ascii="Times New Roman" w:eastAsia="Times New Roman" w:hAnsi="Times New Roman" w:cs="Times New Roman"/>
          <w:b/>
          <w:i/>
          <w:iCs/>
        </w:rPr>
        <w:tab/>
      </w:r>
      <w:r w:rsidR="00B44246">
        <w:rPr>
          <w:rFonts w:ascii="Times New Roman" w:eastAsia="Times New Roman" w:hAnsi="Times New Roman" w:cs="Times New Roman"/>
          <w:b/>
          <w:i/>
        </w:rPr>
        <w:t>Č</w:t>
      </w:r>
      <w:r w:rsidR="00B44246" w:rsidRPr="00EC16BB">
        <w:rPr>
          <w:rFonts w:ascii="Times New Roman" w:eastAsia="Times New Roman" w:hAnsi="Times New Roman" w:cs="Times New Roman"/>
          <w:b/>
          <w:i/>
        </w:rPr>
        <w:t>lanarina za LAG-ove</w:t>
      </w:r>
    </w:p>
    <w:p w14:paraId="753E6879" w14:textId="33D45606" w:rsidR="00B44246" w:rsidRDefault="00B44246" w:rsidP="00B44246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</w:rPr>
      </w:pPr>
      <w:r w:rsidRPr="00EC16BB">
        <w:rPr>
          <w:rFonts w:ascii="Times New Roman" w:eastAsia="Times New Roman" w:hAnsi="Times New Roman" w:cs="Times New Roman"/>
          <w:i/>
        </w:rPr>
        <w:t xml:space="preserve"> </w:t>
      </w:r>
      <w:r w:rsidRPr="00EC16BB">
        <w:rPr>
          <w:rFonts w:ascii="Times New Roman" w:eastAsia="Times New Roman" w:hAnsi="Times New Roman" w:cs="Times New Roman"/>
          <w:noProof/>
        </w:rPr>
        <w:t>U 20</w:t>
      </w:r>
      <w:r>
        <w:rPr>
          <w:rFonts w:ascii="Times New Roman" w:eastAsia="Times New Roman" w:hAnsi="Times New Roman" w:cs="Times New Roman"/>
          <w:noProof/>
        </w:rPr>
        <w:t>2</w:t>
      </w:r>
      <w:r w:rsidR="00EF2554">
        <w:rPr>
          <w:rFonts w:ascii="Times New Roman" w:eastAsia="Times New Roman" w:hAnsi="Times New Roman" w:cs="Times New Roman"/>
          <w:noProof/>
        </w:rPr>
        <w:t>3</w:t>
      </w:r>
      <w:r w:rsidRPr="00EC16BB">
        <w:rPr>
          <w:rFonts w:ascii="Times New Roman" w:eastAsia="Times New Roman" w:hAnsi="Times New Roman" w:cs="Times New Roman"/>
          <w:noProof/>
        </w:rPr>
        <w:t xml:space="preserve">.god. </w:t>
      </w:r>
      <w:r w:rsidRPr="00EC16BB">
        <w:rPr>
          <w:rFonts w:ascii="Times New Roman" w:eastAsia="Times New Roman" w:hAnsi="Times New Roman" w:cs="Times New Roman"/>
          <w:b/>
          <w:noProof/>
        </w:rPr>
        <w:t xml:space="preserve">LAG-u Vallis Colapis </w:t>
      </w:r>
      <w:r w:rsidRPr="00EC16BB">
        <w:rPr>
          <w:rFonts w:ascii="Times New Roman" w:eastAsia="Times New Roman" w:hAnsi="Times New Roman" w:cs="Times New Roman"/>
          <w:noProof/>
        </w:rPr>
        <w:t xml:space="preserve">isplaćeno je </w:t>
      </w:r>
      <w:r w:rsidR="00532586" w:rsidRPr="00532586">
        <w:rPr>
          <w:rFonts w:ascii="Times New Roman" w:eastAsia="Times New Roman" w:hAnsi="Times New Roman" w:cs="Times New Roman"/>
          <w:b/>
          <w:bCs/>
          <w:noProof/>
        </w:rPr>
        <w:t>8.</w:t>
      </w:r>
      <w:r w:rsidR="00E22FF3">
        <w:rPr>
          <w:rFonts w:ascii="Times New Roman" w:eastAsia="Times New Roman" w:hAnsi="Times New Roman" w:cs="Times New Roman"/>
          <w:b/>
          <w:bCs/>
          <w:noProof/>
        </w:rPr>
        <w:t>464,71</w:t>
      </w:r>
      <w:r w:rsidR="00532586" w:rsidRPr="00532586">
        <w:rPr>
          <w:rFonts w:ascii="Times New Roman" w:eastAsia="Times New Roman" w:hAnsi="Times New Roman" w:cs="Times New Roman"/>
          <w:b/>
          <w:bCs/>
          <w:noProof/>
        </w:rPr>
        <w:t xml:space="preserve"> EUR</w:t>
      </w:r>
      <w:r w:rsidRPr="00EC16BB">
        <w:rPr>
          <w:rFonts w:ascii="Times New Roman" w:eastAsia="Times New Roman" w:hAnsi="Times New Roman" w:cs="Times New Roman"/>
          <w:b/>
          <w:noProof/>
        </w:rPr>
        <w:t xml:space="preserve"> </w:t>
      </w:r>
      <w:r w:rsidRPr="00EC16BB">
        <w:rPr>
          <w:rFonts w:ascii="Times New Roman" w:eastAsia="Times New Roman" w:hAnsi="Times New Roman" w:cs="Times New Roman"/>
          <w:noProof/>
        </w:rPr>
        <w:t xml:space="preserve">za članarinu Grada Karlovca u navedenom LAG-u. LAG na terenu </w:t>
      </w:r>
      <w:r w:rsidR="00965D78">
        <w:rPr>
          <w:rFonts w:ascii="Times New Roman" w:eastAsia="Times New Roman" w:hAnsi="Times New Roman" w:cs="Times New Roman"/>
          <w:noProof/>
        </w:rPr>
        <w:t xml:space="preserve">poljoprivrednim gospodarstvima </w:t>
      </w:r>
      <w:r w:rsidRPr="00EC16BB">
        <w:rPr>
          <w:rFonts w:ascii="Times New Roman" w:eastAsia="Times New Roman" w:hAnsi="Times New Roman" w:cs="Times New Roman"/>
          <w:noProof/>
        </w:rPr>
        <w:t>pomaže u provedbi Programa ruralnog razvoja RH i pripremi projekata za javljanje na natječaje. Od 201</w:t>
      </w:r>
      <w:r>
        <w:rPr>
          <w:rFonts w:ascii="Times New Roman" w:eastAsia="Times New Roman" w:hAnsi="Times New Roman" w:cs="Times New Roman"/>
          <w:noProof/>
        </w:rPr>
        <w:t>7</w:t>
      </w:r>
      <w:r w:rsidRPr="00EC16BB">
        <w:rPr>
          <w:rFonts w:ascii="Times New Roman" w:eastAsia="Times New Roman" w:hAnsi="Times New Roman" w:cs="Times New Roman"/>
          <w:noProof/>
        </w:rPr>
        <w:t>.god. sva ruralna naselja (51 naselje) i sam grad Karlovac uključeni su u LAG Vallis Colapis.</w:t>
      </w:r>
      <w:r>
        <w:rPr>
          <w:rFonts w:ascii="Times New Roman" w:eastAsia="Times New Roman" w:hAnsi="Times New Roman" w:cs="Times New Roman"/>
          <w:noProof/>
        </w:rPr>
        <w:t xml:space="preserve"> Na natječajima LAG-a Vallis Colapis bespovratna sredstva za poljoprivrednu proizvodnju i ruralni razvoj</w:t>
      </w:r>
      <w:r w:rsidR="00397E60">
        <w:rPr>
          <w:rFonts w:ascii="Times New Roman" w:eastAsia="Times New Roman" w:hAnsi="Times New Roman" w:cs="Times New Roman"/>
          <w:noProof/>
        </w:rPr>
        <w:t xml:space="preserve"> od 2018.god. </w:t>
      </w:r>
      <w:r>
        <w:rPr>
          <w:rFonts w:ascii="Times New Roman" w:eastAsia="Times New Roman" w:hAnsi="Times New Roman" w:cs="Times New Roman"/>
          <w:noProof/>
        </w:rPr>
        <w:t xml:space="preserve">ostvarilo je </w:t>
      </w:r>
      <w:r w:rsidR="00735855">
        <w:rPr>
          <w:rFonts w:ascii="Times New Roman" w:eastAsia="Times New Roman" w:hAnsi="Times New Roman" w:cs="Times New Roman"/>
          <w:noProof/>
        </w:rPr>
        <w:t>27</w:t>
      </w:r>
      <w:r w:rsidRPr="007A7828">
        <w:rPr>
          <w:rFonts w:ascii="Times New Roman" w:eastAsia="Times New Roman" w:hAnsi="Times New Roman" w:cs="Times New Roman"/>
          <w:i/>
          <w:iCs/>
          <w:noProof/>
        </w:rPr>
        <w:t xml:space="preserve"> </w:t>
      </w:r>
      <w:r w:rsidRPr="00FB5780">
        <w:rPr>
          <w:rFonts w:ascii="Times New Roman" w:eastAsia="Times New Roman" w:hAnsi="Times New Roman" w:cs="Times New Roman"/>
          <w:noProof/>
        </w:rPr>
        <w:t xml:space="preserve">poljoprivrednih gospodarstava sa područja Grada Karlovca u ukupnom iznosu </w:t>
      </w:r>
      <w:r w:rsidR="00C01336">
        <w:rPr>
          <w:rFonts w:ascii="Times New Roman" w:eastAsia="Times New Roman" w:hAnsi="Times New Roman" w:cs="Times New Roman"/>
          <w:noProof/>
        </w:rPr>
        <w:t>481.107,70 EUR</w:t>
      </w:r>
      <w:r>
        <w:rPr>
          <w:rFonts w:ascii="Times New Roman" w:eastAsia="Times New Roman" w:hAnsi="Times New Roman" w:cs="Times New Roman"/>
          <w:b/>
        </w:rPr>
        <w:t xml:space="preserve">, </w:t>
      </w:r>
      <w:r>
        <w:rPr>
          <w:rFonts w:ascii="Times New Roman" w:eastAsia="Times New Roman" w:hAnsi="Times New Roman" w:cs="Times New Roman"/>
          <w:bCs/>
        </w:rPr>
        <w:t xml:space="preserve">od čega </w:t>
      </w:r>
      <w:r w:rsidR="00C01336">
        <w:rPr>
          <w:rFonts w:ascii="Times New Roman" w:eastAsia="Times New Roman" w:hAnsi="Times New Roman" w:cs="Times New Roman"/>
          <w:bCs/>
        </w:rPr>
        <w:t xml:space="preserve">su 2 </w:t>
      </w:r>
      <w:r>
        <w:rPr>
          <w:rFonts w:ascii="Times New Roman" w:eastAsia="Times New Roman" w:hAnsi="Times New Roman" w:cs="Times New Roman"/>
          <w:bCs/>
        </w:rPr>
        <w:t>korisnika u 202</w:t>
      </w:r>
      <w:r w:rsidR="00C01336">
        <w:rPr>
          <w:rFonts w:ascii="Times New Roman" w:eastAsia="Times New Roman" w:hAnsi="Times New Roman" w:cs="Times New Roman"/>
          <w:bCs/>
        </w:rPr>
        <w:t>3</w:t>
      </w:r>
      <w:r>
        <w:rPr>
          <w:rFonts w:ascii="Times New Roman" w:eastAsia="Times New Roman" w:hAnsi="Times New Roman" w:cs="Times New Roman"/>
          <w:bCs/>
        </w:rPr>
        <w:t>.god. ostvaril</w:t>
      </w:r>
      <w:r w:rsidR="008B7402">
        <w:rPr>
          <w:rFonts w:ascii="Times New Roman" w:eastAsia="Times New Roman" w:hAnsi="Times New Roman" w:cs="Times New Roman"/>
          <w:bCs/>
        </w:rPr>
        <w:t>a</w:t>
      </w:r>
      <w:r>
        <w:rPr>
          <w:rFonts w:ascii="Times New Roman" w:eastAsia="Times New Roman" w:hAnsi="Times New Roman" w:cs="Times New Roman"/>
          <w:bCs/>
        </w:rPr>
        <w:t xml:space="preserve"> </w:t>
      </w:r>
      <w:r w:rsidR="00723E53">
        <w:rPr>
          <w:rFonts w:ascii="Times New Roman" w:eastAsia="Times New Roman" w:hAnsi="Times New Roman" w:cs="Times New Roman"/>
          <w:bCs/>
        </w:rPr>
        <w:t>15.500,00 EUR</w:t>
      </w:r>
      <w:r>
        <w:rPr>
          <w:rFonts w:ascii="Times New Roman" w:eastAsia="Times New Roman" w:hAnsi="Times New Roman" w:cs="Times New Roman"/>
          <w:bCs/>
        </w:rPr>
        <w:t xml:space="preserve">. </w:t>
      </w:r>
      <w:r w:rsidRPr="00FB5780">
        <w:rPr>
          <w:rFonts w:ascii="Times New Roman" w:eastAsia="Times New Roman" w:hAnsi="Times New Roman" w:cs="Times New Roman"/>
          <w:b/>
        </w:rPr>
        <w:tab/>
      </w:r>
    </w:p>
    <w:p w14:paraId="18F07567" w14:textId="3F7D92DF" w:rsidR="006D120C" w:rsidRPr="00EE02CE" w:rsidRDefault="006D120C" w:rsidP="00B44246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Cs/>
        </w:rPr>
      </w:pPr>
      <w:r w:rsidRPr="00EE02CE">
        <w:rPr>
          <w:rFonts w:ascii="Times New Roman" w:eastAsia="Times New Roman" w:hAnsi="Times New Roman" w:cs="Times New Roman"/>
          <w:bCs/>
        </w:rPr>
        <w:t xml:space="preserve">Od 2022.god. Grada </w:t>
      </w:r>
      <w:r w:rsidR="00EE02CE">
        <w:rPr>
          <w:rFonts w:ascii="Times New Roman" w:eastAsia="Times New Roman" w:hAnsi="Times New Roman" w:cs="Times New Roman"/>
          <w:bCs/>
        </w:rPr>
        <w:t>K</w:t>
      </w:r>
      <w:r w:rsidRPr="00EE02CE">
        <w:rPr>
          <w:rFonts w:ascii="Times New Roman" w:eastAsia="Times New Roman" w:hAnsi="Times New Roman" w:cs="Times New Roman"/>
          <w:bCs/>
        </w:rPr>
        <w:t xml:space="preserve">arlovac je u članstvu </w:t>
      </w:r>
      <w:r w:rsidR="00EF59D5">
        <w:rPr>
          <w:rFonts w:ascii="Times New Roman" w:eastAsia="Times New Roman" w:hAnsi="Times New Roman" w:cs="Times New Roman"/>
          <w:bCs/>
        </w:rPr>
        <w:t>Lokalne akcijske grupe u ribarstvu i akvakulturi Četiri rijeke</w:t>
      </w:r>
      <w:r w:rsidR="00962EB6">
        <w:rPr>
          <w:rFonts w:ascii="Times New Roman" w:eastAsia="Times New Roman" w:hAnsi="Times New Roman" w:cs="Times New Roman"/>
          <w:bCs/>
        </w:rPr>
        <w:t xml:space="preserve"> (</w:t>
      </w:r>
      <w:r w:rsidR="00962EB6" w:rsidRPr="00DF008A">
        <w:rPr>
          <w:rFonts w:ascii="Times New Roman" w:eastAsia="Times New Roman" w:hAnsi="Times New Roman" w:cs="Times New Roman"/>
          <w:b/>
        </w:rPr>
        <w:t>FLAG Četiri rijeke</w:t>
      </w:r>
      <w:r w:rsidR="00962EB6">
        <w:rPr>
          <w:rFonts w:ascii="Times New Roman" w:eastAsia="Times New Roman" w:hAnsi="Times New Roman" w:cs="Times New Roman"/>
          <w:bCs/>
        </w:rPr>
        <w:t xml:space="preserve">). Za članarinu u 2023.god. FLAG-u je isplaćeno </w:t>
      </w:r>
      <w:r w:rsidR="00DF008A" w:rsidRPr="00DF008A">
        <w:rPr>
          <w:rFonts w:ascii="Times New Roman" w:eastAsia="Times New Roman" w:hAnsi="Times New Roman" w:cs="Times New Roman"/>
          <w:b/>
        </w:rPr>
        <w:t>66,36 EUR</w:t>
      </w:r>
      <w:r w:rsidR="00DF008A">
        <w:rPr>
          <w:rFonts w:ascii="Times New Roman" w:eastAsia="Times New Roman" w:hAnsi="Times New Roman" w:cs="Times New Roman"/>
          <w:bCs/>
        </w:rPr>
        <w:t>.</w:t>
      </w:r>
    </w:p>
    <w:p w14:paraId="111985ED" w14:textId="2477FF8B" w:rsidR="002A2FC9" w:rsidRDefault="00FD5982" w:rsidP="00DF008A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Calibri" w:hAnsi="Times New Roman" w:cs="Times New Roman"/>
        </w:rPr>
        <w:t xml:space="preserve">  </w:t>
      </w:r>
    </w:p>
    <w:p w14:paraId="4C68248E" w14:textId="5165CC39" w:rsidR="004B2F9E" w:rsidRDefault="00BD15B3" w:rsidP="0024007D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Cs/>
        </w:rPr>
        <w:t xml:space="preserve"> </w:t>
      </w:r>
      <w:r w:rsidR="00606966" w:rsidRPr="00EC16BB">
        <w:rPr>
          <w:rFonts w:ascii="Times New Roman" w:eastAsia="Times New Roman" w:hAnsi="Times New Roman" w:cs="Times New Roman"/>
          <w:b/>
        </w:rPr>
        <w:t xml:space="preserve">AKTIVNOST </w:t>
      </w:r>
      <w:r w:rsidR="00ED54AF">
        <w:rPr>
          <w:rFonts w:ascii="Times New Roman" w:eastAsia="Times New Roman" w:hAnsi="Times New Roman" w:cs="Times New Roman"/>
          <w:b/>
        </w:rPr>
        <w:t>3</w:t>
      </w:r>
      <w:r w:rsidR="00606966" w:rsidRPr="00EC16BB">
        <w:rPr>
          <w:rFonts w:ascii="Times New Roman" w:eastAsia="Times New Roman" w:hAnsi="Times New Roman" w:cs="Times New Roman"/>
          <w:b/>
        </w:rPr>
        <w:t>.</w:t>
      </w:r>
      <w:r w:rsidR="00606966" w:rsidRPr="00EC16BB">
        <w:rPr>
          <w:rFonts w:ascii="Times New Roman" w:eastAsia="Times New Roman" w:hAnsi="Times New Roman" w:cs="Times New Roman"/>
          <w:b/>
        </w:rPr>
        <w:tab/>
      </w:r>
      <w:r w:rsidR="00366463">
        <w:rPr>
          <w:rFonts w:ascii="Times New Roman" w:eastAsia="Times New Roman" w:hAnsi="Times New Roman" w:cs="Times New Roman"/>
          <w:b/>
        </w:rPr>
        <w:t>UPRAVLJA</w:t>
      </w:r>
      <w:r w:rsidR="004B2F9E">
        <w:rPr>
          <w:rFonts w:ascii="Times New Roman" w:eastAsia="Times New Roman" w:hAnsi="Times New Roman" w:cs="Times New Roman"/>
          <w:b/>
        </w:rPr>
        <w:t>NJE POLJOPR</w:t>
      </w:r>
      <w:r w:rsidR="00366463">
        <w:rPr>
          <w:rFonts w:ascii="Times New Roman" w:eastAsia="Times New Roman" w:hAnsi="Times New Roman" w:cs="Times New Roman"/>
          <w:b/>
        </w:rPr>
        <w:t>EDNIM</w:t>
      </w:r>
      <w:r w:rsidR="004B2F9E">
        <w:rPr>
          <w:rFonts w:ascii="Times New Roman" w:eastAsia="Times New Roman" w:hAnsi="Times New Roman" w:cs="Times New Roman"/>
          <w:b/>
        </w:rPr>
        <w:t xml:space="preserve"> ZEMLJIŠTEM </w:t>
      </w:r>
    </w:p>
    <w:p w14:paraId="524F3786" w14:textId="77777777" w:rsidR="004B2F9E" w:rsidRDefault="004B2F9E" w:rsidP="004B2F9E">
      <w:pPr>
        <w:spacing w:after="0" w:line="240" w:lineRule="auto"/>
        <w:jc w:val="both"/>
        <w:rPr>
          <w:rFonts w:ascii="Times New Roman" w:eastAsia="Times New Roman" w:hAnsi="Times New Roman" w:cs="Times New Roman"/>
          <w:b/>
        </w:rPr>
      </w:pPr>
    </w:p>
    <w:p w14:paraId="59464935" w14:textId="2F23AC10" w:rsidR="003B2C1C" w:rsidRDefault="003B2C1C" w:rsidP="004B2F9E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EC16BB">
        <w:rPr>
          <w:rFonts w:ascii="Times New Roman" w:eastAsia="Times New Roman" w:hAnsi="Times New Roman" w:cs="Times New Roman"/>
          <w:b/>
          <w:i/>
        </w:rPr>
        <w:t>Mjera 1.</w:t>
      </w:r>
      <w:r w:rsidR="004B2845">
        <w:rPr>
          <w:rFonts w:ascii="Times New Roman" w:eastAsia="Times New Roman" w:hAnsi="Times New Roman" w:cs="Times New Roman"/>
          <w:b/>
          <w:i/>
        </w:rPr>
        <w:tab/>
        <w:t>Raspolaganje poljoprivrednim zemljištem</w:t>
      </w:r>
      <w:r w:rsidR="004B2F9E">
        <w:rPr>
          <w:rFonts w:ascii="Times New Roman" w:eastAsia="Times New Roman" w:hAnsi="Times New Roman" w:cs="Times New Roman"/>
        </w:rPr>
        <w:tab/>
      </w:r>
    </w:p>
    <w:p w14:paraId="4411E4A6" w14:textId="1D989127" w:rsidR="004B2F9E" w:rsidRDefault="004B2845" w:rsidP="004B2F9E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ab/>
      </w:r>
      <w:r w:rsidR="004B2F9E">
        <w:rPr>
          <w:rFonts w:ascii="Times New Roman" w:eastAsia="Times New Roman" w:hAnsi="Times New Roman" w:cs="Times New Roman"/>
        </w:rPr>
        <w:t xml:space="preserve">Za uslugu korištenja aplikativnog rješenja upravljanja poljoprivrednim zemljištem – Agrodetika i usluge </w:t>
      </w:r>
      <w:r w:rsidR="009C3FDE">
        <w:rPr>
          <w:rFonts w:ascii="Times New Roman" w:eastAsia="Times New Roman" w:hAnsi="Times New Roman" w:cs="Times New Roman"/>
        </w:rPr>
        <w:t xml:space="preserve">provjere prostornog plana Grada Karlovca za potrebe izrade </w:t>
      </w:r>
      <w:r w:rsidR="007A5D3E">
        <w:rPr>
          <w:rFonts w:ascii="Times New Roman" w:eastAsia="Times New Roman" w:hAnsi="Times New Roman" w:cs="Times New Roman"/>
        </w:rPr>
        <w:t>izmjena i dopuna Programa raspolaganja poljoprivrednim zemljištem u vlasništvu RH</w:t>
      </w:r>
      <w:r w:rsidR="0013529F">
        <w:rPr>
          <w:rFonts w:ascii="Times New Roman" w:eastAsia="Times New Roman" w:hAnsi="Times New Roman" w:cs="Times New Roman"/>
        </w:rPr>
        <w:t xml:space="preserve"> na području Grada Karlovca, te za potrebe komasacije, </w:t>
      </w:r>
      <w:r w:rsidR="004B2F9E">
        <w:rPr>
          <w:rFonts w:ascii="Times New Roman" w:eastAsia="Times New Roman" w:hAnsi="Times New Roman" w:cs="Times New Roman"/>
        </w:rPr>
        <w:t>t</w:t>
      </w:r>
      <w:r w:rsidR="004B2F9E" w:rsidRPr="00EC16BB">
        <w:rPr>
          <w:rFonts w:ascii="Times New Roman" w:eastAsia="Times New Roman" w:hAnsi="Times New Roman" w:cs="Times New Roman"/>
        </w:rPr>
        <w:t>vrtki Agrodet d.o.o.</w:t>
      </w:r>
      <w:r w:rsidR="004B2F9E">
        <w:rPr>
          <w:rFonts w:ascii="Times New Roman" w:eastAsia="Times New Roman" w:hAnsi="Times New Roman" w:cs="Times New Roman"/>
        </w:rPr>
        <w:t xml:space="preserve"> isplaćeno je </w:t>
      </w:r>
      <w:r w:rsidR="00516C54" w:rsidRPr="00516C54">
        <w:rPr>
          <w:rFonts w:ascii="Times New Roman" w:eastAsia="Times New Roman" w:hAnsi="Times New Roman" w:cs="Times New Roman"/>
          <w:b/>
          <w:bCs/>
        </w:rPr>
        <w:t>7.179,79 EUR</w:t>
      </w:r>
      <w:r w:rsidR="00516C54">
        <w:rPr>
          <w:rFonts w:ascii="Times New Roman" w:eastAsia="Times New Roman" w:hAnsi="Times New Roman" w:cs="Times New Roman"/>
        </w:rPr>
        <w:t>.</w:t>
      </w:r>
      <w:r w:rsidR="004B2F9E">
        <w:rPr>
          <w:rFonts w:ascii="Times New Roman" w:eastAsia="Times New Roman" w:hAnsi="Times New Roman" w:cs="Times New Roman"/>
        </w:rPr>
        <w:t xml:space="preserve"> </w:t>
      </w:r>
    </w:p>
    <w:p w14:paraId="642F4513" w14:textId="7D7D8D64" w:rsidR="00606966" w:rsidRPr="00EC16BB" w:rsidRDefault="00606966" w:rsidP="00FB3A54">
      <w:pPr>
        <w:spacing w:after="0" w:line="240" w:lineRule="auto"/>
        <w:rPr>
          <w:rFonts w:ascii="Times New Roman" w:eastAsia="Times New Roman" w:hAnsi="Times New Roman" w:cs="Times New Roman"/>
          <w:b/>
        </w:rPr>
      </w:pPr>
      <w:r w:rsidRPr="00EC16BB">
        <w:rPr>
          <w:rFonts w:ascii="Times New Roman" w:eastAsia="Times New Roman" w:hAnsi="Times New Roman" w:cs="Times New Roman"/>
          <w:b/>
        </w:rPr>
        <w:tab/>
      </w:r>
      <w:r w:rsidRPr="00EC16BB">
        <w:rPr>
          <w:rFonts w:ascii="Times New Roman" w:eastAsia="Times New Roman" w:hAnsi="Times New Roman" w:cs="Times New Roman"/>
          <w:b/>
        </w:rPr>
        <w:tab/>
      </w:r>
      <w:r w:rsidRPr="00EC16BB">
        <w:rPr>
          <w:rFonts w:ascii="Times New Roman" w:eastAsia="Times New Roman" w:hAnsi="Times New Roman" w:cs="Times New Roman"/>
          <w:b/>
        </w:rPr>
        <w:tab/>
      </w:r>
      <w:r w:rsidRPr="00EC16BB">
        <w:rPr>
          <w:rFonts w:ascii="Times New Roman" w:eastAsia="Times New Roman" w:hAnsi="Times New Roman" w:cs="Times New Roman"/>
          <w:b/>
        </w:rPr>
        <w:tab/>
      </w:r>
    </w:p>
    <w:p w14:paraId="099741E7" w14:textId="74235BDC" w:rsidR="008D50B1" w:rsidRDefault="008D50B1" w:rsidP="004B2F9E">
      <w:pPr>
        <w:spacing w:after="0" w:line="240" w:lineRule="auto"/>
        <w:rPr>
          <w:rFonts w:ascii="Times New Roman" w:eastAsia="Times New Roman" w:hAnsi="Times New Roman" w:cs="Times New Roman"/>
          <w:b/>
        </w:rPr>
      </w:pPr>
      <w:r w:rsidRPr="00EC16BB">
        <w:rPr>
          <w:rFonts w:ascii="Times New Roman" w:eastAsia="Times New Roman" w:hAnsi="Times New Roman" w:cs="Times New Roman"/>
          <w:b/>
          <w:i/>
        </w:rPr>
        <w:t>Mjera 2.</w:t>
      </w:r>
      <w:r>
        <w:rPr>
          <w:rFonts w:ascii="Times New Roman" w:eastAsia="Times New Roman" w:hAnsi="Times New Roman" w:cs="Times New Roman"/>
          <w:b/>
          <w:i/>
        </w:rPr>
        <w:tab/>
      </w:r>
      <w:r w:rsidR="00E041CC">
        <w:rPr>
          <w:rFonts w:ascii="Times New Roman" w:eastAsia="Times New Roman" w:hAnsi="Times New Roman" w:cs="Times New Roman"/>
          <w:b/>
          <w:i/>
        </w:rPr>
        <w:t>Čišćenje poljoprivrednih površina</w:t>
      </w:r>
    </w:p>
    <w:p w14:paraId="3599605D" w14:textId="2A51715F" w:rsidR="004B2F9E" w:rsidRDefault="004B2F9E" w:rsidP="004E74F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U</w:t>
      </w:r>
      <w:r w:rsidRPr="00EC16BB">
        <w:rPr>
          <w:rFonts w:ascii="Times New Roman" w:eastAsia="Times New Roman" w:hAnsi="Times New Roman" w:cs="Times New Roman"/>
        </w:rPr>
        <w:t xml:space="preserve"> 20</w:t>
      </w:r>
      <w:r>
        <w:rPr>
          <w:rFonts w:ascii="Times New Roman" w:eastAsia="Times New Roman" w:hAnsi="Times New Roman" w:cs="Times New Roman"/>
        </w:rPr>
        <w:t>2</w:t>
      </w:r>
      <w:r w:rsidR="00E041CC">
        <w:rPr>
          <w:rFonts w:ascii="Times New Roman" w:eastAsia="Times New Roman" w:hAnsi="Times New Roman" w:cs="Times New Roman"/>
        </w:rPr>
        <w:t>3</w:t>
      </w:r>
      <w:r w:rsidRPr="00EC16BB">
        <w:rPr>
          <w:rFonts w:ascii="Times New Roman" w:eastAsia="Times New Roman" w:hAnsi="Times New Roman" w:cs="Times New Roman"/>
        </w:rPr>
        <w:t xml:space="preserve">.god. </w:t>
      </w:r>
      <w:r w:rsidR="00D244D2">
        <w:rPr>
          <w:rFonts w:ascii="Times New Roman" w:eastAsia="Times New Roman" w:hAnsi="Times New Roman" w:cs="Times New Roman"/>
        </w:rPr>
        <w:t>utrošeno</w:t>
      </w:r>
      <w:r>
        <w:rPr>
          <w:rFonts w:ascii="Times New Roman" w:eastAsia="Times New Roman" w:hAnsi="Times New Roman" w:cs="Times New Roman"/>
        </w:rPr>
        <w:t xml:space="preserve"> je </w:t>
      </w:r>
      <w:r w:rsidR="00AA18A1" w:rsidRPr="00DD1C25">
        <w:rPr>
          <w:rFonts w:ascii="Times New Roman" w:eastAsia="Times New Roman" w:hAnsi="Times New Roman" w:cs="Times New Roman"/>
          <w:b/>
          <w:bCs/>
        </w:rPr>
        <w:t>1.250,00 EUR</w:t>
      </w:r>
      <w:r w:rsidR="00AA18A1"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za uslugu </w:t>
      </w:r>
      <w:r w:rsidR="00987487">
        <w:rPr>
          <w:rFonts w:ascii="Times New Roman" w:eastAsia="Times New Roman" w:hAnsi="Times New Roman" w:cs="Times New Roman"/>
        </w:rPr>
        <w:t xml:space="preserve">čišćenja </w:t>
      </w:r>
      <w:r w:rsidR="00DD1C25">
        <w:rPr>
          <w:rFonts w:ascii="Times New Roman" w:eastAsia="Times New Roman" w:hAnsi="Times New Roman" w:cs="Times New Roman"/>
        </w:rPr>
        <w:t>0,5</w:t>
      </w:r>
      <w:r w:rsidR="00F4458B">
        <w:rPr>
          <w:rFonts w:ascii="Times New Roman" w:eastAsia="Times New Roman" w:hAnsi="Times New Roman" w:cs="Times New Roman"/>
        </w:rPr>
        <w:t xml:space="preserve"> ha </w:t>
      </w:r>
      <w:r w:rsidR="00987487">
        <w:rPr>
          <w:rFonts w:ascii="Times New Roman" w:eastAsia="Times New Roman" w:hAnsi="Times New Roman" w:cs="Times New Roman"/>
        </w:rPr>
        <w:t xml:space="preserve">zapuštenog poljoprivrednog zemljišta </w:t>
      </w:r>
      <w:r w:rsidR="00766A0E">
        <w:rPr>
          <w:rFonts w:ascii="Times New Roman" w:eastAsia="Times New Roman" w:hAnsi="Times New Roman" w:cs="Times New Roman"/>
        </w:rPr>
        <w:t xml:space="preserve">obraslog višegodišnjim drvenastim raslinjem </w:t>
      </w:r>
      <w:r w:rsidR="00987487">
        <w:rPr>
          <w:rFonts w:ascii="Times New Roman" w:eastAsia="Times New Roman" w:hAnsi="Times New Roman" w:cs="Times New Roman"/>
        </w:rPr>
        <w:t>u vlasništvu Republike Hrvatske</w:t>
      </w:r>
      <w:r w:rsidR="009E3E48">
        <w:rPr>
          <w:rFonts w:ascii="Times New Roman" w:eastAsia="Times New Roman" w:hAnsi="Times New Roman" w:cs="Times New Roman"/>
        </w:rPr>
        <w:t>,</w:t>
      </w:r>
      <w:r w:rsidR="00987487">
        <w:rPr>
          <w:rFonts w:ascii="Times New Roman" w:eastAsia="Times New Roman" w:hAnsi="Times New Roman" w:cs="Times New Roman"/>
        </w:rPr>
        <w:t xml:space="preserve"> na području naselja </w:t>
      </w:r>
      <w:r w:rsidR="00AA18A1">
        <w:rPr>
          <w:rFonts w:ascii="Times New Roman" w:eastAsia="Times New Roman" w:hAnsi="Times New Roman" w:cs="Times New Roman"/>
        </w:rPr>
        <w:t>Lipje</w:t>
      </w:r>
      <w:r w:rsidR="00987487">
        <w:rPr>
          <w:rFonts w:ascii="Times New Roman" w:eastAsia="Times New Roman" w:hAnsi="Times New Roman" w:cs="Times New Roman"/>
        </w:rPr>
        <w:t>,</w:t>
      </w:r>
      <w:r w:rsidR="0057401B" w:rsidRPr="0057401B">
        <w:rPr>
          <w:rFonts w:ascii="Times New Roman" w:hAnsi="Times New Roman" w:cs="Times New Roman"/>
        </w:rPr>
        <w:t xml:space="preserve"> </w:t>
      </w:r>
      <w:r w:rsidR="0057401B">
        <w:rPr>
          <w:rFonts w:ascii="Times New Roman" w:hAnsi="Times New Roman" w:cs="Times New Roman"/>
        </w:rPr>
        <w:t xml:space="preserve">K.O. Skakavac, k.č.br. 1261/1, </w:t>
      </w:r>
      <w:r w:rsidR="00987487">
        <w:rPr>
          <w:rFonts w:ascii="Times New Roman" w:eastAsia="Times New Roman" w:hAnsi="Times New Roman" w:cs="Times New Roman"/>
        </w:rPr>
        <w:t xml:space="preserve"> temeljem naloga poljoprivrednog redarstva</w:t>
      </w:r>
      <w:r>
        <w:rPr>
          <w:rFonts w:ascii="Times New Roman" w:eastAsia="Times New Roman" w:hAnsi="Times New Roman" w:cs="Times New Roman"/>
        </w:rPr>
        <w:t>.</w:t>
      </w:r>
    </w:p>
    <w:p w14:paraId="28E3117E" w14:textId="77777777" w:rsidR="000E7ADC" w:rsidRDefault="000E7ADC" w:rsidP="004E74FE">
      <w:pPr>
        <w:spacing w:after="0" w:line="240" w:lineRule="auto"/>
        <w:jc w:val="both"/>
        <w:rPr>
          <w:rFonts w:ascii="Times New Roman" w:eastAsia="Times New Roman" w:hAnsi="Times New Roman" w:cs="Times New Roman"/>
          <w:b/>
        </w:rPr>
      </w:pPr>
    </w:p>
    <w:p w14:paraId="262C9FF7" w14:textId="5DBEB813" w:rsidR="00904273" w:rsidRDefault="00904273" w:rsidP="004E74FE">
      <w:pPr>
        <w:spacing w:after="0" w:line="240" w:lineRule="auto"/>
        <w:jc w:val="both"/>
        <w:rPr>
          <w:rFonts w:ascii="Times New Roman" w:eastAsia="Times New Roman" w:hAnsi="Times New Roman" w:cs="Times New Roman"/>
          <w:b/>
        </w:rPr>
      </w:pPr>
      <w:r>
        <w:rPr>
          <w:noProof/>
        </w:rPr>
        <w:drawing>
          <wp:inline distT="0" distB="0" distL="0" distR="0" wp14:anchorId="6DE4596F" wp14:editId="1A010087">
            <wp:extent cx="2705100" cy="1803400"/>
            <wp:effectExtent l="0" t="0" r="0" b="6350"/>
            <wp:docPr id="1614666033" name="Picture 2" descr="A road with trees and bush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4666033" name="Picture 2" descr="A road with trees and bushe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6946" cy="18046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07C6F">
        <w:rPr>
          <w:rFonts w:ascii="Times New Roman" w:eastAsia="Times New Roman" w:hAnsi="Times New Roman" w:cs="Times New Roman"/>
          <w:b/>
        </w:rPr>
        <w:t xml:space="preserve"> </w:t>
      </w:r>
      <w:r w:rsidR="00D97352">
        <w:rPr>
          <w:rFonts w:ascii="Times New Roman" w:eastAsia="Times New Roman" w:hAnsi="Times New Roman" w:cs="Times New Roman"/>
          <w:b/>
        </w:rPr>
        <w:t xml:space="preserve">    </w:t>
      </w:r>
      <w:r w:rsidR="00C13F1E">
        <w:rPr>
          <w:rFonts w:ascii="Times New Roman" w:eastAsia="Times New Roman" w:hAnsi="Times New Roman" w:cs="Times New Roman"/>
          <w:b/>
        </w:rPr>
        <w:t xml:space="preserve">  </w:t>
      </w:r>
      <w:r w:rsidR="00507C6F">
        <w:rPr>
          <w:rFonts w:ascii="Times New Roman" w:eastAsia="Times New Roman" w:hAnsi="Times New Roman" w:cs="Times New Roman"/>
          <w:b/>
        </w:rPr>
        <w:t xml:space="preserve"> </w:t>
      </w:r>
      <w:r w:rsidR="00507C6F">
        <w:rPr>
          <w:noProof/>
        </w:rPr>
        <w:drawing>
          <wp:inline distT="0" distB="0" distL="0" distR="0" wp14:anchorId="66CCF60F" wp14:editId="578EBD4C">
            <wp:extent cx="2714625" cy="1809750"/>
            <wp:effectExtent l="0" t="0" r="9525" b="0"/>
            <wp:docPr id="828227394" name="Picture 4" descr="A house on a hil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8227394" name="Picture 4" descr="A house on a hill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0114" cy="18134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BEE930" w14:textId="4DE75765" w:rsidR="000E7ADC" w:rsidRPr="00F055CC" w:rsidRDefault="00C13F1E" w:rsidP="004E74FE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iCs/>
        </w:rPr>
      </w:pPr>
      <w:r>
        <w:rPr>
          <w:rFonts w:ascii="Times New Roman" w:eastAsia="Times New Roman" w:hAnsi="Times New Roman" w:cs="Times New Roman"/>
          <w:bCs/>
          <w:i/>
          <w:iCs/>
        </w:rPr>
        <w:t xml:space="preserve"> </w:t>
      </w:r>
      <w:r w:rsidR="00F055CC" w:rsidRPr="00F055CC">
        <w:rPr>
          <w:rFonts w:ascii="Times New Roman" w:eastAsia="Times New Roman" w:hAnsi="Times New Roman" w:cs="Times New Roman"/>
          <w:bCs/>
          <w:i/>
          <w:iCs/>
        </w:rPr>
        <w:t>13.09.2023.</w:t>
      </w:r>
      <w:r w:rsidR="00F055CC">
        <w:rPr>
          <w:rFonts w:ascii="Times New Roman" w:eastAsia="Times New Roman" w:hAnsi="Times New Roman" w:cs="Times New Roman"/>
          <w:bCs/>
          <w:i/>
          <w:iCs/>
        </w:rPr>
        <w:tab/>
      </w:r>
      <w:r w:rsidR="00F055CC">
        <w:rPr>
          <w:rFonts w:ascii="Times New Roman" w:eastAsia="Times New Roman" w:hAnsi="Times New Roman" w:cs="Times New Roman"/>
          <w:bCs/>
          <w:i/>
          <w:iCs/>
        </w:rPr>
        <w:tab/>
      </w:r>
      <w:r w:rsidR="00F055CC">
        <w:rPr>
          <w:rFonts w:ascii="Times New Roman" w:eastAsia="Times New Roman" w:hAnsi="Times New Roman" w:cs="Times New Roman"/>
          <w:bCs/>
          <w:i/>
          <w:iCs/>
        </w:rPr>
        <w:tab/>
      </w:r>
      <w:r w:rsidR="00F055CC">
        <w:rPr>
          <w:rFonts w:ascii="Times New Roman" w:eastAsia="Times New Roman" w:hAnsi="Times New Roman" w:cs="Times New Roman"/>
          <w:bCs/>
          <w:i/>
          <w:iCs/>
        </w:rPr>
        <w:tab/>
      </w:r>
      <w:r w:rsidR="00F055CC">
        <w:rPr>
          <w:rFonts w:ascii="Times New Roman" w:eastAsia="Times New Roman" w:hAnsi="Times New Roman" w:cs="Times New Roman"/>
          <w:bCs/>
          <w:i/>
          <w:iCs/>
        </w:rPr>
        <w:tab/>
        <w:t xml:space="preserve">    </w:t>
      </w:r>
      <w:r>
        <w:rPr>
          <w:rFonts w:ascii="Times New Roman" w:eastAsia="Times New Roman" w:hAnsi="Times New Roman" w:cs="Times New Roman"/>
          <w:bCs/>
          <w:i/>
          <w:iCs/>
        </w:rPr>
        <w:t xml:space="preserve">  </w:t>
      </w:r>
      <w:r w:rsidR="00F055CC">
        <w:rPr>
          <w:rFonts w:ascii="Times New Roman" w:eastAsia="Times New Roman" w:hAnsi="Times New Roman" w:cs="Times New Roman"/>
          <w:bCs/>
          <w:i/>
          <w:iCs/>
        </w:rPr>
        <w:t xml:space="preserve">    01.12.2023.</w:t>
      </w:r>
      <w:r w:rsidR="00F055CC">
        <w:rPr>
          <w:rFonts w:ascii="Times New Roman" w:eastAsia="Times New Roman" w:hAnsi="Times New Roman" w:cs="Times New Roman"/>
          <w:bCs/>
          <w:i/>
          <w:iCs/>
        </w:rPr>
        <w:tab/>
      </w:r>
    </w:p>
    <w:p w14:paraId="6DED2E27" w14:textId="7B0AC7A3" w:rsidR="00606966" w:rsidRPr="00EC16BB" w:rsidRDefault="00B175E2" w:rsidP="004E74FE">
      <w:pPr>
        <w:spacing w:after="0" w:line="240" w:lineRule="auto"/>
        <w:jc w:val="both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lastRenderedPageBreak/>
        <w:t xml:space="preserve"> </w:t>
      </w:r>
      <w:r w:rsidR="00F055CC" w:rsidRPr="00EC16BB">
        <w:rPr>
          <w:rFonts w:ascii="Times New Roman" w:eastAsia="Times New Roman" w:hAnsi="Times New Roman" w:cs="Times New Roman"/>
          <w:b/>
          <w:i/>
        </w:rPr>
        <w:t xml:space="preserve">Mjera </w:t>
      </w:r>
      <w:r w:rsidR="00F055CC">
        <w:rPr>
          <w:rFonts w:ascii="Times New Roman" w:eastAsia="Times New Roman" w:hAnsi="Times New Roman" w:cs="Times New Roman"/>
          <w:b/>
          <w:i/>
        </w:rPr>
        <w:t>3</w:t>
      </w:r>
      <w:r w:rsidR="00F055CC" w:rsidRPr="00EC16BB">
        <w:rPr>
          <w:rFonts w:ascii="Times New Roman" w:eastAsia="Times New Roman" w:hAnsi="Times New Roman" w:cs="Times New Roman"/>
          <w:b/>
          <w:i/>
        </w:rPr>
        <w:t>.</w:t>
      </w:r>
      <w:r w:rsidR="00606966" w:rsidRPr="00EC16BB">
        <w:rPr>
          <w:rFonts w:ascii="Times New Roman" w:eastAsia="Times New Roman" w:hAnsi="Times New Roman" w:cs="Times New Roman"/>
          <w:b/>
        </w:rPr>
        <w:tab/>
        <w:t>Gradski vrtov</w:t>
      </w:r>
      <w:r w:rsidR="009E3E48">
        <w:rPr>
          <w:rFonts w:ascii="Times New Roman" w:eastAsia="Times New Roman" w:hAnsi="Times New Roman" w:cs="Times New Roman"/>
          <w:b/>
        </w:rPr>
        <w:t>i</w:t>
      </w:r>
    </w:p>
    <w:p w14:paraId="28E679A1" w14:textId="1CBFED57" w:rsidR="00DF0544" w:rsidRPr="00EC16BB" w:rsidRDefault="00606966" w:rsidP="004E74F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</w:rPr>
      </w:pPr>
      <w:r w:rsidRPr="00EC16BB">
        <w:rPr>
          <w:rFonts w:ascii="Times New Roman" w:eastAsia="Times New Roman" w:hAnsi="Times New Roman" w:cs="Times New Roman"/>
        </w:rPr>
        <w:t xml:space="preserve">Za </w:t>
      </w:r>
      <w:r w:rsidR="00E73C49">
        <w:rPr>
          <w:rFonts w:ascii="Times New Roman" w:eastAsia="Times New Roman" w:hAnsi="Times New Roman" w:cs="Times New Roman"/>
        </w:rPr>
        <w:t>uređenje i održavanje g</w:t>
      </w:r>
      <w:r w:rsidRPr="00EC16BB">
        <w:rPr>
          <w:rFonts w:ascii="Times New Roman" w:eastAsia="Times New Roman" w:hAnsi="Times New Roman" w:cs="Times New Roman"/>
        </w:rPr>
        <w:t>radski</w:t>
      </w:r>
      <w:r w:rsidR="00E73C49">
        <w:rPr>
          <w:rFonts w:ascii="Times New Roman" w:eastAsia="Times New Roman" w:hAnsi="Times New Roman" w:cs="Times New Roman"/>
        </w:rPr>
        <w:t>h</w:t>
      </w:r>
      <w:r w:rsidRPr="00EC16BB">
        <w:rPr>
          <w:rFonts w:ascii="Times New Roman" w:eastAsia="Times New Roman" w:hAnsi="Times New Roman" w:cs="Times New Roman"/>
        </w:rPr>
        <w:t xml:space="preserve"> vrtov</w:t>
      </w:r>
      <w:r w:rsidR="00E73C49">
        <w:rPr>
          <w:rFonts w:ascii="Times New Roman" w:eastAsia="Times New Roman" w:hAnsi="Times New Roman" w:cs="Times New Roman"/>
        </w:rPr>
        <w:t xml:space="preserve">a </w:t>
      </w:r>
      <w:r w:rsidR="00D941F1">
        <w:rPr>
          <w:rFonts w:ascii="Times New Roman" w:eastAsia="Times New Roman" w:hAnsi="Times New Roman" w:cs="Times New Roman"/>
        </w:rPr>
        <w:t>u</w:t>
      </w:r>
      <w:r w:rsidRPr="00EC16BB">
        <w:rPr>
          <w:rFonts w:ascii="Times New Roman" w:eastAsia="Times New Roman" w:hAnsi="Times New Roman" w:cs="Times New Roman"/>
        </w:rPr>
        <w:t xml:space="preserve"> 20</w:t>
      </w:r>
      <w:r w:rsidR="00BE4E01">
        <w:rPr>
          <w:rFonts w:ascii="Times New Roman" w:eastAsia="Times New Roman" w:hAnsi="Times New Roman" w:cs="Times New Roman"/>
        </w:rPr>
        <w:t>2</w:t>
      </w:r>
      <w:r w:rsidR="00E73C49">
        <w:rPr>
          <w:rFonts w:ascii="Times New Roman" w:eastAsia="Times New Roman" w:hAnsi="Times New Roman" w:cs="Times New Roman"/>
        </w:rPr>
        <w:t>3</w:t>
      </w:r>
      <w:r w:rsidRPr="00EC16BB">
        <w:rPr>
          <w:rFonts w:ascii="Times New Roman" w:eastAsia="Times New Roman" w:hAnsi="Times New Roman" w:cs="Times New Roman"/>
        </w:rPr>
        <w:t xml:space="preserve">.god. utrošeno je </w:t>
      </w:r>
      <w:r w:rsidR="00F62539" w:rsidRPr="00F62539">
        <w:rPr>
          <w:rFonts w:ascii="Times New Roman" w:eastAsia="Times New Roman" w:hAnsi="Times New Roman" w:cs="Times New Roman"/>
          <w:b/>
          <w:bCs/>
        </w:rPr>
        <w:t>1.836,68 EUR</w:t>
      </w:r>
      <w:r w:rsidR="00785D7A" w:rsidRPr="00EC16BB">
        <w:rPr>
          <w:rFonts w:ascii="Times New Roman" w:eastAsia="Times New Roman" w:hAnsi="Times New Roman" w:cs="Times New Roman"/>
          <w:b/>
        </w:rPr>
        <w:t>,</w:t>
      </w:r>
      <w:r w:rsidRPr="00EC16BB">
        <w:rPr>
          <w:rFonts w:ascii="Times New Roman" w:eastAsia="Times New Roman" w:hAnsi="Times New Roman" w:cs="Times New Roman"/>
        </w:rPr>
        <w:t xml:space="preserve"> za tekuće održavanje postojeće opreme (konzerviranje</w:t>
      </w:r>
      <w:r w:rsidR="001B0DA9">
        <w:rPr>
          <w:rFonts w:ascii="Times New Roman" w:eastAsia="Times New Roman" w:hAnsi="Times New Roman" w:cs="Times New Roman"/>
        </w:rPr>
        <w:t>,</w:t>
      </w:r>
      <w:r w:rsidRPr="00EC16BB">
        <w:rPr>
          <w:rFonts w:ascii="Times New Roman" w:eastAsia="Times New Roman" w:hAnsi="Times New Roman" w:cs="Times New Roman"/>
        </w:rPr>
        <w:t xml:space="preserve"> skladištenje</w:t>
      </w:r>
      <w:r w:rsidR="00B05093">
        <w:rPr>
          <w:rFonts w:ascii="Times New Roman" w:eastAsia="Times New Roman" w:hAnsi="Times New Roman" w:cs="Times New Roman"/>
        </w:rPr>
        <w:t>, dekonzerviranje</w:t>
      </w:r>
      <w:r w:rsidRPr="00EC16BB">
        <w:rPr>
          <w:rFonts w:ascii="Times New Roman" w:eastAsia="Times New Roman" w:hAnsi="Times New Roman" w:cs="Times New Roman"/>
        </w:rPr>
        <w:t xml:space="preserve"> </w:t>
      </w:r>
      <w:r w:rsidR="001B0DA9">
        <w:rPr>
          <w:rFonts w:ascii="Times New Roman" w:eastAsia="Times New Roman" w:hAnsi="Times New Roman" w:cs="Times New Roman"/>
        </w:rPr>
        <w:t xml:space="preserve">i popravak </w:t>
      </w:r>
      <w:r w:rsidR="00B05093" w:rsidRPr="00EC16BB">
        <w:rPr>
          <w:rFonts w:ascii="Times New Roman" w:eastAsia="Times New Roman" w:hAnsi="Times New Roman" w:cs="Times New Roman"/>
        </w:rPr>
        <w:t>pumpi</w:t>
      </w:r>
      <w:r w:rsidRPr="00EC16BB">
        <w:rPr>
          <w:rFonts w:ascii="Times New Roman" w:eastAsia="Times New Roman" w:hAnsi="Times New Roman" w:cs="Times New Roman"/>
        </w:rPr>
        <w:t>)</w:t>
      </w:r>
      <w:r w:rsidR="004E74FE">
        <w:rPr>
          <w:rFonts w:ascii="Times New Roman" w:eastAsia="Times New Roman" w:hAnsi="Times New Roman" w:cs="Times New Roman"/>
        </w:rPr>
        <w:t>,</w:t>
      </w:r>
      <w:r w:rsidRPr="00EC16BB">
        <w:rPr>
          <w:rFonts w:ascii="Times New Roman" w:eastAsia="Times New Roman" w:hAnsi="Times New Roman" w:cs="Times New Roman"/>
        </w:rPr>
        <w:t xml:space="preserve"> troškove najma kemijsk</w:t>
      </w:r>
      <w:r w:rsidR="00D24C9D">
        <w:rPr>
          <w:rFonts w:ascii="Times New Roman" w:eastAsia="Times New Roman" w:hAnsi="Times New Roman" w:cs="Times New Roman"/>
        </w:rPr>
        <w:t>og</w:t>
      </w:r>
      <w:r w:rsidRPr="00EC16BB">
        <w:rPr>
          <w:rFonts w:ascii="Times New Roman" w:eastAsia="Times New Roman" w:hAnsi="Times New Roman" w:cs="Times New Roman"/>
        </w:rPr>
        <w:t xml:space="preserve"> WC-a za potrebe korisnika vrtova</w:t>
      </w:r>
      <w:r w:rsidR="004E74FE">
        <w:rPr>
          <w:rFonts w:ascii="Times New Roman" w:eastAsia="Times New Roman" w:hAnsi="Times New Roman" w:cs="Times New Roman"/>
        </w:rPr>
        <w:t xml:space="preserve">, te </w:t>
      </w:r>
      <w:r w:rsidR="00A9377F">
        <w:rPr>
          <w:rFonts w:ascii="Times New Roman" w:eastAsia="Times New Roman" w:hAnsi="Times New Roman" w:cs="Times New Roman"/>
        </w:rPr>
        <w:t>uslugu odvoza</w:t>
      </w:r>
      <w:r w:rsidR="002322D1">
        <w:rPr>
          <w:rFonts w:ascii="Times New Roman" w:eastAsia="Times New Roman" w:hAnsi="Times New Roman" w:cs="Times New Roman"/>
        </w:rPr>
        <w:t xml:space="preserve"> 2,52</w:t>
      </w:r>
      <w:r w:rsidR="00EF2669">
        <w:rPr>
          <w:rFonts w:ascii="Times New Roman" w:eastAsia="Times New Roman" w:hAnsi="Times New Roman" w:cs="Times New Roman"/>
        </w:rPr>
        <w:t xml:space="preserve"> t</w:t>
      </w:r>
      <w:r w:rsidR="00C37F6E">
        <w:rPr>
          <w:rFonts w:ascii="Times New Roman" w:eastAsia="Times New Roman" w:hAnsi="Times New Roman" w:cs="Times New Roman"/>
        </w:rPr>
        <w:t>one</w:t>
      </w:r>
      <w:r w:rsidR="00A9377F">
        <w:rPr>
          <w:rFonts w:ascii="Times New Roman" w:eastAsia="Times New Roman" w:hAnsi="Times New Roman" w:cs="Times New Roman"/>
        </w:rPr>
        <w:t xml:space="preserve"> biološkog otpada</w:t>
      </w:r>
      <w:r w:rsidRPr="00EC16BB">
        <w:rPr>
          <w:rFonts w:ascii="Times New Roman" w:eastAsia="Times New Roman" w:hAnsi="Times New Roman" w:cs="Times New Roman"/>
        </w:rPr>
        <w:t xml:space="preserve"> na lokaciji </w:t>
      </w:r>
      <w:r w:rsidR="00C25638" w:rsidRPr="00EC16BB">
        <w:rPr>
          <w:rFonts w:ascii="Times New Roman" w:eastAsia="Times New Roman" w:hAnsi="Times New Roman" w:cs="Times New Roman"/>
        </w:rPr>
        <w:t>u ulici Petra Filipca</w:t>
      </w:r>
      <w:r w:rsidRPr="00EC16BB">
        <w:rPr>
          <w:rFonts w:ascii="Times New Roman" w:eastAsia="Times New Roman" w:hAnsi="Times New Roman" w:cs="Times New Roman"/>
        </w:rPr>
        <w:t xml:space="preserve"> na Gazi.</w:t>
      </w:r>
      <w:r w:rsidR="00AC0C10" w:rsidRPr="00EC16BB">
        <w:rPr>
          <w:rFonts w:ascii="Times New Roman" w:eastAsia="Times New Roman" w:hAnsi="Times New Roman" w:cs="Times New Roman"/>
        </w:rPr>
        <w:t xml:space="preserve"> Korisnicima vrtnih parcela na raspolaganju je 20 parcela pov. 20 m</w:t>
      </w:r>
      <w:r w:rsidR="00AC0C10" w:rsidRPr="00EC16BB">
        <w:rPr>
          <w:rFonts w:ascii="Times New Roman" w:eastAsia="Times New Roman" w:hAnsi="Times New Roman" w:cs="Times New Roman"/>
          <w:vertAlign w:val="superscript"/>
        </w:rPr>
        <w:t>2</w:t>
      </w:r>
      <w:r w:rsidR="00AC0C10" w:rsidRPr="00EC16BB">
        <w:rPr>
          <w:rFonts w:ascii="Times New Roman" w:eastAsia="Times New Roman" w:hAnsi="Times New Roman" w:cs="Times New Roman"/>
        </w:rPr>
        <w:t xml:space="preserve"> i </w:t>
      </w:r>
      <w:r w:rsidR="002F5083">
        <w:rPr>
          <w:rFonts w:ascii="Times New Roman" w:eastAsia="Times New Roman" w:hAnsi="Times New Roman" w:cs="Times New Roman"/>
        </w:rPr>
        <w:t>50</w:t>
      </w:r>
      <w:r w:rsidR="00AC0C10" w:rsidRPr="00EC16BB">
        <w:rPr>
          <w:rFonts w:ascii="Times New Roman" w:eastAsia="Times New Roman" w:hAnsi="Times New Roman" w:cs="Times New Roman"/>
        </w:rPr>
        <w:t xml:space="preserve"> parcele pov. 40 m</w:t>
      </w:r>
      <w:r w:rsidR="00AC0C10" w:rsidRPr="00EC16BB">
        <w:rPr>
          <w:rFonts w:ascii="Times New Roman" w:eastAsia="Times New Roman" w:hAnsi="Times New Roman" w:cs="Times New Roman"/>
          <w:vertAlign w:val="superscript"/>
        </w:rPr>
        <w:t>2</w:t>
      </w:r>
      <w:r w:rsidR="008638F7">
        <w:rPr>
          <w:rFonts w:ascii="Times New Roman" w:eastAsia="Times New Roman" w:hAnsi="Times New Roman" w:cs="Times New Roman"/>
        </w:rPr>
        <w:t>.</w:t>
      </w:r>
      <w:r w:rsidR="00444CE4" w:rsidRPr="00EC16BB">
        <w:rPr>
          <w:rFonts w:ascii="Times New Roman" w:eastAsia="Times New Roman" w:hAnsi="Times New Roman" w:cs="Times New Roman"/>
        </w:rPr>
        <w:t xml:space="preserve"> </w:t>
      </w:r>
      <w:r w:rsidR="005D70E6">
        <w:rPr>
          <w:rFonts w:ascii="Times New Roman" w:eastAsia="Times New Roman" w:hAnsi="Times New Roman" w:cs="Times New Roman"/>
        </w:rPr>
        <w:t xml:space="preserve">Trenutno </w:t>
      </w:r>
      <w:r w:rsidR="00816C7B">
        <w:rPr>
          <w:rFonts w:ascii="Times New Roman" w:eastAsia="Times New Roman" w:hAnsi="Times New Roman" w:cs="Times New Roman"/>
        </w:rPr>
        <w:t>nema</w:t>
      </w:r>
      <w:r w:rsidR="00076C49">
        <w:rPr>
          <w:rFonts w:ascii="Times New Roman" w:eastAsia="Times New Roman" w:hAnsi="Times New Roman" w:cs="Times New Roman"/>
        </w:rPr>
        <w:t xml:space="preserve"> </w:t>
      </w:r>
      <w:r w:rsidR="005D70E6">
        <w:rPr>
          <w:rFonts w:ascii="Times New Roman" w:eastAsia="Times New Roman" w:hAnsi="Times New Roman" w:cs="Times New Roman"/>
        </w:rPr>
        <w:t>slobodn</w:t>
      </w:r>
      <w:r w:rsidR="00816C7B">
        <w:rPr>
          <w:rFonts w:ascii="Times New Roman" w:eastAsia="Times New Roman" w:hAnsi="Times New Roman" w:cs="Times New Roman"/>
        </w:rPr>
        <w:t>ih</w:t>
      </w:r>
      <w:r w:rsidR="00444CE4" w:rsidRPr="00EC16BB">
        <w:rPr>
          <w:rFonts w:ascii="Times New Roman" w:eastAsia="Times New Roman" w:hAnsi="Times New Roman" w:cs="Times New Roman"/>
        </w:rPr>
        <w:t xml:space="preserve"> parcel</w:t>
      </w:r>
      <w:r w:rsidR="00816C7B">
        <w:rPr>
          <w:rFonts w:ascii="Times New Roman" w:eastAsia="Times New Roman" w:hAnsi="Times New Roman" w:cs="Times New Roman"/>
        </w:rPr>
        <w:t>a</w:t>
      </w:r>
      <w:r w:rsidR="005D70E6">
        <w:rPr>
          <w:rFonts w:ascii="Times New Roman" w:eastAsia="Times New Roman" w:hAnsi="Times New Roman" w:cs="Times New Roman"/>
        </w:rPr>
        <w:t>, a</w:t>
      </w:r>
      <w:r w:rsidR="00816C7B">
        <w:rPr>
          <w:rFonts w:ascii="Times New Roman" w:eastAsia="Times New Roman" w:hAnsi="Times New Roman" w:cs="Times New Roman"/>
        </w:rPr>
        <w:t>li</w:t>
      </w:r>
      <w:r w:rsidR="005D70E6">
        <w:rPr>
          <w:rFonts w:ascii="Times New Roman" w:eastAsia="Times New Roman" w:hAnsi="Times New Roman" w:cs="Times New Roman"/>
        </w:rPr>
        <w:t xml:space="preserve"> postoji mogućnost proširenja </w:t>
      </w:r>
      <w:r w:rsidR="00696207">
        <w:rPr>
          <w:rFonts w:ascii="Times New Roman" w:eastAsia="Times New Roman" w:hAnsi="Times New Roman" w:cs="Times New Roman"/>
        </w:rPr>
        <w:t>u koliko se pokaže interes građana</w:t>
      </w:r>
      <w:r w:rsidR="00444CE4" w:rsidRPr="00EC16BB">
        <w:rPr>
          <w:rFonts w:ascii="Times New Roman" w:eastAsia="Times New Roman" w:hAnsi="Times New Roman" w:cs="Times New Roman"/>
        </w:rPr>
        <w:t>.</w:t>
      </w:r>
    </w:p>
    <w:p w14:paraId="0EBC8E86" w14:textId="1EE436A3" w:rsidR="00606966" w:rsidRPr="00EC16BB" w:rsidRDefault="00485839" w:rsidP="00ED3F07">
      <w:pPr>
        <w:spacing w:after="0" w:line="240" w:lineRule="auto"/>
        <w:rPr>
          <w:rFonts w:ascii="Times New Roman" w:eastAsia="Times New Roman" w:hAnsi="Times New Roman" w:cs="Times New Roman"/>
        </w:rPr>
      </w:pPr>
      <w:r w:rsidRPr="00EC16BB">
        <w:rPr>
          <w:rFonts w:ascii="Times New Roman" w:eastAsia="Times New Roman" w:hAnsi="Times New Roman" w:cs="Times New Roman"/>
        </w:rPr>
        <w:tab/>
      </w:r>
      <w:r w:rsidR="00C72003">
        <w:rPr>
          <w:rFonts w:ascii="Times New Roman" w:eastAsia="Times New Roman" w:hAnsi="Times New Roman" w:cs="Times New Roman"/>
        </w:rPr>
        <w:t xml:space="preserve">    </w:t>
      </w:r>
      <w:r w:rsidRPr="00EC16BB">
        <w:rPr>
          <w:rFonts w:ascii="Times New Roman" w:eastAsia="Times New Roman" w:hAnsi="Times New Roman" w:cs="Times New Roman"/>
        </w:rPr>
        <w:tab/>
      </w:r>
      <w:r w:rsidRPr="00EC16BB">
        <w:rPr>
          <w:rFonts w:ascii="Times New Roman" w:eastAsia="Times New Roman" w:hAnsi="Times New Roman" w:cs="Times New Roman"/>
        </w:rPr>
        <w:tab/>
      </w:r>
      <w:r w:rsidRPr="00C72003">
        <w:rPr>
          <w:rFonts w:ascii="Times New Roman" w:eastAsia="Times New Roman" w:hAnsi="Times New Roman" w:cs="Times New Roman"/>
          <w:i/>
          <w:iCs/>
        </w:rPr>
        <w:tab/>
      </w:r>
      <w:r w:rsidRPr="00EC16BB">
        <w:rPr>
          <w:rFonts w:ascii="Times New Roman" w:eastAsia="Times New Roman" w:hAnsi="Times New Roman" w:cs="Times New Roman"/>
        </w:rPr>
        <w:tab/>
      </w:r>
      <w:r w:rsidRPr="00EC16BB">
        <w:rPr>
          <w:rFonts w:ascii="Times New Roman" w:eastAsia="Times New Roman" w:hAnsi="Times New Roman" w:cs="Times New Roman"/>
        </w:rPr>
        <w:tab/>
      </w:r>
      <w:r w:rsidR="003D01BD" w:rsidRPr="00EC16BB">
        <w:rPr>
          <w:rFonts w:ascii="Times New Roman" w:eastAsia="Times New Roman" w:hAnsi="Times New Roman" w:cs="Times New Roman"/>
        </w:rPr>
        <w:t xml:space="preserve">    </w:t>
      </w:r>
      <w:r w:rsidRPr="00EC16BB">
        <w:rPr>
          <w:rFonts w:ascii="Times New Roman" w:eastAsia="Times New Roman" w:hAnsi="Times New Roman" w:cs="Times New Roman"/>
        </w:rPr>
        <w:t xml:space="preserve">           </w:t>
      </w:r>
    </w:p>
    <w:p w14:paraId="62A2925D" w14:textId="2418A258" w:rsidR="003F587B" w:rsidRPr="00276E77" w:rsidRDefault="0009769D" w:rsidP="00276E77">
      <w:pPr>
        <w:pStyle w:val="NormalWeb"/>
      </w:pPr>
      <w:r>
        <w:rPr>
          <w:noProof/>
        </w:rPr>
        <w:drawing>
          <wp:inline distT="0" distB="0" distL="0" distR="0" wp14:anchorId="11449747" wp14:editId="05595268">
            <wp:extent cx="1625897" cy="2886075"/>
            <wp:effectExtent l="0" t="0" r="0" b="0"/>
            <wp:docPr id="211591013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1021" cy="2895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F3C71">
        <w:rPr>
          <w:i/>
        </w:rPr>
        <w:t xml:space="preserve">   </w:t>
      </w:r>
      <w:r w:rsidR="009C44C1">
        <w:rPr>
          <w:i/>
        </w:rPr>
        <w:t xml:space="preserve"> </w:t>
      </w:r>
      <w:r w:rsidR="00EF3C71">
        <w:rPr>
          <w:i/>
        </w:rPr>
        <w:t xml:space="preserve"> </w:t>
      </w:r>
      <w:r w:rsidR="00276E77">
        <w:rPr>
          <w:noProof/>
        </w:rPr>
        <w:drawing>
          <wp:inline distT="0" distB="0" distL="0" distR="0" wp14:anchorId="54425FB6" wp14:editId="440668D6">
            <wp:extent cx="4027823" cy="2685071"/>
            <wp:effectExtent l="0" t="0" r="0" b="1270"/>
            <wp:docPr id="2057963144" name="Picture 1" descr="A garden with many plant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7963144" name="Picture 1" descr="A garden with many plant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2055" cy="27212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F587B">
        <w:rPr>
          <w:b/>
        </w:rPr>
        <w:t xml:space="preserve">    </w:t>
      </w:r>
      <w:r w:rsidR="00EE4DA5">
        <w:rPr>
          <w:bCs/>
          <w:i/>
          <w:iCs/>
        </w:rPr>
        <w:t>z</w:t>
      </w:r>
      <w:r w:rsidR="00B26154" w:rsidRPr="00B26154">
        <w:rPr>
          <w:bCs/>
          <w:i/>
          <w:iCs/>
        </w:rPr>
        <w:t>imsko konzerviranje pumpi</w:t>
      </w:r>
      <w:r w:rsidR="00B26154">
        <w:rPr>
          <w:bCs/>
          <w:i/>
          <w:iCs/>
        </w:rPr>
        <w:tab/>
      </w:r>
      <w:r w:rsidR="00B26154">
        <w:rPr>
          <w:bCs/>
          <w:i/>
          <w:iCs/>
        </w:rPr>
        <w:tab/>
      </w:r>
      <w:r w:rsidR="00B26154">
        <w:rPr>
          <w:bCs/>
          <w:i/>
          <w:iCs/>
        </w:rPr>
        <w:tab/>
      </w:r>
      <w:r w:rsidR="00B26154">
        <w:rPr>
          <w:bCs/>
          <w:i/>
          <w:iCs/>
        </w:rPr>
        <w:tab/>
      </w:r>
      <w:r w:rsidR="00276E77">
        <w:rPr>
          <w:bCs/>
          <w:i/>
          <w:iCs/>
        </w:rPr>
        <w:t>vrtovi</w:t>
      </w:r>
    </w:p>
    <w:p w14:paraId="6CD0701D" w14:textId="77777777" w:rsidR="00A07BE4" w:rsidRDefault="00A07BE4" w:rsidP="003F587B">
      <w:pPr>
        <w:rPr>
          <w:rFonts w:ascii="Times New Roman" w:eastAsia="Times New Roman" w:hAnsi="Times New Roman" w:cs="Times New Roman"/>
          <w:b/>
        </w:rPr>
      </w:pPr>
    </w:p>
    <w:p w14:paraId="0874395E" w14:textId="77777777" w:rsidR="00015808" w:rsidRDefault="00015808" w:rsidP="003B6E71">
      <w:pPr>
        <w:jc w:val="center"/>
        <w:rPr>
          <w:rFonts w:ascii="Times New Roman" w:eastAsia="Times New Roman" w:hAnsi="Times New Roman" w:cs="Times New Roman"/>
          <w:b/>
        </w:rPr>
      </w:pPr>
    </w:p>
    <w:p w14:paraId="24EA5B23" w14:textId="77777777" w:rsidR="00F62E66" w:rsidRDefault="00F62E66" w:rsidP="003B6E71">
      <w:pPr>
        <w:jc w:val="center"/>
        <w:rPr>
          <w:rFonts w:ascii="Times New Roman" w:eastAsia="Times New Roman" w:hAnsi="Times New Roman" w:cs="Times New Roman"/>
          <w:b/>
        </w:rPr>
      </w:pPr>
    </w:p>
    <w:p w14:paraId="35596A72" w14:textId="55331CF2" w:rsidR="00606966" w:rsidRDefault="00606966" w:rsidP="003B6E71">
      <w:pPr>
        <w:jc w:val="center"/>
        <w:rPr>
          <w:rFonts w:ascii="Times New Roman" w:eastAsia="Times New Roman" w:hAnsi="Times New Roman" w:cs="Times New Roman"/>
          <w:b/>
        </w:rPr>
      </w:pPr>
      <w:r w:rsidRPr="00EC16BB">
        <w:rPr>
          <w:rFonts w:ascii="Times New Roman" w:eastAsia="Times New Roman" w:hAnsi="Times New Roman" w:cs="Times New Roman"/>
          <w:b/>
        </w:rPr>
        <w:t>ZAKLJUČAK</w:t>
      </w:r>
    </w:p>
    <w:p w14:paraId="601ADC7C" w14:textId="0989798C" w:rsidR="00606966" w:rsidRPr="00EC16BB" w:rsidRDefault="00606966" w:rsidP="00606966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  <w:r w:rsidRPr="00EC16BB">
        <w:rPr>
          <w:rFonts w:ascii="Times New Roman" w:eastAsia="Times New Roman" w:hAnsi="Times New Roman" w:cs="Times New Roman"/>
        </w:rPr>
        <w:t xml:space="preserve">Opći cilj Programa poticanja poljoprivrede i ruralnog razvoja (u daljnjem tekstu: Program) je provedbom aktivnosti i mjera poticati očuvanje i razvoj poljoprivrede i ruralnog prostora Grada Karlovca, te opstanak i napredak ruralnog područja Grada. Ovaj cilj nadovezuje se na ciljeve i prioritete Zajedničke poljoprivredne politike EU. Dugoročno cilj je stvaranje boljih radnih i životnih uvjeta u ruralnim područjima, očuvanje tradicijskih vrijednosti sela, zaštita i održivi razvoj. </w:t>
      </w:r>
    </w:p>
    <w:p w14:paraId="11AC3762" w14:textId="3F7CEF31" w:rsidR="00606966" w:rsidRPr="00EC16BB" w:rsidRDefault="00D022F7" w:rsidP="00606966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Posebni c</w:t>
      </w:r>
      <w:r w:rsidR="00606966" w:rsidRPr="00EC16BB">
        <w:rPr>
          <w:rFonts w:ascii="Times New Roman" w:eastAsia="Times New Roman" w:hAnsi="Times New Roman" w:cs="Times New Roman"/>
        </w:rPr>
        <w:t xml:space="preserve">iljevi dodjele potpora male vrijednosti za poljoprivrednu proizvodnju su pomoći malom poljoprivrednom gospodarstvu (OPG-u) da očuva i ojača postojeću poljoprivrednu proizvodnju, modernizacija i povećanje konkurentnosti poljoprivrednih gospodarstava, </w:t>
      </w:r>
      <w:r w:rsidR="00CA00A2" w:rsidRPr="00EC16BB">
        <w:rPr>
          <w:rFonts w:ascii="Times New Roman" w:eastAsia="Times New Roman" w:hAnsi="Times New Roman" w:cs="Times New Roman"/>
        </w:rPr>
        <w:t>diver</w:t>
      </w:r>
      <w:r w:rsidR="00C72003">
        <w:rPr>
          <w:rFonts w:ascii="Times New Roman" w:eastAsia="Times New Roman" w:hAnsi="Times New Roman" w:cs="Times New Roman"/>
        </w:rPr>
        <w:t>s</w:t>
      </w:r>
      <w:r w:rsidR="00CA00A2" w:rsidRPr="00EC16BB">
        <w:rPr>
          <w:rFonts w:ascii="Times New Roman" w:eastAsia="Times New Roman" w:hAnsi="Times New Roman" w:cs="Times New Roman"/>
        </w:rPr>
        <w:t xml:space="preserve">ifikacija djelatnosti i </w:t>
      </w:r>
      <w:r w:rsidR="00606966" w:rsidRPr="00EC16BB">
        <w:rPr>
          <w:rFonts w:ascii="Times New Roman" w:eastAsia="Times New Roman" w:hAnsi="Times New Roman" w:cs="Times New Roman"/>
        </w:rPr>
        <w:t xml:space="preserve">stvaranje dodane vrijednosti poljoprivrednih proizvoda i plasiranje istih na kućnom pragu kroz ponudu seoskog turizma, povećanje zapošljavanja i stvaranje većeg i sigurnijeg dohotka stanovništva. </w:t>
      </w:r>
    </w:p>
    <w:p w14:paraId="155881FB" w14:textId="71BCC0F6" w:rsidR="00606966" w:rsidRPr="00EC16BB" w:rsidRDefault="00606966" w:rsidP="00606966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  <w:r w:rsidRPr="00EC16BB">
        <w:rPr>
          <w:rFonts w:ascii="Times New Roman" w:eastAsia="Times New Roman" w:hAnsi="Times New Roman" w:cs="Times New Roman"/>
        </w:rPr>
        <w:t xml:space="preserve">Prema podacima Agencije za plaćanje u poljoprivredi, ribarstvu i ruralnom razvoju (APPRRR)  na području Grada Karlovca broj </w:t>
      </w:r>
      <w:r w:rsidR="00AD678A">
        <w:rPr>
          <w:rFonts w:ascii="Times New Roman" w:eastAsia="Times New Roman" w:hAnsi="Times New Roman" w:cs="Times New Roman"/>
        </w:rPr>
        <w:t>poljoprivrednih gospodarstava</w:t>
      </w:r>
      <w:r w:rsidR="00451063" w:rsidRPr="00EC16BB">
        <w:rPr>
          <w:rFonts w:ascii="Times New Roman" w:eastAsia="Times New Roman" w:hAnsi="Times New Roman" w:cs="Times New Roman"/>
        </w:rPr>
        <w:t xml:space="preserve"> </w:t>
      </w:r>
      <w:r w:rsidR="00252805">
        <w:rPr>
          <w:rFonts w:ascii="Times New Roman" w:eastAsia="Times New Roman" w:hAnsi="Times New Roman" w:cs="Times New Roman"/>
        </w:rPr>
        <w:t xml:space="preserve">od 2019. do </w:t>
      </w:r>
      <w:r w:rsidR="008D01B1">
        <w:rPr>
          <w:rFonts w:ascii="Times New Roman" w:eastAsia="Times New Roman" w:hAnsi="Times New Roman" w:cs="Times New Roman"/>
        </w:rPr>
        <w:t xml:space="preserve"> </w:t>
      </w:r>
      <w:r w:rsidR="003D3B4A" w:rsidRPr="00EC16BB">
        <w:rPr>
          <w:rFonts w:ascii="Times New Roman" w:eastAsia="Times New Roman" w:hAnsi="Times New Roman" w:cs="Times New Roman"/>
        </w:rPr>
        <w:t>20</w:t>
      </w:r>
      <w:r w:rsidR="00B41702">
        <w:rPr>
          <w:rFonts w:ascii="Times New Roman" w:eastAsia="Times New Roman" w:hAnsi="Times New Roman" w:cs="Times New Roman"/>
        </w:rPr>
        <w:t>2</w:t>
      </w:r>
      <w:r w:rsidR="007825CA">
        <w:rPr>
          <w:rFonts w:ascii="Times New Roman" w:eastAsia="Times New Roman" w:hAnsi="Times New Roman" w:cs="Times New Roman"/>
        </w:rPr>
        <w:t>1</w:t>
      </w:r>
      <w:r w:rsidR="003D3B4A" w:rsidRPr="00EC16BB">
        <w:rPr>
          <w:rFonts w:ascii="Times New Roman" w:eastAsia="Times New Roman" w:hAnsi="Times New Roman" w:cs="Times New Roman"/>
        </w:rPr>
        <w:t>.god.</w:t>
      </w:r>
      <w:r w:rsidR="00BB1D89">
        <w:rPr>
          <w:rFonts w:ascii="Times New Roman" w:eastAsia="Times New Roman" w:hAnsi="Times New Roman" w:cs="Times New Roman"/>
        </w:rPr>
        <w:t xml:space="preserve"> bio je u porastu</w:t>
      </w:r>
      <w:r w:rsidR="00252805">
        <w:rPr>
          <w:rFonts w:ascii="Times New Roman" w:eastAsia="Times New Roman" w:hAnsi="Times New Roman" w:cs="Times New Roman"/>
        </w:rPr>
        <w:t xml:space="preserve">, kada </w:t>
      </w:r>
      <w:r w:rsidR="00147E42">
        <w:rPr>
          <w:rFonts w:ascii="Times New Roman" w:eastAsia="Times New Roman" w:hAnsi="Times New Roman" w:cs="Times New Roman"/>
        </w:rPr>
        <w:t>p</w:t>
      </w:r>
      <w:r w:rsidR="00252805">
        <w:rPr>
          <w:rFonts w:ascii="Times New Roman" w:eastAsia="Times New Roman" w:hAnsi="Times New Roman" w:cs="Times New Roman"/>
        </w:rPr>
        <w:t>očinje blagi pad</w:t>
      </w:r>
      <w:r w:rsidR="00147E42">
        <w:rPr>
          <w:rFonts w:ascii="Times New Roman" w:eastAsia="Times New Roman" w:hAnsi="Times New Roman" w:cs="Times New Roman"/>
        </w:rPr>
        <w:t>. I u</w:t>
      </w:r>
      <w:r w:rsidR="008D01B1">
        <w:rPr>
          <w:rFonts w:ascii="Times New Roman" w:eastAsia="Times New Roman" w:hAnsi="Times New Roman" w:cs="Times New Roman"/>
        </w:rPr>
        <w:t xml:space="preserve"> 202</w:t>
      </w:r>
      <w:r w:rsidR="00FB25A7">
        <w:rPr>
          <w:rFonts w:ascii="Times New Roman" w:eastAsia="Times New Roman" w:hAnsi="Times New Roman" w:cs="Times New Roman"/>
        </w:rPr>
        <w:t>3</w:t>
      </w:r>
      <w:r w:rsidR="008D01B1">
        <w:rPr>
          <w:rFonts w:ascii="Times New Roman" w:eastAsia="Times New Roman" w:hAnsi="Times New Roman" w:cs="Times New Roman"/>
        </w:rPr>
        <w:t xml:space="preserve">.god. došlo je do pada broja </w:t>
      </w:r>
      <w:r w:rsidR="00790565">
        <w:rPr>
          <w:rFonts w:ascii="Times New Roman" w:eastAsia="Times New Roman" w:hAnsi="Times New Roman" w:cs="Times New Roman"/>
        </w:rPr>
        <w:t xml:space="preserve">poljoprivrednih gospodarstava i ima ih </w:t>
      </w:r>
      <w:r w:rsidR="00FD0896">
        <w:rPr>
          <w:rFonts w:ascii="Times New Roman" w:eastAsia="Times New Roman" w:hAnsi="Times New Roman" w:cs="Times New Roman"/>
        </w:rPr>
        <w:t>26</w:t>
      </w:r>
      <w:r w:rsidR="00790565">
        <w:rPr>
          <w:rFonts w:ascii="Times New Roman" w:eastAsia="Times New Roman" w:hAnsi="Times New Roman" w:cs="Times New Roman"/>
        </w:rPr>
        <w:t xml:space="preserve"> manje u odnosu na 202</w:t>
      </w:r>
      <w:r w:rsidR="00FD0896">
        <w:rPr>
          <w:rFonts w:ascii="Times New Roman" w:eastAsia="Times New Roman" w:hAnsi="Times New Roman" w:cs="Times New Roman"/>
        </w:rPr>
        <w:t>2</w:t>
      </w:r>
      <w:r w:rsidR="00790565">
        <w:rPr>
          <w:rFonts w:ascii="Times New Roman" w:eastAsia="Times New Roman" w:hAnsi="Times New Roman" w:cs="Times New Roman"/>
        </w:rPr>
        <w:t>.god.</w:t>
      </w:r>
      <w:r w:rsidR="003D3B4A" w:rsidRPr="00EC16BB">
        <w:rPr>
          <w:rFonts w:ascii="Times New Roman" w:eastAsia="Times New Roman" w:hAnsi="Times New Roman" w:cs="Times New Roman"/>
        </w:rPr>
        <w:t xml:space="preserve"> Podaci za Karlovačku županiju</w:t>
      </w:r>
      <w:r w:rsidR="00485EE1" w:rsidRPr="00EC16BB">
        <w:rPr>
          <w:rFonts w:ascii="Times New Roman" w:eastAsia="Times New Roman" w:hAnsi="Times New Roman" w:cs="Times New Roman"/>
        </w:rPr>
        <w:t xml:space="preserve"> također</w:t>
      </w:r>
      <w:r w:rsidR="003D3B4A" w:rsidRPr="00EC16BB">
        <w:rPr>
          <w:rFonts w:ascii="Times New Roman" w:eastAsia="Times New Roman" w:hAnsi="Times New Roman" w:cs="Times New Roman"/>
        </w:rPr>
        <w:t xml:space="preserve"> ukazuju da je </w:t>
      </w:r>
      <w:r w:rsidR="0093124C">
        <w:rPr>
          <w:rFonts w:ascii="Times New Roman" w:eastAsia="Times New Roman" w:hAnsi="Times New Roman" w:cs="Times New Roman"/>
        </w:rPr>
        <w:t xml:space="preserve">prisutan trend </w:t>
      </w:r>
      <w:r w:rsidR="002D2F6A">
        <w:rPr>
          <w:rFonts w:ascii="Times New Roman" w:eastAsia="Times New Roman" w:hAnsi="Times New Roman" w:cs="Times New Roman"/>
        </w:rPr>
        <w:t>smanjenja</w:t>
      </w:r>
      <w:r w:rsidR="0093124C">
        <w:rPr>
          <w:rFonts w:ascii="Times New Roman" w:eastAsia="Times New Roman" w:hAnsi="Times New Roman" w:cs="Times New Roman"/>
        </w:rPr>
        <w:t xml:space="preserve"> broja poljoprivrednih gospodarstava</w:t>
      </w:r>
      <w:r w:rsidR="002D2F6A">
        <w:rPr>
          <w:rFonts w:ascii="Times New Roman" w:eastAsia="Times New Roman" w:hAnsi="Times New Roman" w:cs="Times New Roman"/>
        </w:rPr>
        <w:t xml:space="preserve"> kojih je 111 manje u odnosu na prethodnu godinu.</w:t>
      </w:r>
      <w:r w:rsidR="003D3B4A" w:rsidRPr="00EC16BB">
        <w:rPr>
          <w:rFonts w:ascii="Times New Roman" w:eastAsia="Times New Roman" w:hAnsi="Times New Roman" w:cs="Times New Roman"/>
        </w:rPr>
        <w:t xml:space="preserve"> </w:t>
      </w:r>
      <w:r w:rsidR="00AD678A">
        <w:rPr>
          <w:rFonts w:ascii="Times New Roman" w:eastAsia="Times New Roman" w:hAnsi="Times New Roman" w:cs="Times New Roman"/>
        </w:rPr>
        <w:t>Od ukupnog broja registriranih poljoprivrednih gospodarstava</w:t>
      </w:r>
      <w:r w:rsidR="007E1DBF">
        <w:rPr>
          <w:rFonts w:ascii="Times New Roman" w:eastAsia="Times New Roman" w:hAnsi="Times New Roman" w:cs="Times New Roman"/>
        </w:rPr>
        <w:t xml:space="preserve"> kojih je u 202</w:t>
      </w:r>
      <w:r w:rsidR="00145B3C">
        <w:rPr>
          <w:rFonts w:ascii="Times New Roman" w:eastAsia="Times New Roman" w:hAnsi="Times New Roman" w:cs="Times New Roman"/>
        </w:rPr>
        <w:t>3</w:t>
      </w:r>
      <w:r w:rsidR="007E1DBF">
        <w:rPr>
          <w:rFonts w:ascii="Times New Roman" w:eastAsia="Times New Roman" w:hAnsi="Times New Roman" w:cs="Times New Roman"/>
        </w:rPr>
        <w:t xml:space="preserve">.god. </w:t>
      </w:r>
      <w:r w:rsidR="00746F56">
        <w:rPr>
          <w:rFonts w:ascii="Times New Roman" w:eastAsia="Times New Roman" w:hAnsi="Times New Roman" w:cs="Times New Roman"/>
        </w:rPr>
        <w:t>1.6</w:t>
      </w:r>
      <w:r w:rsidR="00145B3C">
        <w:rPr>
          <w:rFonts w:ascii="Times New Roman" w:eastAsia="Times New Roman" w:hAnsi="Times New Roman" w:cs="Times New Roman"/>
        </w:rPr>
        <w:t>02</w:t>
      </w:r>
      <w:r w:rsidR="00746F56">
        <w:rPr>
          <w:rFonts w:ascii="Times New Roman" w:eastAsia="Times New Roman" w:hAnsi="Times New Roman" w:cs="Times New Roman"/>
        </w:rPr>
        <w:t xml:space="preserve">, najviše ima OPG-a </w:t>
      </w:r>
      <w:r w:rsidR="00697E10">
        <w:rPr>
          <w:rFonts w:ascii="Times New Roman" w:eastAsia="Times New Roman" w:hAnsi="Times New Roman" w:cs="Times New Roman"/>
        </w:rPr>
        <w:t>i SOPG-a (</w:t>
      </w:r>
      <w:r w:rsidR="00DF3CB3">
        <w:rPr>
          <w:rFonts w:ascii="Times New Roman" w:eastAsia="Times New Roman" w:hAnsi="Times New Roman" w:cs="Times New Roman"/>
        </w:rPr>
        <w:t>1.566</w:t>
      </w:r>
      <w:r w:rsidR="00E23AAE">
        <w:rPr>
          <w:rFonts w:ascii="Times New Roman" w:eastAsia="Times New Roman" w:hAnsi="Times New Roman" w:cs="Times New Roman"/>
        </w:rPr>
        <w:t>,</w:t>
      </w:r>
      <w:r w:rsidR="00697E10">
        <w:rPr>
          <w:rFonts w:ascii="Times New Roman" w:eastAsia="Times New Roman" w:hAnsi="Times New Roman" w:cs="Times New Roman"/>
        </w:rPr>
        <w:t>)</w:t>
      </w:r>
      <w:r w:rsidR="00D87150">
        <w:rPr>
          <w:rFonts w:ascii="Times New Roman" w:eastAsia="Times New Roman" w:hAnsi="Times New Roman" w:cs="Times New Roman"/>
        </w:rPr>
        <w:t>, trgovačkih društava je 2</w:t>
      </w:r>
      <w:r w:rsidR="00CB6084">
        <w:rPr>
          <w:rFonts w:ascii="Times New Roman" w:eastAsia="Times New Roman" w:hAnsi="Times New Roman" w:cs="Times New Roman"/>
        </w:rPr>
        <w:t>4</w:t>
      </w:r>
      <w:r w:rsidR="00D87150">
        <w:rPr>
          <w:rFonts w:ascii="Times New Roman" w:eastAsia="Times New Roman" w:hAnsi="Times New Roman" w:cs="Times New Roman"/>
        </w:rPr>
        <w:t xml:space="preserve">, 7 zadruga, 4 obrta i 1 druga pravna </w:t>
      </w:r>
      <w:r w:rsidR="0036247D">
        <w:rPr>
          <w:rFonts w:ascii="Times New Roman" w:eastAsia="Times New Roman" w:hAnsi="Times New Roman" w:cs="Times New Roman"/>
        </w:rPr>
        <w:t xml:space="preserve">osoba. </w:t>
      </w:r>
      <w:r w:rsidR="00FE7D45">
        <w:rPr>
          <w:rFonts w:ascii="Times New Roman" w:eastAsia="Times New Roman" w:hAnsi="Times New Roman" w:cs="Times New Roman"/>
        </w:rPr>
        <w:t xml:space="preserve">U odnosu na </w:t>
      </w:r>
      <w:r w:rsidR="000D7306">
        <w:rPr>
          <w:rFonts w:ascii="Times New Roman" w:eastAsia="Times New Roman" w:hAnsi="Times New Roman" w:cs="Times New Roman"/>
        </w:rPr>
        <w:t>20</w:t>
      </w:r>
      <w:r w:rsidR="007825CA">
        <w:rPr>
          <w:rFonts w:ascii="Times New Roman" w:eastAsia="Times New Roman" w:hAnsi="Times New Roman" w:cs="Times New Roman"/>
        </w:rPr>
        <w:t>2</w:t>
      </w:r>
      <w:r w:rsidR="00FE3EDB">
        <w:rPr>
          <w:rFonts w:ascii="Times New Roman" w:eastAsia="Times New Roman" w:hAnsi="Times New Roman" w:cs="Times New Roman"/>
        </w:rPr>
        <w:t>2</w:t>
      </w:r>
      <w:r w:rsidR="000D7306">
        <w:rPr>
          <w:rFonts w:ascii="Times New Roman" w:eastAsia="Times New Roman" w:hAnsi="Times New Roman" w:cs="Times New Roman"/>
        </w:rPr>
        <w:t>.god.</w:t>
      </w:r>
      <w:r w:rsidR="00FE7D45">
        <w:rPr>
          <w:rFonts w:ascii="Times New Roman" w:eastAsia="Times New Roman" w:hAnsi="Times New Roman" w:cs="Times New Roman"/>
        </w:rPr>
        <w:t xml:space="preserve"> u Gradu Karlovcu ima </w:t>
      </w:r>
      <w:r w:rsidR="00E40B45">
        <w:rPr>
          <w:rFonts w:ascii="Times New Roman" w:eastAsia="Times New Roman" w:hAnsi="Times New Roman" w:cs="Times New Roman"/>
        </w:rPr>
        <w:t>27</w:t>
      </w:r>
      <w:r w:rsidR="00A43238">
        <w:rPr>
          <w:rFonts w:ascii="Times New Roman" w:eastAsia="Times New Roman" w:hAnsi="Times New Roman" w:cs="Times New Roman"/>
        </w:rPr>
        <w:t xml:space="preserve"> </w:t>
      </w:r>
      <w:r w:rsidR="002C2DD9">
        <w:rPr>
          <w:rFonts w:ascii="Times New Roman" w:eastAsia="Times New Roman" w:hAnsi="Times New Roman" w:cs="Times New Roman"/>
        </w:rPr>
        <w:t>obiteljskih poljoprivrednih gospodarstava</w:t>
      </w:r>
      <w:r w:rsidR="00B92B0A">
        <w:rPr>
          <w:rFonts w:ascii="Times New Roman" w:eastAsia="Times New Roman" w:hAnsi="Times New Roman" w:cs="Times New Roman"/>
        </w:rPr>
        <w:t xml:space="preserve"> manje</w:t>
      </w:r>
      <w:r w:rsidR="00015808">
        <w:rPr>
          <w:rFonts w:ascii="Times New Roman" w:eastAsia="Times New Roman" w:hAnsi="Times New Roman" w:cs="Times New Roman"/>
        </w:rPr>
        <w:t xml:space="preserve"> (OPG i SOPG)</w:t>
      </w:r>
      <w:r w:rsidR="002D1DDC">
        <w:rPr>
          <w:rFonts w:ascii="Times New Roman" w:eastAsia="Times New Roman" w:hAnsi="Times New Roman" w:cs="Times New Roman"/>
        </w:rPr>
        <w:t>,</w:t>
      </w:r>
      <w:r w:rsidR="007E4CA3">
        <w:rPr>
          <w:rFonts w:ascii="Times New Roman" w:eastAsia="Times New Roman" w:hAnsi="Times New Roman" w:cs="Times New Roman"/>
        </w:rPr>
        <w:t xml:space="preserve"> </w:t>
      </w:r>
      <w:r w:rsidR="00D90E03">
        <w:rPr>
          <w:rFonts w:ascii="Times New Roman" w:eastAsia="Times New Roman" w:hAnsi="Times New Roman" w:cs="Times New Roman"/>
        </w:rPr>
        <w:t>a 1 trgovačko društvo više</w:t>
      </w:r>
      <w:r w:rsidR="006265A0">
        <w:rPr>
          <w:rFonts w:ascii="Times New Roman" w:eastAsia="Times New Roman" w:hAnsi="Times New Roman" w:cs="Times New Roman"/>
        </w:rPr>
        <w:t>.</w:t>
      </w:r>
      <w:r w:rsidR="00FE7D45">
        <w:rPr>
          <w:rFonts w:ascii="Times New Roman" w:eastAsia="Times New Roman" w:hAnsi="Times New Roman" w:cs="Times New Roman"/>
        </w:rPr>
        <w:t xml:space="preserve"> Od ruralnih naselja najveći broj poljoprivrednih gospodarstava registriran</w:t>
      </w:r>
      <w:r w:rsidR="00147F4E">
        <w:rPr>
          <w:rFonts w:ascii="Times New Roman" w:eastAsia="Times New Roman" w:hAnsi="Times New Roman" w:cs="Times New Roman"/>
        </w:rPr>
        <w:t>o</w:t>
      </w:r>
      <w:r w:rsidR="00FE7D45">
        <w:rPr>
          <w:rFonts w:ascii="Times New Roman" w:eastAsia="Times New Roman" w:hAnsi="Times New Roman" w:cs="Times New Roman"/>
        </w:rPr>
        <w:t xml:space="preserve"> je u Rečici (</w:t>
      </w:r>
      <w:r w:rsidR="002519B0">
        <w:rPr>
          <w:rFonts w:ascii="Times New Roman" w:eastAsia="Times New Roman" w:hAnsi="Times New Roman" w:cs="Times New Roman"/>
        </w:rPr>
        <w:t>8</w:t>
      </w:r>
      <w:r w:rsidR="00697DB8">
        <w:rPr>
          <w:rFonts w:ascii="Times New Roman" w:eastAsia="Times New Roman" w:hAnsi="Times New Roman" w:cs="Times New Roman"/>
        </w:rPr>
        <w:t>9</w:t>
      </w:r>
      <w:r w:rsidR="00FE7D45">
        <w:rPr>
          <w:rFonts w:ascii="Times New Roman" w:eastAsia="Times New Roman" w:hAnsi="Times New Roman" w:cs="Times New Roman"/>
        </w:rPr>
        <w:t>)</w:t>
      </w:r>
      <w:r w:rsidR="00015808">
        <w:rPr>
          <w:rFonts w:ascii="Times New Roman" w:eastAsia="Times New Roman" w:hAnsi="Times New Roman" w:cs="Times New Roman"/>
        </w:rPr>
        <w:t>,</w:t>
      </w:r>
      <w:r w:rsidR="00FE7D45">
        <w:rPr>
          <w:rFonts w:ascii="Times New Roman" w:eastAsia="Times New Roman" w:hAnsi="Times New Roman" w:cs="Times New Roman"/>
        </w:rPr>
        <w:t xml:space="preserve"> Šišljaviću (</w:t>
      </w:r>
      <w:r w:rsidR="000F0899">
        <w:rPr>
          <w:rFonts w:ascii="Times New Roman" w:eastAsia="Times New Roman" w:hAnsi="Times New Roman" w:cs="Times New Roman"/>
        </w:rPr>
        <w:t>58</w:t>
      </w:r>
      <w:r w:rsidR="00FE7D45">
        <w:rPr>
          <w:rFonts w:ascii="Times New Roman" w:eastAsia="Times New Roman" w:hAnsi="Times New Roman" w:cs="Times New Roman"/>
        </w:rPr>
        <w:t>)</w:t>
      </w:r>
      <w:r w:rsidR="00015808">
        <w:rPr>
          <w:rFonts w:ascii="Times New Roman" w:eastAsia="Times New Roman" w:hAnsi="Times New Roman" w:cs="Times New Roman"/>
        </w:rPr>
        <w:t xml:space="preserve"> i Ladvenjku (47)</w:t>
      </w:r>
      <w:r w:rsidR="00FE7D45">
        <w:rPr>
          <w:rFonts w:ascii="Times New Roman" w:eastAsia="Times New Roman" w:hAnsi="Times New Roman" w:cs="Times New Roman"/>
        </w:rPr>
        <w:t>.</w:t>
      </w:r>
    </w:p>
    <w:p w14:paraId="04CB0F70" w14:textId="77777777" w:rsidR="00114261" w:rsidRPr="00EC16BB" w:rsidRDefault="00114261" w:rsidP="00606966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</w:rPr>
      </w:pPr>
    </w:p>
    <w:p w14:paraId="12B311D4" w14:textId="0EDE65D3" w:rsidR="00111C10" w:rsidRPr="00BD5429" w:rsidRDefault="00111C10" w:rsidP="00111C10">
      <w:pPr>
        <w:rPr>
          <w:rFonts w:ascii="Times New Roman" w:hAnsi="Times New Roman" w:cs="Times New Roman"/>
          <w:b/>
        </w:rPr>
      </w:pPr>
      <w:r w:rsidRPr="00BD5429">
        <w:rPr>
          <w:rFonts w:ascii="Times New Roman" w:hAnsi="Times New Roman" w:cs="Times New Roman"/>
          <w:b/>
        </w:rPr>
        <w:lastRenderedPageBreak/>
        <w:t>BROJ POLJOPRIVREDNIH GOSPODARSTAVA GRADA KARLOVCA</w:t>
      </w:r>
    </w:p>
    <w:tbl>
      <w:tblPr>
        <w:tblStyle w:val="TableGrid"/>
        <w:tblW w:w="9180" w:type="dxa"/>
        <w:tblLook w:val="04A0" w:firstRow="1" w:lastRow="0" w:firstColumn="1" w:lastColumn="0" w:noHBand="0" w:noVBand="1"/>
      </w:tblPr>
      <w:tblGrid>
        <w:gridCol w:w="1300"/>
        <w:gridCol w:w="1138"/>
        <w:gridCol w:w="1214"/>
        <w:gridCol w:w="1418"/>
        <w:gridCol w:w="1417"/>
        <w:gridCol w:w="1276"/>
        <w:gridCol w:w="1417"/>
      </w:tblGrid>
      <w:tr w:rsidR="002562F6" w:rsidRPr="001F4E06" w14:paraId="52B05BB8" w14:textId="77777777" w:rsidTr="00E0462E">
        <w:tc>
          <w:tcPr>
            <w:tcW w:w="1300" w:type="dxa"/>
          </w:tcPr>
          <w:p w14:paraId="1FB47E03" w14:textId="77777777" w:rsidR="003459DA" w:rsidRDefault="003459DA" w:rsidP="00541C6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14:paraId="45348D15" w14:textId="09947761" w:rsidR="002562F6" w:rsidRPr="001F4E06" w:rsidRDefault="003459DA" w:rsidP="00541C6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F4E0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GOD.</w:t>
            </w:r>
          </w:p>
        </w:tc>
        <w:tc>
          <w:tcPr>
            <w:tcW w:w="1138" w:type="dxa"/>
          </w:tcPr>
          <w:p w14:paraId="0A8C6560" w14:textId="77777777" w:rsidR="003459DA" w:rsidRDefault="003459DA" w:rsidP="00541C6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14:paraId="0C15364C" w14:textId="6A52EE49" w:rsidR="002562F6" w:rsidRDefault="005805E4" w:rsidP="00541C6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OPG</w:t>
            </w:r>
          </w:p>
          <w:p w14:paraId="24D0C905" w14:textId="77777777" w:rsidR="002562F6" w:rsidRPr="001F4E06" w:rsidRDefault="002562F6" w:rsidP="00541C6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F4E0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SOPG</w:t>
            </w:r>
          </w:p>
        </w:tc>
        <w:tc>
          <w:tcPr>
            <w:tcW w:w="1214" w:type="dxa"/>
          </w:tcPr>
          <w:p w14:paraId="78BC7C43" w14:textId="77777777" w:rsidR="002562F6" w:rsidRDefault="002562F6" w:rsidP="00541C6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14:paraId="71F80010" w14:textId="77777777" w:rsidR="002562F6" w:rsidRPr="001F4E06" w:rsidRDefault="002562F6" w:rsidP="00541C6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F4E0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TRG.DR.</w:t>
            </w:r>
          </w:p>
        </w:tc>
        <w:tc>
          <w:tcPr>
            <w:tcW w:w="1418" w:type="dxa"/>
          </w:tcPr>
          <w:p w14:paraId="52274B0A" w14:textId="609A5AC5" w:rsidR="002562F6" w:rsidRPr="001F4E06" w:rsidRDefault="002562F6" w:rsidP="00541C6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F4E0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DRUGA 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P</w:t>
            </w:r>
            <w:r w:rsidRPr="001F4E0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RAVNA 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O</w:t>
            </w:r>
            <w:r w:rsidR="002C424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SOBA</w:t>
            </w:r>
          </w:p>
        </w:tc>
        <w:tc>
          <w:tcPr>
            <w:tcW w:w="1417" w:type="dxa"/>
          </w:tcPr>
          <w:p w14:paraId="4876A7C2" w14:textId="77777777" w:rsidR="002562F6" w:rsidRDefault="002562F6" w:rsidP="00541C6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14:paraId="0B0E9140" w14:textId="77777777" w:rsidR="002562F6" w:rsidRPr="001F4E06" w:rsidRDefault="002562F6" w:rsidP="00541C6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F4E0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ZADRUGA</w:t>
            </w:r>
          </w:p>
        </w:tc>
        <w:tc>
          <w:tcPr>
            <w:tcW w:w="1276" w:type="dxa"/>
          </w:tcPr>
          <w:p w14:paraId="48E6FA93" w14:textId="77777777" w:rsidR="002562F6" w:rsidRDefault="002562F6" w:rsidP="00541C6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14:paraId="6027A753" w14:textId="77777777" w:rsidR="002562F6" w:rsidRPr="001F4E06" w:rsidRDefault="002562F6" w:rsidP="00541C6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F4E0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OBRT</w:t>
            </w:r>
          </w:p>
        </w:tc>
        <w:tc>
          <w:tcPr>
            <w:tcW w:w="1417" w:type="dxa"/>
          </w:tcPr>
          <w:p w14:paraId="6C4B17C1" w14:textId="77777777" w:rsidR="002562F6" w:rsidRDefault="002562F6" w:rsidP="00541C6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14:paraId="17DB49F1" w14:textId="77777777" w:rsidR="002562F6" w:rsidRPr="001F4E06" w:rsidRDefault="002562F6" w:rsidP="00541C6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F4E0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UKUPNO</w:t>
            </w:r>
          </w:p>
        </w:tc>
      </w:tr>
      <w:tr w:rsidR="003459DA" w:rsidRPr="00E96285" w14:paraId="2204F8C9" w14:textId="77777777" w:rsidTr="00E0462E">
        <w:tc>
          <w:tcPr>
            <w:tcW w:w="1300" w:type="dxa"/>
          </w:tcPr>
          <w:p w14:paraId="52BB9263" w14:textId="3C950E0F" w:rsidR="003459DA" w:rsidRPr="00E96285" w:rsidRDefault="003459DA" w:rsidP="003459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6285">
              <w:rPr>
                <w:rFonts w:ascii="Times New Roman" w:eastAsia="Times New Roman" w:hAnsi="Times New Roman" w:cs="Times New Roman"/>
                <w:sz w:val="20"/>
                <w:szCs w:val="20"/>
              </w:rPr>
              <w:t>2019.</w:t>
            </w:r>
          </w:p>
        </w:tc>
        <w:tc>
          <w:tcPr>
            <w:tcW w:w="1138" w:type="dxa"/>
          </w:tcPr>
          <w:p w14:paraId="00EBB311" w14:textId="3F941B1F" w:rsidR="003459DA" w:rsidRPr="00E96285" w:rsidRDefault="003459DA" w:rsidP="003459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1.546</w:t>
            </w:r>
          </w:p>
        </w:tc>
        <w:tc>
          <w:tcPr>
            <w:tcW w:w="1214" w:type="dxa"/>
          </w:tcPr>
          <w:p w14:paraId="6D413125" w14:textId="77777777" w:rsidR="003459DA" w:rsidRPr="00E96285" w:rsidRDefault="003459DA" w:rsidP="003459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6285">
              <w:rPr>
                <w:rFonts w:ascii="Times New Roman" w:eastAsia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418" w:type="dxa"/>
          </w:tcPr>
          <w:p w14:paraId="79074B74" w14:textId="77777777" w:rsidR="003459DA" w:rsidRPr="00E96285" w:rsidRDefault="003459DA" w:rsidP="003459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6285">
              <w:rPr>
                <w:rFonts w:ascii="Times New Roman" w:eastAsia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417" w:type="dxa"/>
          </w:tcPr>
          <w:p w14:paraId="27E6A5FE" w14:textId="77777777" w:rsidR="003459DA" w:rsidRPr="00E96285" w:rsidRDefault="003459DA" w:rsidP="003459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6285">
              <w:rPr>
                <w:rFonts w:ascii="Times New Roman" w:eastAsia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276" w:type="dxa"/>
          </w:tcPr>
          <w:p w14:paraId="567AB6B2" w14:textId="77777777" w:rsidR="003459DA" w:rsidRPr="00E96285" w:rsidRDefault="003459DA" w:rsidP="003459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6285">
              <w:rPr>
                <w:rFonts w:ascii="Times New Roman" w:eastAsia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417" w:type="dxa"/>
          </w:tcPr>
          <w:p w14:paraId="3CBFB80F" w14:textId="77777777" w:rsidR="003459DA" w:rsidRPr="00E96285" w:rsidRDefault="003459DA" w:rsidP="003459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6285">
              <w:rPr>
                <w:rFonts w:ascii="Times New Roman" w:eastAsia="Times New Roman" w:hAnsi="Times New Roman" w:cs="Times New Roman"/>
                <w:sz w:val="20"/>
                <w:szCs w:val="20"/>
              </w:rPr>
              <w:t>1.577</w:t>
            </w:r>
          </w:p>
        </w:tc>
      </w:tr>
      <w:tr w:rsidR="003459DA" w:rsidRPr="00E96285" w14:paraId="5F0D07F3" w14:textId="77777777" w:rsidTr="00E0462E">
        <w:tc>
          <w:tcPr>
            <w:tcW w:w="1300" w:type="dxa"/>
          </w:tcPr>
          <w:p w14:paraId="33C8E8A0" w14:textId="3D4924F3" w:rsidR="003459DA" w:rsidRPr="00E96285" w:rsidRDefault="003459DA" w:rsidP="003459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6285">
              <w:rPr>
                <w:rFonts w:ascii="Times New Roman" w:eastAsia="Times New Roman" w:hAnsi="Times New Roman" w:cs="Times New Roman"/>
                <w:sz w:val="20"/>
                <w:szCs w:val="20"/>
              </w:rPr>
              <w:t>2020.</w:t>
            </w:r>
          </w:p>
        </w:tc>
        <w:tc>
          <w:tcPr>
            <w:tcW w:w="1138" w:type="dxa"/>
          </w:tcPr>
          <w:p w14:paraId="3D90FF0B" w14:textId="6F1CCB8E" w:rsidR="003459DA" w:rsidRPr="00E96285" w:rsidRDefault="003459DA" w:rsidP="003459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1.583</w:t>
            </w:r>
          </w:p>
        </w:tc>
        <w:tc>
          <w:tcPr>
            <w:tcW w:w="1214" w:type="dxa"/>
          </w:tcPr>
          <w:p w14:paraId="7E951652" w14:textId="77777777" w:rsidR="003459DA" w:rsidRPr="00E96285" w:rsidRDefault="003459DA" w:rsidP="003459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6285">
              <w:rPr>
                <w:rFonts w:ascii="Times New Roman" w:eastAsia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1418" w:type="dxa"/>
          </w:tcPr>
          <w:p w14:paraId="38863303" w14:textId="77777777" w:rsidR="003459DA" w:rsidRPr="00E96285" w:rsidRDefault="003459DA" w:rsidP="003459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6285">
              <w:rPr>
                <w:rFonts w:ascii="Times New Roman" w:eastAsia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417" w:type="dxa"/>
          </w:tcPr>
          <w:p w14:paraId="0F5FD13C" w14:textId="77777777" w:rsidR="003459DA" w:rsidRPr="00E96285" w:rsidRDefault="003459DA" w:rsidP="003459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6285">
              <w:rPr>
                <w:rFonts w:ascii="Times New Roman" w:eastAsia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276" w:type="dxa"/>
          </w:tcPr>
          <w:p w14:paraId="69EAA7C9" w14:textId="77777777" w:rsidR="003459DA" w:rsidRPr="00E96285" w:rsidRDefault="003459DA" w:rsidP="003459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6285">
              <w:rPr>
                <w:rFonts w:ascii="Times New Roman" w:eastAsia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417" w:type="dxa"/>
          </w:tcPr>
          <w:p w14:paraId="6A33C4AD" w14:textId="77777777" w:rsidR="003459DA" w:rsidRPr="00E96285" w:rsidRDefault="003459DA" w:rsidP="003459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6285">
              <w:rPr>
                <w:rFonts w:ascii="Times New Roman" w:eastAsia="Times New Roman" w:hAnsi="Times New Roman" w:cs="Times New Roman"/>
                <w:sz w:val="20"/>
                <w:szCs w:val="20"/>
              </w:rPr>
              <w:t>1.619</w:t>
            </w:r>
          </w:p>
        </w:tc>
      </w:tr>
      <w:tr w:rsidR="003459DA" w:rsidRPr="00E96285" w14:paraId="7823CF53" w14:textId="77777777" w:rsidTr="00E0462E">
        <w:tc>
          <w:tcPr>
            <w:tcW w:w="1300" w:type="dxa"/>
          </w:tcPr>
          <w:p w14:paraId="11F6CCB9" w14:textId="3A1B4D67" w:rsidR="003459DA" w:rsidRPr="00E96285" w:rsidRDefault="003459DA" w:rsidP="003459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6285">
              <w:rPr>
                <w:rFonts w:ascii="Times New Roman" w:eastAsia="Times New Roman" w:hAnsi="Times New Roman" w:cs="Times New Roman"/>
                <w:sz w:val="20"/>
                <w:szCs w:val="20"/>
              </w:rPr>
              <w:t>2021.</w:t>
            </w:r>
          </w:p>
        </w:tc>
        <w:tc>
          <w:tcPr>
            <w:tcW w:w="1138" w:type="dxa"/>
          </w:tcPr>
          <w:p w14:paraId="441887B5" w14:textId="775E642B" w:rsidR="003459DA" w:rsidRPr="00E96285" w:rsidRDefault="003459DA" w:rsidP="003459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1.601</w:t>
            </w:r>
          </w:p>
        </w:tc>
        <w:tc>
          <w:tcPr>
            <w:tcW w:w="1214" w:type="dxa"/>
          </w:tcPr>
          <w:p w14:paraId="7C1B14ED" w14:textId="77777777" w:rsidR="003459DA" w:rsidRPr="00E96285" w:rsidRDefault="003459DA" w:rsidP="003459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6285">
              <w:rPr>
                <w:rFonts w:ascii="Times New Roman" w:eastAsia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1418" w:type="dxa"/>
          </w:tcPr>
          <w:p w14:paraId="35FEB0B3" w14:textId="77777777" w:rsidR="003459DA" w:rsidRPr="00E96285" w:rsidRDefault="003459DA" w:rsidP="003459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6285">
              <w:rPr>
                <w:rFonts w:ascii="Times New Roman" w:eastAsia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417" w:type="dxa"/>
          </w:tcPr>
          <w:p w14:paraId="06CD8C63" w14:textId="77777777" w:rsidR="003459DA" w:rsidRPr="00E96285" w:rsidRDefault="003459DA" w:rsidP="003459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6285">
              <w:rPr>
                <w:rFonts w:ascii="Times New Roman" w:eastAsia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276" w:type="dxa"/>
          </w:tcPr>
          <w:p w14:paraId="168F5EC6" w14:textId="77777777" w:rsidR="003459DA" w:rsidRPr="00E96285" w:rsidRDefault="003459DA" w:rsidP="003459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6285">
              <w:rPr>
                <w:rFonts w:ascii="Times New Roman" w:eastAsia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417" w:type="dxa"/>
          </w:tcPr>
          <w:p w14:paraId="15339D3C" w14:textId="77777777" w:rsidR="003459DA" w:rsidRPr="00E96285" w:rsidRDefault="003459DA" w:rsidP="003459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6285">
              <w:rPr>
                <w:rFonts w:ascii="Times New Roman" w:eastAsia="Times New Roman" w:hAnsi="Times New Roman" w:cs="Times New Roman"/>
                <w:sz w:val="20"/>
                <w:szCs w:val="20"/>
              </w:rPr>
              <w:t>1.636</w:t>
            </w:r>
          </w:p>
        </w:tc>
      </w:tr>
      <w:tr w:rsidR="003459DA" w:rsidRPr="00E96285" w14:paraId="2452A688" w14:textId="77777777" w:rsidTr="00E0462E">
        <w:tc>
          <w:tcPr>
            <w:tcW w:w="1300" w:type="dxa"/>
          </w:tcPr>
          <w:p w14:paraId="10D59CC4" w14:textId="44753B10" w:rsidR="003459DA" w:rsidRPr="00E96285" w:rsidRDefault="003459DA" w:rsidP="003459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6285">
              <w:rPr>
                <w:rFonts w:ascii="Times New Roman" w:eastAsia="Times New Roman" w:hAnsi="Times New Roman" w:cs="Times New Roman"/>
                <w:sz w:val="20"/>
                <w:szCs w:val="20"/>
              </w:rPr>
              <w:t>2022.</w:t>
            </w:r>
          </w:p>
        </w:tc>
        <w:tc>
          <w:tcPr>
            <w:tcW w:w="1138" w:type="dxa"/>
          </w:tcPr>
          <w:p w14:paraId="6DEBB72F" w14:textId="3340FB77" w:rsidR="003459DA" w:rsidRPr="00E96285" w:rsidRDefault="003459DA" w:rsidP="003459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1.593</w:t>
            </w:r>
          </w:p>
        </w:tc>
        <w:tc>
          <w:tcPr>
            <w:tcW w:w="1214" w:type="dxa"/>
          </w:tcPr>
          <w:p w14:paraId="06DF77D2" w14:textId="77777777" w:rsidR="003459DA" w:rsidRPr="00E96285" w:rsidRDefault="003459DA" w:rsidP="003459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6285">
              <w:rPr>
                <w:rFonts w:ascii="Times New Roman" w:eastAsia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1418" w:type="dxa"/>
          </w:tcPr>
          <w:p w14:paraId="46045C93" w14:textId="77777777" w:rsidR="003459DA" w:rsidRPr="00E96285" w:rsidRDefault="003459DA" w:rsidP="003459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6285">
              <w:rPr>
                <w:rFonts w:ascii="Times New Roman" w:eastAsia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417" w:type="dxa"/>
          </w:tcPr>
          <w:p w14:paraId="30605077" w14:textId="77777777" w:rsidR="003459DA" w:rsidRPr="00E96285" w:rsidRDefault="003459DA" w:rsidP="003459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6285">
              <w:rPr>
                <w:rFonts w:ascii="Times New Roman" w:eastAsia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276" w:type="dxa"/>
          </w:tcPr>
          <w:p w14:paraId="79FBAFA2" w14:textId="77777777" w:rsidR="003459DA" w:rsidRPr="00E96285" w:rsidRDefault="003459DA" w:rsidP="003459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6285">
              <w:rPr>
                <w:rFonts w:ascii="Times New Roman" w:eastAsia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417" w:type="dxa"/>
          </w:tcPr>
          <w:p w14:paraId="478DC1DA" w14:textId="77777777" w:rsidR="003459DA" w:rsidRPr="00E96285" w:rsidRDefault="003459DA" w:rsidP="003459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96285">
              <w:rPr>
                <w:rFonts w:ascii="Times New Roman" w:eastAsia="Times New Roman" w:hAnsi="Times New Roman" w:cs="Times New Roman"/>
                <w:sz w:val="20"/>
                <w:szCs w:val="20"/>
              </w:rPr>
              <w:t>1.628</w:t>
            </w:r>
          </w:p>
        </w:tc>
      </w:tr>
      <w:tr w:rsidR="003459DA" w:rsidRPr="00E96285" w14:paraId="20A11FF5" w14:textId="77777777" w:rsidTr="00E0462E">
        <w:tc>
          <w:tcPr>
            <w:tcW w:w="1300" w:type="dxa"/>
          </w:tcPr>
          <w:p w14:paraId="11CB7D2F" w14:textId="160D7118" w:rsidR="003459DA" w:rsidRPr="00E96285" w:rsidRDefault="003459DA" w:rsidP="003459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2023</w:t>
            </w:r>
            <w:r w:rsidR="0070790F">
              <w:rPr>
                <w:rFonts w:ascii="Times New Roman" w:eastAsia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1138" w:type="dxa"/>
          </w:tcPr>
          <w:p w14:paraId="468E3C61" w14:textId="63FAC045" w:rsidR="003459DA" w:rsidRPr="00E96285" w:rsidRDefault="003459DA" w:rsidP="003459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1.566</w:t>
            </w:r>
          </w:p>
        </w:tc>
        <w:tc>
          <w:tcPr>
            <w:tcW w:w="1214" w:type="dxa"/>
          </w:tcPr>
          <w:p w14:paraId="59AF39F1" w14:textId="77777777" w:rsidR="003459DA" w:rsidRPr="00E96285" w:rsidRDefault="003459DA" w:rsidP="003459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1418" w:type="dxa"/>
          </w:tcPr>
          <w:p w14:paraId="324EB130" w14:textId="77777777" w:rsidR="003459DA" w:rsidRPr="00E96285" w:rsidRDefault="003459DA" w:rsidP="003459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417" w:type="dxa"/>
          </w:tcPr>
          <w:p w14:paraId="0FF041BA" w14:textId="77777777" w:rsidR="003459DA" w:rsidRPr="00E96285" w:rsidRDefault="003459DA" w:rsidP="003459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276" w:type="dxa"/>
          </w:tcPr>
          <w:p w14:paraId="0F163465" w14:textId="77777777" w:rsidR="003459DA" w:rsidRPr="00E96285" w:rsidRDefault="003459DA" w:rsidP="003459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417" w:type="dxa"/>
          </w:tcPr>
          <w:p w14:paraId="61E4C687" w14:textId="77777777" w:rsidR="003459DA" w:rsidRPr="00E96285" w:rsidRDefault="003459DA" w:rsidP="003459D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1.602</w:t>
            </w:r>
          </w:p>
        </w:tc>
      </w:tr>
      <w:tr w:rsidR="003459DA" w:rsidRPr="00E96285" w14:paraId="191A8E1E" w14:textId="77777777" w:rsidTr="00E0462E">
        <w:tc>
          <w:tcPr>
            <w:tcW w:w="1300" w:type="dxa"/>
          </w:tcPr>
          <w:p w14:paraId="6053B798" w14:textId="077D663B" w:rsidR="003459DA" w:rsidRPr="00E96285" w:rsidRDefault="003459DA" w:rsidP="003459D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E9628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IND 2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3</w:t>
            </w:r>
            <w:r w:rsidRPr="00E9628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/2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1138" w:type="dxa"/>
          </w:tcPr>
          <w:p w14:paraId="06B727E6" w14:textId="72B30507" w:rsidR="003459DA" w:rsidRPr="00E96285" w:rsidRDefault="00A24F16" w:rsidP="003459D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98,3</w:t>
            </w:r>
          </w:p>
        </w:tc>
        <w:tc>
          <w:tcPr>
            <w:tcW w:w="1214" w:type="dxa"/>
          </w:tcPr>
          <w:p w14:paraId="3B8268B0" w14:textId="35E1AE57" w:rsidR="003459DA" w:rsidRPr="00E96285" w:rsidRDefault="003459DA" w:rsidP="003459D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E9628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10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4,3</w:t>
            </w:r>
          </w:p>
        </w:tc>
        <w:tc>
          <w:tcPr>
            <w:tcW w:w="1418" w:type="dxa"/>
          </w:tcPr>
          <w:p w14:paraId="14F70261" w14:textId="77777777" w:rsidR="003459DA" w:rsidRPr="00E96285" w:rsidRDefault="003459DA" w:rsidP="003459D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E9628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100,0</w:t>
            </w:r>
          </w:p>
        </w:tc>
        <w:tc>
          <w:tcPr>
            <w:tcW w:w="1417" w:type="dxa"/>
          </w:tcPr>
          <w:p w14:paraId="6322FFEE" w14:textId="77777777" w:rsidR="003459DA" w:rsidRPr="00E96285" w:rsidRDefault="003459DA" w:rsidP="003459D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E9628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100,0</w:t>
            </w:r>
          </w:p>
        </w:tc>
        <w:tc>
          <w:tcPr>
            <w:tcW w:w="1276" w:type="dxa"/>
          </w:tcPr>
          <w:p w14:paraId="50C12C3F" w14:textId="77777777" w:rsidR="003459DA" w:rsidRPr="00E96285" w:rsidRDefault="003459DA" w:rsidP="003459D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E9628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100,0</w:t>
            </w:r>
          </w:p>
        </w:tc>
        <w:tc>
          <w:tcPr>
            <w:tcW w:w="1417" w:type="dxa"/>
          </w:tcPr>
          <w:p w14:paraId="1DCB3E1D" w14:textId="5F8E6A62" w:rsidR="003459DA" w:rsidRPr="00E96285" w:rsidRDefault="003459DA" w:rsidP="003459D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E9628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9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8,4</w:t>
            </w:r>
          </w:p>
        </w:tc>
      </w:tr>
      <w:tr w:rsidR="003459DA" w:rsidRPr="00E96285" w14:paraId="51D73F1C" w14:textId="77777777" w:rsidTr="00E0462E">
        <w:tc>
          <w:tcPr>
            <w:tcW w:w="1300" w:type="dxa"/>
          </w:tcPr>
          <w:p w14:paraId="2ACAD57D" w14:textId="70C78B6B" w:rsidR="003459DA" w:rsidRDefault="003459DA" w:rsidP="003459D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IND 23/19</w:t>
            </w:r>
          </w:p>
        </w:tc>
        <w:tc>
          <w:tcPr>
            <w:tcW w:w="1138" w:type="dxa"/>
          </w:tcPr>
          <w:p w14:paraId="426CE5EA" w14:textId="0E1DE7C8" w:rsidR="003459DA" w:rsidRDefault="00AE0738" w:rsidP="003459D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101,3</w:t>
            </w:r>
          </w:p>
        </w:tc>
        <w:tc>
          <w:tcPr>
            <w:tcW w:w="1214" w:type="dxa"/>
          </w:tcPr>
          <w:p w14:paraId="66BD231D" w14:textId="100C9DE5" w:rsidR="003459DA" w:rsidRPr="00E96285" w:rsidRDefault="00B01583" w:rsidP="003459D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120,0</w:t>
            </w:r>
          </w:p>
        </w:tc>
        <w:tc>
          <w:tcPr>
            <w:tcW w:w="1418" w:type="dxa"/>
          </w:tcPr>
          <w:p w14:paraId="00F8F8F7" w14:textId="11423EA5" w:rsidR="003459DA" w:rsidRPr="00E96285" w:rsidRDefault="00B01583" w:rsidP="003459D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100,0</w:t>
            </w:r>
          </w:p>
        </w:tc>
        <w:tc>
          <w:tcPr>
            <w:tcW w:w="1417" w:type="dxa"/>
          </w:tcPr>
          <w:p w14:paraId="6A73BEA5" w14:textId="66330AD3" w:rsidR="003459DA" w:rsidRPr="00E96285" w:rsidRDefault="00B01583" w:rsidP="003459D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100,0</w:t>
            </w:r>
          </w:p>
        </w:tc>
        <w:tc>
          <w:tcPr>
            <w:tcW w:w="1276" w:type="dxa"/>
          </w:tcPr>
          <w:p w14:paraId="7565B281" w14:textId="0014EC1E" w:rsidR="003459DA" w:rsidRPr="00E96285" w:rsidRDefault="00B01583" w:rsidP="003459D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133,3</w:t>
            </w:r>
          </w:p>
        </w:tc>
        <w:tc>
          <w:tcPr>
            <w:tcW w:w="1417" w:type="dxa"/>
          </w:tcPr>
          <w:p w14:paraId="597E001D" w14:textId="544ABF6C" w:rsidR="003459DA" w:rsidRPr="00E96285" w:rsidRDefault="008B440D" w:rsidP="003459D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101,6</w:t>
            </w:r>
          </w:p>
        </w:tc>
      </w:tr>
    </w:tbl>
    <w:p w14:paraId="564AE556" w14:textId="77777777" w:rsidR="003459DA" w:rsidRDefault="003459DA" w:rsidP="003459DA">
      <w:pPr>
        <w:spacing w:after="0" w:line="240" w:lineRule="auto"/>
        <w:jc w:val="both"/>
        <w:rPr>
          <w:rFonts w:ascii="Times New Roman" w:hAnsi="Times New Roman" w:cs="Times New Roman"/>
          <w:i/>
          <w:iCs/>
          <w:sz w:val="20"/>
          <w:szCs w:val="20"/>
        </w:rPr>
      </w:pPr>
      <w:r w:rsidRPr="00A06970">
        <w:rPr>
          <w:rFonts w:ascii="Times New Roman" w:hAnsi="Times New Roman" w:cs="Times New Roman"/>
          <w:i/>
          <w:iCs/>
          <w:sz w:val="20"/>
          <w:szCs w:val="20"/>
        </w:rPr>
        <w:t>Izvor: APPRRR</w:t>
      </w:r>
    </w:p>
    <w:p w14:paraId="76FB505C" w14:textId="77777777" w:rsidR="00B85611" w:rsidRPr="00A06970" w:rsidRDefault="00B85611" w:rsidP="003459D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/>
          <w:iCs/>
        </w:rPr>
      </w:pPr>
    </w:p>
    <w:p w14:paraId="0624EB92" w14:textId="57A605EF" w:rsidR="001B00BA" w:rsidRPr="00BD5429" w:rsidRDefault="001B00BA" w:rsidP="001B00BA">
      <w:pPr>
        <w:rPr>
          <w:rFonts w:ascii="Times New Roman" w:hAnsi="Times New Roman" w:cs="Times New Roman"/>
          <w:b/>
        </w:rPr>
      </w:pPr>
      <w:r w:rsidRPr="00BD5429">
        <w:rPr>
          <w:rFonts w:ascii="Times New Roman" w:hAnsi="Times New Roman" w:cs="Times New Roman"/>
          <w:b/>
        </w:rPr>
        <w:t>VRSTE UPORABE POLJOPRIVR</w:t>
      </w:r>
      <w:r w:rsidR="008546EE">
        <w:rPr>
          <w:rFonts w:ascii="Times New Roman" w:hAnsi="Times New Roman" w:cs="Times New Roman"/>
          <w:b/>
        </w:rPr>
        <w:t>IVREDNOG</w:t>
      </w:r>
      <w:r w:rsidRPr="00BD5429">
        <w:rPr>
          <w:rFonts w:ascii="Times New Roman" w:hAnsi="Times New Roman" w:cs="Times New Roman"/>
          <w:b/>
        </w:rPr>
        <w:t xml:space="preserve"> ZEMLJIŠTA</w:t>
      </w:r>
    </w:p>
    <w:p w14:paraId="4C947568" w14:textId="6D6E5288" w:rsidR="005540F9" w:rsidRDefault="00572F8C" w:rsidP="00606966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Od</w:t>
      </w:r>
      <w:r w:rsidR="002A5C0A">
        <w:rPr>
          <w:rFonts w:ascii="Times New Roman" w:eastAsia="Times New Roman" w:hAnsi="Times New Roman" w:cs="Times New Roman"/>
        </w:rPr>
        <w:t xml:space="preserve"> ukupno 6.5</w:t>
      </w:r>
      <w:r w:rsidR="006004C1">
        <w:rPr>
          <w:rFonts w:ascii="Times New Roman" w:eastAsia="Times New Roman" w:hAnsi="Times New Roman" w:cs="Times New Roman"/>
        </w:rPr>
        <w:t>6</w:t>
      </w:r>
      <w:r w:rsidR="009830BE">
        <w:rPr>
          <w:rFonts w:ascii="Times New Roman" w:eastAsia="Times New Roman" w:hAnsi="Times New Roman" w:cs="Times New Roman"/>
        </w:rPr>
        <w:t>5</w:t>
      </w:r>
      <w:r w:rsidR="002A5C0A">
        <w:rPr>
          <w:rFonts w:ascii="Times New Roman" w:eastAsia="Times New Roman" w:hAnsi="Times New Roman" w:cs="Times New Roman"/>
        </w:rPr>
        <w:t xml:space="preserve"> ha</w:t>
      </w:r>
      <w:r>
        <w:rPr>
          <w:rFonts w:ascii="Times New Roman" w:eastAsia="Times New Roman" w:hAnsi="Times New Roman" w:cs="Times New Roman"/>
        </w:rPr>
        <w:t xml:space="preserve"> </w:t>
      </w:r>
      <w:r w:rsidR="002A5C0A">
        <w:rPr>
          <w:rFonts w:ascii="Times New Roman" w:eastAsia="Times New Roman" w:hAnsi="Times New Roman" w:cs="Times New Roman"/>
        </w:rPr>
        <w:t>p</w:t>
      </w:r>
      <w:r>
        <w:rPr>
          <w:rFonts w:ascii="Times New Roman" w:eastAsia="Times New Roman" w:hAnsi="Times New Roman" w:cs="Times New Roman"/>
        </w:rPr>
        <w:t>oljoprivrednog zemljišta</w:t>
      </w:r>
      <w:r w:rsidR="005D7AA3">
        <w:rPr>
          <w:rFonts w:ascii="Times New Roman" w:eastAsia="Times New Roman" w:hAnsi="Times New Roman" w:cs="Times New Roman"/>
        </w:rPr>
        <w:t xml:space="preserve"> koje je u upo</w:t>
      </w:r>
      <w:r w:rsidR="00A56D06">
        <w:rPr>
          <w:rFonts w:ascii="Times New Roman" w:eastAsia="Times New Roman" w:hAnsi="Times New Roman" w:cs="Times New Roman"/>
        </w:rPr>
        <w:t>ra</w:t>
      </w:r>
      <w:r w:rsidR="005D7AA3">
        <w:rPr>
          <w:rFonts w:ascii="Times New Roman" w:eastAsia="Times New Roman" w:hAnsi="Times New Roman" w:cs="Times New Roman"/>
        </w:rPr>
        <w:t>bi</w:t>
      </w:r>
      <w:r>
        <w:rPr>
          <w:rFonts w:ascii="Times New Roman" w:eastAsia="Times New Roman" w:hAnsi="Times New Roman" w:cs="Times New Roman"/>
        </w:rPr>
        <w:t xml:space="preserve"> na području Grada </w:t>
      </w:r>
      <w:r w:rsidR="002A5C0A">
        <w:rPr>
          <w:rFonts w:ascii="Times New Roman" w:eastAsia="Times New Roman" w:hAnsi="Times New Roman" w:cs="Times New Roman"/>
        </w:rPr>
        <w:t>K</w:t>
      </w:r>
      <w:r>
        <w:rPr>
          <w:rFonts w:ascii="Times New Roman" w:eastAsia="Times New Roman" w:hAnsi="Times New Roman" w:cs="Times New Roman"/>
        </w:rPr>
        <w:t>arlovca upisan</w:t>
      </w:r>
      <w:r w:rsidR="002A5C0A"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</w:rPr>
        <w:t xml:space="preserve"> u Arkod</w:t>
      </w:r>
      <w:r w:rsidR="002A5C0A">
        <w:rPr>
          <w:rFonts w:ascii="Times New Roman" w:eastAsia="Times New Roman" w:hAnsi="Times New Roman" w:cs="Times New Roman"/>
        </w:rPr>
        <w:t xml:space="preserve"> </w:t>
      </w:r>
      <w:r w:rsidR="0052291D">
        <w:rPr>
          <w:rFonts w:ascii="Times New Roman" w:eastAsia="Times New Roman" w:hAnsi="Times New Roman" w:cs="Times New Roman"/>
        </w:rPr>
        <w:t>u 202</w:t>
      </w:r>
      <w:r w:rsidR="001C630C">
        <w:rPr>
          <w:rFonts w:ascii="Times New Roman" w:eastAsia="Times New Roman" w:hAnsi="Times New Roman" w:cs="Times New Roman"/>
        </w:rPr>
        <w:t>3</w:t>
      </w:r>
      <w:r w:rsidR="0052291D">
        <w:rPr>
          <w:rFonts w:ascii="Times New Roman" w:eastAsia="Times New Roman" w:hAnsi="Times New Roman" w:cs="Times New Roman"/>
        </w:rPr>
        <w:t xml:space="preserve">.god. </w:t>
      </w:r>
      <w:r w:rsidR="002A5C0A">
        <w:rPr>
          <w:rFonts w:ascii="Times New Roman" w:eastAsia="Times New Roman" w:hAnsi="Times New Roman" w:cs="Times New Roman"/>
        </w:rPr>
        <w:t xml:space="preserve">najviše zauzimaju oranice </w:t>
      </w:r>
      <w:r w:rsidR="00B6190E">
        <w:rPr>
          <w:rFonts w:ascii="Times New Roman" w:eastAsia="Times New Roman" w:hAnsi="Times New Roman" w:cs="Times New Roman"/>
        </w:rPr>
        <w:t>(3.</w:t>
      </w:r>
      <w:r w:rsidR="00B17C25">
        <w:rPr>
          <w:rFonts w:ascii="Times New Roman" w:eastAsia="Times New Roman" w:hAnsi="Times New Roman" w:cs="Times New Roman"/>
        </w:rPr>
        <w:t>6</w:t>
      </w:r>
      <w:r w:rsidR="00B34CC9">
        <w:rPr>
          <w:rFonts w:ascii="Times New Roman" w:eastAsia="Times New Roman" w:hAnsi="Times New Roman" w:cs="Times New Roman"/>
        </w:rPr>
        <w:t>00</w:t>
      </w:r>
      <w:r w:rsidR="00B6190E">
        <w:rPr>
          <w:rFonts w:ascii="Times New Roman" w:eastAsia="Times New Roman" w:hAnsi="Times New Roman" w:cs="Times New Roman"/>
        </w:rPr>
        <w:t xml:space="preserve"> ha) i livade (2.</w:t>
      </w:r>
      <w:r w:rsidR="00B34CC9">
        <w:rPr>
          <w:rFonts w:ascii="Times New Roman" w:eastAsia="Times New Roman" w:hAnsi="Times New Roman" w:cs="Times New Roman"/>
        </w:rPr>
        <w:t>414</w:t>
      </w:r>
      <w:r w:rsidR="00B6190E">
        <w:rPr>
          <w:rFonts w:ascii="Times New Roman" w:eastAsia="Times New Roman" w:hAnsi="Times New Roman" w:cs="Times New Roman"/>
        </w:rPr>
        <w:t xml:space="preserve"> ha), a najmanje vinogradi (2 ha)</w:t>
      </w:r>
      <w:r w:rsidR="00B17C25">
        <w:rPr>
          <w:rFonts w:ascii="Times New Roman" w:eastAsia="Times New Roman" w:hAnsi="Times New Roman" w:cs="Times New Roman"/>
        </w:rPr>
        <w:t xml:space="preserve"> i površine pod </w:t>
      </w:r>
      <w:r w:rsidR="00F7220A">
        <w:rPr>
          <w:rFonts w:ascii="Times New Roman" w:eastAsia="Times New Roman" w:hAnsi="Times New Roman" w:cs="Times New Roman"/>
        </w:rPr>
        <w:t>staklenicima</w:t>
      </w:r>
      <w:r w:rsidR="00B2612A">
        <w:rPr>
          <w:rFonts w:ascii="Times New Roman" w:eastAsia="Times New Roman" w:hAnsi="Times New Roman" w:cs="Times New Roman"/>
        </w:rPr>
        <w:t>, odnosno plastenicima</w:t>
      </w:r>
      <w:r w:rsidR="00F7220A">
        <w:rPr>
          <w:rFonts w:ascii="Times New Roman" w:eastAsia="Times New Roman" w:hAnsi="Times New Roman" w:cs="Times New Roman"/>
        </w:rPr>
        <w:t xml:space="preserve"> </w:t>
      </w:r>
      <w:r w:rsidR="00B17C25">
        <w:rPr>
          <w:rFonts w:ascii="Times New Roman" w:eastAsia="Times New Roman" w:hAnsi="Times New Roman" w:cs="Times New Roman"/>
        </w:rPr>
        <w:t>(</w:t>
      </w:r>
      <w:r w:rsidR="00B34CC9">
        <w:rPr>
          <w:rFonts w:ascii="Times New Roman" w:eastAsia="Times New Roman" w:hAnsi="Times New Roman" w:cs="Times New Roman"/>
        </w:rPr>
        <w:t>3</w:t>
      </w:r>
      <w:r w:rsidR="00B17C25">
        <w:rPr>
          <w:rFonts w:ascii="Times New Roman" w:eastAsia="Times New Roman" w:hAnsi="Times New Roman" w:cs="Times New Roman"/>
        </w:rPr>
        <w:t xml:space="preserve"> ha)</w:t>
      </w:r>
      <w:r w:rsidR="00A9420F">
        <w:rPr>
          <w:rFonts w:ascii="Times New Roman" w:eastAsia="Times New Roman" w:hAnsi="Times New Roman" w:cs="Times New Roman"/>
        </w:rPr>
        <w:t>.</w:t>
      </w:r>
      <w:r w:rsidR="00D27325">
        <w:rPr>
          <w:rFonts w:ascii="Times New Roman" w:eastAsia="Times New Roman" w:hAnsi="Times New Roman" w:cs="Times New Roman"/>
        </w:rPr>
        <w:t xml:space="preserve"> U odnosu na prethodnu godinu kada je u Arkod bilo upisano ukupno</w:t>
      </w:r>
      <w:r w:rsidR="00566D7C">
        <w:rPr>
          <w:rFonts w:ascii="Times New Roman" w:eastAsia="Times New Roman" w:hAnsi="Times New Roman" w:cs="Times New Roman"/>
        </w:rPr>
        <w:t xml:space="preserve"> </w:t>
      </w:r>
      <w:r w:rsidR="008E4769">
        <w:rPr>
          <w:rFonts w:ascii="Times New Roman" w:eastAsia="Times New Roman" w:hAnsi="Times New Roman" w:cs="Times New Roman"/>
        </w:rPr>
        <w:t>6.5</w:t>
      </w:r>
      <w:r w:rsidR="00F7220A">
        <w:rPr>
          <w:rFonts w:ascii="Times New Roman" w:eastAsia="Times New Roman" w:hAnsi="Times New Roman" w:cs="Times New Roman"/>
        </w:rPr>
        <w:t>85</w:t>
      </w:r>
      <w:r w:rsidR="002547AA">
        <w:rPr>
          <w:rFonts w:ascii="Times New Roman" w:eastAsia="Times New Roman" w:hAnsi="Times New Roman" w:cs="Times New Roman"/>
        </w:rPr>
        <w:t xml:space="preserve"> ha vidljiv je </w:t>
      </w:r>
      <w:r w:rsidR="00F7220A">
        <w:rPr>
          <w:rFonts w:ascii="Times New Roman" w:eastAsia="Times New Roman" w:hAnsi="Times New Roman" w:cs="Times New Roman"/>
        </w:rPr>
        <w:t>pad</w:t>
      </w:r>
      <w:r w:rsidR="002547AA">
        <w:rPr>
          <w:rFonts w:ascii="Times New Roman" w:eastAsia="Times New Roman" w:hAnsi="Times New Roman" w:cs="Times New Roman"/>
        </w:rPr>
        <w:t xml:space="preserve"> od </w:t>
      </w:r>
      <w:r w:rsidR="00EE166D">
        <w:rPr>
          <w:rFonts w:ascii="Times New Roman" w:eastAsia="Times New Roman" w:hAnsi="Times New Roman" w:cs="Times New Roman"/>
        </w:rPr>
        <w:t>0,</w:t>
      </w:r>
      <w:r w:rsidR="00F7220A">
        <w:rPr>
          <w:rFonts w:ascii="Times New Roman" w:eastAsia="Times New Roman" w:hAnsi="Times New Roman" w:cs="Times New Roman"/>
        </w:rPr>
        <w:t>3</w:t>
      </w:r>
      <w:r w:rsidR="00566D7C">
        <w:rPr>
          <w:rFonts w:ascii="Times New Roman" w:eastAsia="Times New Roman" w:hAnsi="Times New Roman" w:cs="Times New Roman"/>
        </w:rPr>
        <w:t>%</w:t>
      </w:r>
      <w:r w:rsidR="00EE166D">
        <w:rPr>
          <w:rFonts w:ascii="Times New Roman" w:eastAsia="Times New Roman" w:hAnsi="Times New Roman" w:cs="Times New Roman"/>
        </w:rPr>
        <w:t>.</w:t>
      </w:r>
      <w:r w:rsidR="0001398F">
        <w:rPr>
          <w:rFonts w:ascii="Times New Roman" w:eastAsia="Times New Roman" w:hAnsi="Times New Roman" w:cs="Times New Roman"/>
        </w:rPr>
        <w:t xml:space="preserve"> </w:t>
      </w:r>
      <w:r w:rsidR="003612A6">
        <w:rPr>
          <w:rFonts w:ascii="Times New Roman" w:eastAsia="Times New Roman" w:hAnsi="Times New Roman" w:cs="Times New Roman"/>
        </w:rPr>
        <w:t>Došlo je do blagog smanjenja površina pod oranicama</w:t>
      </w:r>
      <w:r w:rsidR="007438E7">
        <w:rPr>
          <w:rFonts w:ascii="Times New Roman" w:eastAsia="Times New Roman" w:hAnsi="Times New Roman" w:cs="Times New Roman"/>
        </w:rPr>
        <w:t>, a povećane su pašnjačke površine</w:t>
      </w:r>
      <w:r w:rsidR="00E10C4B">
        <w:rPr>
          <w:rFonts w:ascii="Times New Roman" w:eastAsia="Times New Roman" w:hAnsi="Times New Roman" w:cs="Times New Roman"/>
        </w:rPr>
        <w:t xml:space="preserve">. </w:t>
      </w:r>
      <w:r w:rsidR="0001398F">
        <w:rPr>
          <w:rFonts w:ascii="Times New Roman" w:eastAsia="Times New Roman" w:hAnsi="Times New Roman" w:cs="Times New Roman"/>
        </w:rPr>
        <w:t>Prosječna veličina parcel</w:t>
      </w:r>
      <w:r w:rsidR="0094009F">
        <w:rPr>
          <w:rFonts w:ascii="Times New Roman" w:eastAsia="Times New Roman" w:hAnsi="Times New Roman" w:cs="Times New Roman"/>
        </w:rPr>
        <w:t>a</w:t>
      </w:r>
      <w:r w:rsidR="00342AF1">
        <w:rPr>
          <w:rFonts w:ascii="Times New Roman" w:eastAsia="Times New Roman" w:hAnsi="Times New Roman" w:cs="Times New Roman"/>
        </w:rPr>
        <w:t xml:space="preserve"> upisan</w:t>
      </w:r>
      <w:r w:rsidR="0094009F">
        <w:rPr>
          <w:rFonts w:ascii="Times New Roman" w:eastAsia="Times New Roman" w:hAnsi="Times New Roman" w:cs="Times New Roman"/>
        </w:rPr>
        <w:t>ih</w:t>
      </w:r>
      <w:r w:rsidR="00342AF1">
        <w:rPr>
          <w:rFonts w:ascii="Times New Roman" w:eastAsia="Times New Roman" w:hAnsi="Times New Roman" w:cs="Times New Roman"/>
        </w:rPr>
        <w:t xml:space="preserve"> u Arkod je 0,5 ha.</w:t>
      </w:r>
    </w:p>
    <w:p w14:paraId="458A3AF4" w14:textId="77777777" w:rsidR="00DF41DB" w:rsidRPr="00DF41DB" w:rsidRDefault="00DF41DB" w:rsidP="00DF41DB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</w:p>
    <w:p w14:paraId="4ECA7654" w14:textId="3E0182AD" w:rsidR="00C11711" w:rsidRPr="00BD5429" w:rsidRDefault="00C11711" w:rsidP="00C11711">
      <w:pPr>
        <w:rPr>
          <w:rFonts w:ascii="Times New Roman" w:hAnsi="Times New Roman" w:cs="Times New Roman"/>
          <w:b/>
        </w:rPr>
      </w:pPr>
      <w:r w:rsidRPr="00BD5429">
        <w:rPr>
          <w:rFonts w:ascii="Times New Roman" w:hAnsi="Times New Roman" w:cs="Times New Roman"/>
          <w:b/>
        </w:rPr>
        <w:t xml:space="preserve">Površine upisane u ARKOD </w:t>
      </w:r>
      <w:r w:rsidR="00575702">
        <w:rPr>
          <w:rFonts w:ascii="Times New Roman" w:hAnsi="Times New Roman" w:cs="Times New Roman"/>
          <w:b/>
        </w:rPr>
        <w:t>(</w:t>
      </w:r>
      <w:r w:rsidRPr="00BD5429">
        <w:rPr>
          <w:rFonts w:ascii="Times New Roman" w:hAnsi="Times New Roman" w:cs="Times New Roman"/>
          <w:b/>
        </w:rPr>
        <w:t>ha</w:t>
      </w:r>
      <w:r w:rsidR="00575702">
        <w:rPr>
          <w:rFonts w:ascii="Times New Roman" w:hAnsi="Times New Roman" w:cs="Times New Roman"/>
          <w:b/>
        </w:rPr>
        <w:t>)</w:t>
      </w:r>
    </w:p>
    <w:tbl>
      <w:tblPr>
        <w:tblStyle w:val="TableGrid"/>
        <w:tblW w:w="9889" w:type="dxa"/>
        <w:tblLayout w:type="fixed"/>
        <w:tblLook w:val="04A0" w:firstRow="1" w:lastRow="0" w:firstColumn="1" w:lastColumn="0" w:noHBand="0" w:noVBand="1"/>
      </w:tblPr>
      <w:tblGrid>
        <w:gridCol w:w="1101"/>
        <w:gridCol w:w="992"/>
        <w:gridCol w:w="850"/>
        <w:gridCol w:w="993"/>
        <w:gridCol w:w="992"/>
        <w:gridCol w:w="992"/>
        <w:gridCol w:w="1134"/>
        <w:gridCol w:w="709"/>
        <w:gridCol w:w="1134"/>
        <w:gridCol w:w="992"/>
      </w:tblGrid>
      <w:tr w:rsidR="0039321A" w14:paraId="48CF65E5" w14:textId="77777777" w:rsidTr="00256065">
        <w:tc>
          <w:tcPr>
            <w:tcW w:w="1101" w:type="dxa"/>
          </w:tcPr>
          <w:p w14:paraId="62646DB1" w14:textId="3E0182AD" w:rsidR="00CC7D97" w:rsidRDefault="00CC7D97" w:rsidP="00C11711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05801A02" w14:textId="4ABA2684" w:rsidR="00CC7D97" w:rsidRPr="00D105B2" w:rsidRDefault="00CC7D97" w:rsidP="009674AF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D105B2">
              <w:rPr>
                <w:rFonts w:ascii="Times New Roman" w:hAnsi="Times New Roman" w:cs="Times New Roman"/>
                <w:b/>
                <w:sz w:val="20"/>
                <w:szCs w:val="20"/>
              </w:rPr>
              <w:t>God.</w:t>
            </w:r>
          </w:p>
        </w:tc>
        <w:tc>
          <w:tcPr>
            <w:tcW w:w="992" w:type="dxa"/>
          </w:tcPr>
          <w:p w14:paraId="0CFA9D53" w14:textId="77777777" w:rsidR="00CC7D97" w:rsidRDefault="00CC7D97" w:rsidP="00C11711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1E726E62" w14:textId="41D1140A" w:rsidR="00CC7D97" w:rsidRPr="00D105B2" w:rsidRDefault="00CC7D97" w:rsidP="00C11711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oranica</w:t>
            </w:r>
          </w:p>
        </w:tc>
        <w:tc>
          <w:tcPr>
            <w:tcW w:w="850" w:type="dxa"/>
          </w:tcPr>
          <w:p w14:paraId="0A96B21A" w14:textId="77777777" w:rsidR="00CC7D97" w:rsidRDefault="00CC7D97" w:rsidP="00A47A79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27016D29" w14:textId="05723CE4" w:rsidR="00CC7D97" w:rsidRPr="00D105B2" w:rsidRDefault="00CC7D97" w:rsidP="00A47A79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livada</w:t>
            </w:r>
          </w:p>
        </w:tc>
        <w:tc>
          <w:tcPr>
            <w:tcW w:w="993" w:type="dxa"/>
          </w:tcPr>
          <w:p w14:paraId="44A8DEBF" w14:textId="77777777" w:rsidR="00CC7D97" w:rsidRDefault="00CC7D97" w:rsidP="00A47A79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7CC58346" w14:textId="523B368F" w:rsidR="00CC7D97" w:rsidRPr="00D105B2" w:rsidRDefault="00CC7D97" w:rsidP="00A47A79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pašnjak</w:t>
            </w:r>
          </w:p>
        </w:tc>
        <w:tc>
          <w:tcPr>
            <w:tcW w:w="992" w:type="dxa"/>
          </w:tcPr>
          <w:p w14:paraId="55F238C1" w14:textId="77777777" w:rsidR="00CC7D97" w:rsidRDefault="00CC7D97" w:rsidP="00A47A79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404A1C46" w14:textId="1D761437" w:rsidR="00CC7D97" w:rsidRPr="00D105B2" w:rsidRDefault="00CC7D97" w:rsidP="00A47A79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voćnjak</w:t>
            </w:r>
          </w:p>
        </w:tc>
        <w:tc>
          <w:tcPr>
            <w:tcW w:w="992" w:type="dxa"/>
          </w:tcPr>
          <w:p w14:paraId="41DD19ED" w14:textId="77777777" w:rsidR="00CC7D97" w:rsidRDefault="00CC7D97" w:rsidP="00A47A79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762B8F67" w14:textId="4878157C" w:rsidR="00CC7D97" w:rsidRPr="00D105B2" w:rsidRDefault="00CC7D97" w:rsidP="00A47A79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vinograd</w:t>
            </w:r>
          </w:p>
        </w:tc>
        <w:tc>
          <w:tcPr>
            <w:tcW w:w="1134" w:type="dxa"/>
          </w:tcPr>
          <w:p w14:paraId="43590A74" w14:textId="77777777" w:rsidR="00CC7D97" w:rsidRDefault="00CC7D97" w:rsidP="00A47A79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00296ACB" w14:textId="5A3877CE" w:rsidR="00CC7D97" w:rsidRPr="00D105B2" w:rsidRDefault="00CC7D97" w:rsidP="00A47A79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staklenik</w:t>
            </w:r>
          </w:p>
        </w:tc>
        <w:tc>
          <w:tcPr>
            <w:tcW w:w="709" w:type="dxa"/>
          </w:tcPr>
          <w:p w14:paraId="05435779" w14:textId="77777777" w:rsidR="00CC7D97" w:rsidRDefault="00CC7D97" w:rsidP="00A47A79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4FF29156" w14:textId="1FA9B071" w:rsidR="00CC7D97" w:rsidRPr="00D105B2" w:rsidRDefault="0043581C" w:rsidP="00A47A79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ugar</w:t>
            </w:r>
          </w:p>
        </w:tc>
        <w:tc>
          <w:tcPr>
            <w:tcW w:w="1134" w:type="dxa"/>
          </w:tcPr>
          <w:p w14:paraId="575DF62E" w14:textId="77777777" w:rsidR="00CC7D97" w:rsidRDefault="00CC7D97" w:rsidP="00A47A79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00324317" w14:textId="77777777" w:rsidR="00CC7D97" w:rsidRDefault="00CC7D97" w:rsidP="00A47A79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UKUPNO</w:t>
            </w:r>
          </w:p>
          <w:p w14:paraId="27BE74CD" w14:textId="3D004092" w:rsidR="00CC7D97" w:rsidRPr="00D105B2" w:rsidRDefault="00CC7D97" w:rsidP="00A47A79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(ha)</w:t>
            </w:r>
          </w:p>
        </w:tc>
        <w:tc>
          <w:tcPr>
            <w:tcW w:w="992" w:type="dxa"/>
          </w:tcPr>
          <w:p w14:paraId="72E81A3A" w14:textId="2BD75E53" w:rsidR="00CC7D97" w:rsidRPr="00D105B2" w:rsidRDefault="00CC7D97" w:rsidP="00A47A79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Br</w:t>
            </w:r>
            <w:r w:rsidR="003048B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oj 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ARKOD parcela</w:t>
            </w:r>
          </w:p>
        </w:tc>
      </w:tr>
      <w:tr w:rsidR="0039321A" w14:paraId="7BE09397" w14:textId="77777777" w:rsidTr="00256065">
        <w:tc>
          <w:tcPr>
            <w:tcW w:w="1101" w:type="dxa"/>
          </w:tcPr>
          <w:p w14:paraId="5784EE03" w14:textId="2C20BDD1" w:rsidR="00CC7D97" w:rsidRPr="00894A3D" w:rsidRDefault="00CC7D97" w:rsidP="00D53B25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894A3D">
              <w:rPr>
                <w:rFonts w:ascii="Times New Roman" w:hAnsi="Times New Roman" w:cs="Times New Roman"/>
                <w:bCs/>
                <w:sz w:val="20"/>
                <w:szCs w:val="20"/>
              </w:rPr>
              <w:t>2019.</w:t>
            </w:r>
          </w:p>
        </w:tc>
        <w:tc>
          <w:tcPr>
            <w:tcW w:w="992" w:type="dxa"/>
          </w:tcPr>
          <w:p w14:paraId="21ABD18B" w14:textId="6B649CAC" w:rsidR="00CC7D97" w:rsidRPr="00894A3D" w:rsidRDefault="00CC7D97" w:rsidP="00D105B2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894A3D">
              <w:rPr>
                <w:rFonts w:ascii="Times New Roman" w:hAnsi="Times New Roman" w:cs="Times New Roman"/>
                <w:bCs/>
                <w:sz w:val="20"/>
                <w:szCs w:val="20"/>
              </w:rPr>
              <w:t>3.469</w:t>
            </w:r>
          </w:p>
        </w:tc>
        <w:tc>
          <w:tcPr>
            <w:tcW w:w="850" w:type="dxa"/>
          </w:tcPr>
          <w:p w14:paraId="57927CEA" w14:textId="32A9385F" w:rsidR="00CC7D97" w:rsidRPr="00894A3D" w:rsidRDefault="00CC7D97" w:rsidP="00A47A79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894A3D">
              <w:rPr>
                <w:rFonts w:ascii="Times New Roman" w:hAnsi="Times New Roman" w:cs="Times New Roman"/>
                <w:bCs/>
                <w:sz w:val="20"/>
                <w:szCs w:val="20"/>
              </w:rPr>
              <w:t>1.903</w:t>
            </w:r>
          </w:p>
        </w:tc>
        <w:tc>
          <w:tcPr>
            <w:tcW w:w="993" w:type="dxa"/>
          </w:tcPr>
          <w:p w14:paraId="29CEF86C" w14:textId="5BC6F1A7" w:rsidR="00CC7D97" w:rsidRPr="00894A3D" w:rsidRDefault="00CC7D97" w:rsidP="00A47A79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894A3D">
              <w:rPr>
                <w:rFonts w:ascii="Times New Roman" w:hAnsi="Times New Roman" w:cs="Times New Roman"/>
                <w:bCs/>
                <w:sz w:val="20"/>
                <w:szCs w:val="20"/>
              </w:rPr>
              <w:t>210</w:t>
            </w:r>
          </w:p>
        </w:tc>
        <w:tc>
          <w:tcPr>
            <w:tcW w:w="992" w:type="dxa"/>
          </w:tcPr>
          <w:p w14:paraId="041D11CB" w14:textId="5B14B908" w:rsidR="00CC7D97" w:rsidRPr="00894A3D" w:rsidRDefault="00CC7D97" w:rsidP="00A47A79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894A3D">
              <w:rPr>
                <w:rFonts w:ascii="Times New Roman" w:hAnsi="Times New Roman" w:cs="Times New Roman"/>
                <w:bCs/>
                <w:sz w:val="20"/>
                <w:szCs w:val="20"/>
              </w:rPr>
              <w:t>164</w:t>
            </w:r>
          </w:p>
        </w:tc>
        <w:tc>
          <w:tcPr>
            <w:tcW w:w="992" w:type="dxa"/>
          </w:tcPr>
          <w:p w14:paraId="6A4041F4" w14:textId="128C1684" w:rsidR="00CC7D97" w:rsidRPr="00894A3D" w:rsidRDefault="00CC7D97" w:rsidP="00A47A79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894A3D">
              <w:rPr>
                <w:rFonts w:ascii="Times New Roman" w:hAnsi="Times New Roman" w:cs="Times New Roman"/>
                <w:bCs/>
                <w:sz w:val="20"/>
                <w:szCs w:val="20"/>
              </w:rPr>
              <w:t>2</w:t>
            </w:r>
          </w:p>
        </w:tc>
        <w:tc>
          <w:tcPr>
            <w:tcW w:w="1134" w:type="dxa"/>
          </w:tcPr>
          <w:p w14:paraId="3E2F2A19" w14:textId="4F0FD44E" w:rsidR="00CC7D97" w:rsidRPr="00894A3D" w:rsidRDefault="00CC7D97" w:rsidP="00A47A79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894A3D">
              <w:rPr>
                <w:rFonts w:ascii="Times New Roman" w:hAnsi="Times New Roman" w:cs="Times New Roman"/>
                <w:bCs/>
                <w:sz w:val="20"/>
                <w:szCs w:val="20"/>
              </w:rPr>
              <w:t>3</w:t>
            </w:r>
          </w:p>
        </w:tc>
        <w:tc>
          <w:tcPr>
            <w:tcW w:w="709" w:type="dxa"/>
          </w:tcPr>
          <w:p w14:paraId="326ECF9C" w14:textId="30F3E66D" w:rsidR="00CC7D97" w:rsidRPr="00894A3D" w:rsidRDefault="00CC7D97" w:rsidP="00A47A79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894A3D">
              <w:rPr>
                <w:rFonts w:ascii="Times New Roman" w:hAnsi="Times New Roman" w:cs="Times New Roman"/>
                <w:bCs/>
                <w:sz w:val="20"/>
                <w:szCs w:val="20"/>
              </w:rPr>
              <w:t>8</w:t>
            </w:r>
          </w:p>
        </w:tc>
        <w:tc>
          <w:tcPr>
            <w:tcW w:w="1134" w:type="dxa"/>
          </w:tcPr>
          <w:p w14:paraId="601F54EF" w14:textId="66CED27B" w:rsidR="00CC7D97" w:rsidRPr="00894A3D" w:rsidRDefault="00CC7D97" w:rsidP="00A47A79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5.759</w:t>
            </w:r>
          </w:p>
        </w:tc>
        <w:tc>
          <w:tcPr>
            <w:tcW w:w="992" w:type="dxa"/>
          </w:tcPr>
          <w:p w14:paraId="5A886138" w14:textId="6FA9BD0B" w:rsidR="00CC7D97" w:rsidRPr="00894A3D" w:rsidRDefault="00CC7D97" w:rsidP="00A47A79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11.126</w:t>
            </w:r>
          </w:p>
        </w:tc>
      </w:tr>
      <w:tr w:rsidR="0039321A" w14:paraId="2A52337D" w14:textId="77777777" w:rsidTr="00256065">
        <w:tc>
          <w:tcPr>
            <w:tcW w:w="1101" w:type="dxa"/>
          </w:tcPr>
          <w:p w14:paraId="718AF4A6" w14:textId="69F13F2D" w:rsidR="00CC7D97" w:rsidRPr="00894A3D" w:rsidRDefault="00CC7D97" w:rsidP="00D53B25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894A3D">
              <w:rPr>
                <w:rFonts w:ascii="Times New Roman" w:hAnsi="Times New Roman" w:cs="Times New Roman"/>
                <w:bCs/>
                <w:sz w:val="20"/>
                <w:szCs w:val="20"/>
              </w:rPr>
              <w:t>2020.</w:t>
            </w:r>
          </w:p>
        </w:tc>
        <w:tc>
          <w:tcPr>
            <w:tcW w:w="992" w:type="dxa"/>
          </w:tcPr>
          <w:p w14:paraId="7AD87A9D" w14:textId="0A99C940" w:rsidR="00CC7D97" w:rsidRPr="00894A3D" w:rsidRDefault="00CC7D97" w:rsidP="00D105B2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894A3D">
              <w:rPr>
                <w:rFonts w:ascii="Times New Roman" w:hAnsi="Times New Roman" w:cs="Times New Roman"/>
                <w:bCs/>
                <w:sz w:val="20"/>
                <w:szCs w:val="20"/>
              </w:rPr>
              <w:t>3.437</w:t>
            </w:r>
          </w:p>
        </w:tc>
        <w:tc>
          <w:tcPr>
            <w:tcW w:w="850" w:type="dxa"/>
          </w:tcPr>
          <w:p w14:paraId="5DE4D20B" w14:textId="54ECD90F" w:rsidR="00CC7D97" w:rsidRPr="00894A3D" w:rsidRDefault="00CC7D97" w:rsidP="00A47A79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894A3D">
              <w:rPr>
                <w:rFonts w:ascii="Times New Roman" w:hAnsi="Times New Roman" w:cs="Times New Roman"/>
                <w:bCs/>
                <w:sz w:val="20"/>
                <w:szCs w:val="20"/>
              </w:rPr>
              <w:t>1.977</w:t>
            </w:r>
          </w:p>
        </w:tc>
        <w:tc>
          <w:tcPr>
            <w:tcW w:w="993" w:type="dxa"/>
          </w:tcPr>
          <w:p w14:paraId="2E5AD753" w14:textId="396F0B3B" w:rsidR="00CC7D97" w:rsidRPr="00894A3D" w:rsidRDefault="00CC7D97" w:rsidP="00A47A79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894A3D">
              <w:rPr>
                <w:rFonts w:ascii="Times New Roman" w:hAnsi="Times New Roman" w:cs="Times New Roman"/>
                <w:bCs/>
                <w:sz w:val="20"/>
                <w:szCs w:val="20"/>
              </w:rPr>
              <w:t>216</w:t>
            </w:r>
          </w:p>
        </w:tc>
        <w:tc>
          <w:tcPr>
            <w:tcW w:w="992" w:type="dxa"/>
          </w:tcPr>
          <w:p w14:paraId="6E035122" w14:textId="452359E3" w:rsidR="00CC7D97" w:rsidRPr="00894A3D" w:rsidRDefault="00CC7D97" w:rsidP="00A47A79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894A3D">
              <w:rPr>
                <w:rFonts w:ascii="Times New Roman" w:hAnsi="Times New Roman" w:cs="Times New Roman"/>
                <w:bCs/>
                <w:sz w:val="20"/>
                <w:szCs w:val="20"/>
              </w:rPr>
              <w:t>178</w:t>
            </w:r>
          </w:p>
        </w:tc>
        <w:tc>
          <w:tcPr>
            <w:tcW w:w="992" w:type="dxa"/>
          </w:tcPr>
          <w:p w14:paraId="104C7838" w14:textId="2348783B" w:rsidR="00CC7D97" w:rsidRPr="00894A3D" w:rsidRDefault="00CC7D97" w:rsidP="00A47A79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894A3D">
              <w:rPr>
                <w:rFonts w:ascii="Times New Roman" w:hAnsi="Times New Roman" w:cs="Times New Roman"/>
                <w:bCs/>
                <w:sz w:val="20"/>
                <w:szCs w:val="20"/>
              </w:rPr>
              <w:t>2</w:t>
            </w:r>
          </w:p>
        </w:tc>
        <w:tc>
          <w:tcPr>
            <w:tcW w:w="1134" w:type="dxa"/>
          </w:tcPr>
          <w:p w14:paraId="60ACC15A" w14:textId="2D508CAE" w:rsidR="00CC7D97" w:rsidRPr="00894A3D" w:rsidRDefault="00CC7D97" w:rsidP="00A47A79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894A3D">
              <w:rPr>
                <w:rFonts w:ascii="Times New Roman" w:hAnsi="Times New Roman" w:cs="Times New Roman"/>
                <w:bCs/>
                <w:sz w:val="20"/>
                <w:szCs w:val="20"/>
              </w:rPr>
              <w:t>3</w:t>
            </w:r>
          </w:p>
        </w:tc>
        <w:tc>
          <w:tcPr>
            <w:tcW w:w="709" w:type="dxa"/>
          </w:tcPr>
          <w:p w14:paraId="5E827EB2" w14:textId="17DBA90F" w:rsidR="00CC7D97" w:rsidRPr="00894A3D" w:rsidRDefault="00CC7D97" w:rsidP="00A47A79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894A3D">
              <w:rPr>
                <w:rFonts w:ascii="Times New Roman" w:hAnsi="Times New Roman" w:cs="Times New Roman"/>
                <w:bCs/>
                <w:sz w:val="20"/>
                <w:szCs w:val="20"/>
              </w:rPr>
              <w:t>7</w:t>
            </w:r>
          </w:p>
        </w:tc>
        <w:tc>
          <w:tcPr>
            <w:tcW w:w="1134" w:type="dxa"/>
          </w:tcPr>
          <w:p w14:paraId="4F436D2C" w14:textId="16FC71EE" w:rsidR="00CC7D97" w:rsidRPr="00894A3D" w:rsidRDefault="00CC7D97" w:rsidP="00A47A79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5.820</w:t>
            </w:r>
          </w:p>
        </w:tc>
        <w:tc>
          <w:tcPr>
            <w:tcW w:w="992" w:type="dxa"/>
          </w:tcPr>
          <w:p w14:paraId="3064B76C" w14:textId="5535F7C2" w:rsidR="00CC7D97" w:rsidRPr="00894A3D" w:rsidRDefault="00CC7D97" w:rsidP="00A47A79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11.350</w:t>
            </w:r>
          </w:p>
        </w:tc>
      </w:tr>
      <w:tr w:rsidR="0039321A" w14:paraId="5A20A205" w14:textId="77777777" w:rsidTr="00256065">
        <w:tc>
          <w:tcPr>
            <w:tcW w:w="1101" w:type="dxa"/>
          </w:tcPr>
          <w:p w14:paraId="2E8E1A87" w14:textId="5F4F1535" w:rsidR="00CC7D97" w:rsidRPr="00894A3D" w:rsidRDefault="00CC7D97" w:rsidP="00D53B25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894A3D">
              <w:rPr>
                <w:rFonts w:ascii="Times New Roman" w:hAnsi="Times New Roman" w:cs="Times New Roman"/>
                <w:bCs/>
                <w:sz w:val="20"/>
                <w:szCs w:val="20"/>
              </w:rPr>
              <w:t>2021.</w:t>
            </w:r>
          </w:p>
        </w:tc>
        <w:tc>
          <w:tcPr>
            <w:tcW w:w="992" w:type="dxa"/>
          </w:tcPr>
          <w:p w14:paraId="1C9C77E6" w14:textId="57C90335" w:rsidR="00CC7D97" w:rsidRPr="00894A3D" w:rsidRDefault="00CC7D97" w:rsidP="00D105B2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894A3D">
              <w:rPr>
                <w:rFonts w:ascii="Times New Roman" w:hAnsi="Times New Roman" w:cs="Times New Roman"/>
                <w:bCs/>
                <w:sz w:val="20"/>
                <w:szCs w:val="20"/>
              </w:rPr>
              <w:t>3.793</w:t>
            </w:r>
          </w:p>
        </w:tc>
        <w:tc>
          <w:tcPr>
            <w:tcW w:w="850" w:type="dxa"/>
          </w:tcPr>
          <w:p w14:paraId="39B077A4" w14:textId="456DE4E6" w:rsidR="00CC7D97" w:rsidRPr="00894A3D" w:rsidRDefault="00CC7D97" w:rsidP="00A47A79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894A3D">
              <w:rPr>
                <w:rFonts w:ascii="Times New Roman" w:hAnsi="Times New Roman" w:cs="Times New Roman"/>
                <w:bCs/>
                <w:sz w:val="20"/>
                <w:szCs w:val="20"/>
              </w:rPr>
              <w:t>2.240</w:t>
            </w:r>
          </w:p>
        </w:tc>
        <w:tc>
          <w:tcPr>
            <w:tcW w:w="993" w:type="dxa"/>
          </w:tcPr>
          <w:p w14:paraId="41EA9430" w14:textId="038B5A23" w:rsidR="00CC7D97" w:rsidRPr="00894A3D" w:rsidRDefault="00CC7D97" w:rsidP="00A47A79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894A3D">
              <w:rPr>
                <w:rFonts w:ascii="Times New Roman" w:hAnsi="Times New Roman" w:cs="Times New Roman"/>
                <w:bCs/>
                <w:sz w:val="20"/>
                <w:szCs w:val="20"/>
              </w:rPr>
              <w:t>269</w:t>
            </w:r>
          </w:p>
        </w:tc>
        <w:tc>
          <w:tcPr>
            <w:tcW w:w="992" w:type="dxa"/>
          </w:tcPr>
          <w:p w14:paraId="5F43C576" w14:textId="5EAB2573" w:rsidR="00CC7D97" w:rsidRPr="00894A3D" w:rsidRDefault="00CC7D97" w:rsidP="00A47A79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894A3D">
              <w:rPr>
                <w:rFonts w:ascii="Times New Roman" w:hAnsi="Times New Roman" w:cs="Times New Roman"/>
                <w:bCs/>
                <w:sz w:val="20"/>
                <w:szCs w:val="20"/>
              </w:rPr>
              <w:t>208</w:t>
            </w:r>
          </w:p>
        </w:tc>
        <w:tc>
          <w:tcPr>
            <w:tcW w:w="992" w:type="dxa"/>
          </w:tcPr>
          <w:p w14:paraId="45FB1968" w14:textId="2E3944B4" w:rsidR="00CC7D97" w:rsidRPr="00894A3D" w:rsidRDefault="00CC7D97" w:rsidP="00A47A79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894A3D">
              <w:rPr>
                <w:rFonts w:ascii="Times New Roman" w:hAnsi="Times New Roman" w:cs="Times New Roman"/>
                <w:bCs/>
                <w:sz w:val="20"/>
                <w:szCs w:val="20"/>
              </w:rPr>
              <w:t>2</w:t>
            </w:r>
          </w:p>
        </w:tc>
        <w:tc>
          <w:tcPr>
            <w:tcW w:w="1134" w:type="dxa"/>
          </w:tcPr>
          <w:p w14:paraId="4D0A86F1" w14:textId="0631A89C" w:rsidR="00CC7D97" w:rsidRPr="00894A3D" w:rsidRDefault="00CC7D97" w:rsidP="00A47A79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894A3D">
              <w:rPr>
                <w:rFonts w:ascii="Times New Roman" w:hAnsi="Times New Roman" w:cs="Times New Roman"/>
                <w:bCs/>
                <w:sz w:val="20"/>
                <w:szCs w:val="20"/>
              </w:rPr>
              <w:t>3</w:t>
            </w:r>
          </w:p>
        </w:tc>
        <w:tc>
          <w:tcPr>
            <w:tcW w:w="709" w:type="dxa"/>
          </w:tcPr>
          <w:p w14:paraId="27E7B56D" w14:textId="60F16689" w:rsidR="00CC7D97" w:rsidRPr="00894A3D" w:rsidRDefault="00CC7D97" w:rsidP="00A47A79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894A3D">
              <w:rPr>
                <w:rFonts w:ascii="Times New Roman" w:hAnsi="Times New Roman" w:cs="Times New Roman"/>
                <w:bCs/>
                <w:sz w:val="20"/>
                <w:szCs w:val="20"/>
              </w:rPr>
              <w:t>9</w:t>
            </w:r>
          </w:p>
        </w:tc>
        <w:tc>
          <w:tcPr>
            <w:tcW w:w="1134" w:type="dxa"/>
          </w:tcPr>
          <w:p w14:paraId="7F27E352" w14:textId="55D5BDB5" w:rsidR="00CC7D97" w:rsidRPr="00894A3D" w:rsidRDefault="00CC7D97" w:rsidP="00A47A79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6.524</w:t>
            </w:r>
          </w:p>
        </w:tc>
        <w:tc>
          <w:tcPr>
            <w:tcW w:w="992" w:type="dxa"/>
          </w:tcPr>
          <w:p w14:paraId="7FB67093" w14:textId="1337047A" w:rsidR="00CC7D97" w:rsidRPr="00894A3D" w:rsidRDefault="00CC7D97" w:rsidP="00A47A79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12.544</w:t>
            </w:r>
          </w:p>
        </w:tc>
      </w:tr>
      <w:tr w:rsidR="0039321A" w14:paraId="10E27248" w14:textId="77777777" w:rsidTr="00256065">
        <w:tc>
          <w:tcPr>
            <w:tcW w:w="1101" w:type="dxa"/>
          </w:tcPr>
          <w:p w14:paraId="30F47A2D" w14:textId="246DD222" w:rsidR="00CC7D97" w:rsidRPr="00894A3D" w:rsidRDefault="00CC7D97" w:rsidP="00D53B25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894A3D">
              <w:rPr>
                <w:rFonts w:ascii="Times New Roman" w:hAnsi="Times New Roman" w:cs="Times New Roman"/>
                <w:bCs/>
                <w:sz w:val="20"/>
                <w:szCs w:val="20"/>
              </w:rPr>
              <w:t>2022.</w:t>
            </w:r>
          </w:p>
        </w:tc>
        <w:tc>
          <w:tcPr>
            <w:tcW w:w="992" w:type="dxa"/>
          </w:tcPr>
          <w:p w14:paraId="2DFFDA74" w14:textId="16EF8522" w:rsidR="00CC7D97" w:rsidRPr="00894A3D" w:rsidRDefault="00CC7D97" w:rsidP="00D105B2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894A3D">
              <w:rPr>
                <w:rFonts w:ascii="Times New Roman" w:hAnsi="Times New Roman" w:cs="Times New Roman"/>
                <w:bCs/>
                <w:sz w:val="20"/>
                <w:szCs w:val="20"/>
              </w:rPr>
              <w:t>3.677</w:t>
            </w:r>
          </w:p>
        </w:tc>
        <w:tc>
          <w:tcPr>
            <w:tcW w:w="850" w:type="dxa"/>
          </w:tcPr>
          <w:p w14:paraId="4B6C6044" w14:textId="3CB730DC" w:rsidR="00CC7D97" w:rsidRPr="00894A3D" w:rsidRDefault="00CC7D97" w:rsidP="00A47A79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894A3D">
              <w:rPr>
                <w:rFonts w:ascii="Times New Roman" w:hAnsi="Times New Roman" w:cs="Times New Roman"/>
                <w:bCs/>
                <w:sz w:val="20"/>
                <w:szCs w:val="20"/>
              </w:rPr>
              <w:t>2.388</w:t>
            </w:r>
          </w:p>
        </w:tc>
        <w:tc>
          <w:tcPr>
            <w:tcW w:w="993" w:type="dxa"/>
          </w:tcPr>
          <w:p w14:paraId="17B5FF86" w14:textId="4D53473A" w:rsidR="00CC7D97" w:rsidRPr="00894A3D" w:rsidRDefault="00CC7D97" w:rsidP="00A47A79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894A3D">
              <w:rPr>
                <w:rFonts w:ascii="Times New Roman" w:hAnsi="Times New Roman" w:cs="Times New Roman"/>
                <w:bCs/>
                <w:sz w:val="20"/>
                <w:szCs w:val="20"/>
              </w:rPr>
              <w:t>270</w:t>
            </w:r>
          </w:p>
        </w:tc>
        <w:tc>
          <w:tcPr>
            <w:tcW w:w="992" w:type="dxa"/>
          </w:tcPr>
          <w:p w14:paraId="3C1883F5" w14:textId="6E64227D" w:rsidR="00CC7D97" w:rsidRPr="00894A3D" w:rsidRDefault="00CC7D97" w:rsidP="00A47A79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894A3D">
              <w:rPr>
                <w:rFonts w:ascii="Times New Roman" w:hAnsi="Times New Roman" w:cs="Times New Roman"/>
                <w:bCs/>
                <w:sz w:val="20"/>
                <w:szCs w:val="20"/>
              </w:rPr>
              <w:t>207</w:t>
            </w:r>
          </w:p>
        </w:tc>
        <w:tc>
          <w:tcPr>
            <w:tcW w:w="992" w:type="dxa"/>
          </w:tcPr>
          <w:p w14:paraId="138B2466" w14:textId="660D7BFD" w:rsidR="00CC7D97" w:rsidRPr="00894A3D" w:rsidRDefault="00CC7D97" w:rsidP="00A47A79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894A3D">
              <w:rPr>
                <w:rFonts w:ascii="Times New Roman" w:hAnsi="Times New Roman" w:cs="Times New Roman"/>
                <w:bCs/>
                <w:sz w:val="20"/>
                <w:szCs w:val="20"/>
              </w:rPr>
              <w:t>2</w:t>
            </w:r>
          </w:p>
        </w:tc>
        <w:tc>
          <w:tcPr>
            <w:tcW w:w="1134" w:type="dxa"/>
          </w:tcPr>
          <w:p w14:paraId="5C002117" w14:textId="3A1E2165" w:rsidR="00CC7D97" w:rsidRPr="00894A3D" w:rsidRDefault="00CC7D97" w:rsidP="00A47A79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894A3D">
              <w:rPr>
                <w:rFonts w:ascii="Times New Roman" w:hAnsi="Times New Roman" w:cs="Times New Roman"/>
                <w:bCs/>
                <w:sz w:val="20"/>
                <w:szCs w:val="20"/>
              </w:rPr>
              <w:t>4</w:t>
            </w:r>
          </w:p>
        </w:tc>
        <w:tc>
          <w:tcPr>
            <w:tcW w:w="709" w:type="dxa"/>
          </w:tcPr>
          <w:p w14:paraId="0C024680" w14:textId="5BB237A2" w:rsidR="00CC7D97" w:rsidRPr="00894A3D" w:rsidRDefault="00CC7D97" w:rsidP="00A47A79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894A3D">
              <w:rPr>
                <w:rFonts w:ascii="Times New Roman" w:hAnsi="Times New Roman" w:cs="Times New Roman"/>
                <w:bCs/>
                <w:sz w:val="20"/>
                <w:szCs w:val="20"/>
              </w:rPr>
              <w:t>37</w:t>
            </w:r>
          </w:p>
        </w:tc>
        <w:tc>
          <w:tcPr>
            <w:tcW w:w="1134" w:type="dxa"/>
          </w:tcPr>
          <w:p w14:paraId="4E57597E" w14:textId="09E420A3" w:rsidR="00CC7D97" w:rsidRPr="00894A3D" w:rsidRDefault="00CC7D97" w:rsidP="00A47A79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6.585</w:t>
            </w:r>
          </w:p>
        </w:tc>
        <w:tc>
          <w:tcPr>
            <w:tcW w:w="992" w:type="dxa"/>
          </w:tcPr>
          <w:p w14:paraId="3603C8E3" w14:textId="3124D3A4" w:rsidR="00CC7D97" w:rsidRPr="00894A3D" w:rsidRDefault="00CC7D97" w:rsidP="00A47A79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12.858</w:t>
            </w:r>
          </w:p>
        </w:tc>
      </w:tr>
      <w:tr w:rsidR="0039321A" w14:paraId="16D7DF4B" w14:textId="77777777" w:rsidTr="00256065">
        <w:tc>
          <w:tcPr>
            <w:tcW w:w="1101" w:type="dxa"/>
          </w:tcPr>
          <w:p w14:paraId="3D606AFD" w14:textId="08AF0E39" w:rsidR="00CC7D97" w:rsidRPr="00894A3D" w:rsidRDefault="00CC7D97" w:rsidP="00D53B25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2023.</w:t>
            </w:r>
          </w:p>
        </w:tc>
        <w:tc>
          <w:tcPr>
            <w:tcW w:w="992" w:type="dxa"/>
          </w:tcPr>
          <w:p w14:paraId="36F55064" w14:textId="08DB093C" w:rsidR="00CC7D97" w:rsidRPr="00894A3D" w:rsidRDefault="005722B7" w:rsidP="00D105B2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3.</w:t>
            </w:r>
            <w:r w:rsidR="009B4F5B">
              <w:rPr>
                <w:rFonts w:ascii="Times New Roman" w:hAnsi="Times New Roman" w:cs="Times New Roman"/>
                <w:bCs/>
                <w:sz w:val="20"/>
                <w:szCs w:val="20"/>
              </w:rPr>
              <w:t>600</w:t>
            </w:r>
          </w:p>
        </w:tc>
        <w:tc>
          <w:tcPr>
            <w:tcW w:w="850" w:type="dxa"/>
          </w:tcPr>
          <w:p w14:paraId="7C19D60E" w14:textId="489D4FB8" w:rsidR="00CC7D97" w:rsidRPr="00894A3D" w:rsidRDefault="005722B7" w:rsidP="00A47A79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2.</w:t>
            </w:r>
            <w:r w:rsidR="009B4F5B">
              <w:rPr>
                <w:rFonts w:ascii="Times New Roman" w:hAnsi="Times New Roman" w:cs="Times New Roman"/>
                <w:bCs/>
                <w:sz w:val="20"/>
                <w:szCs w:val="20"/>
              </w:rPr>
              <w:t>414</w:t>
            </w:r>
          </w:p>
        </w:tc>
        <w:tc>
          <w:tcPr>
            <w:tcW w:w="993" w:type="dxa"/>
          </w:tcPr>
          <w:p w14:paraId="0635CD1A" w14:textId="51767DFA" w:rsidR="00CC7D97" w:rsidRPr="00894A3D" w:rsidRDefault="005340DC" w:rsidP="00A47A79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32</w:t>
            </w:r>
            <w:r w:rsidR="008B680D">
              <w:rPr>
                <w:rFonts w:ascii="Times New Roman" w:hAnsi="Times New Roman" w:cs="Times New Roman"/>
                <w:bCs/>
                <w:sz w:val="20"/>
                <w:szCs w:val="20"/>
              </w:rPr>
              <w:t>4</w:t>
            </w:r>
          </w:p>
        </w:tc>
        <w:tc>
          <w:tcPr>
            <w:tcW w:w="992" w:type="dxa"/>
          </w:tcPr>
          <w:p w14:paraId="590A1537" w14:textId="3F885D76" w:rsidR="00CC7D97" w:rsidRPr="00894A3D" w:rsidRDefault="00507C33" w:rsidP="00A47A79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203</w:t>
            </w:r>
          </w:p>
        </w:tc>
        <w:tc>
          <w:tcPr>
            <w:tcW w:w="992" w:type="dxa"/>
          </w:tcPr>
          <w:p w14:paraId="72DCD6B7" w14:textId="6D7647D0" w:rsidR="00CC7D97" w:rsidRPr="00894A3D" w:rsidRDefault="00507C33" w:rsidP="00A47A79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2</w:t>
            </w:r>
          </w:p>
        </w:tc>
        <w:tc>
          <w:tcPr>
            <w:tcW w:w="1134" w:type="dxa"/>
          </w:tcPr>
          <w:p w14:paraId="1D260E5D" w14:textId="6DADEF7F" w:rsidR="00CC7D97" w:rsidRPr="00894A3D" w:rsidRDefault="00507C33" w:rsidP="00A47A79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3</w:t>
            </w:r>
          </w:p>
        </w:tc>
        <w:tc>
          <w:tcPr>
            <w:tcW w:w="709" w:type="dxa"/>
          </w:tcPr>
          <w:p w14:paraId="5801BE34" w14:textId="0ACBA9BC" w:rsidR="00CC7D97" w:rsidRPr="00894A3D" w:rsidRDefault="005340DC" w:rsidP="00A47A79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19</w:t>
            </w:r>
          </w:p>
        </w:tc>
        <w:tc>
          <w:tcPr>
            <w:tcW w:w="1134" w:type="dxa"/>
          </w:tcPr>
          <w:p w14:paraId="55EAC87A" w14:textId="51EED99B" w:rsidR="00CC7D97" w:rsidRDefault="005340DC" w:rsidP="00A47A79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6.565</w:t>
            </w:r>
          </w:p>
        </w:tc>
        <w:tc>
          <w:tcPr>
            <w:tcW w:w="992" w:type="dxa"/>
          </w:tcPr>
          <w:p w14:paraId="2B19C644" w14:textId="5C73983C" w:rsidR="00CC7D97" w:rsidRDefault="005340DC" w:rsidP="00A47A79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12.832</w:t>
            </w:r>
          </w:p>
        </w:tc>
      </w:tr>
      <w:tr w:rsidR="0039321A" w14:paraId="7658C694" w14:textId="77777777" w:rsidTr="00256065">
        <w:tc>
          <w:tcPr>
            <w:tcW w:w="1101" w:type="dxa"/>
          </w:tcPr>
          <w:p w14:paraId="5A46E53C" w14:textId="687C0CDC" w:rsidR="00CC7D97" w:rsidRPr="00D105B2" w:rsidRDefault="00CC7D97" w:rsidP="00755F32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IND</w:t>
            </w:r>
            <w:r w:rsidR="00755F32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2</w:t>
            </w:r>
            <w:r w:rsidR="00803B5B">
              <w:rPr>
                <w:rFonts w:ascii="Times New Roman" w:hAnsi="Times New Roman" w:cs="Times New Roman"/>
                <w:b/>
                <w:sz w:val="20"/>
                <w:szCs w:val="20"/>
              </w:rPr>
              <w:t>3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/21</w:t>
            </w:r>
          </w:p>
        </w:tc>
        <w:tc>
          <w:tcPr>
            <w:tcW w:w="992" w:type="dxa"/>
          </w:tcPr>
          <w:p w14:paraId="6CD507A9" w14:textId="3D5881F2" w:rsidR="00CD7F1B" w:rsidRPr="00D105B2" w:rsidRDefault="00CD7F1B" w:rsidP="00D105B2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97,9</w:t>
            </w:r>
          </w:p>
        </w:tc>
        <w:tc>
          <w:tcPr>
            <w:tcW w:w="850" w:type="dxa"/>
          </w:tcPr>
          <w:p w14:paraId="4393C891" w14:textId="3EC07276" w:rsidR="00CD7F1B" w:rsidRPr="00D105B2" w:rsidRDefault="008E28B1" w:rsidP="00A47A79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101,</w:t>
            </w:r>
            <w:r w:rsidR="00747F26">
              <w:rPr>
                <w:rFonts w:ascii="Times New Roman" w:hAnsi="Times New Roman"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993" w:type="dxa"/>
          </w:tcPr>
          <w:p w14:paraId="17824B5A" w14:textId="77F3EFC8" w:rsidR="008E28B1" w:rsidRPr="00D105B2" w:rsidRDefault="008E28B1" w:rsidP="00A47A79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120,0</w:t>
            </w:r>
          </w:p>
        </w:tc>
        <w:tc>
          <w:tcPr>
            <w:tcW w:w="992" w:type="dxa"/>
          </w:tcPr>
          <w:p w14:paraId="7C918C04" w14:textId="4A200919" w:rsidR="008E28B1" w:rsidRPr="00D105B2" w:rsidRDefault="004B17CF" w:rsidP="00A47A79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98,</w:t>
            </w:r>
            <w:r w:rsidR="00747F26">
              <w:rPr>
                <w:rFonts w:ascii="Times New Roman" w:hAnsi="Times New Roman"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992" w:type="dxa"/>
          </w:tcPr>
          <w:p w14:paraId="76B56ADD" w14:textId="4A09E21E" w:rsidR="004B17CF" w:rsidRPr="00D105B2" w:rsidRDefault="004B17CF" w:rsidP="00A47A79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100,0</w:t>
            </w:r>
          </w:p>
        </w:tc>
        <w:tc>
          <w:tcPr>
            <w:tcW w:w="1134" w:type="dxa"/>
          </w:tcPr>
          <w:p w14:paraId="28D19267" w14:textId="78347129" w:rsidR="004B17CF" w:rsidRPr="00D105B2" w:rsidRDefault="004B17CF" w:rsidP="00A47A79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75,0</w:t>
            </w:r>
          </w:p>
        </w:tc>
        <w:tc>
          <w:tcPr>
            <w:tcW w:w="709" w:type="dxa"/>
          </w:tcPr>
          <w:p w14:paraId="0AEA4579" w14:textId="0829BCBD" w:rsidR="004B17CF" w:rsidRPr="00D105B2" w:rsidRDefault="00DB6FD5" w:rsidP="00A47A79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51,</w:t>
            </w:r>
            <w:r w:rsidR="007378F4">
              <w:rPr>
                <w:rFonts w:ascii="Times New Roman" w:hAnsi="Times New Roman" w:cs="Times New Roman"/>
                <w:b/>
                <w:sz w:val="20"/>
                <w:szCs w:val="20"/>
              </w:rPr>
              <w:t>4</w:t>
            </w:r>
          </w:p>
        </w:tc>
        <w:tc>
          <w:tcPr>
            <w:tcW w:w="1134" w:type="dxa"/>
          </w:tcPr>
          <w:p w14:paraId="5877F471" w14:textId="443A43C0" w:rsidR="00DB6FD5" w:rsidRPr="00D105B2" w:rsidRDefault="00DB6FD5" w:rsidP="00A47A79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99,7</w:t>
            </w:r>
          </w:p>
        </w:tc>
        <w:tc>
          <w:tcPr>
            <w:tcW w:w="992" w:type="dxa"/>
          </w:tcPr>
          <w:p w14:paraId="4A9D5330" w14:textId="0A45F339" w:rsidR="00DB6FD5" w:rsidRPr="00D105B2" w:rsidRDefault="00B34CC9" w:rsidP="00A47A79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99,8</w:t>
            </w:r>
          </w:p>
        </w:tc>
      </w:tr>
      <w:tr w:rsidR="0039321A" w14:paraId="71B4B659" w14:textId="77777777" w:rsidTr="00256065">
        <w:tc>
          <w:tcPr>
            <w:tcW w:w="1101" w:type="dxa"/>
          </w:tcPr>
          <w:p w14:paraId="75FEE7CE" w14:textId="7C0556EC" w:rsidR="004C3407" w:rsidRDefault="004C3407" w:rsidP="00755F32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IND 23/19</w:t>
            </w:r>
          </w:p>
        </w:tc>
        <w:tc>
          <w:tcPr>
            <w:tcW w:w="992" w:type="dxa"/>
          </w:tcPr>
          <w:p w14:paraId="4F0FB296" w14:textId="766C8C8A" w:rsidR="004C3407" w:rsidRDefault="00747F26" w:rsidP="00D105B2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103,8</w:t>
            </w:r>
          </w:p>
        </w:tc>
        <w:tc>
          <w:tcPr>
            <w:tcW w:w="850" w:type="dxa"/>
          </w:tcPr>
          <w:p w14:paraId="2842FBEF" w14:textId="650DFAE7" w:rsidR="004C3407" w:rsidRDefault="00937793" w:rsidP="00A47A79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126,9</w:t>
            </w:r>
          </w:p>
        </w:tc>
        <w:tc>
          <w:tcPr>
            <w:tcW w:w="993" w:type="dxa"/>
          </w:tcPr>
          <w:p w14:paraId="2CC7D8B1" w14:textId="6F8B4212" w:rsidR="004C3407" w:rsidRDefault="004E5C43" w:rsidP="00A47A79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154,3</w:t>
            </w:r>
          </w:p>
        </w:tc>
        <w:tc>
          <w:tcPr>
            <w:tcW w:w="992" w:type="dxa"/>
          </w:tcPr>
          <w:p w14:paraId="09D0C21D" w14:textId="06C3EBCC" w:rsidR="004C3407" w:rsidRDefault="004E5C43" w:rsidP="00A47A79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123,8</w:t>
            </w:r>
          </w:p>
        </w:tc>
        <w:tc>
          <w:tcPr>
            <w:tcW w:w="992" w:type="dxa"/>
          </w:tcPr>
          <w:p w14:paraId="28B394C6" w14:textId="3C8D026E" w:rsidR="004C3407" w:rsidRDefault="004E5C43" w:rsidP="00A47A79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100,0</w:t>
            </w:r>
          </w:p>
        </w:tc>
        <w:tc>
          <w:tcPr>
            <w:tcW w:w="1134" w:type="dxa"/>
          </w:tcPr>
          <w:p w14:paraId="0C5F394A" w14:textId="2DFEB8D7" w:rsidR="004C3407" w:rsidRDefault="004E5C43" w:rsidP="00A47A79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100,0</w:t>
            </w:r>
          </w:p>
        </w:tc>
        <w:tc>
          <w:tcPr>
            <w:tcW w:w="709" w:type="dxa"/>
          </w:tcPr>
          <w:p w14:paraId="3C2578B1" w14:textId="5DCD6B2B" w:rsidR="004C3407" w:rsidRDefault="006E2EAF" w:rsidP="00A47A79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237,5</w:t>
            </w:r>
          </w:p>
        </w:tc>
        <w:tc>
          <w:tcPr>
            <w:tcW w:w="1134" w:type="dxa"/>
          </w:tcPr>
          <w:p w14:paraId="0493E99C" w14:textId="62AE952A" w:rsidR="004C3407" w:rsidRDefault="006E2EAF" w:rsidP="00A47A79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114,0</w:t>
            </w:r>
          </w:p>
        </w:tc>
        <w:tc>
          <w:tcPr>
            <w:tcW w:w="992" w:type="dxa"/>
          </w:tcPr>
          <w:p w14:paraId="3975A7D7" w14:textId="331589B8" w:rsidR="004C3407" w:rsidRDefault="006E660A" w:rsidP="00A47A79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115,3</w:t>
            </w:r>
          </w:p>
        </w:tc>
      </w:tr>
    </w:tbl>
    <w:p w14:paraId="1A3F6A1E" w14:textId="372C3157" w:rsidR="00C11711" w:rsidRDefault="007E4C49" w:rsidP="007E4C49">
      <w:pPr>
        <w:rPr>
          <w:rFonts w:ascii="Times New Roman" w:hAnsi="Times New Roman" w:cs="Times New Roman"/>
          <w:i/>
          <w:iCs/>
          <w:sz w:val="20"/>
          <w:szCs w:val="20"/>
        </w:rPr>
      </w:pPr>
      <w:r w:rsidRPr="00A06970">
        <w:rPr>
          <w:rFonts w:ascii="Times New Roman" w:hAnsi="Times New Roman" w:cs="Times New Roman"/>
          <w:i/>
          <w:iCs/>
          <w:sz w:val="20"/>
          <w:szCs w:val="20"/>
        </w:rPr>
        <w:t>Izvo</w:t>
      </w:r>
      <w:r w:rsidR="00CF08F8">
        <w:rPr>
          <w:rFonts w:ascii="Times New Roman" w:hAnsi="Times New Roman" w:cs="Times New Roman"/>
          <w:i/>
          <w:iCs/>
          <w:sz w:val="20"/>
          <w:szCs w:val="20"/>
        </w:rPr>
        <w:t>r</w:t>
      </w:r>
      <w:r w:rsidRPr="00A06970">
        <w:rPr>
          <w:rFonts w:ascii="Times New Roman" w:hAnsi="Times New Roman" w:cs="Times New Roman"/>
          <w:i/>
          <w:iCs/>
          <w:sz w:val="20"/>
          <w:szCs w:val="20"/>
        </w:rPr>
        <w:t>: APPRRR</w:t>
      </w:r>
    </w:p>
    <w:p w14:paraId="0A644BB4" w14:textId="7FB9DC47" w:rsidR="00AD486B" w:rsidRDefault="00AD486B" w:rsidP="00AD486B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Promatrajući </w:t>
      </w:r>
      <w:r w:rsidR="00351709">
        <w:rPr>
          <w:rFonts w:ascii="Times New Roman" w:eastAsia="Times New Roman" w:hAnsi="Times New Roman" w:cs="Times New Roman"/>
        </w:rPr>
        <w:t xml:space="preserve">podatke o </w:t>
      </w:r>
      <w:r>
        <w:rPr>
          <w:rFonts w:ascii="Times New Roman" w:eastAsia="Times New Roman" w:hAnsi="Times New Roman" w:cs="Times New Roman"/>
        </w:rPr>
        <w:t>kretanj</w:t>
      </w:r>
      <w:r w:rsidR="00351709">
        <w:rPr>
          <w:rFonts w:ascii="Times New Roman" w:eastAsia="Times New Roman" w:hAnsi="Times New Roman" w:cs="Times New Roman"/>
        </w:rPr>
        <w:t>u</w:t>
      </w:r>
      <w:r>
        <w:rPr>
          <w:rFonts w:ascii="Times New Roman" w:eastAsia="Times New Roman" w:hAnsi="Times New Roman" w:cs="Times New Roman"/>
        </w:rPr>
        <w:t xml:space="preserve"> uporabe poljoprivrednog zemljišta u odnosu na 2019.god. došlo je do povećanja ukupne površine upisane u ARKOD i to svih vrsta uporabe zemljišta. Najviše su se povećale površine pod pašnjacima, livadama i voćnjacima, a površine pod staklenicima i vinogradima ostale su na istoj razini.</w:t>
      </w:r>
    </w:p>
    <w:p w14:paraId="702CE7A7" w14:textId="77777777" w:rsidR="00AD486B" w:rsidRDefault="00AD486B" w:rsidP="00AD486B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</w:p>
    <w:p w14:paraId="1FD5422B" w14:textId="19A1D41C" w:rsidR="008179DB" w:rsidRDefault="008179DB" w:rsidP="000D7F3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</w:rPr>
      </w:pPr>
      <w:r w:rsidRPr="000377A6">
        <w:rPr>
          <w:rFonts w:ascii="Times New Roman" w:eastAsia="Times New Roman" w:hAnsi="Times New Roman" w:cs="Times New Roman"/>
          <w:b/>
          <w:bCs/>
        </w:rPr>
        <w:t>STOČARSKA PROIZVODNJA</w:t>
      </w:r>
    </w:p>
    <w:p w14:paraId="50448AFD" w14:textId="77777777" w:rsidR="000D7F38" w:rsidRDefault="000D7F38" w:rsidP="000D7F38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</w:rPr>
      </w:pPr>
    </w:p>
    <w:p w14:paraId="26D7E2E0" w14:textId="2A8F715E" w:rsidR="00814628" w:rsidRDefault="00D24D8D" w:rsidP="00606966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  <w:r w:rsidRPr="00073277">
        <w:rPr>
          <w:rFonts w:ascii="Times New Roman" w:eastAsia="Times New Roman" w:hAnsi="Times New Roman" w:cs="Times New Roman"/>
        </w:rPr>
        <w:t>U Jedinstveni regis</w:t>
      </w:r>
      <w:r w:rsidR="00AF6813" w:rsidRPr="00073277">
        <w:rPr>
          <w:rFonts w:ascii="Times New Roman" w:eastAsia="Times New Roman" w:hAnsi="Times New Roman" w:cs="Times New Roman"/>
        </w:rPr>
        <w:t>tar domaćih životinja</w:t>
      </w:r>
      <w:r w:rsidR="007C0320">
        <w:rPr>
          <w:rFonts w:ascii="Times New Roman" w:eastAsia="Times New Roman" w:hAnsi="Times New Roman" w:cs="Times New Roman"/>
        </w:rPr>
        <w:t xml:space="preserve"> (JRDŽ</w:t>
      </w:r>
      <w:r w:rsidR="00AF6813" w:rsidRPr="00073277">
        <w:rPr>
          <w:rFonts w:ascii="Times New Roman" w:eastAsia="Times New Roman" w:hAnsi="Times New Roman" w:cs="Times New Roman"/>
        </w:rPr>
        <w:t>) u 202</w:t>
      </w:r>
      <w:r w:rsidR="00E10C4B">
        <w:rPr>
          <w:rFonts w:ascii="Times New Roman" w:eastAsia="Times New Roman" w:hAnsi="Times New Roman" w:cs="Times New Roman"/>
        </w:rPr>
        <w:t>3</w:t>
      </w:r>
      <w:r w:rsidR="00AF6813" w:rsidRPr="00073277">
        <w:rPr>
          <w:rFonts w:ascii="Times New Roman" w:eastAsia="Times New Roman" w:hAnsi="Times New Roman" w:cs="Times New Roman"/>
        </w:rPr>
        <w:t>.god. upisano je 3.</w:t>
      </w:r>
      <w:r w:rsidR="00073277">
        <w:rPr>
          <w:rFonts w:ascii="Times New Roman" w:eastAsia="Times New Roman" w:hAnsi="Times New Roman" w:cs="Times New Roman"/>
        </w:rPr>
        <w:t>0</w:t>
      </w:r>
      <w:r w:rsidR="00DB6ED1">
        <w:rPr>
          <w:rFonts w:ascii="Times New Roman" w:eastAsia="Times New Roman" w:hAnsi="Times New Roman" w:cs="Times New Roman"/>
        </w:rPr>
        <w:t>54</w:t>
      </w:r>
      <w:r w:rsidR="00AF6813" w:rsidRPr="00073277">
        <w:rPr>
          <w:rFonts w:ascii="Times New Roman" w:eastAsia="Times New Roman" w:hAnsi="Times New Roman" w:cs="Times New Roman"/>
        </w:rPr>
        <w:t xml:space="preserve"> goveda</w:t>
      </w:r>
      <w:r w:rsidR="00A53496" w:rsidRPr="00073277">
        <w:rPr>
          <w:rFonts w:ascii="Times New Roman" w:eastAsia="Times New Roman" w:hAnsi="Times New Roman" w:cs="Times New Roman"/>
        </w:rPr>
        <w:t xml:space="preserve">, </w:t>
      </w:r>
      <w:r w:rsidR="00073277">
        <w:rPr>
          <w:rFonts w:ascii="Times New Roman" w:eastAsia="Times New Roman" w:hAnsi="Times New Roman" w:cs="Times New Roman"/>
        </w:rPr>
        <w:t>3</w:t>
      </w:r>
      <w:r w:rsidR="00DB6ED1">
        <w:rPr>
          <w:rFonts w:ascii="Times New Roman" w:eastAsia="Times New Roman" w:hAnsi="Times New Roman" w:cs="Times New Roman"/>
        </w:rPr>
        <w:t>1</w:t>
      </w:r>
      <w:r w:rsidR="00073277">
        <w:rPr>
          <w:rFonts w:ascii="Times New Roman" w:eastAsia="Times New Roman" w:hAnsi="Times New Roman" w:cs="Times New Roman"/>
        </w:rPr>
        <w:t xml:space="preserve">3 </w:t>
      </w:r>
      <w:r w:rsidR="00A53496" w:rsidRPr="00073277">
        <w:rPr>
          <w:rFonts w:ascii="Times New Roman" w:eastAsia="Times New Roman" w:hAnsi="Times New Roman" w:cs="Times New Roman"/>
        </w:rPr>
        <w:t>konja, 1</w:t>
      </w:r>
      <w:r w:rsidR="00C701CD">
        <w:rPr>
          <w:rFonts w:ascii="Times New Roman" w:eastAsia="Times New Roman" w:hAnsi="Times New Roman" w:cs="Times New Roman"/>
        </w:rPr>
        <w:t>8</w:t>
      </w:r>
      <w:r w:rsidR="00A53496" w:rsidRPr="00073277">
        <w:rPr>
          <w:rFonts w:ascii="Times New Roman" w:eastAsia="Times New Roman" w:hAnsi="Times New Roman" w:cs="Times New Roman"/>
        </w:rPr>
        <w:t xml:space="preserve"> magaraca, </w:t>
      </w:r>
      <w:r w:rsidR="00C701CD">
        <w:rPr>
          <w:rFonts w:ascii="Times New Roman" w:eastAsia="Times New Roman" w:hAnsi="Times New Roman" w:cs="Times New Roman"/>
        </w:rPr>
        <w:t xml:space="preserve">3.473 </w:t>
      </w:r>
      <w:r w:rsidR="00A53496" w:rsidRPr="00073277">
        <w:rPr>
          <w:rFonts w:ascii="Times New Roman" w:eastAsia="Times New Roman" w:hAnsi="Times New Roman" w:cs="Times New Roman"/>
        </w:rPr>
        <w:t>svinj</w:t>
      </w:r>
      <w:r w:rsidR="00C701CD">
        <w:rPr>
          <w:rFonts w:ascii="Times New Roman" w:eastAsia="Times New Roman" w:hAnsi="Times New Roman" w:cs="Times New Roman"/>
        </w:rPr>
        <w:t>e</w:t>
      </w:r>
      <w:r w:rsidR="00A53496" w:rsidRPr="00073277">
        <w:rPr>
          <w:rFonts w:ascii="Times New Roman" w:eastAsia="Times New Roman" w:hAnsi="Times New Roman" w:cs="Times New Roman"/>
        </w:rPr>
        <w:t xml:space="preserve">, </w:t>
      </w:r>
      <w:r w:rsidR="002D77E2">
        <w:rPr>
          <w:rFonts w:ascii="Times New Roman" w:eastAsia="Times New Roman" w:hAnsi="Times New Roman" w:cs="Times New Roman"/>
        </w:rPr>
        <w:t>3.</w:t>
      </w:r>
      <w:r w:rsidR="00C701CD">
        <w:rPr>
          <w:rFonts w:ascii="Times New Roman" w:eastAsia="Times New Roman" w:hAnsi="Times New Roman" w:cs="Times New Roman"/>
        </w:rPr>
        <w:t>008</w:t>
      </w:r>
      <w:r w:rsidR="002D77E2">
        <w:rPr>
          <w:rFonts w:ascii="Times New Roman" w:eastAsia="Times New Roman" w:hAnsi="Times New Roman" w:cs="Times New Roman"/>
        </w:rPr>
        <w:t xml:space="preserve"> </w:t>
      </w:r>
      <w:r w:rsidR="00A53496" w:rsidRPr="00073277">
        <w:rPr>
          <w:rFonts w:ascii="Times New Roman" w:eastAsia="Times New Roman" w:hAnsi="Times New Roman" w:cs="Times New Roman"/>
        </w:rPr>
        <w:t xml:space="preserve">ovaca i </w:t>
      </w:r>
      <w:r w:rsidR="002D77E2">
        <w:rPr>
          <w:rFonts w:ascii="Times New Roman" w:eastAsia="Times New Roman" w:hAnsi="Times New Roman" w:cs="Times New Roman"/>
        </w:rPr>
        <w:t>1</w:t>
      </w:r>
      <w:r w:rsidR="00C701CD">
        <w:rPr>
          <w:rFonts w:ascii="Times New Roman" w:eastAsia="Times New Roman" w:hAnsi="Times New Roman" w:cs="Times New Roman"/>
        </w:rPr>
        <w:t>99</w:t>
      </w:r>
      <w:r w:rsidR="00D27325" w:rsidRPr="00073277">
        <w:rPr>
          <w:rFonts w:ascii="Times New Roman" w:eastAsia="Times New Roman" w:hAnsi="Times New Roman" w:cs="Times New Roman"/>
        </w:rPr>
        <w:t xml:space="preserve"> koz</w:t>
      </w:r>
      <w:r w:rsidR="00C701CD">
        <w:rPr>
          <w:rFonts w:ascii="Times New Roman" w:eastAsia="Times New Roman" w:hAnsi="Times New Roman" w:cs="Times New Roman"/>
        </w:rPr>
        <w:t>a</w:t>
      </w:r>
      <w:r w:rsidR="00D27325" w:rsidRPr="00073277">
        <w:rPr>
          <w:rFonts w:ascii="Times New Roman" w:eastAsia="Times New Roman" w:hAnsi="Times New Roman" w:cs="Times New Roman"/>
        </w:rPr>
        <w:t xml:space="preserve">. </w:t>
      </w:r>
      <w:r w:rsidR="00A56D06" w:rsidRPr="00073277">
        <w:rPr>
          <w:rFonts w:ascii="Times New Roman" w:eastAsia="Times New Roman" w:hAnsi="Times New Roman" w:cs="Times New Roman"/>
        </w:rPr>
        <w:t xml:space="preserve">U odnosu na prethodnu godinu </w:t>
      </w:r>
      <w:r w:rsidR="00757B97" w:rsidRPr="00073277">
        <w:rPr>
          <w:rFonts w:ascii="Times New Roman" w:eastAsia="Times New Roman" w:hAnsi="Times New Roman" w:cs="Times New Roman"/>
        </w:rPr>
        <w:t xml:space="preserve">bilježi se </w:t>
      </w:r>
      <w:r w:rsidR="002D77E2">
        <w:rPr>
          <w:rFonts w:ascii="Times New Roman" w:eastAsia="Times New Roman" w:hAnsi="Times New Roman" w:cs="Times New Roman"/>
        </w:rPr>
        <w:t>pad</w:t>
      </w:r>
      <w:r w:rsidR="009561B2">
        <w:rPr>
          <w:rFonts w:ascii="Times New Roman" w:eastAsia="Times New Roman" w:hAnsi="Times New Roman" w:cs="Times New Roman"/>
        </w:rPr>
        <w:t xml:space="preserve"> broja</w:t>
      </w:r>
      <w:r w:rsidR="00757B97" w:rsidRPr="00073277">
        <w:rPr>
          <w:rFonts w:ascii="Times New Roman" w:eastAsia="Times New Roman" w:hAnsi="Times New Roman" w:cs="Times New Roman"/>
        </w:rPr>
        <w:t xml:space="preserve"> </w:t>
      </w:r>
      <w:r w:rsidR="00BC3E19">
        <w:rPr>
          <w:rFonts w:ascii="Times New Roman" w:eastAsia="Times New Roman" w:hAnsi="Times New Roman" w:cs="Times New Roman"/>
        </w:rPr>
        <w:t>goveda i ovaca, a povećava se broj svinja,</w:t>
      </w:r>
      <w:r w:rsidR="008A282D">
        <w:rPr>
          <w:rFonts w:ascii="Times New Roman" w:eastAsia="Times New Roman" w:hAnsi="Times New Roman" w:cs="Times New Roman"/>
        </w:rPr>
        <w:t xml:space="preserve"> koza, </w:t>
      </w:r>
      <w:r w:rsidR="009561B2">
        <w:rPr>
          <w:rFonts w:ascii="Times New Roman" w:eastAsia="Times New Roman" w:hAnsi="Times New Roman" w:cs="Times New Roman"/>
        </w:rPr>
        <w:t>konja i magaraca.</w:t>
      </w:r>
      <w:r w:rsidR="00A62F8B">
        <w:rPr>
          <w:rFonts w:ascii="Times New Roman" w:eastAsia="Times New Roman" w:hAnsi="Times New Roman" w:cs="Times New Roman"/>
        </w:rPr>
        <w:t xml:space="preserve"> </w:t>
      </w:r>
    </w:p>
    <w:p w14:paraId="46B9A702" w14:textId="4F6E86A4" w:rsidR="004918E4" w:rsidRDefault="004918E4" w:rsidP="00606966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</w:p>
    <w:tbl>
      <w:tblPr>
        <w:tblStyle w:val="TableGrid"/>
        <w:tblW w:w="9498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698"/>
        <w:gridCol w:w="720"/>
        <w:gridCol w:w="709"/>
        <w:gridCol w:w="850"/>
        <w:gridCol w:w="709"/>
        <w:gridCol w:w="709"/>
        <w:gridCol w:w="708"/>
        <w:gridCol w:w="851"/>
        <w:gridCol w:w="709"/>
        <w:gridCol w:w="708"/>
        <w:gridCol w:w="709"/>
        <w:gridCol w:w="709"/>
        <w:gridCol w:w="709"/>
      </w:tblGrid>
      <w:tr w:rsidR="00733DF2" w14:paraId="0E20BA99" w14:textId="77777777" w:rsidTr="00B77EE1">
        <w:trPr>
          <w:trHeight w:val="287"/>
        </w:trPr>
        <w:tc>
          <w:tcPr>
            <w:tcW w:w="698" w:type="dxa"/>
            <w:vMerge w:val="restart"/>
          </w:tcPr>
          <w:p w14:paraId="76A6CE6A" w14:textId="77777777" w:rsidR="008B4F31" w:rsidRDefault="008B4F31" w:rsidP="00606966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14:paraId="5B69A832" w14:textId="2EDD30D3" w:rsidR="003C3574" w:rsidRPr="00DB7BAC" w:rsidRDefault="003C3574" w:rsidP="00606966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DB7BA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God.</w:t>
            </w:r>
          </w:p>
        </w:tc>
        <w:tc>
          <w:tcPr>
            <w:tcW w:w="1429" w:type="dxa"/>
            <w:gridSpan w:val="2"/>
          </w:tcPr>
          <w:p w14:paraId="7F665A01" w14:textId="72DCDFC0" w:rsidR="003C3574" w:rsidRPr="00DB7BAC" w:rsidRDefault="003A06CB" w:rsidP="007C032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GOVEDA</w:t>
            </w:r>
          </w:p>
        </w:tc>
        <w:tc>
          <w:tcPr>
            <w:tcW w:w="1559" w:type="dxa"/>
            <w:gridSpan w:val="2"/>
          </w:tcPr>
          <w:p w14:paraId="1497E262" w14:textId="2289F724" w:rsidR="003C3574" w:rsidRPr="00DB7BAC" w:rsidRDefault="003A06CB" w:rsidP="000377A6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KONJI</w:t>
            </w:r>
          </w:p>
        </w:tc>
        <w:tc>
          <w:tcPr>
            <w:tcW w:w="1417" w:type="dxa"/>
            <w:gridSpan w:val="2"/>
          </w:tcPr>
          <w:p w14:paraId="21D4938F" w14:textId="0D76CBA0" w:rsidR="003C3574" w:rsidRPr="00DB7BAC" w:rsidRDefault="003A06CB" w:rsidP="000377A6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MAGARCI</w:t>
            </w:r>
          </w:p>
        </w:tc>
        <w:tc>
          <w:tcPr>
            <w:tcW w:w="1560" w:type="dxa"/>
            <w:gridSpan w:val="2"/>
          </w:tcPr>
          <w:p w14:paraId="732D9323" w14:textId="24AF6A2A" w:rsidR="003C3574" w:rsidRPr="00DB7BAC" w:rsidRDefault="003A06CB" w:rsidP="000377A6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SVINJE</w:t>
            </w:r>
          </w:p>
        </w:tc>
        <w:tc>
          <w:tcPr>
            <w:tcW w:w="1417" w:type="dxa"/>
            <w:gridSpan w:val="2"/>
          </w:tcPr>
          <w:p w14:paraId="36729CC7" w14:textId="5B1C3F85" w:rsidR="003C3574" w:rsidRPr="00DB7BAC" w:rsidRDefault="003A06CB" w:rsidP="000377A6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OVCE</w:t>
            </w:r>
          </w:p>
        </w:tc>
        <w:tc>
          <w:tcPr>
            <w:tcW w:w="1418" w:type="dxa"/>
            <w:gridSpan w:val="2"/>
          </w:tcPr>
          <w:p w14:paraId="65F549E5" w14:textId="622459BB" w:rsidR="003C3574" w:rsidRPr="00DB7BAC" w:rsidRDefault="003A06CB" w:rsidP="000377A6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KOZE</w:t>
            </w:r>
          </w:p>
        </w:tc>
      </w:tr>
      <w:tr w:rsidR="0092130E" w14:paraId="7899B4A5" w14:textId="3860DB24" w:rsidTr="00B77EE1">
        <w:trPr>
          <w:trHeight w:val="150"/>
        </w:trPr>
        <w:tc>
          <w:tcPr>
            <w:tcW w:w="698" w:type="dxa"/>
            <w:vMerge/>
          </w:tcPr>
          <w:p w14:paraId="47014B52" w14:textId="77777777" w:rsidR="00733DF2" w:rsidRPr="00DB7BAC" w:rsidRDefault="00733DF2" w:rsidP="00733DF2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720" w:type="dxa"/>
          </w:tcPr>
          <w:p w14:paraId="72CC55F3" w14:textId="77777777" w:rsidR="003A138E" w:rsidRDefault="00E96285" w:rsidP="00733DF2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b</w:t>
            </w:r>
            <w:r w:rsidR="00733D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r.</w:t>
            </w:r>
          </w:p>
          <w:p w14:paraId="17B35A17" w14:textId="3A4692B5" w:rsidR="00733DF2" w:rsidRDefault="003A138E" w:rsidP="00733DF2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ž</w:t>
            </w:r>
            <w:r w:rsidR="00733D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iv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ot.</w:t>
            </w:r>
          </w:p>
        </w:tc>
        <w:tc>
          <w:tcPr>
            <w:tcW w:w="709" w:type="dxa"/>
          </w:tcPr>
          <w:p w14:paraId="738761BB" w14:textId="13D1BB0E" w:rsidR="00FD5191" w:rsidRDefault="00FD5191" w:rsidP="00733DF2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br.</w:t>
            </w:r>
          </w:p>
          <w:p w14:paraId="1704DCF7" w14:textId="225B744D" w:rsidR="00733DF2" w:rsidRDefault="00733DF2" w:rsidP="00733DF2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PG</w:t>
            </w:r>
          </w:p>
        </w:tc>
        <w:tc>
          <w:tcPr>
            <w:tcW w:w="850" w:type="dxa"/>
          </w:tcPr>
          <w:p w14:paraId="6D76E786" w14:textId="77777777" w:rsidR="003A138E" w:rsidRDefault="00E96285" w:rsidP="00733DF2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b</w:t>
            </w:r>
            <w:r w:rsidR="00733D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r.</w:t>
            </w:r>
          </w:p>
          <w:p w14:paraId="5693DAE7" w14:textId="76736B43" w:rsidR="00733DF2" w:rsidRDefault="00733DF2" w:rsidP="00733DF2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ži</w:t>
            </w:r>
            <w:r w:rsidR="00D7391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v</w:t>
            </w:r>
            <w:r w:rsidR="003A138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ot.</w:t>
            </w:r>
          </w:p>
        </w:tc>
        <w:tc>
          <w:tcPr>
            <w:tcW w:w="709" w:type="dxa"/>
          </w:tcPr>
          <w:p w14:paraId="0DD5D15E" w14:textId="1AC5DCA3" w:rsidR="00FD5191" w:rsidRDefault="00FD5191" w:rsidP="00733DF2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br.</w:t>
            </w:r>
          </w:p>
          <w:p w14:paraId="1B92B605" w14:textId="19AB0514" w:rsidR="00733DF2" w:rsidRDefault="00733DF2" w:rsidP="00733DF2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PG</w:t>
            </w:r>
          </w:p>
        </w:tc>
        <w:tc>
          <w:tcPr>
            <w:tcW w:w="709" w:type="dxa"/>
          </w:tcPr>
          <w:p w14:paraId="320A611D" w14:textId="77777777" w:rsidR="003A138E" w:rsidRDefault="00E96285" w:rsidP="00733DF2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b</w:t>
            </w:r>
            <w:r w:rsidR="00733D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r.</w:t>
            </w:r>
          </w:p>
          <w:p w14:paraId="0141B2C1" w14:textId="511F00D2" w:rsidR="00733DF2" w:rsidRDefault="00733DF2" w:rsidP="00733DF2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živ</w:t>
            </w:r>
            <w:r w:rsidR="003A138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ot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.</w:t>
            </w:r>
          </w:p>
        </w:tc>
        <w:tc>
          <w:tcPr>
            <w:tcW w:w="708" w:type="dxa"/>
          </w:tcPr>
          <w:p w14:paraId="70AD8E03" w14:textId="77777777" w:rsidR="00FD5191" w:rsidRDefault="00FD5191" w:rsidP="00FD5191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br.</w:t>
            </w:r>
          </w:p>
          <w:p w14:paraId="1EDE698D" w14:textId="68ED8572" w:rsidR="00733DF2" w:rsidRDefault="00733DF2" w:rsidP="00733DF2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PG</w:t>
            </w:r>
          </w:p>
        </w:tc>
        <w:tc>
          <w:tcPr>
            <w:tcW w:w="851" w:type="dxa"/>
          </w:tcPr>
          <w:p w14:paraId="24FEB305" w14:textId="77777777" w:rsidR="003A138E" w:rsidRDefault="00E96285" w:rsidP="00733DF2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b</w:t>
            </w:r>
            <w:r w:rsidR="00733D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r.</w:t>
            </w:r>
          </w:p>
          <w:p w14:paraId="507339A1" w14:textId="161F2804" w:rsidR="00733DF2" w:rsidRDefault="00733DF2" w:rsidP="00733DF2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živ</w:t>
            </w:r>
            <w:r w:rsidR="003A138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ot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.</w:t>
            </w:r>
          </w:p>
        </w:tc>
        <w:tc>
          <w:tcPr>
            <w:tcW w:w="709" w:type="dxa"/>
          </w:tcPr>
          <w:p w14:paraId="7A8E010B" w14:textId="77777777" w:rsidR="00FD5191" w:rsidRDefault="00FD5191" w:rsidP="00FD5191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br.</w:t>
            </w:r>
          </w:p>
          <w:p w14:paraId="0F15C570" w14:textId="5FB7286E" w:rsidR="00733DF2" w:rsidRDefault="00733DF2" w:rsidP="00733DF2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PG</w:t>
            </w:r>
          </w:p>
        </w:tc>
        <w:tc>
          <w:tcPr>
            <w:tcW w:w="708" w:type="dxa"/>
          </w:tcPr>
          <w:p w14:paraId="23731049" w14:textId="77777777" w:rsidR="003A138E" w:rsidRDefault="00E96285" w:rsidP="00733DF2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b</w:t>
            </w:r>
            <w:r w:rsidR="00733D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r.</w:t>
            </w:r>
          </w:p>
          <w:p w14:paraId="6F76B313" w14:textId="2E873F46" w:rsidR="00733DF2" w:rsidRDefault="00733DF2" w:rsidP="00733DF2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živ</w:t>
            </w:r>
            <w:r w:rsidR="003A138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ot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.</w:t>
            </w:r>
          </w:p>
        </w:tc>
        <w:tc>
          <w:tcPr>
            <w:tcW w:w="709" w:type="dxa"/>
          </w:tcPr>
          <w:p w14:paraId="0B7C18E8" w14:textId="77777777" w:rsidR="00FD5191" w:rsidRDefault="00FD5191" w:rsidP="00FD5191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br.</w:t>
            </w:r>
          </w:p>
          <w:p w14:paraId="72974DB7" w14:textId="087CBF7E" w:rsidR="00733DF2" w:rsidRDefault="00733DF2" w:rsidP="00733DF2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PG</w:t>
            </w:r>
          </w:p>
        </w:tc>
        <w:tc>
          <w:tcPr>
            <w:tcW w:w="709" w:type="dxa"/>
          </w:tcPr>
          <w:p w14:paraId="4A4690B9" w14:textId="77777777" w:rsidR="003A138E" w:rsidRDefault="00E96285" w:rsidP="00733DF2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b</w:t>
            </w:r>
            <w:r w:rsidR="00733D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r.</w:t>
            </w:r>
          </w:p>
          <w:p w14:paraId="37C0C030" w14:textId="59C5047A" w:rsidR="00733DF2" w:rsidRDefault="00733DF2" w:rsidP="00733DF2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živ</w:t>
            </w:r>
            <w:r w:rsidR="003A138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ot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.</w:t>
            </w:r>
          </w:p>
        </w:tc>
        <w:tc>
          <w:tcPr>
            <w:tcW w:w="709" w:type="dxa"/>
          </w:tcPr>
          <w:p w14:paraId="09B23DEF" w14:textId="77777777" w:rsidR="007A5816" w:rsidRDefault="007A5816" w:rsidP="007A5816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br.</w:t>
            </w:r>
          </w:p>
          <w:p w14:paraId="76C3D316" w14:textId="67AE576C" w:rsidR="00733DF2" w:rsidRDefault="00733DF2" w:rsidP="00733DF2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PG</w:t>
            </w:r>
          </w:p>
        </w:tc>
      </w:tr>
      <w:tr w:rsidR="0092130E" w14:paraId="7B12D669" w14:textId="20AB7549" w:rsidTr="00B77EE1">
        <w:tc>
          <w:tcPr>
            <w:tcW w:w="698" w:type="dxa"/>
          </w:tcPr>
          <w:p w14:paraId="18A34259" w14:textId="425093CA" w:rsidR="00733DF2" w:rsidRPr="00DB7BAC" w:rsidRDefault="00733DF2" w:rsidP="00733DF2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201</w:t>
            </w:r>
            <w:r w:rsidR="000377A6">
              <w:rPr>
                <w:rFonts w:ascii="Times New Roman" w:eastAsia="Times New Roman" w:hAnsi="Times New Roman" w:cs="Times New Roman"/>
                <w:sz w:val="20"/>
                <w:szCs w:val="20"/>
              </w:rPr>
              <w:t>9.</w:t>
            </w:r>
          </w:p>
        </w:tc>
        <w:tc>
          <w:tcPr>
            <w:tcW w:w="720" w:type="dxa"/>
          </w:tcPr>
          <w:p w14:paraId="4A34FDBD" w14:textId="7E18A9DD" w:rsidR="00733DF2" w:rsidRPr="00DB7BAC" w:rsidRDefault="000377A6" w:rsidP="000377A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3.080</w:t>
            </w:r>
          </w:p>
        </w:tc>
        <w:tc>
          <w:tcPr>
            <w:tcW w:w="709" w:type="dxa"/>
          </w:tcPr>
          <w:p w14:paraId="4D53C79A" w14:textId="70908E04" w:rsidR="00733DF2" w:rsidRPr="00DB7BAC" w:rsidRDefault="000377A6" w:rsidP="000377A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278</w:t>
            </w:r>
          </w:p>
        </w:tc>
        <w:tc>
          <w:tcPr>
            <w:tcW w:w="850" w:type="dxa"/>
          </w:tcPr>
          <w:p w14:paraId="6DF71858" w14:textId="1FB41068" w:rsidR="00733DF2" w:rsidRPr="00DB7BAC" w:rsidRDefault="000377A6" w:rsidP="000377A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199</w:t>
            </w:r>
          </w:p>
        </w:tc>
        <w:tc>
          <w:tcPr>
            <w:tcW w:w="709" w:type="dxa"/>
          </w:tcPr>
          <w:p w14:paraId="6D105F46" w14:textId="09A59396" w:rsidR="00733DF2" w:rsidRPr="00DB7BAC" w:rsidRDefault="000377A6" w:rsidP="000377A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52</w:t>
            </w:r>
          </w:p>
        </w:tc>
        <w:tc>
          <w:tcPr>
            <w:tcW w:w="709" w:type="dxa"/>
          </w:tcPr>
          <w:p w14:paraId="3B6DDC42" w14:textId="0870F6F8" w:rsidR="00733DF2" w:rsidRPr="00DB7BAC" w:rsidRDefault="000377A6" w:rsidP="000377A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708" w:type="dxa"/>
          </w:tcPr>
          <w:p w14:paraId="07BFB9DD" w14:textId="4FE31BE7" w:rsidR="00733DF2" w:rsidRPr="00DB7BAC" w:rsidRDefault="000377A6" w:rsidP="000377A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851" w:type="dxa"/>
          </w:tcPr>
          <w:p w14:paraId="00A7A639" w14:textId="2575F35D" w:rsidR="00733DF2" w:rsidRPr="00DB7BAC" w:rsidRDefault="000377A6" w:rsidP="000377A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5.119</w:t>
            </w:r>
          </w:p>
        </w:tc>
        <w:tc>
          <w:tcPr>
            <w:tcW w:w="709" w:type="dxa"/>
          </w:tcPr>
          <w:p w14:paraId="453D8172" w14:textId="5615CC3E" w:rsidR="00733DF2" w:rsidRPr="00DB7BAC" w:rsidRDefault="000377A6" w:rsidP="000377A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646</w:t>
            </w:r>
          </w:p>
        </w:tc>
        <w:tc>
          <w:tcPr>
            <w:tcW w:w="708" w:type="dxa"/>
          </w:tcPr>
          <w:p w14:paraId="3AA08ECE" w14:textId="6BB8AF11" w:rsidR="00733DF2" w:rsidRPr="00DB7BAC" w:rsidRDefault="000377A6" w:rsidP="000377A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3.925</w:t>
            </w:r>
          </w:p>
        </w:tc>
        <w:tc>
          <w:tcPr>
            <w:tcW w:w="709" w:type="dxa"/>
          </w:tcPr>
          <w:p w14:paraId="71ADCE86" w14:textId="10C25884" w:rsidR="00733DF2" w:rsidRPr="00DB7BAC" w:rsidRDefault="000377A6" w:rsidP="000377A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113</w:t>
            </w:r>
          </w:p>
        </w:tc>
        <w:tc>
          <w:tcPr>
            <w:tcW w:w="709" w:type="dxa"/>
          </w:tcPr>
          <w:p w14:paraId="3C935439" w14:textId="1C112E66" w:rsidR="00733DF2" w:rsidRPr="00DB7BAC" w:rsidRDefault="000377A6" w:rsidP="000377A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467</w:t>
            </w:r>
          </w:p>
        </w:tc>
        <w:tc>
          <w:tcPr>
            <w:tcW w:w="709" w:type="dxa"/>
          </w:tcPr>
          <w:p w14:paraId="6CBF3D6B" w14:textId="0AE20C6A" w:rsidR="00733DF2" w:rsidRPr="00DB7BAC" w:rsidRDefault="000377A6" w:rsidP="000377A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20</w:t>
            </w:r>
          </w:p>
        </w:tc>
      </w:tr>
      <w:tr w:rsidR="0092130E" w14:paraId="1B419823" w14:textId="27502218" w:rsidTr="00B77EE1">
        <w:tc>
          <w:tcPr>
            <w:tcW w:w="698" w:type="dxa"/>
          </w:tcPr>
          <w:p w14:paraId="1CB873D5" w14:textId="2EBAB9CE" w:rsidR="00733DF2" w:rsidRPr="00DB7BAC" w:rsidRDefault="000377A6" w:rsidP="00733DF2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2020.</w:t>
            </w:r>
          </w:p>
        </w:tc>
        <w:tc>
          <w:tcPr>
            <w:tcW w:w="720" w:type="dxa"/>
          </w:tcPr>
          <w:p w14:paraId="6B406541" w14:textId="664AF959" w:rsidR="00733DF2" w:rsidRPr="00DB7BAC" w:rsidRDefault="000377A6" w:rsidP="000377A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3.158</w:t>
            </w:r>
          </w:p>
        </w:tc>
        <w:tc>
          <w:tcPr>
            <w:tcW w:w="709" w:type="dxa"/>
          </w:tcPr>
          <w:p w14:paraId="5A882D73" w14:textId="1CDAD678" w:rsidR="00733DF2" w:rsidRPr="00DB7BAC" w:rsidRDefault="000377A6" w:rsidP="000377A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257</w:t>
            </w:r>
          </w:p>
        </w:tc>
        <w:tc>
          <w:tcPr>
            <w:tcW w:w="850" w:type="dxa"/>
          </w:tcPr>
          <w:p w14:paraId="20795544" w14:textId="6018F664" w:rsidR="00733DF2" w:rsidRPr="00DB7BAC" w:rsidRDefault="000377A6" w:rsidP="000377A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219</w:t>
            </w:r>
          </w:p>
        </w:tc>
        <w:tc>
          <w:tcPr>
            <w:tcW w:w="709" w:type="dxa"/>
          </w:tcPr>
          <w:p w14:paraId="3683B9B3" w14:textId="2F6DA5E7" w:rsidR="00733DF2" w:rsidRPr="00DB7BAC" w:rsidRDefault="000377A6" w:rsidP="000377A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55</w:t>
            </w:r>
          </w:p>
        </w:tc>
        <w:tc>
          <w:tcPr>
            <w:tcW w:w="709" w:type="dxa"/>
          </w:tcPr>
          <w:p w14:paraId="69C8E5D8" w14:textId="70BF43E2" w:rsidR="00733DF2" w:rsidRPr="00DB7BAC" w:rsidRDefault="000377A6" w:rsidP="000377A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708" w:type="dxa"/>
          </w:tcPr>
          <w:p w14:paraId="0BDF7CAD" w14:textId="56B25A9D" w:rsidR="00733DF2" w:rsidRPr="00DB7BAC" w:rsidRDefault="000377A6" w:rsidP="000377A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851" w:type="dxa"/>
          </w:tcPr>
          <w:p w14:paraId="5B268EFF" w14:textId="634F500B" w:rsidR="00733DF2" w:rsidRPr="00DB7BAC" w:rsidRDefault="000377A6" w:rsidP="000377A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4.682</w:t>
            </w:r>
          </w:p>
        </w:tc>
        <w:tc>
          <w:tcPr>
            <w:tcW w:w="709" w:type="dxa"/>
          </w:tcPr>
          <w:p w14:paraId="4BE61182" w14:textId="09B5A540" w:rsidR="00733DF2" w:rsidRPr="00DB7BAC" w:rsidRDefault="000377A6" w:rsidP="000377A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638</w:t>
            </w:r>
          </w:p>
        </w:tc>
        <w:tc>
          <w:tcPr>
            <w:tcW w:w="708" w:type="dxa"/>
          </w:tcPr>
          <w:p w14:paraId="7148AC51" w14:textId="2A6FF859" w:rsidR="00733DF2" w:rsidRPr="00DB7BAC" w:rsidRDefault="000377A6" w:rsidP="000377A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4.197</w:t>
            </w:r>
          </w:p>
        </w:tc>
        <w:tc>
          <w:tcPr>
            <w:tcW w:w="709" w:type="dxa"/>
          </w:tcPr>
          <w:p w14:paraId="1A121392" w14:textId="22DEFDDD" w:rsidR="00733DF2" w:rsidRPr="00DB7BAC" w:rsidRDefault="000377A6" w:rsidP="000377A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125</w:t>
            </w:r>
          </w:p>
        </w:tc>
        <w:tc>
          <w:tcPr>
            <w:tcW w:w="709" w:type="dxa"/>
          </w:tcPr>
          <w:p w14:paraId="0C079DE9" w14:textId="1869D855" w:rsidR="00733DF2" w:rsidRPr="00DB7BAC" w:rsidRDefault="000377A6" w:rsidP="000377A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369</w:t>
            </w:r>
          </w:p>
        </w:tc>
        <w:tc>
          <w:tcPr>
            <w:tcW w:w="709" w:type="dxa"/>
          </w:tcPr>
          <w:p w14:paraId="4838BB8D" w14:textId="14D0A4CF" w:rsidR="00733DF2" w:rsidRPr="00DB7BAC" w:rsidRDefault="000377A6" w:rsidP="000377A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19</w:t>
            </w:r>
          </w:p>
        </w:tc>
      </w:tr>
      <w:tr w:rsidR="0092130E" w14:paraId="26175323" w14:textId="6F7AA7C2" w:rsidTr="00B77EE1">
        <w:tc>
          <w:tcPr>
            <w:tcW w:w="698" w:type="dxa"/>
          </w:tcPr>
          <w:p w14:paraId="3E763BCD" w14:textId="483120CE" w:rsidR="00733DF2" w:rsidRPr="00DB7BAC" w:rsidRDefault="000377A6" w:rsidP="00733DF2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2021.</w:t>
            </w:r>
          </w:p>
        </w:tc>
        <w:tc>
          <w:tcPr>
            <w:tcW w:w="720" w:type="dxa"/>
          </w:tcPr>
          <w:p w14:paraId="58E0ED14" w14:textId="373359FF" w:rsidR="00733DF2" w:rsidRPr="00DB7BAC" w:rsidRDefault="000377A6" w:rsidP="000377A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3.414</w:t>
            </w:r>
          </w:p>
        </w:tc>
        <w:tc>
          <w:tcPr>
            <w:tcW w:w="709" w:type="dxa"/>
          </w:tcPr>
          <w:p w14:paraId="6DDFC963" w14:textId="5A95A875" w:rsidR="00733DF2" w:rsidRPr="00DB7BAC" w:rsidRDefault="000377A6" w:rsidP="000377A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239</w:t>
            </w:r>
          </w:p>
        </w:tc>
        <w:tc>
          <w:tcPr>
            <w:tcW w:w="850" w:type="dxa"/>
          </w:tcPr>
          <w:p w14:paraId="47F40EA7" w14:textId="381E43EC" w:rsidR="00733DF2" w:rsidRPr="00DB7BAC" w:rsidRDefault="000377A6" w:rsidP="000377A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244</w:t>
            </w:r>
          </w:p>
        </w:tc>
        <w:tc>
          <w:tcPr>
            <w:tcW w:w="709" w:type="dxa"/>
          </w:tcPr>
          <w:p w14:paraId="685793FE" w14:textId="4F1F8CFF" w:rsidR="00733DF2" w:rsidRPr="00DB7BAC" w:rsidRDefault="000377A6" w:rsidP="000377A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56</w:t>
            </w:r>
          </w:p>
        </w:tc>
        <w:tc>
          <w:tcPr>
            <w:tcW w:w="709" w:type="dxa"/>
          </w:tcPr>
          <w:p w14:paraId="78E2F634" w14:textId="276B0672" w:rsidR="00733DF2" w:rsidRPr="00DB7BAC" w:rsidRDefault="000377A6" w:rsidP="000377A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708" w:type="dxa"/>
          </w:tcPr>
          <w:p w14:paraId="3ED4CA25" w14:textId="134B0FE1" w:rsidR="00733DF2" w:rsidRPr="00DB7BAC" w:rsidRDefault="000377A6" w:rsidP="000377A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851" w:type="dxa"/>
          </w:tcPr>
          <w:p w14:paraId="360C2B6B" w14:textId="06AAF8B3" w:rsidR="00733DF2" w:rsidRPr="00DB7BAC" w:rsidRDefault="000377A6" w:rsidP="000377A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5.147</w:t>
            </w:r>
          </w:p>
        </w:tc>
        <w:tc>
          <w:tcPr>
            <w:tcW w:w="709" w:type="dxa"/>
          </w:tcPr>
          <w:p w14:paraId="7D1BE72E" w14:textId="20BE9694" w:rsidR="00733DF2" w:rsidRPr="00DB7BAC" w:rsidRDefault="000377A6" w:rsidP="000377A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645</w:t>
            </w:r>
          </w:p>
        </w:tc>
        <w:tc>
          <w:tcPr>
            <w:tcW w:w="708" w:type="dxa"/>
          </w:tcPr>
          <w:p w14:paraId="0BEA6B89" w14:textId="57B86305" w:rsidR="00733DF2" w:rsidRPr="00DB7BAC" w:rsidRDefault="000377A6" w:rsidP="000377A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4.237</w:t>
            </w:r>
          </w:p>
        </w:tc>
        <w:tc>
          <w:tcPr>
            <w:tcW w:w="709" w:type="dxa"/>
          </w:tcPr>
          <w:p w14:paraId="4BC5E809" w14:textId="072A9A14" w:rsidR="00733DF2" w:rsidRPr="00DB7BAC" w:rsidRDefault="000377A6" w:rsidP="000377A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137</w:t>
            </w:r>
          </w:p>
        </w:tc>
        <w:tc>
          <w:tcPr>
            <w:tcW w:w="709" w:type="dxa"/>
          </w:tcPr>
          <w:p w14:paraId="3B2C1B12" w14:textId="3BF99FA5" w:rsidR="00733DF2" w:rsidRPr="00DB7BAC" w:rsidRDefault="000377A6" w:rsidP="000377A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332</w:t>
            </w:r>
          </w:p>
        </w:tc>
        <w:tc>
          <w:tcPr>
            <w:tcW w:w="709" w:type="dxa"/>
          </w:tcPr>
          <w:p w14:paraId="4F82B955" w14:textId="35069178" w:rsidR="00733DF2" w:rsidRPr="00DB7BAC" w:rsidRDefault="000377A6" w:rsidP="000377A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24</w:t>
            </w:r>
          </w:p>
        </w:tc>
      </w:tr>
      <w:tr w:rsidR="0092130E" w14:paraId="23A356AB" w14:textId="66BA014B" w:rsidTr="00B77EE1">
        <w:tc>
          <w:tcPr>
            <w:tcW w:w="698" w:type="dxa"/>
          </w:tcPr>
          <w:p w14:paraId="67DD3822" w14:textId="246972BE" w:rsidR="00733DF2" w:rsidRPr="00DB7BAC" w:rsidRDefault="000377A6" w:rsidP="00733DF2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2022.</w:t>
            </w:r>
          </w:p>
        </w:tc>
        <w:tc>
          <w:tcPr>
            <w:tcW w:w="720" w:type="dxa"/>
          </w:tcPr>
          <w:p w14:paraId="2CBF6910" w14:textId="5B95F292" w:rsidR="00733DF2" w:rsidRPr="00DB7BAC" w:rsidRDefault="006531BA" w:rsidP="000377A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3.088</w:t>
            </w:r>
          </w:p>
        </w:tc>
        <w:tc>
          <w:tcPr>
            <w:tcW w:w="709" w:type="dxa"/>
          </w:tcPr>
          <w:p w14:paraId="74878C9D" w14:textId="48BB5B09" w:rsidR="00733DF2" w:rsidRPr="00DB7BAC" w:rsidRDefault="006531BA" w:rsidP="000377A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208</w:t>
            </w:r>
          </w:p>
        </w:tc>
        <w:tc>
          <w:tcPr>
            <w:tcW w:w="850" w:type="dxa"/>
          </w:tcPr>
          <w:p w14:paraId="462E5631" w14:textId="30BB3250" w:rsidR="00733DF2" w:rsidRPr="00DB7BAC" w:rsidRDefault="006531BA" w:rsidP="000377A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303</w:t>
            </w:r>
          </w:p>
        </w:tc>
        <w:tc>
          <w:tcPr>
            <w:tcW w:w="709" w:type="dxa"/>
          </w:tcPr>
          <w:p w14:paraId="3FF9B39C" w14:textId="6667C066" w:rsidR="00733DF2" w:rsidRPr="00DB7BAC" w:rsidRDefault="006531BA" w:rsidP="000377A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59</w:t>
            </w:r>
          </w:p>
        </w:tc>
        <w:tc>
          <w:tcPr>
            <w:tcW w:w="709" w:type="dxa"/>
          </w:tcPr>
          <w:p w14:paraId="7AAD654C" w14:textId="6723FDC0" w:rsidR="00733DF2" w:rsidRPr="00DB7BAC" w:rsidRDefault="006531BA" w:rsidP="000377A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708" w:type="dxa"/>
          </w:tcPr>
          <w:p w14:paraId="054FB3DB" w14:textId="6ACA9E51" w:rsidR="00733DF2" w:rsidRPr="00DB7BAC" w:rsidRDefault="006531BA" w:rsidP="000377A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851" w:type="dxa"/>
          </w:tcPr>
          <w:p w14:paraId="69140A18" w14:textId="132FEF34" w:rsidR="00733DF2" w:rsidRPr="00DB7BAC" w:rsidRDefault="006531BA" w:rsidP="000377A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2.101</w:t>
            </w:r>
            <w:r w:rsidR="0018696F">
              <w:rPr>
                <w:rFonts w:ascii="Times New Roman" w:eastAsia="Times New Roman" w:hAnsi="Times New Roman" w:cs="Times New Roman"/>
                <w:sz w:val="20"/>
                <w:szCs w:val="20"/>
              </w:rPr>
              <w:t>*</w:t>
            </w:r>
          </w:p>
        </w:tc>
        <w:tc>
          <w:tcPr>
            <w:tcW w:w="709" w:type="dxa"/>
          </w:tcPr>
          <w:p w14:paraId="071794AD" w14:textId="04BA064F" w:rsidR="00733DF2" w:rsidRPr="00DB7BAC" w:rsidRDefault="006531BA" w:rsidP="000377A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205</w:t>
            </w:r>
            <w:r w:rsidR="0018696F">
              <w:rPr>
                <w:rFonts w:ascii="Times New Roman" w:eastAsia="Times New Roman" w:hAnsi="Times New Roman" w:cs="Times New Roman"/>
                <w:sz w:val="20"/>
                <w:szCs w:val="20"/>
              </w:rPr>
              <w:t>*</w:t>
            </w:r>
          </w:p>
        </w:tc>
        <w:tc>
          <w:tcPr>
            <w:tcW w:w="708" w:type="dxa"/>
          </w:tcPr>
          <w:p w14:paraId="40D433BA" w14:textId="0896EB87" w:rsidR="00733DF2" w:rsidRPr="00DB7BAC" w:rsidRDefault="0018696F" w:rsidP="000377A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3.967</w:t>
            </w:r>
          </w:p>
        </w:tc>
        <w:tc>
          <w:tcPr>
            <w:tcW w:w="709" w:type="dxa"/>
          </w:tcPr>
          <w:p w14:paraId="3745E61E" w14:textId="0EE4648C" w:rsidR="00733DF2" w:rsidRPr="00DB7BAC" w:rsidRDefault="0018696F" w:rsidP="000377A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132</w:t>
            </w:r>
          </w:p>
        </w:tc>
        <w:tc>
          <w:tcPr>
            <w:tcW w:w="709" w:type="dxa"/>
          </w:tcPr>
          <w:p w14:paraId="27D14DD3" w14:textId="65089425" w:rsidR="00733DF2" w:rsidRPr="00DB7BAC" w:rsidRDefault="009127DA" w:rsidP="000377A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184</w:t>
            </w:r>
          </w:p>
        </w:tc>
        <w:tc>
          <w:tcPr>
            <w:tcW w:w="709" w:type="dxa"/>
          </w:tcPr>
          <w:p w14:paraId="08D07B82" w14:textId="42FAC75A" w:rsidR="00733DF2" w:rsidRPr="00DB7BAC" w:rsidRDefault="009127DA" w:rsidP="000377A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20</w:t>
            </w:r>
          </w:p>
        </w:tc>
      </w:tr>
      <w:tr w:rsidR="00A167B8" w14:paraId="4AB5822C" w14:textId="77777777" w:rsidTr="00B77EE1">
        <w:tc>
          <w:tcPr>
            <w:tcW w:w="698" w:type="dxa"/>
          </w:tcPr>
          <w:p w14:paraId="04E777DC" w14:textId="1C1FC064" w:rsidR="00A167B8" w:rsidRDefault="00A167B8" w:rsidP="00733DF2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2023.</w:t>
            </w:r>
          </w:p>
        </w:tc>
        <w:tc>
          <w:tcPr>
            <w:tcW w:w="720" w:type="dxa"/>
          </w:tcPr>
          <w:p w14:paraId="3EEDE9D9" w14:textId="58F0DED0" w:rsidR="00A167B8" w:rsidRDefault="00A167B8" w:rsidP="000377A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3.054</w:t>
            </w:r>
          </w:p>
        </w:tc>
        <w:tc>
          <w:tcPr>
            <w:tcW w:w="709" w:type="dxa"/>
          </w:tcPr>
          <w:p w14:paraId="4830EE46" w14:textId="2304C17F" w:rsidR="00A167B8" w:rsidRDefault="001A51C6" w:rsidP="000377A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188</w:t>
            </w:r>
          </w:p>
        </w:tc>
        <w:tc>
          <w:tcPr>
            <w:tcW w:w="850" w:type="dxa"/>
          </w:tcPr>
          <w:p w14:paraId="1831D61D" w14:textId="35FD06B9" w:rsidR="00A167B8" w:rsidRDefault="001A51C6" w:rsidP="000377A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313</w:t>
            </w:r>
          </w:p>
        </w:tc>
        <w:tc>
          <w:tcPr>
            <w:tcW w:w="709" w:type="dxa"/>
          </w:tcPr>
          <w:p w14:paraId="4AEFD27A" w14:textId="26C1BD0C" w:rsidR="00A167B8" w:rsidRDefault="001A51C6" w:rsidP="000377A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61</w:t>
            </w:r>
          </w:p>
        </w:tc>
        <w:tc>
          <w:tcPr>
            <w:tcW w:w="709" w:type="dxa"/>
          </w:tcPr>
          <w:p w14:paraId="6D6A7825" w14:textId="1152FB83" w:rsidR="00A167B8" w:rsidRDefault="001A51C6" w:rsidP="000377A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708" w:type="dxa"/>
          </w:tcPr>
          <w:p w14:paraId="28901DE0" w14:textId="37877B86" w:rsidR="00A167B8" w:rsidRDefault="001A51C6" w:rsidP="000377A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851" w:type="dxa"/>
          </w:tcPr>
          <w:p w14:paraId="3BD6ECB9" w14:textId="7C9AAA74" w:rsidR="00A167B8" w:rsidRDefault="001A51C6" w:rsidP="000377A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3.473</w:t>
            </w:r>
          </w:p>
        </w:tc>
        <w:tc>
          <w:tcPr>
            <w:tcW w:w="709" w:type="dxa"/>
          </w:tcPr>
          <w:p w14:paraId="3F444096" w14:textId="2A3AF8C2" w:rsidR="00A167B8" w:rsidRDefault="001A51C6" w:rsidP="000377A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490</w:t>
            </w:r>
          </w:p>
        </w:tc>
        <w:tc>
          <w:tcPr>
            <w:tcW w:w="708" w:type="dxa"/>
          </w:tcPr>
          <w:p w14:paraId="386E89FE" w14:textId="0F4D0DDC" w:rsidR="00A167B8" w:rsidRDefault="001A51C6" w:rsidP="000377A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3.008</w:t>
            </w:r>
          </w:p>
        </w:tc>
        <w:tc>
          <w:tcPr>
            <w:tcW w:w="709" w:type="dxa"/>
          </w:tcPr>
          <w:p w14:paraId="03B0A467" w14:textId="102DB70D" w:rsidR="00A167B8" w:rsidRDefault="001A51C6" w:rsidP="000377A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128</w:t>
            </w:r>
          </w:p>
        </w:tc>
        <w:tc>
          <w:tcPr>
            <w:tcW w:w="709" w:type="dxa"/>
          </w:tcPr>
          <w:p w14:paraId="2A9FAFB4" w14:textId="5698C042" w:rsidR="00A167B8" w:rsidRDefault="001A51C6" w:rsidP="000377A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199</w:t>
            </w:r>
          </w:p>
        </w:tc>
        <w:tc>
          <w:tcPr>
            <w:tcW w:w="709" w:type="dxa"/>
          </w:tcPr>
          <w:p w14:paraId="4B244D47" w14:textId="5A83FA8C" w:rsidR="00A167B8" w:rsidRDefault="001A51C6" w:rsidP="000377A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19</w:t>
            </w:r>
          </w:p>
        </w:tc>
      </w:tr>
      <w:tr w:rsidR="0092130E" w14:paraId="647C190B" w14:textId="7EEC5C98" w:rsidTr="00B77EE1">
        <w:tc>
          <w:tcPr>
            <w:tcW w:w="698" w:type="dxa"/>
          </w:tcPr>
          <w:p w14:paraId="4C40AEBE" w14:textId="0031E87A" w:rsidR="00733DF2" w:rsidRPr="00DB7BAC" w:rsidRDefault="00316E80" w:rsidP="00733DF2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16E8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IND 2</w:t>
            </w:r>
            <w:r w:rsidR="00917D2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3</w:t>
            </w:r>
            <w:r w:rsidRPr="00316E8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/2</w:t>
            </w:r>
            <w:r w:rsidR="00917D2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720" w:type="dxa"/>
          </w:tcPr>
          <w:p w14:paraId="5EC27590" w14:textId="77777777" w:rsidR="00733DF2" w:rsidRPr="00A81B34" w:rsidRDefault="00733DF2" w:rsidP="009C3F1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14:paraId="687C99F2" w14:textId="6A84A772" w:rsidR="009C3F11" w:rsidRPr="00A81B34" w:rsidRDefault="00057D7C" w:rsidP="009C3F1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A81B3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9</w:t>
            </w:r>
            <w:r w:rsidR="00461E6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8,9</w:t>
            </w:r>
          </w:p>
        </w:tc>
        <w:tc>
          <w:tcPr>
            <w:tcW w:w="709" w:type="dxa"/>
          </w:tcPr>
          <w:p w14:paraId="519C82F0" w14:textId="77777777" w:rsidR="00733DF2" w:rsidRPr="00A81B34" w:rsidRDefault="00733DF2" w:rsidP="009C3F1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14:paraId="329E9DA3" w14:textId="20F3C4AF" w:rsidR="00057D7C" w:rsidRPr="00A81B34" w:rsidRDefault="00A12B27" w:rsidP="009C3F1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90,4</w:t>
            </w:r>
          </w:p>
        </w:tc>
        <w:tc>
          <w:tcPr>
            <w:tcW w:w="850" w:type="dxa"/>
          </w:tcPr>
          <w:p w14:paraId="47BCE577" w14:textId="77777777" w:rsidR="00733DF2" w:rsidRPr="00A81B34" w:rsidRDefault="00733DF2" w:rsidP="009C3F1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14:paraId="0F2ABA79" w14:textId="113331B2" w:rsidR="00057D7C" w:rsidRPr="00A81B34" w:rsidRDefault="00D44161" w:rsidP="009C3F1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A81B3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</w:t>
            </w:r>
            <w:r w:rsidR="007405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</w:t>
            </w:r>
            <w:r w:rsidR="00CD3AF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3,3</w:t>
            </w:r>
          </w:p>
        </w:tc>
        <w:tc>
          <w:tcPr>
            <w:tcW w:w="709" w:type="dxa"/>
          </w:tcPr>
          <w:p w14:paraId="121B3F4B" w14:textId="77777777" w:rsidR="00733DF2" w:rsidRPr="00A81B34" w:rsidRDefault="00733DF2" w:rsidP="009C3F1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14:paraId="6282925E" w14:textId="69601B45" w:rsidR="00D44161" w:rsidRPr="00A81B34" w:rsidRDefault="00D44161" w:rsidP="009C3F1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A81B3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10</w:t>
            </w:r>
            <w:r w:rsidR="005016D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3</w:t>
            </w:r>
            <w:r w:rsidRPr="00A81B3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,4</w:t>
            </w:r>
          </w:p>
        </w:tc>
        <w:tc>
          <w:tcPr>
            <w:tcW w:w="709" w:type="dxa"/>
          </w:tcPr>
          <w:p w14:paraId="76706CF2" w14:textId="77777777" w:rsidR="00733DF2" w:rsidRPr="00A81B34" w:rsidRDefault="00733DF2" w:rsidP="009C3F1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14:paraId="75407A76" w14:textId="6A4D8868" w:rsidR="00D44161" w:rsidRPr="00A81B34" w:rsidRDefault="00D1797F" w:rsidP="009C3F1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150,0</w:t>
            </w:r>
          </w:p>
        </w:tc>
        <w:tc>
          <w:tcPr>
            <w:tcW w:w="708" w:type="dxa"/>
          </w:tcPr>
          <w:p w14:paraId="14691810" w14:textId="77777777" w:rsidR="00733DF2" w:rsidRPr="00A81B34" w:rsidRDefault="00733DF2" w:rsidP="009C3F1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14:paraId="7679BBCF" w14:textId="430096C7" w:rsidR="00723DBA" w:rsidRPr="00A81B34" w:rsidRDefault="00D1797F" w:rsidP="009C3F1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150,0</w:t>
            </w:r>
          </w:p>
        </w:tc>
        <w:tc>
          <w:tcPr>
            <w:tcW w:w="851" w:type="dxa"/>
          </w:tcPr>
          <w:p w14:paraId="441B45DC" w14:textId="77777777" w:rsidR="00733DF2" w:rsidRPr="00A81B34" w:rsidRDefault="00733DF2" w:rsidP="009C3F1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14:paraId="45A6FE26" w14:textId="34164406" w:rsidR="00723DBA" w:rsidRPr="00A81B34" w:rsidRDefault="00DF76F1" w:rsidP="009C3F1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165,3</w:t>
            </w:r>
          </w:p>
        </w:tc>
        <w:tc>
          <w:tcPr>
            <w:tcW w:w="709" w:type="dxa"/>
          </w:tcPr>
          <w:p w14:paraId="347A7D16" w14:textId="77777777" w:rsidR="00733DF2" w:rsidRPr="00A81B34" w:rsidRDefault="00733DF2" w:rsidP="009C3F1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14:paraId="1A94684A" w14:textId="14B306C8" w:rsidR="00723DBA" w:rsidRPr="00A81B34" w:rsidRDefault="00DF76F1" w:rsidP="009C3F1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239,0</w:t>
            </w:r>
          </w:p>
        </w:tc>
        <w:tc>
          <w:tcPr>
            <w:tcW w:w="708" w:type="dxa"/>
          </w:tcPr>
          <w:p w14:paraId="1527B7D4" w14:textId="77777777" w:rsidR="00733DF2" w:rsidRPr="00A81B34" w:rsidRDefault="00733DF2" w:rsidP="009C3F1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14:paraId="3270C641" w14:textId="39A936AD" w:rsidR="00723DBA" w:rsidRPr="00A81B34" w:rsidRDefault="006449CE" w:rsidP="009C3F1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75,8</w:t>
            </w:r>
          </w:p>
        </w:tc>
        <w:tc>
          <w:tcPr>
            <w:tcW w:w="709" w:type="dxa"/>
          </w:tcPr>
          <w:p w14:paraId="2911516B" w14:textId="77777777" w:rsidR="00733DF2" w:rsidRPr="00A81B34" w:rsidRDefault="00733DF2" w:rsidP="009C3F1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14:paraId="10D10410" w14:textId="244613EC" w:rsidR="00723DBA" w:rsidRPr="00A81B34" w:rsidRDefault="00723DBA" w:rsidP="009C3F1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A81B3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9</w:t>
            </w:r>
            <w:r w:rsidR="00C6320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7,0</w:t>
            </w:r>
          </w:p>
        </w:tc>
        <w:tc>
          <w:tcPr>
            <w:tcW w:w="709" w:type="dxa"/>
          </w:tcPr>
          <w:p w14:paraId="24CC6893" w14:textId="77777777" w:rsidR="00733DF2" w:rsidRPr="00A81B34" w:rsidRDefault="00733DF2" w:rsidP="009C3F1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14:paraId="2B728C46" w14:textId="059EBF37" w:rsidR="00723DBA" w:rsidRPr="00A81B34" w:rsidRDefault="00C6320A" w:rsidP="009C3F1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108,2</w:t>
            </w:r>
          </w:p>
        </w:tc>
        <w:tc>
          <w:tcPr>
            <w:tcW w:w="709" w:type="dxa"/>
          </w:tcPr>
          <w:p w14:paraId="033D7DB8" w14:textId="77777777" w:rsidR="00733DF2" w:rsidRPr="00A81B34" w:rsidRDefault="00733DF2" w:rsidP="009C3F1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14:paraId="4CA9343F" w14:textId="0CA221AD" w:rsidR="00723DBA" w:rsidRPr="00A81B34" w:rsidRDefault="00164024" w:rsidP="00164024">
            <w:pP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95,0</w:t>
            </w:r>
          </w:p>
        </w:tc>
      </w:tr>
      <w:tr w:rsidR="003C5CFD" w14:paraId="122823F5" w14:textId="77777777" w:rsidTr="00B77EE1">
        <w:tc>
          <w:tcPr>
            <w:tcW w:w="698" w:type="dxa"/>
          </w:tcPr>
          <w:p w14:paraId="0ADD9BD1" w14:textId="7A12CAF3" w:rsidR="003C5CFD" w:rsidRPr="00316E80" w:rsidRDefault="003C5CFD" w:rsidP="00733DF2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IND 23/19</w:t>
            </w:r>
          </w:p>
        </w:tc>
        <w:tc>
          <w:tcPr>
            <w:tcW w:w="720" w:type="dxa"/>
          </w:tcPr>
          <w:p w14:paraId="14D12884" w14:textId="77777777" w:rsidR="003C5CFD" w:rsidRDefault="003C5CFD" w:rsidP="009C3F1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14:paraId="72AF5DB1" w14:textId="50E7603F" w:rsidR="000031A5" w:rsidRPr="00A81B34" w:rsidRDefault="000031A5" w:rsidP="009C3F1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99,2</w:t>
            </w:r>
          </w:p>
        </w:tc>
        <w:tc>
          <w:tcPr>
            <w:tcW w:w="709" w:type="dxa"/>
          </w:tcPr>
          <w:p w14:paraId="1B2B9100" w14:textId="77777777" w:rsidR="003C5CFD" w:rsidRDefault="003C5CFD" w:rsidP="009C3F1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14:paraId="4CAA350E" w14:textId="0252C858" w:rsidR="00730268" w:rsidRPr="00A81B34" w:rsidRDefault="00730268" w:rsidP="009C3F1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67,6</w:t>
            </w:r>
          </w:p>
        </w:tc>
        <w:tc>
          <w:tcPr>
            <w:tcW w:w="850" w:type="dxa"/>
          </w:tcPr>
          <w:p w14:paraId="2952B7D4" w14:textId="77777777" w:rsidR="003C5CFD" w:rsidRDefault="003C5CFD" w:rsidP="009C3F1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14:paraId="38C22756" w14:textId="13D48ABE" w:rsidR="00AE0304" w:rsidRPr="00A81B34" w:rsidRDefault="00AE0304" w:rsidP="009C3F1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157,3</w:t>
            </w:r>
          </w:p>
        </w:tc>
        <w:tc>
          <w:tcPr>
            <w:tcW w:w="709" w:type="dxa"/>
          </w:tcPr>
          <w:p w14:paraId="096D5E82" w14:textId="77777777" w:rsidR="003C5CFD" w:rsidRDefault="003C5CFD" w:rsidP="009C3F1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14:paraId="0B6BF280" w14:textId="12B407E0" w:rsidR="00AE0304" w:rsidRPr="00A81B34" w:rsidRDefault="0052091C" w:rsidP="009C3F1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117,3</w:t>
            </w:r>
          </w:p>
        </w:tc>
        <w:tc>
          <w:tcPr>
            <w:tcW w:w="709" w:type="dxa"/>
          </w:tcPr>
          <w:p w14:paraId="2DB7CBEA" w14:textId="77777777" w:rsidR="003C5CFD" w:rsidRDefault="003C5CFD" w:rsidP="009C3F1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14:paraId="4742CD53" w14:textId="048DF342" w:rsidR="0052091C" w:rsidRPr="00A81B34" w:rsidRDefault="0052091C" w:rsidP="009C3F1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300,0</w:t>
            </w:r>
          </w:p>
        </w:tc>
        <w:tc>
          <w:tcPr>
            <w:tcW w:w="708" w:type="dxa"/>
          </w:tcPr>
          <w:p w14:paraId="7B38BE0D" w14:textId="77777777" w:rsidR="003C5CFD" w:rsidRDefault="003C5CFD" w:rsidP="009C3F1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14:paraId="68CBC52A" w14:textId="4255513C" w:rsidR="0052091C" w:rsidRPr="00A81B34" w:rsidRDefault="00F253BB" w:rsidP="009C3F1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300,0</w:t>
            </w:r>
          </w:p>
        </w:tc>
        <w:tc>
          <w:tcPr>
            <w:tcW w:w="851" w:type="dxa"/>
          </w:tcPr>
          <w:p w14:paraId="3346162D" w14:textId="77777777" w:rsidR="003C5CFD" w:rsidRDefault="003C5CFD" w:rsidP="009C3F1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14:paraId="6C57B831" w14:textId="188D3924" w:rsidR="00F253BB" w:rsidRPr="00A81B34" w:rsidRDefault="00F253BB" w:rsidP="009C3F1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67,8</w:t>
            </w:r>
          </w:p>
        </w:tc>
        <w:tc>
          <w:tcPr>
            <w:tcW w:w="709" w:type="dxa"/>
          </w:tcPr>
          <w:p w14:paraId="74DB6BCA" w14:textId="77777777" w:rsidR="003C5CFD" w:rsidRDefault="003C5CFD" w:rsidP="009C3F1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14:paraId="7C422B21" w14:textId="66C007F4" w:rsidR="00B5713A" w:rsidRPr="00A81B34" w:rsidRDefault="00053E01" w:rsidP="009C3F1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75,8</w:t>
            </w:r>
          </w:p>
        </w:tc>
        <w:tc>
          <w:tcPr>
            <w:tcW w:w="708" w:type="dxa"/>
          </w:tcPr>
          <w:p w14:paraId="3AFBBDA2" w14:textId="77777777" w:rsidR="003C5CFD" w:rsidRDefault="003C5CFD" w:rsidP="009C3F1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14:paraId="117D9098" w14:textId="0F956A54" w:rsidR="002E63C8" w:rsidRPr="00A81B34" w:rsidRDefault="002E63C8" w:rsidP="009C3F1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76,6</w:t>
            </w:r>
          </w:p>
        </w:tc>
        <w:tc>
          <w:tcPr>
            <w:tcW w:w="709" w:type="dxa"/>
          </w:tcPr>
          <w:p w14:paraId="56041E5C" w14:textId="77777777" w:rsidR="003C5CFD" w:rsidRDefault="003C5CFD" w:rsidP="009C3F1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14:paraId="1920D796" w14:textId="4037F2A4" w:rsidR="002E63C8" w:rsidRPr="00A81B34" w:rsidRDefault="00330D3C" w:rsidP="009C3F1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113,3</w:t>
            </w:r>
          </w:p>
        </w:tc>
        <w:tc>
          <w:tcPr>
            <w:tcW w:w="709" w:type="dxa"/>
          </w:tcPr>
          <w:p w14:paraId="6C9F415A" w14:textId="77777777" w:rsidR="003C5CFD" w:rsidRDefault="003C5CFD" w:rsidP="009C3F1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14:paraId="1BFB4A18" w14:textId="316AE8CA" w:rsidR="00CA3F1C" w:rsidRPr="00A81B34" w:rsidRDefault="00CA3F1C" w:rsidP="009C3F1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42,6</w:t>
            </w:r>
          </w:p>
        </w:tc>
        <w:tc>
          <w:tcPr>
            <w:tcW w:w="709" w:type="dxa"/>
          </w:tcPr>
          <w:p w14:paraId="28D973FA" w14:textId="77777777" w:rsidR="003C5CFD" w:rsidRDefault="003C5CFD" w:rsidP="009C3F1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14:paraId="125641D4" w14:textId="7451EAEB" w:rsidR="001876BA" w:rsidRPr="00A81B34" w:rsidRDefault="001876BA" w:rsidP="009C3F1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95,0</w:t>
            </w:r>
          </w:p>
        </w:tc>
      </w:tr>
    </w:tbl>
    <w:p w14:paraId="770F9A9B" w14:textId="03B0BA6F" w:rsidR="00C42F82" w:rsidRPr="00A06970" w:rsidRDefault="00316E80" w:rsidP="007E4C49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sz w:val="20"/>
          <w:szCs w:val="20"/>
        </w:rPr>
      </w:pPr>
      <w:r w:rsidRPr="00A06970">
        <w:rPr>
          <w:rFonts w:ascii="Times New Roman" w:eastAsia="Times New Roman" w:hAnsi="Times New Roman" w:cs="Times New Roman"/>
          <w:i/>
          <w:iCs/>
          <w:sz w:val="20"/>
          <w:szCs w:val="20"/>
        </w:rPr>
        <w:lastRenderedPageBreak/>
        <w:t>Izvor: MPS</w:t>
      </w:r>
    </w:p>
    <w:p w14:paraId="60D92264" w14:textId="4DC9A15E" w:rsidR="008A282D" w:rsidRPr="00073277" w:rsidRDefault="009127DA" w:rsidP="008A282D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*</w:t>
      </w:r>
      <w:r w:rsidR="00C51409" w:rsidRPr="00073277">
        <w:rPr>
          <w:rFonts w:ascii="Times New Roman" w:eastAsia="Times New Roman" w:hAnsi="Times New Roman" w:cs="Times New Roman"/>
          <w:i/>
          <w:iCs/>
        </w:rPr>
        <w:t xml:space="preserve">promjena metodologije </w:t>
      </w:r>
      <w:r w:rsidR="003D2C64">
        <w:rPr>
          <w:rFonts w:ascii="Times New Roman" w:eastAsia="Times New Roman" w:hAnsi="Times New Roman" w:cs="Times New Roman"/>
          <w:i/>
          <w:iCs/>
        </w:rPr>
        <w:t>praćenja</w:t>
      </w:r>
      <w:r w:rsidR="008A282D">
        <w:rPr>
          <w:rFonts w:ascii="Times New Roman" w:eastAsia="Times New Roman" w:hAnsi="Times New Roman" w:cs="Times New Roman"/>
          <w:i/>
          <w:iCs/>
        </w:rPr>
        <w:t xml:space="preserve"> </w:t>
      </w:r>
      <w:r w:rsidR="008A282D" w:rsidRPr="00E8569F">
        <w:rPr>
          <w:rFonts w:ascii="Times New Roman" w:eastAsia="Times New Roman" w:hAnsi="Times New Roman" w:cs="Times New Roman"/>
        </w:rPr>
        <w:t>(</w:t>
      </w:r>
      <w:r w:rsidR="008A282D">
        <w:rPr>
          <w:rFonts w:ascii="Times New Roman" w:eastAsia="Times New Roman" w:hAnsi="Times New Roman" w:cs="Times New Roman"/>
        </w:rPr>
        <w:t xml:space="preserve">veliki </w:t>
      </w:r>
      <w:r w:rsidR="007758C3">
        <w:rPr>
          <w:rFonts w:ascii="Times New Roman" w:eastAsia="Times New Roman" w:hAnsi="Times New Roman" w:cs="Times New Roman"/>
        </w:rPr>
        <w:t>p</w:t>
      </w:r>
      <w:r w:rsidR="008A282D">
        <w:rPr>
          <w:rFonts w:ascii="Times New Roman" w:eastAsia="Times New Roman" w:hAnsi="Times New Roman" w:cs="Times New Roman"/>
        </w:rPr>
        <w:t>ad broja svinja u 2022.god.</w:t>
      </w:r>
      <w:r w:rsidR="00527995">
        <w:rPr>
          <w:rFonts w:ascii="Times New Roman" w:eastAsia="Times New Roman" w:hAnsi="Times New Roman" w:cs="Times New Roman"/>
        </w:rPr>
        <w:t xml:space="preserve"> dogodio se</w:t>
      </w:r>
      <w:r w:rsidR="007758C3">
        <w:rPr>
          <w:rFonts w:ascii="Times New Roman" w:eastAsia="Times New Roman" w:hAnsi="Times New Roman" w:cs="Times New Roman"/>
        </w:rPr>
        <w:t xml:space="preserve"> zbog izmjene </w:t>
      </w:r>
      <w:r w:rsidR="000E1AF4">
        <w:rPr>
          <w:rFonts w:ascii="Times New Roman" w:eastAsia="Times New Roman" w:hAnsi="Times New Roman" w:cs="Times New Roman"/>
        </w:rPr>
        <w:t xml:space="preserve">metodologije </w:t>
      </w:r>
      <w:r w:rsidR="00527995">
        <w:rPr>
          <w:rFonts w:ascii="Times New Roman" w:eastAsia="Times New Roman" w:hAnsi="Times New Roman" w:cs="Times New Roman"/>
        </w:rPr>
        <w:t xml:space="preserve">prikupljanja podataka </w:t>
      </w:r>
      <w:r w:rsidR="000E1AF4">
        <w:rPr>
          <w:rFonts w:ascii="Times New Roman" w:eastAsia="Times New Roman" w:hAnsi="Times New Roman" w:cs="Times New Roman"/>
        </w:rPr>
        <w:t>kojom</w:t>
      </w:r>
      <w:r w:rsidR="00F13D10">
        <w:rPr>
          <w:rFonts w:ascii="Times New Roman" w:eastAsia="Times New Roman" w:hAnsi="Times New Roman" w:cs="Times New Roman"/>
        </w:rPr>
        <w:t xml:space="preserve"> ma</w:t>
      </w:r>
      <w:r w:rsidR="008A282D">
        <w:rPr>
          <w:rFonts w:ascii="Times New Roman" w:eastAsia="Times New Roman" w:hAnsi="Times New Roman" w:cs="Times New Roman"/>
        </w:rPr>
        <w:t>nja gospodarstva</w:t>
      </w:r>
      <w:r w:rsidR="00527995">
        <w:rPr>
          <w:rFonts w:ascii="Times New Roman" w:eastAsia="Times New Roman" w:hAnsi="Times New Roman" w:cs="Times New Roman"/>
        </w:rPr>
        <w:t>,</w:t>
      </w:r>
      <w:r w:rsidR="008A282D">
        <w:rPr>
          <w:rFonts w:ascii="Times New Roman" w:eastAsia="Times New Roman" w:hAnsi="Times New Roman" w:cs="Times New Roman"/>
        </w:rPr>
        <w:t xml:space="preserve"> koja uzgajaju svinje pretežno za vlastite potrebe</w:t>
      </w:r>
      <w:r w:rsidR="00527995">
        <w:rPr>
          <w:rFonts w:ascii="Times New Roman" w:eastAsia="Times New Roman" w:hAnsi="Times New Roman" w:cs="Times New Roman"/>
        </w:rPr>
        <w:t>,</w:t>
      </w:r>
      <w:r w:rsidR="008A5594">
        <w:rPr>
          <w:rFonts w:ascii="Times New Roman" w:eastAsia="Times New Roman" w:hAnsi="Times New Roman" w:cs="Times New Roman"/>
        </w:rPr>
        <w:t xml:space="preserve"> nemaju obvezu</w:t>
      </w:r>
      <w:r w:rsidR="008A282D">
        <w:rPr>
          <w:rFonts w:ascii="Times New Roman" w:eastAsia="Times New Roman" w:hAnsi="Times New Roman" w:cs="Times New Roman"/>
        </w:rPr>
        <w:t xml:space="preserve"> dojavl</w:t>
      </w:r>
      <w:r w:rsidR="00E8569F">
        <w:rPr>
          <w:rFonts w:ascii="Times New Roman" w:eastAsia="Times New Roman" w:hAnsi="Times New Roman" w:cs="Times New Roman"/>
        </w:rPr>
        <w:t>jivanja</w:t>
      </w:r>
      <w:r w:rsidR="00E8569F" w:rsidRPr="00E8569F">
        <w:rPr>
          <w:rFonts w:ascii="Times New Roman" w:eastAsia="Times New Roman" w:hAnsi="Times New Roman" w:cs="Times New Roman"/>
        </w:rPr>
        <w:t xml:space="preserve"> </w:t>
      </w:r>
      <w:r w:rsidR="00E8569F">
        <w:rPr>
          <w:rFonts w:ascii="Times New Roman" w:eastAsia="Times New Roman" w:hAnsi="Times New Roman" w:cs="Times New Roman"/>
        </w:rPr>
        <w:t>brojnog stanja stoke</w:t>
      </w:r>
      <w:r w:rsidR="008A282D">
        <w:rPr>
          <w:rFonts w:ascii="Times New Roman" w:eastAsia="Times New Roman" w:hAnsi="Times New Roman" w:cs="Times New Roman"/>
        </w:rPr>
        <w:t xml:space="preserve"> Ministarstvu poljoprivrede</w:t>
      </w:r>
      <w:r w:rsidR="000E1AF4">
        <w:rPr>
          <w:rFonts w:ascii="Times New Roman" w:eastAsia="Times New Roman" w:hAnsi="Times New Roman" w:cs="Times New Roman"/>
        </w:rPr>
        <w:t xml:space="preserve">. </w:t>
      </w:r>
      <w:r w:rsidR="00775DC4">
        <w:rPr>
          <w:rFonts w:ascii="Times New Roman" w:eastAsia="Times New Roman" w:hAnsi="Times New Roman" w:cs="Times New Roman"/>
        </w:rPr>
        <w:t>B</w:t>
      </w:r>
      <w:r w:rsidR="00775DC4" w:rsidRPr="00FD20FD">
        <w:rPr>
          <w:rFonts w:ascii="Times New Roman" w:eastAsia="Times New Roman" w:hAnsi="Times New Roman" w:cs="Times New Roman"/>
        </w:rPr>
        <w:t>rojno stanje dojavili samo proizvođači koji su ostvarili potpore</w:t>
      </w:r>
      <w:r w:rsidR="00775DC4">
        <w:rPr>
          <w:rFonts w:ascii="Times New Roman" w:eastAsia="Times New Roman" w:hAnsi="Times New Roman" w:cs="Times New Roman"/>
        </w:rPr>
        <w:t>).</w:t>
      </w:r>
      <w:r w:rsidR="00EE1E96">
        <w:rPr>
          <w:rFonts w:ascii="Times New Roman" w:eastAsia="Times New Roman" w:hAnsi="Times New Roman" w:cs="Times New Roman"/>
        </w:rPr>
        <w:t xml:space="preserve"> U 2023.god. dolazi do </w:t>
      </w:r>
      <w:r w:rsidR="00B46209">
        <w:rPr>
          <w:rFonts w:ascii="Times New Roman" w:eastAsia="Times New Roman" w:hAnsi="Times New Roman" w:cs="Times New Roman"/>
        </w:rPr>
        <w:t>značajnijeg povećanja broja svinja i uzgajivača</w:t>
      </w:r>
      <w:r w:rsidR="001431CD">
        <w:rPr>
          <w:rFonts w:ascii="Times New Roman" w:eastAsia="Times New Roman" w:hAnsi="Times New Roman" w:cs="Times New Roman"/>
        </w:rPr>
        <w:t xml:space="preserve"> u evidenciji</w:t>
      </w:r>
      <w:r w:rsidR="008747DE">
        <w:rPr>
          <w:rFonts w:ascii="Times New Roman" w:eastAsia="Times New Roman" w:hAnsi="Times New Roman" w:cs="Times New Roman"/>
        </w:rPr>
        <w:t xml:space="preserve"> Ministarstva</w:t>
      </w:r>
      <w:r w:rsidR="00B46209">
        <w:rPr>
          <w:rFonts w:ascii="Times New Roman" w:eastAsia="Times New Roman" w:hAnsi="Times New Roman" w:cs="Times New Roman"/>
        </w:rPr>
        <w:t xml:space="preserve"> iz razloga što </w:t>
      </w:r>
      <w:r w:rsidR="00AC28B2">
        <w:rPr>
          <w:rFonts w:ascii="Times New Roman" w:eastAsia="Times New Roman" w:hAnsi="Times New Roman" w:cs="Times New Roman"/>
        </w:rPr>
        <w:t>su se</w:t>
      </w:r>
      <w:r w:rsidR="00B46209">
        <w:rPr>
          <w:rFonts w:ascii="Times New Roman" w:eastAsia="Times New Roman" w:hAnsi="Times New Roman" w:cs="Times New Roman"/>
        </w:rPr>
        <w:t xml:space="preserve"> zbog pojave afričke svinjske kuge</w:t>
      </w:r>
      <w:r w:rsidR="00AC28B2">
        <w:rPr>
          <w:rFonts w:ascii="Times New Roman" w:eastAsia="Times New Roman" w:hAnsi="Times New Roman" w:cs="Times New Roman"/>
        </w:rPr>
        <w:t xml:space="preserve"> morali registrirati svi posjednici svinja</w:t>
      </w:r>
      <w:r w:rsidR="004A6370">
        <w:rPr>
          <w:rFonts w:ascii="Times New Roman" w:eastAsia="Times New Roman" w:hAnsi="Times New Roman" w:cs="Times New Roman"/>
        </w:rPr>
        <w:t>, pa i oni koji uzgajaju za vlastite potrebe</w:t>
      </w:r>
      <w:r w:rsidR="008747DE">
        <w:rPr>
          <w:rFonts w:ascii="Times New Roman" w:eastAsia="Times New Roman" w:hAnsi="Times New Roman" w:cs="Times New Roman"/>
        </w:rPr>
        <w:t>.</w:t>
      </w:r>
    </w:p>
    <w:p w14:paraId="27F90F89" w14:textId="30B95A8C" w:rsidR="00B85611" w:rsidRDefault="00B85611" w:rsidP="00B85611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U odnosu na 2019.god. primjetan je znatan pad broja svinja, ovaca i koza, a povećan je broj konja i magaraca. Kod uzgoja goveda nema značajnog smanjenja broja grla u uzgoju, ali smanjuje se broj držatelja stoke</w:t>
      </w:r>
      <w:r w:rsidR="0025458A">
        <w:rPr>
          <w:rFonts w:ascii="Times New Roman" w:eastAsia="Times New Roman" w:hAnsi="Times New Roman" w:cs="Times New Roman"/>
        </w:rPr>
        <w:t xml:space="preserve"> (za 32,4%)</w:t>
      </w:r>
      <w:r w:rsidR="009A0059">
        <w:rPr>
          <w:rFonts w:ascii="Times New Roman" w:eastAsia="Times New Roman" w:hAnsi="Times New Roman" w:cs="Times New Roman"/>
        </w:rPr>
        <w:t xml:space="preserve">, što znači da su ugašena </w:t>
      </w:r>
      <w:r w:rsidR="000E635C">
        <w:rPr>
          <w:rFonts w:ascii="Times New Roman" w:eastAsia="Times New Roman" w:hAnsi="Times New Roman" w:cs="Times New Roman"/>
        </w:rPr>
        <w:t xml:space="preserve">poljoprivredna gospodarstva koja su držala mali broj stoke, a </w:t>
      </w:r>
      <w:r w:rsidR="00BA0CD7">
        <w:rPr>
          <w:rFonts w:ascii="Times New Roman" w:eastAsia="Times New Roman" w:hAnsi="Times New Roman" w:cs="Times New Roman"/>
        </w:rPr>
        <w:t>veliki proizvođači povećali su broj stoke u uzgoju</w:t>
      </w:r>
      <w:r w:rsidR="00155797">
        <w:rPr>
          <w:rFonts w:ascii="Times New Roman" w:eastAsia="Times New Roman" w:hAnsi="Times New Roman" w:cs="Times New Roman"/>
        </w:rPr>
        <w:t xml:space="preserve">. </w:t>
      </w:r>
      <w:r w:rsidR="008810BD">
        <w:rPr>
          <w:rFonts w:ascii="Times New Roman" w:eastAsia="Times New Roman" w:hAnsi="Times New Roman" w:cs="Times New Roman"/>
        </w:rPr>
        <w:t>U 2023.god. p</w:t>
      </w:r>
      <w:r w:rsidR="00155797">
        <w:rPr>
          <w:rFonts w:ascii="Times New Roman" w:eastAsia="Times New Roman" w:hAnsi="Times New Roman" w:cs="Times New Roman"/>
        </w:rPr>
        <w:t>oljoprivredn</w:t>
      </w:r>
      <w:r w:rsidR="00F67503">
        <w:rPr>
          <w:rFonts w:ascii="Times New Roman" w:eastAsia="Times New Roman" w:hAnsi="Times New Roman" w:cs="Times New Roman"/>
        </w:rPr>
        <w:t>a</w:t>
      </w:r>
      <w:r w:rsidR="00155797">
        <w:rPr>
          <w:rFonts w:ascii="Times New Roman" w:eastAsia="Times New Roman" w:hAnsi="Times New Roman" w:cs="Times New Roman"/>
        </w:rPr>
        <w:t xml:space="preserve"> gospodarstv</w:t>
      </w:r>
      <w:r w:rsidR="00F67503">
        <w:rPr>
          <w:rFonts w:ascii="Times New Roman" w:eastAsia="Times New Roman" w:hAnsi="Times New Roman" w:cs="Times New Roman"/>
        </w:rPr>
        <w:t>a prosječno</w:t>
      </w:r>
      <w:r w:rsidR="00155797">
        <w:rPr>
          <w:rFonts w:ascii="Times New Roman" w:eastAsia="Times New Roman" w:hAnsi="Times New Roman" w:cs="Times New Roman"/>
        </w:rPr>
        <w:t xml:space="preserve"> u uzgoju ima</w:t>
      </w:r>
      <w:r w:rsidR="008810BD">
        <w:rPr>
          <w:rFonts w:ascii="Times New Roman" w:eastAsia="Times New Roman" w:hAnsi="Times New Roman" w:cs="Times New Roman"/>
        </w:rPr>
        <w:t>ju</w:t>
      </w:r>
      <w:r w:rsidR="00155797">
        <w:rPr>
          <w:rFonts w:ascii="Times New Roman" w:eastAsia="Times New Roman" w:hAnsi="Times New Roman" w:cs="Times New Roman"/>
        </w:rPr>
        <w:t xml:space="preserve"> </w:t>
      </w:r>
      <w:r w:rsidR="00F67503">
        <w:rPr>
          <w:rFonts w:ascii="Times New Roman" w:eastAsia="Times New Roman" w:hAnsi="Times New Roman" w:cs="Times New Roman"/>
        </w:rPr>
        <w:t>oko 16 goveda</w:t>
      </w:r>
      <w:r w:rsidR="008810BD">
        <w:rPr>
          <w:rFonts w:ascii="Times New Roman" w:eastAsia="Times New Roman" w:hAnsi="Times New Roman" w:cs="Times New Roman"/>
        </w:rPr>
        <w:t xml:space="preserve">, </w:t>
      </w:r>
      <w:r w:rsidR="00FE2B84">
        <w:rPr>
          <w:rFonts w:ascii="Times New Roman" w:eastAsia="Times New Roman" w:hAnsi="Times New Roman" w:cs="Times New Roman"/>
        </w:rPr>
        <w:t>dok je</w:t>
      </w:r>
      <w:r w:rsidR="008810BD">
        <w:rPr>
          <w:rFonts w:ascii="Times New Roman" w:eastAsia="Times New Roman" w:hAnsi="Times New Roman" w:cs="Times New Roman"/>
        </w:rPr>
        <w:t xml:space="preserve"> u 2019.god.</w:t>
      </w:r>
      <w:r w:rsidR="005F3DE0">
        <w:rPr>
          <w:rFonts w:ascii="Times New Roman" w:eastAsia="Times New Roman" w:hAnsi="Times New Roman" w:cs="Times New Roman"/>
        </w:rPr>
        <w:t xml:space="preserve"> po gospodarstvu prosječno bilo 11 goveda.</w:t>
      </w:r>
    </w:p>
    <w:p w14:paraId="45F5A265" w14:textId="77777777" w:rsidR="00A12011" w:rsidRDefault="00A12011" w:rsidP="00B85611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</w:p>
    <w:p w14:paraId="3D6CD595" w14:textId="1567E7A2" w:rsidR="00D22222" w:rsidRPr="000377A6" w:rsidRDefault="008179DB" w:rsidP="00D22222">
      <w:pPr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Isporučene količine mlijeka</w:t>
      </w:r>
      <w:r w:rsidR="000377A6" w:rsidRPr="000377A6">
        <w:rPr>
          <w:rFonts w:ascii="Times New Roman" w:hAnsi="Times New Roman" w:cs="Times New Roman"/>
          <w:b/>
          <w:bCs/>
        </w:rPr>
        <w:t xml:space="preserve"> (kg)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1276"/>
        <w:gridCol w:w="1276"/>
        <w:gridCol w:w="1559"/>
      </w:tblGrid>
      <w:tr w:rsidR="00D22222" w14:paraId="7560473C" w14:textId="77777777" w:rsidTr="00B31C9B">
        <w:tc>
          <w:tcPr>
            <w:tcW w:w="1276" w:type="dxa"/>
          </w:tcPr>
          <w:p w14:paraId="3CD02C01" w14:textId="77777777" w:rsidR="008B4F31" w:rsidRPr="00AE7077" w:rsidRDefault="008B4F31" w:rsidP="00C724C1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134A895A" w14:textId="7849A873" w:rsidR="00D22222" w:rsidRPr="00AE7077" w:rsidRDefault="00D22222" w:rsidP="00C724C1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AE7077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GOD.</w:t>
            </w:r>
          </w:p>
        </w:tc>
        <w:tc>
          <w:tcPr>
            <w:tcW w:w="1276" w:type="dxa"/>
          </w:tcPr>
          <w:p w14:paraId="1ECDBECF" w14:textId="77777777" w:rsidR="008B4F31" w:rsidRPr="00AE7077" w:rsidRDefault="008B4F31" w:rsidP="00C724C1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2D83FB77" w14:textId="53222A6B" w:rsidR="00D22222" w:rsidRPr="00AE7077" w:rsidRDefault="00D22222" w:rsidP="00C724C1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AE7077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BR. PG</w:t>
            </w:r>
          </w:p>
        </w:tc>
        <w:tc>
          <w:tcPr>
            <w:tcW w:w="1559" w:type="dxa"/>
          </w:tcPr>
          <w:p w14:paraId="3B52DFCB" w14:textId="34982822" w:rsidR="00D22222" w:rsidRPr="00AE7077" w:rsidRDefault="00D22222" w:rsidP="00C724C1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AE7077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ISPORUČENE KOLIČINE </w:t>
            </w:r>
            <w:r w:rsidR="00C7720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(kg)</w:t>
            </w:r>
          </w:p>
        </w:tc>
      </w:tr>
      <w:tr w:rsidR="00D22222" w14:paraId="0151929F" w14:textId="77777777" w:rsidTr="00B31C9B">
        <w:tc>
          <w:tcPr>
            <w:tcW w:w="1276" w:type="dxa"/>
          </w:tcPr>
          <w:p w14:paraId="5797920E" w14:textId="77777777" w:rsidR="00D22222" w:rsidRPr="00AE7077" w:rsidRDefault="00D22222" w:rsidP="00C724C1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AE7077">
              <w:rPr>
                <w:rFonts w:ascii="Times New Roman" w:hAnsi="Times New Roman" w:cs="Times New Roman"/>
                <w:sz w:val="20"/>
                <w:szCs w:val="20"/>
              </w:rPr>
              <w:t>2019.</w:t>
            </w:r>
          </w:p>
        </w:tc>
        <w:tc>
          <w:tcPr>
            <w:tcW w:w="1276" w:type="dxa"/>
          </w:tcPr>
          <w:p w14:paraId="6CCB0610" w14:textId="77777777" w:rsidR="00D22222" w:rsidRPr="00AE7077" w:rsidRDefault="00D22222" w:rsidP="00C724C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E7077">
              <w:rPr>
                <w:rFonts w:ascii="Times New Roman" w:hAnsi="Times New Roman" w:cs="Times New Roman"/>
                <w:sz w:val="20"/>
                <w:szCs w:val="20"/>
              </w:rPr>
              <w:t>70</w:t>
            </w:r>
          </w:p>
        </w:tc>
        <w:tc>
          <w:tcPr>
            <w:tcW w:w="1559" w:type="dxa"/>
          </w:tcPr>
          <w:p w14:paraId="43B491FE" w14:textId="77777777" w:rsidR="00D22222" w:rsidRPr="00AE7077" w:rsidRDefault="00D22222" w:rsidP="00C724C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E7077">
              <w:rPr>
                <w:rFonts w:ascii="Times New Roman" w:hAnsi="Times New Roman" w:cs="Times New Roman"/>
                <w:sz w:val="20"/>
                <w:szCs w:val="20"/>
              </w:rPr>
              <w:t>2.528.541</w:t>
            </w:r>
          </w:p>
        </w:tc>
      </w:tr>
      <w:tr w:rsidR="00D22222" w14:paraId="25E41A62" w14:textId="77777777" w:rsidTr="00B31C9B">
        <w:tc>
          <w:tcPr>
            <w:tcW w:w="1276" w:type="dxa"/>
          </w:tcPr>
          <w:p w14:paraId="31728CF8" w14:textId="77777777" w:rsidR="00D22222" w:rsidRPr="00AE7077" w:rsidRDefault="00D22222" w:rsidP="00C724C1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AE7077">
              <w:rPr>
                <w:rFonts w:ascii="Times New Roman" w:hAnsi="Times New Roman" w:cs="Times New Roman"/>
                <w:sz w:val="20"/>
                <w:szCs w:val="20"/>
              </w:rPr>
              <w:t>2020.</w:t>
            </w:r>
          </w:p>
        </w:tc>
        <w:tc>
          <w:tcPr>
            <w:tcW w:w="1276" w:type="dxa"/>
          </w:tcPr>
          <w:p w14:paraId="1296CA35" w14:textId="77777777" w:rsidR="00D22222" w:rsidRPr="00AE7077" w:rsidRDefault="00D22222" w:rsidP="00C724C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E7077">
              <w:rPr>
                <w:rFonts w:ascii="Times New Roman" w:hAnsi="Times New Roman" w:cs="Times New Roman"/>
                <w:sz w:val="20"/>
                <w:szCs w:val="20"/>
              </w:rPr>
              <w:t>57</w:t>
            </w:r>
          </w:p>
        </w:tc>
        <w:tc>
          <w:tcPr>
            <w:tcW w:w="1559" w:type="dxa"/>
          </w:tcPr>
          <w:p w14:paraId="3DD81681" w14:textId="77777777" w:rsidR="00D22222" w:rsidRPr="00AE7077" w:rsidRDefault="00D22222" w:rsidP="00C724C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E7077">
              <w:rPr>
                <w:rFonts w:ascii="Times New Roman" w:hAnsi="Times New Roman" w:cs="Times New Roman"/>
                <w:sz w:val="20"/>
                <w:szCs w:val="20"/>
              </w:rPr>
              <w:t>2.110.886</w:t>
            </w:r>
          </w:p>
        </w:tc>
      </w:tr>
      <w:tr w:rsidR="00D22222" w14:paraId="1B21B009" w14:textId="77777777" w:rsidTr="00B31C9B">
        <w:tc>
          <w:tcPr>
            <w:tcW w:w="1276" w:type="dxa"/>
          </w:tcPr>
          <w:p w14:paraId="3AD4F6B9" w14:textId="77777777" w:rsidR="00D22222" w:rsidRPr="00AE7077" w:rsidRDefault="00D22222" w:rsidP="00C724C1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AE7077">
              <w:rPr>
                <w:rFonts w:ascii="Times New Roman" w:hAnsi="Times New Roman" w:cs="Times New Roman"/>
                <w:sz w:val="20"/>
                <w:szCs w:val="20"/>
              </w:rPr>
              <w:t>2021.</w:t>
            </w:r>
          </w:p>
        </w:tc>
        <w:tc>
          <w:tcPr>
            <w:tcW w:w="1276" w:type="dxa"/>
          </w:tcPr>
          <w:p w14:paraId="1709D7DF" w14:textId="77777777" w:rsidR="00D22222" w:rsidRPr="00AE7077" w:rsidRDefault="00D22222" w:rsidP="00C724C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E7077">
              <w:rPr>
                <w:rFonts w:ascii="Times New Roman" w:hAnsi="Times New Roman" w:cs="Times New Roman"/>
                <w:sz w:val="20"/>
                <w:szCs w:val="20"/>
              </w:rPr>
              <w:t>41</w:t>
            </w:r>
          </w:p>
        </w:tc>
        <w:tc>
          <w:tcPr>
            <w:tcW w:w="1559" w:type="dxa"/>
          </w:tcPr>
          <w:p w14:paraId="6FAB567B" w14:textId="77777777" w:rsidR="00D22222" w:rsidRPr="00AE7077" w:rsidRDefault="00D22222" w:rsidP="00C724C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E7077">
              <w:rPr>
                <w:rFonts w:ascii="Times New Roman" w:hAnsi="Times New Roman" w:cs="Times New Roman"/>
                <w:sz w:val="20"/>
                <w:szCs w:val="20"/>
              </w:rPr>
              <w:t>1.780.159</w:t>
            </w:r>
          </w:p>
        </w:tc>
      </w:tr>
      <w:tr w:rsidR="00D22222" w14:paraId="42F16EB9" w14:textId="77777777" w:rsidTr="00B31C9B">
        <w:tc>
          <w:tcPr>
            <w:tcW w:w="1276" w:type="dxa"/>
          </w:tcPr>
          <w:p w14:paraId="766B0CC7" w14:textId="2ED47ABE" w:rsidR="00D22222" w:rsidRPr="00AE7077" w:rsidRDefault="008B4F31" w:rsidP="00C724C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E7077">
              <w:rPr>
                <w:rFonts w:ascii="Times New Roman" w:hAnsi="Times New Roman" w:cs="Times New Roman"/>
                <w:sz w:val="20"/>
                <w:szCs w:val="20"/>
              </w:rPr>
              <w:t>2022.</w:t>
            </w:r>
          </w:p>
        </w:tc>
        <w:tc>
          <w:tcPr>
            <w:tcW w:w="1276" w:type="dxa"/>
          </w:tcPr>
          <w:p w14:paraId="03D62163" w14:textId="6737425F" w:rsidR="00D22222" w:rsidRPr="00AE7077" w:rsidRDefault="00C77209" w:rsidP="00C724C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33</w:t>
            </w:r>
          </w:p>
        </w:tc>
        <w:tc>
          <w:tcPr>
            <w:tcW w:w="1559" w:type="dxa"/>
          </w:tcPr>
          <w:p w14:paraId="48CB8671" w14:textId="2D78DD21" w:rsidR="00D22222" w:rsidRPr="00AE7077" w:rsidRDefault="00C77209" w:rsidP="00C724C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1.586.946</w:t>
            </w:r>
          </w:p>
        </w:tc>
      </w:tr>
      <w:tr w:rsidR="00CB6239" w14:paraId="5E3E0751" w14:textId="77777777" w:rsidTr="00B31C9B">
        <w:tc>
          <w:tcPr>
            <w:tcW w:w="1276" w:type="dxa"/>
          </w:tcPr>
          <w:p w14:paraId="350FACA6" w14:textId="48FA53E7" w:rsidR="00CB6239" w:rsidRPr="00AE7077" w:rsidRDefault="00CB6239" w:rsidP="00C724C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2023.</w:t>
            </w:r>
          </w:p>
        </w:tc>
        <w:tc>
          <w:tcPr>
            <w:tcW w:w="1276" w:type="dxa"/>
          </w:tcPr>
          <w:p w14:paraId="355F389E" w14:textId="37376ED2" w:rsidR="00CB6239" w:rsidRDefault="001B62CF" w:rsidP="00C724C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1559" w:type="dxa"/>
          </w:tcPr>
          <w:p w14:paraId="210BD6D9" w14:textId="20B8C2FC" w:rsidR="00CB6239" w:rsidRDefault="001B62CF" w:rsidP="00C724C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1.247.587</w:t>
            </w:r>
          </w:p>
        </w:tc>
      </w:tr>
      <w:tr w:rsidR="00D22222" w14:paraId="5650FE93" w14:textId="77777777" w:rsidTr="00B31C9B">
        <w:tc>
          <w:tcPr>
            <w:tcW w:w="1276" w:type="dxa"/>
          </w:tcPr>
          <w:p w14:paraId="5BC2A97D" w14:textId="3029D12B" w:rsidR="00D22222" w:rsidRPr="00AE7077" w:rsidRDefault="00316E80" w:rsidP="00C724C1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AE707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IND 2</w:t>
            </w:r>
            <w:r w:rsidR="00CB623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3</w:t>
            </w:r>
            <w:r w:rsidRPr="00AE707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/2</w:t>
            </w:r>
            <w:r w:rsidR="00CB623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1276" w:type="dxa"/>
          </w:tcPr>
          <w:p w14:paraId="55ED11ED" w14:textId="2F07C2F5" w:rsidR="00C77209" w:rsidRPr="00AE7077" w:rsidRDefault="003E4B84" w:rsidP="00C724C1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72,73</w:t>
            </w:r>
          </w:p>
        </w:tc>
        <w:tc>
          <w:tcPr>
            <w:tcW w:w="1559" w:type="dxa"/>
          </w:tcPr>
          <w:p w14:paraId="02D5920F" w14:textId="165023E6" w:rsidR="00C77209" w:rsidRPr="00AE7077" w:rsidRDefault="00934675" w:rsidP="00C724C1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78,62</w:t>
            </w:r>
          </w:p>
        </w:tc>
      </w:tr>
      <w:tr w:rsidR="00EF38B8" w14:paraId="31F5A34B" w14:textId="77777777" w:rsidTr="00B31C9B">
        <w:tc>
          <w:tcPr>
            <w:tcW w:w="1276" w:type="dxa"/>
          </w:tcPr>
          <w:p w14:paraId="33771E11" w14:textId="16591CEF" w:rsidR="00EF38B8" w:rsidRPr="00AE7077" w:rsidRDefault="00CA3F1C" w:rsidP="00C724C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IND 23/19</w:t>
            </w:r>
          </w:p>
        </w:tc>
        <w:tc>
          <w:tcPr>
            <w:tcW w:w="1276" w:type="dxa"/>
          </w:tcPr>
          <w:p w14:paraId="7BC94B30" w14:textId="0EC920AB" w:rsidR="00EF38B8" w:rsidRPr="00AE7077" w:rsidRDefault="00934675" w:rsidP="00C724C1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34,29</w:t>
            </w:r>
          </w:p>
        </w:tc>
        <w:tc>
          <w:tcPr>
            <w:tcW w:w="1559" w:type="dxa"/>
          </w:tcPr>
          <w:p w14:paraId="7456688B" w14:textId="77A6432E" w:rsidR="00EF38B8" w:rsidRPr="00AE7077" w:rsidRDefault="001F1E92" w:rsidP="00C724C1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49,34</w:t>
            </w:r>
          </w:p>
        </w:tc>
      </w:tr>
    </w:tbl>
    <w:p w14:paraId="1BF88A21" w14:textId="77777777" w:rsidR="00316E80" w:rsidRPr="00A06970" w:rsidRDefault="00316E80" w:rsidP="00316E80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sz w:val="20"/>
          <w:szCs w:val="20"/>
        </w:rPr>
      </w:pPr>
      <w:r w:rsidRPr="00A06970">
        <w:rPr>
          <w:rFonts w:ascii="Times New Roman" w:eastAsia="Times New Roman" w:hAnsi="Times New Roman" w:cs="Times New Roman"/>
          <w:i/>
          <w:iCs/>
          <w:sz w:val="20"/>
          <w:szCs w:val="20"/>
        </w:rPr>
        <w:t>Izvor: MPS</w:t>
      </w:r>
    </w:p>
    <w:p w14:paraId="1BA5CEE5" w14:textId="608E80C3" w:rsidR="00B965E3" w:rsidRDefault="00B965E3" w:rsidP="00B965E3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4FD8B652" w14:textId="1E53B0AB" w:rsidR="00147987" w:rsidRPr="00614A94" w:rsidRDefault="00147987" w:rsidP="00147987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  <w:r w:rsidRPr="002039B5">
        <w:rPr>
          <w:rFonts w:ascii="Times New Roman" w:eastAsia="Times New Roman" w:hAnsi="Times New Roman" w:cs="Times New Roman"/>
        </w:rPr>
        <w:t>U 202</w:t>
      </w:r>
      <w:r>
        <w:rPr>
          <w:rFonts w:ascii="Times New Roman" w:eastAsia="Times New Roman" w:hAnsi="Times New Roman" w:cs="Times New Roman"/>
        </w:rPr>
        <w:t>3</w:t>
      </w:r>
      <w:r w:rsidRPr="002039B5">
        <w:rPr>
          <w:rFonts w:ascii="Times New Roman" w:eastAsia="Times New Roman" w:hAnsi="Times New Roman" w:cs="Times New Roman"/>
        </w:rPr>
        <w:t>.god. u odnosu na 202</w:t>
      </w:r>
      <w:r>
        <w:rPr>
          <w:rFonts w:ascii="Times New Roman" w:eastAsia="Times New Roman" w:hAnsi="Times New Roman" w:cs="Times New Roman"/>
        </w:rPr>
        <w:t>2</w:t>
      </w:r>
      <w:r w:rsidRPr="002039B5">
        <w:rPr>
          <w:rFonts w:ascii="Times New Roman" w:eastAsia="Times New Roman" w:hAnsi="Times New Roman" w:cs="Times New Roman"/>
        </w:rPr>
        <w:t xml:space="preserve">.god. došlo do </w:t>
      </w:r>
      <w:r w:rsidR="001D1BD1">
        <w:rPr>
          <w:rFonts w:ascii="Times New Roman" w:eastAsia="Times New Roman" w:hAnsi="Times New Roman" w:cs="Times New Roman"/>
        </w:rPr>
        <w:t>ma</w:t>
      </w:r>
      <w:r w:rsidR="00614A94">
        <w:rPr>
          <w:rFonts w:ascii="Times New Roman" w:eastAsia="Times New Roman" w:hAnsi="Times New Roman" w:cs="Times New Roman"/>
        </w:rPr>
        <w:t>njeg</w:t>
      </w:r>
      <w:r w:rsidR="001D1BD1">
        <w:rPr>
          <w:rFonts w:ascii="Times New Roman" w:eastAsia="Times New Roman" w:hAnsi="Times New Roman" w:cs="Times New Roman"/>
        </w:rPr>
        <w:t xml:space="preserve"> </w:t>
      </w:r>
      <w:r w:rsidRPr="002039B5">
        <w:rPr>
          <w:rFonts w:ascii="Times New Roman" w:eastAsia="Times New Roman" w:hAnsi="Times New Roman" w:cs="Times New Roman"/>
        </w:rPr>
        <w:t xml:space="preserve">smanjenja broja goveda u uzgoju (za </w:t>
      </w:r>
      <w:r>
        <w:rPr>
          <w:rFonts w:ascii="Times New Roman" w:eastAsia="Times New Roman" w:hAnsi="Times New Roman" w:cs="Times New Roman"/>
        </w:rPr>
        <w:t>1,1</w:t>
      </w:r>
      <w:r w:rsidRPr="002039B5">
        <w:rPr>
          <w:rFonts w:ascii="Times New Roman" w:eastAsia="Times New Roman" w:hAnsi="Times New Roman" w:cs="Times New Roman"/>
        </w:rPr>
        <w:t xml:space="preserve">%), </w:t>
      </w:r>
      <w:r w:rsidR="00E07970">
        <w:rPr>
          <w:rFonts w:ascii="Times New Roman" w:eastAsia="Times New Roman" w:hAnsi="Times New Roman" w:cs="Times New Roman"/>
        </w:rPr>
        <w:t>a</w:t>
      </w:r>
      <w:r w:rsidR="001F1E92">
        <w:rPr>
          <w:rFonts w:ascii="Times New Roman" w:eastAsia="Times New Roman" w:hAnsi="Times New Roman" w:cs="Times New Roman"/>
        </w:rPr>
        <w:t>li znatno se</w:t>
      </w:r>
      <w:r w:rsidRPr="002039B5">
        <w:rPr>
          <w:rFonts w:ascii="Times New Roman" w:eastAsia="Times New Roman" w:hAnsi="Times New Roman" w:cs="Times New Roman"/>
        </w:rPr>
        <w:t xml:space="preserve"> smanjio</w:t>
      </w:r>
      <w:r w:rsidR="00E07970">
        <w:rPr>
          <w:rFonts w:ascii="Times New Roman" w:eastAsia="Times New Roman" w:hAnsi="Times New Roman" w:cs="Times New Roman"/>
        </w:rPr>
        <w:t xml:space="preserve"> </w:t>
      </w:r>
      <w:r w:rsidRPr="002039B5">
        <w:rPr>
          <w:rFonts w:ascii="Times New Roman" w:eastAsia="Times New Roman" w:hAnsi="Times New Roman" w:cs="Times New Roman"/>
        </w:rPr>
        <w:t>broj isporučitelja mlijeka</w:t>
      </w:r>
      <w:r w:rsidR="009238BC">
        <w:rPr>
          <w:rFonts w:ascii="Times New Roman" w:eastAsia="Times New Roman" w:hAnsi="Times New Roman" w:cs="Times New Roman"/>
        </w:rPr>
        <w:t xml:space="preserve"> </w:t>
      </w:r>
      <w:r w:rsidRPr="002039B5">
        <w:rPr>
          <w:rFonts w:ascii="Times New Roman" w:eastAsia="Times New Roman" w:hAnsi="Times New Roman" w:cs="Times New Roman"/>
        </w:rPr>
        <w:t>i količina isporučenog mlijeka. U 202</w:t>
      </w:r>
      <w:r w:rsidR="00E07970">
        <w:rPr>
          <w:rFonts w:ascii="Times New Roman" w:eastAsia="Times New Roman" w:hAnsi="Times New Roman" w:cs="Times New Roman"/>
        </w:rPr>
        <w:t>3</w:t>
      </w:r>
      <w:r w:rsidRPr="002039B5">
        <w:rPr>
          <w:rFonts w:ascii="Times New Roman" w:eastAsia="Times New Roman" w:hAnsi="Times New Roman" w:cs="Times New Roman"/>
        </w:rPr>
        <w:t xml:space="preserve">.god. isporučeno je </w:t>
      </w:r>
      <w:r w:rsidR="001F1E92">
        <w:rPr>
          <w:rFonts w:ascii="Times New Roman" w:eastAsia="Times New Roman" w:hAnsi="Times New Roman" w:cs="Times New Roman"/>
        </w:rPr>
        <w:t xml:space="preserve">1.247.587 </w:t>
      </w:r>
      <w:r w:rsidRPr="002039B5">
        <w:rPr>
          <w:rFonts w:ascii="Times New Roman" w:eastAsia="Times New Roman" w:hAnsi="Times New Roman" w:cs="Times New Roman"/>
        </w:rPr>
        <w:t>kg mlijeka, dok je u 202</w:t>
      </w:r>
      <w:r w:rsidR="00E07970">
        <w:rPr>
          <w:rFonts w:ascii="Times New Roman" w:eastAsia="Times New Roman" w:hAnsi="Times New Roman" w:cs="Times New Roman"/>
        </w:rPr>
        <w:t>2</w:t>
      </w:r>
      <w:r w:rsidRPr="002039B5">
        <w:rPr>
          <w:rFonts w:ascii="Times New Roman" w:eastAsia="Times New Roman" w:hAnsi="Times New Roman" w:cs="Times New Roman"/>
        </w:rPr>
        <w:t xml:space="preserve">.god. isporučeno </w:t>
      </w:r>
      <w:r w:rsidR="00E07970" w:rsidRPr="002039B5">
        <w:rPr>
          <w:rFonts w:ascii="Times New Roman" w:eastAsia="Times New Roman" w:hAnsi="Times New Roman" w:cs="Times New Roman"/>
        </w:rPr>
        <w:t xml:space="preserve">1.586.946 </w:t>
      </w:r>
      <w:r w:rsidRPr="002039B5">
        <w:rPr>
          <w:rFonts w:ascii="Times New Roman" w:eastAsia="Times New Roman" w:hAnsi="Times New Roman" w:cs="Times New Roman"/>
        </w:rPr>
        <w:t xml:space="preserve">kg mlijeka, što čini pad od </w:t>
      </w:r>
      <w:r w:rsidR="001F1E92">
        <w:rPr>
          <w:rFonts w:ascii="Times New Roman" w:eastAsia="Times New Roman" w:hAnsi="Times New Roman" w:cs="Times New Roman"/>
        </w:rPr>
        <w:t>21,38</w:t>
      </w:r>
      <w:r w:rsidRPr="002039B5">
        <w:rPr>
          <w:rFonts w:ascii="Times New Roman" w:eastAsia="Times New Roman" w:hAnsi="Times New Roman" w:cs="Times New Roman"/>
        </w:rPr>
        <w:t xml:space="preserve"> %</w:t>
      </w:r>
      <w:r>
        <w:rPr>
          <w:rFonts w:ascii="Times New Roman" w:eastAsia="Times New Roman" w:hAnsi="Times New Roman" w:cs="Times New Roman"/>
        </w:rPr>
        <w:t xml:space="preserve">, a broj isporučitelja </w:t>
      </w:r>
      <w:r w:rsidR="007B7FB8">
        <w:rPr>
          <w:rFonts w:ascii="Times New Roman" w:eastAsia="Times New Roman" w:hAnsi="Times New Roman" w:cs="Times New Roman"/>
        </w:rPr>
        <w:t>manji je za</w:t>
      </w:r>
      <w:r>
        <w:rPr>
          <w:rFonts w:ascii="Times New Roman" w:eastAsia="Times New Roman" w:hAnsi="Times New Roman" w:cs="Times New Roman"/>
        </w:rPr>
        <w:t xml:space="preserve"> </w:t>
      </w:r>
      <w:r w:rsidR="001F1E92">
        <w:rPr>
          <w:rFonts w:ascii="Times New Roman" w:eastAsia="Times New Roman" w:hAnsi="Times New Roman" w:cs="Times New Roman"/>
        </w:rPr>
        <w:t>27,27</w:t>
      </w:r>
      <w:r>
        <w:rPr>
          <w:rFonts w:ascii="Times New Roman" w:eastAsia="Times New Roman" w:hAnsi="Times New Roman" w:cs="Times New Roman"/>
        </w:rPr>
        <w:t xml:space="preserve"> %.</w:t>
      </w:r>
      <w:r w:rsidR="00D0189A" w:rsidRPr="00D0189A">
        <w:rPr>
          <w:rFonts w:ascii="Calibri" w:eastAsia="Times New Roman" w:hAnsi="Calibri" w:cs="Calibri"/>
          <w:b/>
          <w:bCs/>
          <w:color w:val="000000"/>
          <w:lang w:eastAsia="hr-HR"/>
        </w:rPr>
        <w:t xml:space="preserve"> </w:t>
      </w:r>
      <w:r w:rsidR="00D0189A" w:rsidRPr="00614A94">
        <w:rPr>
          <w:rFonts w:ascii="Times New Roman" w:eastAsia="Times New Roman" w:hAnsi="Times New Roman" w:cs="Times New Roman"/>
          <w:color w:val="000000"/>
          <w:lang w:eastAsia="hr-HR"/>
        </w:rPr>
        <w:t>Količine isporučenog kravljeg mlijeka predstavljaju ukupno proizvedene količine mlijeka koje je isporučeno u mljekare, te količine mlijeka koje su prijavila gospodarstva kao izravno prodano i/ili na gospodarstvu prerađeno mlijeko.</w:t>
      </w:r>
      <w:r w:rsidR="00614A94" w:rsidRPr="00614A94">
        <w:rPr>
          <w:rFonts w:ascii="Times New Roman" w:eastAsia="Times New Roman" w:hAnsi="Times New Roman" w:cs="Times New Roman"/>
          <w:color w:val="000000"/>
          <w:lang w:eastAsia="hr-HR"/>
        </w:rPr>
        <w:t xml:space="preserve"> </w:t>
      </w:r>
      <w:r w:rsidR="00D0189A" w:rsidRPr="00614A94">
        <w:rPr>
          <w:rFonts w:ascii="Times New Roman" w:eastAsia="Times New Roman" w:hAnsi="Times New Roman" w:cs="Times New Roman"/>
          <w:color w:val="000000"/>
          <w:lang w:eastAsia="hr-HR"/>
        </w:rPr>
        <w:t>Podaci ne sadrže količine mlijeka koje gospodarstvo koristi za osobnu potrošnju.</w:t>
      </w:r>
    </w:p>
    <w:p w14:paraId="474166D2" w14:textId="207AFE91" w:rsidR="00ED5D9A" w:rsidRPr="002039B5" w:rsidRDefault="00ED5D9A" w:rsidP="00147987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U odnosu na 2019.god. </w:t>
      </w:r>
      <w:r w:rsidR="005D1021">
        <w:rPr>
          <w:rFonts w:ascii="Times New Roman" w:eastAsia="Times New Roman" w:hAnsi="Times New Roman" w:cs="Times New Roman"/>
        </w:rPr>
        <w:t>količina isporučenog mlijeka man</w:t>
      </w:r>
      <w:r w:rsidR="00F23CE5">
        <w:rPr>
          <w:rFonts w:ascii="Times New Roman" w:eastAsia="Times New Roman" w:hAnsi="Times New Roman" w:cs="Times New Roman"/>
        </w:rPr>
        <w:t>ja</w:t>
      </w:r>
      <w:r w:rsidR="005D1021">
        <w:rPr>
          <w:rFonts w:ascii="Times New Roman" w:eastAsia="Times New Roman" w:hAnsi="Times New Roman" w:cs="Times New Roman"/>
        </w:rPr>
        <w:t xml:space="preserve"> je za</w:t>
      </w:r>
      <w:r w:rsidR="001F1E92">
        <w:rPr>
          <w:rFonts w:ascii="Times New Roman" w:eastAsia="Times New Roman" w:hAnsi="Times New Roman" w:cs="Times New Roman"/>
        </w:rPr>
        <w:t xml:space="preserve"> 50,66</w:t>
      </w:r>
      <w:r w:rsidR="005D1021">
        <w:rPr>
          <w:rFonts w:ascii="Times New Roman" w:eastAsia="Times New Roman" w:hAnsi="Times New Roman" w:cs="Times New Roman"/>
        </w:rPr>
        <w:t xml:space="preserve"> %, a broj isporučitelja za </w:t>
      </w:r>
      <w:r w:rsidR="001F1E92">
        <w:rPr>
          <w:rFonts w:ascii="Times New Roman" w:eastAsia="Times New Roman" w:hAnsi="Times New Roman" w:cs="Times New Roman"/>
        </w:rPr>
        <w:t>65,71</w:t>
      </w:r>
      <w:r w:rsidR="005D1021">
        <w:rPr>
          <w:rFonts w:ascii="Times New Roman" w:eastAsia="Times New Roman" w:hAnsi="Times New Roman" w:cs="Times New Roman"/>
        </w:rPr>
        <w:t>%</w:t>
      </w:r>
      <w:r w:rsidR="005534C3">
        <w:rPr>
          <w:rFonts w:ascii="Times New Roman" w:eastAsia="Times New Roman" w:hAnsi="Times New Roman" w:cs="Times New Roman"/>
        </w:rPr>
        <w:t>.</w:t>
      </w:r>
    </w:p>
    <w:p w14:paraId="3B47E2E8" w14:textId="77777777" w:rsidR="00147987" w:rsidRDefault="00147987" w:rsidP="00B965E3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55EEAE07" w14:textId="23CBCA5D" w:rsidR="00B965E3" w:rsidRPr="00B965E3" w:rsidRDefault="00B965E3" w:rsidP="00B965E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</w:rPr>
      </w:pPr>
      <w:r w:rsidRPr="00B965E3">
        <w:rPr>
          <w:rFonts w:ascii="Times New Roman" w:eastAsia="Times New Roman" w:hAnsi="Times New Roman" w:cs="Times New Roman"/>
          <w:b/>
          <w:bCs/>
        </w:rPr>
        <w:t>FINANCIRANJE PROGRAMA</w:t>
      </w:r>
      <w:r>
        <w:rPr>
          <w:rFonts w:ascii="Times New Roman" w:eastAsia="Times New Roman" w:hAnsi="Times New Roman" w:cs="Times New Roman"/>
          <w:b/>
          <w:bCs/>
        </w:rPr>
        <w:t xml:space="preserve"> – PRORAČUN GRADA KARLOVCA</w:t>
      </w:r>
    </w:p>
    <w:p w14:paraId="609D6621" w14:textId="77777777" w:rsidR="00B965E3" w:rsidRDefault="00B965E3" w:rsidP="00B965E3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649DEED0" w14:textId="2BD1E931" w:rsidR="00606966" w:rsidRPr="00EC16BB" w:rsidRDefault="00606966" w:rsidP="00606966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  <w:r w:rsidRPr="00EC16BB">
        <w:rPr>
          <w:rFonts w:ascii="Times New Roman" w:eastAsia="Times New Roman" w:hAnsi="Times New Roman" w:cs="Times New Roman"/>
        </w:rPr>
        <w:t>U 20</w:t>
      </w:r>
      <w:r w:rsidR="00F50207">
        <w:rPr>
          <w:rFonts w:ascii="Times New Roman" w:eastAsia="Times New Roman" w:hAnsi="Times New Roman" w:cs="Times New Roman"/>
        </w:rPr>
        <w:t>2</w:t>
      </w:r>
      <w:r w:rsidR="006A1AE6">
        <w:rPr>
          <w:rFonts w:ascii="Times New Roman" w:eastAsia="Times New Roman" w:hAnsi="Times New Roman" w:cs="Times New Roman"/>
        </w:rPr>
        <w:t>3</w:t>
      </w:r>
      <w:r w:rsidRPr="00EC16BB">
        <w:rPr>
          <w:rFonts w:ascii="Times New Roman" w:eastAsia="Times New Roman" w:hAnsi="Times New Roman" w:cs="Times New Roman"/>
        </w:rPr>
        <w:t xml:space="preserve">.god. kroz Program je </w:t>
      </w:r>
      <w:r w:rsidR="00147F4E">
        <w:rPr>
          <w:rFonts w:ascii="Times New Roman" w:eastAsia="Times New Roman" w:hAnsi="Times New Roman" w:cs="Times New Roman"/>
        </w:rPr>
        <w:t>realizira</w:t>
      </w:r>
      <w:r w:rsidRPr="00EC16BB">
        <w:rPr>
          <w:rFonts w:ascii="Times New Roman" w:eastAsia="Times New Roman" w:hAnsi="Times New Roman" w:cs="Times New Roman"/>
        </w:rPr>
        <w:t>no</w:t>
      </w:r>
      <w:r w:rsidR="000E3CEF">
        <w:rPr>
          <w:rFonts w:ascii="Times New Roman" w:eastAsia="Times New Roman" w:hAnsi="Times New Roman" w:cs="Times New Roman"/>
        </w:rPr>
        <w:t xml:space="preserve"> </w:t>
      </w:r>
      <w:r w:rsidR="006A1AE6" w:rsidRPr="006A1AE6">
        <w:rPr>
          <w:rFonts w:ascii="Times New Roman" w:eastAsia="Times New Roman" w:hAnsi="Times New Roman" w:cs="Times New Roman"/>
          <w:b/>
          <w:bCs/>
        </w:rPr>
        <w:t>299.991,30 EUR</w:t>
      </w:r>
      <w:r w:rsidR="0061374F" w:rsidRPr="00EC16BB">
        <w:rPr>
          <w:rFonts w:ascii="Times New Roman" w:eastAsia="Times New Roman" w:hAnsi="Times New Roman" w:cs="Times New Roman"/>
        </w:rPr>
        <w:t xml:space="preserve">, što </w:t>
      </w:r>
      <w:r w:rsidR="006B0E0E" w:rsidRPr="00EC16BB">
        <w:rPr>
          <w:rFonts w:ascii="Times New Roman" w:eastAsia="Times New Roman" w:hAnsi="Times New Roman" w:cs="Times New Roman"/>
        </w:rPr>
        <w:t xml:space="preserve">iznosi </w:t>
      </w:r>
      <w:r w:rsidR="0061374F" w:rsidRPr="00EF63EF">
        <w:rPr>
          <w:rFonts w:ascii="Times New Roman" w:eastAsia="Times New Roman" w:hAnsi="Times New Roman" w:cs="Times New Roman"/>
          <w:b/>
        </w:rPr>
        <w:t>0,</w:t>
      </w:r>
      <w:r w:rsidR="00C97A38">
        <w:rPr>
          <w:rFonts w:ascii="Times New Roman" w:eastAsia="Times New Roman" w:hAnsi="Times New Roman" w:cs="Times New Roman"/>
          <w:b/>
        </w:rPr>
        <w:t>5</w:t>
      </w:r>
      <w:r w:rsidR="0061374F" w:rsidRPr="00EF63EF">
        <w:rPr>
          <w:rFonts w:ascii="Times New Roman" w:eastAsia="Times New Roman" w:hAnsi="Times New Roman" w:cs="Times New Roman"/>
          <w:b/>
        </w:rPr>
        <w:t>%</w:t>
      </w:r>
      <w:r w:rsidR="006B0E0E" w:rsidRPr="00EC16BB">
        <w:rPr>
          <w:rFonts w:ascii="Times New Roman" w:eastAsia="Times New Roman" w:hAnsi="Times New Roman" w:cs="Times New Roman"/>
          <w:b/>
        </w:rPr>
        <w:t xml:space="preserve"> </w:t>
      </w:r>
      <w:r w:rsidR="0061374F" w:rsidRPr="00EC16BB">
        <w:rPr>
          <w:rFonts w:ascii="Times New Roman" w:eastAsia="Times New Roman" w:hAnsi="Times New Roman" w:cs="Times New Roman"/>
          <w:b/>
        </w:rPr>
        <w:t xml:space="preserve">realiziranog </w:t>
      </w:r>
      <w:r w:rsidR="001516F7">
        <w:rPr>
          <w:rFonts w:ascii="Times New Roman" w:eastAsia="Times New Roman" w:hAnsi="Times New Roman" w:cs="Times New Roman"/>
          <w:b/>
        </w:rPr>
        <w:t xml:space="preserve">iznosa </w:t>
      </w:r>
      <w:r w:rsidR="0061374F" w:rsidRPr="00EC16BB">
        <w:rPr>
          <w:rFonts w:ascii="Times New Roman" w:eastAsia="Times New Roman" w:hAnsi="Times New Roman" w:cs="Times New Roman"/>
          <w:b/>
        </w:rPr>
        <w:t>Proračuna Grada Karlovca za 20</w:t>
      </w:r>
      <w:r w:rsidR="002C6772">
        <w:rPr>
          <w:rFonts w:ascii="Times New Roman" w:eastAsia="Times New Roman" w:hAnsi="Times New Roman" w:cs="Times New Roman"/>
          <w:b/>
        </w:rPr>
        <w:t>2</w:t>
      </w:r>
      <w:r w:rsidR="006A1AE6">
        <w:rPr>
          <w:rFonts w:ascii="Times New Roman" w:eastAsia="Times New Roman" w:hAnsi="Times New Roman" w:cs="Times New Roman"/>
          <w:b/>
        </w:rPr>
        <w:t>3</w:t>
      </w:r>
      <w:r w:rsidR="0061374F" w:rsidRPr="00EC16BB">
        <w:rPr>
          <w:rFonts w:ascii="Times New Roman" w:eastAsia="Times New Roman" w:hAnsi="Times New Roman" w:cs="Times New Roman"/>
          <w:b/>
        </w:rPr>
        <w:t>.god.</w:t>
      </w:r>
      <w:r w:rsidRPr="00EC16BB">
        <w:rPr>
          <w:rFonts w:ascii="Times New Roman" w:eastAsia="Times New Roman" w:hAnsi="Times New Roman" w:cs="Times New Roman"/>
        </w:rPr>
        <w:t xml:space="preserve"> </w:t>
      </w:r>
      <w:r w:rsidR="00EE6733" w:rsidRPr="00EC16BB">
        <w:rPr>
          <w:rFonts w:ascii="Times New Roman" w:eastAsia="Times New Roman" w:hAnsi="Times New Roman" w:cs="Times New Roman"/>
        </w:rPr>
        <w:t>U odnosu na 20</w:t>
      </w:r>
      <w:r w:rsidR="00567475">
        <w:rPr>
          <w:rFonts w:ascii="Times New Roman" w:eastAsia="Times New Roman" w:hAnsi="Times New Roman" w:cs="Times New Roman"/>
        </w:rPr>
        <w:t>2</w:t>
      </w:r>
      <w:r w:rsidR="006A1AE6">
        <w:rPr>
          <w:rFonts w:ascii="Times New Roman" w:eastAsia="Times New Roman" w:hAnsi="Times New Roman" w:cs="Times New Roman"/>
        </w:rPr>
        <w:t>2</w:t>
      </w:r>
      <w:r w:rsidR="00EE6733" w:rsidRPr="00EC16BB">
        <w:rPr>
          <w:rFonts w:ascii="Times New Roman" w:eastAsia="Times New Roman" w:hAnsi="Times New Roman" w:cs="Times New Roman"/>
        </w:rPr>
        <w:t>.god., kada je utrošeno</w:t>
      </w:r>
      <w:r w:rsidR="000E3CEF">
        <w:rPr>
          <w:rFonts w:ascii="Times New Roman" w:eastAsia="Times New Roman" w:hAnsi="Times New Roman" w:cs="Times New Roman"/>
        </w:rPr>
        <w:t xml:space="preserve"> </w:t>
      </w:r>
      <w:r w:rsidR="006A1AE6">
        <w:rPr>
          <w:rFonts w:ascii="Times New Roman" w:eastAsia="Times New Roman" w:hAnsi="Times New Roman" w:cs="Times New Roman"/>
        </w:rPr>
        <w:t>158.256,86 EUR</w:t>
      </w:r>
      <w:r w:rsidR="00EE6733" w:rsidRPr="00EC16BB">
        <w:rPr>
          <w:rFonts w:ascii="Times New Roman" w:eastAsia="Times New Roman" w:hAnsi="Times New Roman" w:cs="Times New Roman"/>
        </w:rPr>
        <w:t xml:space="preserve">, realizirano je </w:t>
      </w:r>
      <w:r w:rsidR="002032A1">
        <w:rPr>
          <w:rFonts w:ascii="Times New Roman" w:eastAsia="Times New Roman" w:hAnsi="Times New Roman" w:cs="Times New Roman"/>
        </w:rPr>
        <w:t>89,56% više</w:t>
      </w:r>
      <w:r w:rsidR="00EE6733" w:rsidRPr="00EC16BB">
        <w:rPr>
          <w:rFonts w:ascii="Times New Roman" w:eastAsia="Times New Roman" w:hAnsi="Times New Roman" w:cs="Times New Roman"/>
        </w:rPr>
        <w:t xml:space="preserve"> sredstava. </w:t>
      </w:r>
      <w:r w:rsidR="002032A1">
        <w:rPr>
          <w:rFonts w:ascii="Times New Roman" w:eastAsia="Times New Roman" w:hAnsi="Times New Roman" w:cs="Times New Roman"/>
        </w:rPr>
        <w:t xml:space="preserve">Do značajnog povećanja iznosa </w:t>
      </w:r>
      <w:r w:rsidR="00964BF5">
        <w:rPr>
          <w:rFonts w:ascii="Times New Roman" w:eastAsia="Times New Roman" w:hAnsi="Times New Roman" w:cs="Times New Roman"/>
        </w:rPr>
        <w:t xml:space="preserve">došlo je zbog isplate naknade štete poljoprivrednim gospodarstvima </w:t>
      </w:r>
      <w:r w:rsidR="00B577DE">
        <w:rPr>
          <w:rFonts w:ascii="Times New Roman" w:eastAsia="Times New Roman" w:hAnsi="Times New Roman" w:cs="Times New Roman"/>
        </w:rPr>
        <w:t>za djelomično ublažavanje posljedica prirodne nepogode (poplave)</w:t>
      </w:r>
      <w:r w:rsidR="004739B8">
        <w:rPr>
          <w:rFonts w:ascii="Times New Roman" w:eastAsia="Times New Roman" w:hAnsi="Times New Roman" w:cs="Times New Roman"/>
        </w:rPr>
        <w:t xml:space="preserve">. </w:t>
      </w:r>
      <w:r w:rsidRPr="00EC16BB">
        <w:rPr>
          <w:rFonts w:ascii="Times New Roman" w:eastAsia="Times New Roman" w:hAnsi="Times New Roman" w:cs="Times New Roman"/>
        </w:rPr>
        <w:t xml:space="preserve">Najviše sredstava </w:t>
      </w:r>
      <w:r w:rsidR="009D5DDF">
        <w:rPr>
          <w:rFonts w:ascii="Times New Roman" w:eastAsia="Times New Roman" w:hAnsi="Times New Roman" w:cs="Times New Roman"/>
        </w:rPr>
        <w:t xml:space="preserve">Programa </w:t>
      </w:r>
      <w:r w:rsidRPr="00EC16BB">
        <w:rPr>
          <w:rFonts w:ascii="Times New Roman" w:eastAsia="Times New Roman" w:hAnsi="Times New Roman" w:cs="Times New Roman"/>
        </w:rPr>
        <w:t xml:space="preserve">utrošeno je za potpore male vrijednosti poljoprivrednim gospodarstvima </w:t>
      </w:r>
      <w:r w:rsidR="0077524C">
        <w:rPr>
          <w:rFonts w:ascii="Times New Roman" w:eastAsia="Times New Roman" w:hAnsi="Times New Roman" w:cs="Times New Roman"/>
        </w:rPr>
        <w:t xml:space="preserve">za poljoprivrednu proizvodnju i </w:t>
      </w:r>
      <w:r w:rsidRPr="00EC16BB">
        <w:rPr>
          <w:rFonts w:ascii="Times New Roman" w:eastAsia="Times New Roman" w:hAnsi="Times New Roman" w:cs="Times New Roman"/>
        </w:rPr>
        <w:t xml:space="preserve"> ruraln</w:t>
      </w:r>
      <w:r w:rsidR="0077524C">
        <w:rPr>
          <w:rFonts w:ascii="Times New Roman" w:eastAsia="Times New Roman" w:hAnsi="Times New Roman" w:cs="Times New Roman"/>
        </w:rPr>
        <w:t>i razvoj</w:t>
      </w:r>
      <w:r w:rsidR="005E1100" w:rsidRPr="00EC16BB">
        <w:rPr>
          <w:rFonts w:ascii="Times New Roman" w:eastAsia="Times New Roman" w:hAnsi="Times New Roman" w:cs="Times New Roman"/>
        </w:rPr>
        <w:t xml:space="preserve"> </w:t>
      </w:r>
      <w:r w:rsidR="00873961">
        <w:rPr>
          <w:rFonts w:ascii="Times New Roman" w:eastAsia="Times New Roman" w:hAnsi="Times New Roman" w:cs="Times New Roman"/>
        </w:rPr>
        <w:t xml:space="preserve"> i za naknadu štete od poplave</w:t>
      </w:r>
      <w:r w:rsidR="0059559D">
        <w:rPr>
          <w:rFonts w:ascii="Times New Roman" w:eastAsia="Times New Roman" w:hAnsi="Times New Roman" w:cs="Times New Roman"/>
        </w:rPr>
        <w:t xml:space="preserve"> (269.375,91 EUR</w:t>
      </w:r>
      <w:r w:rsidR="001F5603">
        <w:rPr>
          <w:rFonts w:ascii="Times New Roman" w:eastAsia="Times New Roman" w:hAnsi="Times New Roman" w:cs="Times New Roman"/>
        </w:rPr>
        <w:t>, odnosno 89,79% ukupno realiziranih sredstava Programa</w:t>
      </w:r>
      <w:r w:rsidR="00D50B17">
        <w:rPr>
          <w:rFonts w:ascii="Times New Roman" w:eastAsia="Times New Roman" w:hAnsi="Times New Roman" w:cs="Times New Roman"/>
        </w:rPr>
        <w:t>)</w:t>
      </w:r>
      <w:r w:rsidRPr="00EC16BB">
        <w:rPr>
          <w:rFonts w:ascii="Times New Roman" w:eastAsia="Times New Roman" w:hAnsi="Times New Roman" w:cs="Times New Roman"/>
        </w:rPr>
        <w:t>.</w:t>
      </w:r>
    </w:p>
    <w:p w14:paraId="1A3329BB" w14:textId="631A9E45" w:rsidR="003F2BD7" w:rsidRDefault="00606966" w:rsidP="00691391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  <w:r w:rsidRPr="00EC16BB">
        <w:rPr>
          <w:rFonts w:ascii="Times New Roman" w:eastAsia="Times New Roman" w:hAnsi="Times New Roman" w:cs="Times New Roman"/>
        </w:rPr>
        <w:t xml:space="preserve">Od aktivnosti koje se provode kroz Program najznačajnija je dodjela </w:t>
      </w:r>
      <w:r w:rsidRPr="00EC16BB">
        <w:rPr>
          <w:rFonts w:ascii="Times New Roman" w:eastAsia="Times New Roman" w:hAnsi="Times New Roman" w:cs="Times New Roman"/>
          <w:b/>
        </w:rPr>
        <w:t>potpora</w:t>
      </w:r>
      <w:r w:rsidR="00581FD7">
        <w:rPr>
          <w:rFonts w:ascii="Times New Roman" w:eastAsia="Times New Roman" w:hAnsi="Times New Roman" w:cs="Times New Roman"/>
          <w:b/>
        </w:rPr>
        <w:t xml:space="preserve"> </w:t>
      </w:r>
      <w:r w:rsidRPr="00EC16BB">
        <w:rPr>
          <w:rFonts w:ascii="Times New Roman" w:eastAsia="Times New Roman" w:hAnsi="Times New Roman" w:cs="Times New Roman"/>
          <w:b/>
        </w:rPr>
        <w:t>poljoprivrednim gospodarstvima za primarnu proizvodnju</w:t>
      </w:r>
      <w:r w:rsidR="00482BA1" w:rsidRPr="00EC16BB">
        <w:rPr>
          <w:rFonts w:ascii="Times New Roman" w:eastAsia="Times New Roman" w:hAnsi="Times New Roman" w:cs="Times New Roman"/>
          <w:b/>
        </w:rPr>
        <w:t xml:space="preserve"> </w:t>
      </w:r>
      <w:r w:rsidR="00482BA1" w:rsidRPr="00EC16BB">
        <w:rPr>
          <w:rFonts w:ascii="Times New Roman" w:eastAsia="Times New Roman" w:hAnsi="Times New Roman" w:cs="Times New Roman"/>
        </w:rPr>
        <w:t>za koju je utrošeno</w:t>
      </w:r>
      <w:r w:rsidR="00FE0D5A" w:rsidRPr="00EC16BB">
        <w:rPr>
          <w:rFonts w:ascii="Times New Roman" w:eastAsia="Times New Roman" w:hAnsi="Times New Roman" w:cs="Times New Roman"/>
        </w:rPr>
        <w:t xml:space="preserve"> </w:t>
      </w:r>
      <w:r w:rsidR="00705F7A" w:rsidRPr="000D44B5">
        <w:rPr>
          <w:rFonts w:ascii="Times New Roman" w:eastAsia="Times New Roman" w:hAnsi="Times New Roman" w:cs="Times New Roman"/>
          <w:b/>
          <w:bCs/>
        </w:rPr>
        <w:t>129.673,04 EUR</w:t>
      </w:r>
      <w:r w:rsidR="00FE0D5A" w:rsidRPr="00EC16BB">
        <w:rPr>
          <w:rFonts w:ascii="Times New Roman" w:eastAsia="Times New Roman" w:hAnsi="Times New Roman" w:cs="Times New Roman"/>
        </w:rPr>
        <w:t xml:space="preserve">, odnosno </w:t>
      </w:r>
      <w:r w:rsidR="000E5FA1">
        <w:rPr>
          <w:rFonts w:ascii="Times New Roman" w:eastAsia="Times New Roman" w:hAnsi="Times New Roman" w:cs="Times New Roman"/>
        </w:rPr>
        <w:t>43,23</w:t>
      </w:r>
      <w:r w:rsidR="00482BA1" w:rsidRPr="00EC16BB">
        <w:rPr>
          <w:rFonts w:ascii="Times New Roman" w:eastAsia="Times New Roman" w:hAnsi="Times New Roman" w:cs="Times New Roman"/>
        </w:rPr>
        <w:t>% ukupno realiziranih sredstava Programa</w:t>
      </w:r>
      <w:r w:rsidRPr="00EC16BB">
        <w:rPr>
          <w:rFonts w:ascii="Times New Roman" w:eastAsia="Times New Roman" w:hAnsi="Times New Roman" w:cs="Times New Roman"/>
        </w:rPr>
        <w:t xml:space="preserve">. Potpore poljoprivrednim gospodarstvima koje </w:t>
      </w:r>
      <w:r w:rsidR="003B7FB0" w:rsidRPr="00EC16BB">
        <w:rPr>
          <w:rFonts w:ascii="Times New Roman" w:eastAsia="Times New Roman" w:hAnsi="Times New Roman" w:cs="Times New Roman"/>
        </w:rPr>
        <w:t>dodjeljuje</w:t>
      </w:r>
      <w:r w:rsidRPr="00EC16BB">
        <w:rPr>
          <w:rFonts w:ascii="Times New Roman" w:eastAsia="Times New Roman" w:hAnsi="Times New Roman" w:cs="Times New Roman"/>
        </w:rPr>
        <w:t xml:space="preserve"> Grad Karlovac od 2016.god. smatraju se </w:t>
      </w:r>
      <w:r w:rsidRPr="00EC16BB">
        <w:rPr>
          <w:rFonts w:ascii="Times New Roman" w:eastAsia="Times New Roman" w:hAnsi="Times New Roman" w:cs="Times New Roman"/>
          <w:b/>
        </w:rPr>
        <w:t>potporama male vrijednosti</w:t>
      </w:r>
      <w:r w:rsidRPr="00EC16BB">
        <w:rPr>
          <w:rFonts w:ascii="Times New Roman" w:eastAsia="Times New Roman" w:hAnsi="Times New Roman" w:cs="Times New Roman"/>
        </w:rPr>
        <w:t xml:space="preserve"> (</w:t>
      </w:r>
      <w:r w:rsidRPr="00EC16BB">
        <w:rPr>
          <w:rFonts w:ascii="Times New Roman" w:eastAsia="Times New Roman" w:hAnsi="Times New Roman" w:cs="Times New Roman"/>
          <w:i/>
        </w:rPr>
        <w:t>de minimis</w:t>
      </w:r>
      <w:r w:rsidRPr="00EC16BB">
        <w:rPr>
          <w:rFonts w:ascii="Times New Roman" w:eastAsia="Times New Roman" w:hAnsi="Times New Roman" w:cs="Times New Roman"/>
        </w:rPr>
        <w:t>) i dodjeljuju se sukladno pravilima EU o pružanju državne potpore poljoprivredi i ruralnom razvoju propisanim Uredbom Komisije (E</w:t>
      </w:r>
      <w:r w:rsidR="004A6DB5">
        <w:rPr>
          <w:rFonts w:ascii="Times New Roman" w:eastAsia="Times New Roman" w:hAnsi="Times New Roman" w:cs="Times New Roman"/>
        </w:rPr>
        <w:t>U</w:t>
      </w:r>
      <w:r w:rsidRPr="00EC16BB">
        <w:rPr>
          <w:rFonts w:ascii="Times New Roman" w:eastAsia="Times New Roman" w:hAnsi="Times New Roman" w:cs="Times New Roman"/>
        </w:rPr>
        <w:t>) br. 1408/2013</w:t>
      </w:r>
      <w:r w:rsidR="00816B24">
        <w:rPr>
          <w:rFonts w:ascii="Times New Roman" w:eastAsia="Times New Roman" w:hAnsi="Times New Roman" w:cs="Times New Roman"/>
        </w:rPr>
        <w:t xml:space="preserve"> i 2019/316</w:t>
      </w:r>
      <w:r w:rsidRPr="00EC16BB">
        <w:rPr>
          <w:rFonts w:ascii="Times New Roman" w:eastAsia="Times New Roman" w:hAnsi="Times New Roman" w:cs="Times New Roman"/>
        </w:rPr>
        <w:t>.</w:t>
      </w:r>
      <w:r w:rsidRPr="00EC16BB">
        <w:rPr>
          <w:rFonts w:ascii="Times New Roman" w:eastAsia="Calibri" w:hAnsi="Times New Roman" w:cs="Times New Roman"/>
        </w:rPr>
        <w:t xml:space="preserve"> Ukupan iznos potpora </w:t>
      </w:r>
      <w:r w:rsidRPr="00EC16BB">
        <w:rPr>
          <w:rFonts w:ascii="Times New Roman" w:eastAsia="Calibri" w:hAnsi="Times New Roman" w:cs="Times New Roman"/>
          <w:i/>
        </w:rPr>
        <w:t xml:space="preserve">de minimis </w:t>
      </w:r>
      <w:r w:rsidRPr="00EC16BB">
        <w:rPr>
          <w:rFonts w:ascii="Times New Roman" w:eastAsia="Calibri" w:hAnsi="Times New Roman" w:cs="Times New Roman"/>
        </w:rPr>
        <w:t xml:space="preserve">po </w:t>
      </w:r>
      <w:r w:rsidR="00816B24">
        <w:rPr>
          <w:rFonts w:ascii="Times New Roman" w:eastAsia="Calibri" w:hAnsi="Times New Roman" w:cs="Times New Roman"/>
        </w:rPr>
        <w:t xml:space="preserve">navedenim </w:t>
      </w:r>
      <w:r w:rsidRPr="00EC16BB">
        <w:rPr>
          <w:rFonts w:ascii="Times New Roman" w:eastAsia="Calibri" w:hAnsi="Times New Roman" w:cs="Times New Roman"/>
        </w:rPr>
        <w:t>Uredb</w:t>
      </w:r>
      <w:r w:rsidR="00816B24">
        <w:rPr>
          <w:rFonts w:ascii="Times New Roman" w:eastAsia="Calibri" w:hAnsi="Times New Roman" w:cs="Times New Roman"/>
        </w:rPr>
        <w:t>ama</w:t>
      </w:r>
      <w:r w:rsidRPr="00EC16BB">
        <w:rPr>
          <w:rFonts w:ascii="Times New Roman" w:eastAsia="Calibri" w:hAnsi="Times New Roman" w:cs="Times New Roman"/>
        </w:rPr>
        <w:t xml:space="preserve"> Komisije</w:t>
      </w:r>
      <w:r w:rsidR="00816B24">
        <w:rPr>
          <w:rFonts w:ascii="Times New Roman" w:eastAsia="Calibri" w:hAnsi="Times New Roman" w:cs="Times New Roman"/>
        </w:rPr>
        <w:t xml:space="preserve"> k</w:t>
      </w:r>
      <w:r w:rsidRPr="00EC16BB">
        <w:rPr>
          <w:rFonts w:ascii="Times New Roman" w:eastAsia="Calibri" w:hAnsi="Times New Roman" w:cs="Times New Roman"/>
        </w:rPr>
        <w:t xml:space="preserve">oji je dodijeljen jednom poduzetniku ne smije prijeći iznos od </w:t>
      </w:r>
      <w:r w:rsidR="00816B24">
        <w:rPr>
          <w:rFonts w:ascii="Times New Roman" w:eastAsia="Calibri" w:hAnsi="Times New Roman" w:cs="Times New Roman"/>
        </w:rPr>
        <w:t>20</w:t>
      </w:r>
      <w:r w:rsidRPr="00EC16BB">
        <w:rPr>
          <w:rFonts w:ascii="Times New Roman" w:eastAsia="Calibri" w:hAnsi="Times New Roman" w:cs="Times New Roman"/>
        </w:rPr>
        <w:t xml:space="preserve">.000,00 EUR tijekom trogodišnjeg fiskalnog razdoblja. Potpore </w:t>
      </w:r>
      <w:r w:rsidRPr="00EC16BB">
        <w:rPr>
          <w:rFonts w:ascii="Times New Roman" w:eastAsia="Calibri" w:hAnsi="Times New Roman" w:cs="Times New Roman"/>
          <w:i/>
        </w:rPr>
        <w:t>de minimis</w:t>
      </w:r>
      <w:r w:rsidRPr="00EC16BB">
        <w:rPr>
          <w:rFonts w:ascii="Times New Roman" w:eastAsia="Calibri" w:hAnsi="Times New Roman" w:cs="Times New Roman"/>
        </w:rPr>
        <w:t xml:space="preserve"> dodjeljuju se korisnicima temeljem raspisanog  javnog poziva, na osnovu vlastitog zahtjeva za izvršeno ulaganje, sukladno Pravilniku o dodjeli potpora male vrijednosti poljoprivrednim gospodarstvima na području Grada Karlovca </w:t>
      </w:r>
      <w:r w:rsidR="00147F4E">
        <w:rPr>
          <w:rFonts w:ascii="Times New Roman" w:eastAsia="Calibri" w:hAnsi="Times New Roman" w:cs="Times New Roman"/>
        </w:rPr>
        <w:t xml:space="preserve">za razdoblje 2021.-2023.god. </w:t>
      </w:r>
      <w:r w:rsidRPr="00EC16BB">
        <w:rPr>
          <w:rFonts w:ascii="Times New Roman" w:eastAsia="Calibri" w:hAnsi="Times New Roman" w:cs="Times New Roman"/>
        </w:rPr>
        <w:t xml:space="preserve">(GGK br. </w:t>
      </w:r>
      <w:r w:rsidR="009E1E49">
        <w:rPr>
          <w:rFonts w:ascii="Times New Roman" w:eastAsia="Calibri" w:hAnsi="Times New Roman" w:cs="Times New Roman"/>
        </w:rPr>
        <w:t>7/21</w:t>
      </w:r>
      <w:r w:rsidRPr="00EC16BB">
        <w:rPr>
          <w:rFonts w:ascii="Times New Roman" w:eastAsia="Calibri" w:hAnsi="Times New Roman" w:cs="Times New Roman"/>
        </w:rPr>
        <w:t xml:space="preserve">) koji je donio Gradonačelnik Grada Karlovca, a odobrilo ga je Ministarstvo poljoprivrede. </w:t>
      </w:r>
      <w:r w:rsidR="00FE0D5A" w:rsidRPr="00EC16BB">
        <w:rPr>
          <w:rFonts w:ascii="Times New Roman" w:eastAsia="Calibri" w:hAnsi="Times New Roman" w:cs="Times New Roman"/>
        </w:rPr>
        <w:t>Kroz realizaciju</w:t>
      </w:r>
      <w:r w:rsidRPr="00EC16BB">
        <w:rPr>
          <w:rFonts w:ascii="Times New Roman" w:eastAsia="Calibri" w:hAnsi="Times New Roman" w:cs="Times New Roman"/>
        </w:rPr>
        <w:t xml:space="preserve"> sv</w:t>
      </w:r>
      <w:r w:rsidR="00FE0D5A" w:rsidRPr="00EC16BB">
        <w:rPr>
          <w:rFonts w:ascii="Times New Roman" w:eastAsia="Calibri" w:hAnsi="Times New Roman" w:cs="Times New Roman"/>
        </w:rPr>
        <w:t>ih</w:t>
      </w:r>
      <w:r w:rsidRPr="00EC16BB">
        <w:rPr>
          <w:rFonts w:ascii="Times New Roman" w:eastAsia="Calibri" w:hAnsi="Times New Roman" w:cs="Times New Roman"/>
        </w:rPr>
        <w:t xml:space="preserve"> mjer</w:t>
      </w:r>
      <w:r w:rsidR="00FE0D5A" w:rsidRPr="00EC16BB">
        <w:rPr>
          <w:rFonts w:ascii="Times New Roman" w:eastAsia="Calibri" w:hAnsi="Times New Roman" w:cs="Times New Roman"/>
        </w:rPr>
        <w:t>a</w:t>
      </w:r>
      <w:r w:rsidRPr="00EC16BB">
        <w:rPr>
          <w:rFonts w:ascii="Times New Roman" w:eastAsia="Calibri" w:hAnsi="Times New Roman" w:cs="Times New Roman"/>
        </w:rPr>
        <w:t xml:space="preserve"> u 20</w:t>
      </w:r>
      <w:r w:rsidR="00D32FF1">
        <w:rPr>
          <w:rFonts w:ascii="Times New Roman" w:eastAsia="Calibri" w:hAnsi="Times New Roman" w:cs="Times New Roman"/>
        </w:rPr>
        <w:t>2</w:t>
      </w:r>
      <w:r w:rsidR="00705F7A">
        <w:rPr>
          <w:rFonts w:ascii="Times New Roman" w:eastAsia="Calibri" w:hAnsi="Times New Roman" w:cs="Times New Roman"/>
        </w:rPr>
        <w:t>3</w:t>
      </w:r>
      <w:r w:rsidRPr="00EC16BB">
        <w:rPr>
          <w:rFonts w:ascii="Times New Roman" w:eastAsia="Calibri" w:hAnsi="Times New Roman" w:cs="Times New Roman"/>
        </w:rPr>
        <w:t>.god.</w:t>
      </w:r>
      <w:r w:rsidR="0079647E">
        <w:rPr>
          <w:rFonts w:ascii="Times New Roman" w:eastAsia="Calibri" w:hAnsi="Times New Roman" w:cs="Times New Roman"/>
        </w:rPr>
        <w:t xml:space="preserve"> dodijeljen</w:t>
      </w:r>
      <w:r w:rsidR="00833316">
        <w:rPr>
          <w:rFonts w:ascii="Times New Roman" w:eastAsia="Calibri" w:hAnsi="Times New Roman" w:cs="Times New Roman"/>
        </w:rPr>
        <w:t>a</w:t>
      </w:r>
      <w:r w:rsidR="0079647E">
        <w:rPr>
          <w:rFonts w:ascii="Times New Roman" w:eastAsia="Calibri" w:hAnsi="Times New Roman" w:cs="Times New Roman"/>
        </w:rPr>
        <w:t xml:space="preserve"> je</w:t>
      </w:r>
      <w:r w:rsidR="00FE0D5A" w:rsidRPr="00EC16BB">
        <w:rPr>
          <w:rFonts w:ascii="Times New Roman" w:eastAsia="Calibri" w:hAnsi="Times New Roman" w:cs="Times New Roman"/>
        </w:rPr>
        <w:t xml:space="preserve"> </w:t>
      </w:r>
      <w:r w:rsidR="00850949">
        <w:rPr>
          <w:rFonts w:ascii="Times New Roman" w:eastAsia="Calibri" w:hAnsi="Times New Roman" w:cs="Times New Roman"/>
        </w:rPr>
        <w:t>1</w:t>
      </w:r>
      <w:r w:rsidR="00D85506">
        <w:rPr>
          <w:rFonts w:ascii="Times New Roman" w:eastAsia="Calibri" w:hAnsi="Times New Roman" w:cs="Times New Roman"/>
        </w:rPr>
        <w:t>48</w:t>
      </w:r>
      <w:r w:rsidR="00850949">
        <w:rPr>
          <w:rFonts w:ascii="Times New Roman" w:eastAsia="Calibri" w:hAnsi="Times New Roman" w:cs="Times New Roman"/>
        </w:rPr>
        <w:t xml:space="preserve"> </w:t>
      </w:r>
      <w:r w:rsidR="00FE0D5A" w:rsidRPr="00EC16BB">
        <w:rPr>
          <w:rFonts w:ascii="Times New Roman" w:eastAsia="Calibri" w:hAnsi="Times New Roman" w:cs="Times New Roman"/>
        </w:rPr>
        <w:t>p</w:t>
      </w:r>
      <w:r w:rsidRPr="00EC16BB">
        <w:rPr>
          <w:rFonts w:ascii="Times New Roman" w:eastAsia="Calibri" w:hAnsi="Times New Roman" w:cs="Times New Roman"/>
        </w:rPr>
        <w:t>otpor</w:t>
      </w:r>
      <w:r w:rsidR="00850949">
        <w:rPr>
          <w:rFonts w:ascii="Times New Roman" w:eastAsia="Calibri" w:hAnsi="Times New Roman" w:cs="Times New Roman"/>
        </w:rPr>
        <w:t>a</w:t>
      </w:r>
      <w:r w:rsidR="00833316">
        <w:rPr>
          <w:rFonts w:ascii="Times New Roman" w:eastAsia="Calibri" w:hAnsi="Times New Roman" w:cs="Times New Roman"/>
        </w:rPr>
        <w:t>,</w:t>
      </w:r>
      <w:r w:rsidR="0079647E">
        <w:rPr>
          <w:rFonts w:ascii="Times New Roman" w:eastAsia="Calibri" w:hAnsi="Times New Roman" w:cs="Times New Roman"/>
        </w:rPr>
        <w:t xml:space="preserve"> koje</w:t>
      </w:r>
      <w:r w:rsidRPr="00EC16BB">
        <w:rPr>
          <w:rFonts w:ascii="Times New Roman" w:eastAsia="Calibri" w:hAnsi="Times New Roman" w:cs="Times New Roman"/>
        </w:rPr>
        <w:t xml:space="preserve"> </w:t>
      </w:r>
      <w:r w:rsidR="00314B30">
        <w:rPr>
          <w:rFonts w:ascii="Times New Roman" w:eastAsia="Calibri" w:hAnsi="Times New Roman" w:cs="Times New Roman"/>
        </w:rPr>
        <w:t>je</w:t>
      </w:r>
      <w:r w:rsidRPr="00EC16BB">
        <w:rPr>
          <w:rFonts w:ascii="Times New Roman" w:eastAsia="Calibri" w:hAnsi="Times New Roman" w:cs="Times New Roman"/>
        </w:rPr>
        <w:t xml:space="preserve"> ostvaril</w:t>
      </w:r>
      <w:r w:rsidR="00314B30">
        <w:rPr>
          <w:rFonts w:ascii="Times New Roman" w:eastAsia="Calibri" w:hAnsi="Times New Roman" w:cs="Times New Roman"/>
        </w:rPr>
        <w:t>o</w:t>
      </w:r>
      <w:r w:rsidRPr="00EC16BB">
        <w:rPr>
          <w:rFonts w:ascii="Times New Roman" w:eastAsia="Calibri" w:hAnsi="Times New Roman" w:cs="Times New Roman"/>
        </w:rPr>
        <w:t xml:space="preserve"> </w:t>
      </w:r>
      <w:r w:rsidR="00BE3FC0" w:rsidRPr="007103BB">
        <w:rPr>
          <w:rFonts w:ascii="Times New Roman" w:eastAsia="Times New Roman" w:hAnsi="Times New Roman" w:cs="Times New Roman"/>
          <w:bCs/>
        </w:rPr>
        <w:t>1</w:t>
      </w:r>
      <w:r w:rsidR="009857F5">
        <w:rPr>
          <w:rFonts w:ascii="Times New Roman" w:eastAsia="Times New Roman" w:hAnsi="Times New Roman" w:cs="Times New Roman"/>
          <w:bCs/>
        </w:rPr>
        <w:t>27</w:t>
      </w:r>
      <w:r w:rsidR="00BE3FC0" w:rsidRPr="007103BB">
        <w:rPr>
          <w:rFonts w:ascii="Times New Roman" w:eastAsia="Times New Roman" w:hAnsi="Times New Roman" w:cs="Times New Roman"/>
          <w:bCs/>
        </w:rPr>
        <w:t xml:space="preserve"> </w:t>
      </w:r>
      <w:r w:rsidR="00BE3FC0" w:rsidRPr="007103BB">
        <w:rPr>
          <w:rFonts w:ascii="Times New Roman" w:eastAsia="Times New Roman" w:hAnsi="Times New Roman" w:cs="Times New Roman"/>
          <w:bCs/>
        </w:rPr>
        <w:lastRenderedPageBreak/>
        <w:t>poljoprivre</w:t>
      </w:r>
      <w:r w:rsidR="007103BB" w:rsidRPr="007103BB">
        <w:rPr>
          <w:rFonts w:ascii="Times New Roman" w:eastAsia="Times New Roman" w:hAnsi="Times New Roman" w:cs="Times New Roman"/>
          <w:bCs/>
        </w:rPr>
        <w:t>dn</w:t>
      </w:r>
      <w:r w:rsidR="00162B32">
        <w:rPr>
          <w:rFonts w:ascii="Times New Roman" w:eastAsia="Times New Roman" w:hAnsi="Times New Roman" w:cs="Times New Roman"/>
          <w:bCs/>
        </w:rPr>
        <w:t>ih</w:t>
      </w:r>
      <w:r w:rsidR="00BE3FC0" w:rsidRPr="007103BB">
        <w:rPr>
          <w:rFonts w:ascii="Times New Roman" w:eastAsia="Times New Roman" w:hAnsi="Times New Roman" w:cs="Times New Roman"/>
          <w:bCs/>
        </w:rPr>
        <w:t xml:space="preserve"> gospodarstava</w:t>
      </w:r>
      <w:r w:rsidR="00BE3FC0" w:rsidRPr="00EC16BB">
        <w:rPr>
          <w:rFonts w:ascii="Times New Roman" w:eastAsia="Times New Roman" w:hAnsi="Times New Roman" w:cs="Times New Roman"/>
        </w:rPr>
        <w:t xml:space="preserve">, od čega </w:t>
      </w:r>
      <w:r w:rsidR="009857F5">
        <w:rPr>
          <w:rFonts w:ascii="Times New Roman" w:eastAsia="Times New Roman" w:hAnsi="Times New Roman" w:cs="Times New Roman"/>
        </w:rPr>
        <w:t>2</w:t>
      </w:r>
      <w:r w:rsidR="00BE3FC0" w:rsidRPr="00EC16BB">
        <w:rPr>
          <w:rFonts w:ascii="Times New Roman" w:eastAsia="Times New Roman" w:hAnsi="Times New Roman" w:cs="Times New Roman"/>
        </w:rPr>
        <w:t xml:space="preserve"> tvrtk</w:t>
      </w:r>
      <w:r w:rsidR="00833316">
        <w:rPr>
          <w:rFonts w:ascii="Times New Roman" w:eastAsia="Times New Roman" w:hAnsi="Times New Roman" w:cs="Times New Roman"/>
        </w:rPr>
        <w:t>e</w:t>
      </w:r>
      <w:r w:rsidR="00BE3FC0" w:rsidRPr="00EC16BB">
        <w:rPr>
          <w:rFonts w:ascii="Times New Roman" w:eastAsia="Times New Roman" w:hAnsi="Times New Roman" w:cs="Times New Roman"/>
        </w:rPr>
        <w:t xml:space="preserve"> (d.o.o.), </w:t>
      </w:r>
      <w:r w:rsidR="009857F5">
        <w:rPr>
          <w:rFonts w:ascii="Times New Roman" w:eastAsia="Times New Roman" w:hAnsi="Times New Roman" w:cs="Times New Roman"/>
        </w:rPr>
        <w:t>1</w:t>
      </w:r>
      <w:r w:rsidR="00BE3FC0" w:rsidRPr="00EC16BB">
        <w:rPr>
          <w:rFonts w:ascii="Times New Roman" w:eastAsia="Times New Roman" w:hAnsi="Times New Roman" w:cs="Times New Roman"/>
        </w:rPr>
        <w:t xml:space="preserve"> poljoprivredn</w:t>
      </w:r>
      <w:r w:rsidR="009857F5">
        <w:rPr>
          <w:rFonts w:ascii="Times New Roman" w:eastAsia="Times New Roman" w:hAnsi="Times New Roman" w:cs="Times New Roman"/>
        </w:rPr>
        <w:t>a</w:t>
      </w:r>
      <w:r w:rsidR="00BE3FC0" w:rsidRPr="00EC16BB">
        <w:rPr>
          <w:rFonts w:ascii="Times New Roman" w:eastAsia="Times New Roman" w:hAnsi="Times New Roman" w:cs="Times New Roman"/>
        </w:rPr>
        <w:t xml:space="preserve"> zadrug</w:t>
      </w:r>
      <w:r w:rsidR="009857F5">
        <w:rPr>
          <w:rFonts w:ascii="Times New Roman" w:eastAsia="Times New Roman" w:hAnsi="Times New Roman" w:cs="Times New Roman"/>
        </w:rPr>
        <w:t>a</w:t>
      </w:r>
      <w:r w:rsidR="00BE3FC0" w:rsidRPr="00EC16BB">
        <w:rPr>
          <w:rFonts w:ascii="Times New Roman" w:eastAsia="Times New Roman" w:hAnsi="Times New Roman" w:cs="Times New Roman"/>
        </w:rPr>
        <w:t xml:space="preserve">, </w:t>
      </w:r>
      <w:r w:rsidR="009857F5">
        <w:rPr>
          <w:rFonts w:ascii="Times New Roman" w:eastAsia="Times New Roman" w:hAnsi="Times New Roman" w:cs="Times New Roman"/>
        </w:rPr>
        <w:t>2</w:t>
      </w:r>
      <w:r w:rsidR="00BE3FC0" w:rsidRPr="00EC16BB">
        <w:rPr>
          <w:rFonts w:ascii="Times New Roman" w:eastAsia="Times New Roman" w:hAnsi="Times New Roman" w:cs="Times New Roman"/>
        </w:rPr>
        <w:t xml:space="preserve"> poljopr</w:t>
      </w:r>
      <w:r w:rsidR="00A56776">
        <w:rPr>
          <w:rFonts w:ascii="Times New Roman" w:eastAsia="Times New Roman" w:hAnsi="Times New Roman" w:cs="Times New Roman"/>
        </w:rPr>
        <w:t>ivredn</w:t>
      </w:r>
      <w:r w:rsidR="009857F5">
        <w:rPr>
          <w:rFonts w:ascii="Times New Roman" w:eastAsia="Times New Roman" w:hAnsi="Times New Roman" w:cs="Times New Roman"/>
        </w:rPr>
        <w:t>a</w:t>
      </w:r>
      <w:r w:rsidR="00BE3FC0" w:rsidRPr="00EC16BB">
        <w:rPr>
          <w:rFonts w:ascii="Times New Roman" w:eastAsia="Times New Roman" w:hAnsi="Times New Roman" w:cs="Times New Roman"/>
        </w:rPr>
        <w:t xml:space="preserve"> obrt</w:t>
      </w:r>
      <w:r w:rsidR="00EF0068">
        <w:rPr>
          <w:rFonts w:ascii="Times New Roman" w:eastAsia="Times New Roman" w:hAnsi="Times New Roman" w:cs="Times New Roman"/>
        </w:rPr>
        <w:t xml:space="preserve">a </w:t>
      </w:r>
      <w:r w:rsidR="00BE3FC0" w:rsidRPr="00EC16BB">
        <w:rPr>
          <w:rFonts w:ascii="Times New Roman" w:eastAsia="Times New Roman" w:hAnsi="Times New Roman" w:cs="Times New Roman"/>
        </w:rPr>
        <w:t xml:space="preserve">i </w:t>
      </w:r>
      <w:r w:rsidR="00BE3FC0">
        <w:rPr>
          <w:rFonts w:ascii="Times New Roman" w:eastAsia="Times New Roman" w:hAnsi="Times New Roman" w:cs="Times New Roman"/>
        </w:rPr>
        <w:t>1</w:t>
      </w:r>
      <w:r w:rsidR="00EF0068">
        <w:rPr>
          <w:rFonts w:ascii="Times New Roman" w:eastAsia="Times New Roman" w:hAnsi="Times New Roman" w:cs="Times New Roman"/>
        </w:rPr>
        <w:t>22</w:t>
      </w:r>
      <w:r w:rsidR="00BE3FC0">
        <w:rPr>
          <w:rFonts w:ascii="Times New Roman" w:eastAsia="Times New Roman" w:hAnsi="Times New Roman" w:cs="Times New Roman"/>
        </w:rPr>
        <w:t xml:space="preserve"> </w:t>
      </w:r>
      <w:r w:rsidR="00BE3FC0" w:rsidRPr="00EC16BB">
        <w:rPr>
          <w:rFonts w:ascii="Times New Roman" w:eastAsia="Times New Roman" w:hAnsi="Times New Roman" w:cs="Times New Roman"/>
        </w:rPr>
        <w:t>OPG-a (neka poljoprivredna gospodarstva koristila su potpore za više mjera</w:t>
      </w:r>
      <w:r w:rsidR="0079647E">
        <w:rPr>
          <w:rFonts w:ascii="Times New Roman" w:eastAsia="Times New Roman" w:hAnsi="Times New Roman" w:cs="Times New Roman"/>
        </w:rPr>
        <w:t>)</w:t>
      </w:r>
      <w:r w:rsidR="007103BB">
        <w:rPr>
          <w:rFonts w:ascii="Times New Roman" w:eastAsia="Times New Roman" w:hAnsi="Times New Roman" w:cs="Times New Roman"/>
        </w:rPr>
        <w:t xml:space="preserve">. </w:t>
      </w:r>
      <w:r w:rsidRPr="00EC16BB">
        <w:rPr>
          <w:rFonts w:ascii="Times New Roman" w:eastAsia="Times New Roman" w:hAnsi="Times New Roman" w:cs="Times New Roman"/>
        </w:rPr>
        <w:t>Najviše sredstava (</w:t>
      </w:r>
      <w:r w:rsidR="00D85506">
        <w:rPr>
          <w:rFonts w:ascii="Times New Roman" w:eastAsia="Times New Roman" w:hAnsi="Times New Roman" w:cs="Times New Roman"/>
        </w:rPr>
        <w:t>80.965,58 EUR</w:t>
      </w:r>
      <w:r w:rsidRPr="00EC16BB">
        <w:rPr>
          <w:rFonts w:ascii="Times New Roman" w:eastAsia="Times New Roman" w:hAnsi="Times New Roman" w:cs="Times New Roman"/>
        </w:rPr>
        <w:t xml:space="preserve">) utrošeno je za nabavu mehanizacije, strojeva i opreme. To je mjera koja je po prvi puta uvedena 2016.god. i </w:t>
      </w:r>
      <w:r w:rsidR="00162B32">
        <w:rPr>
          <w:rFonts w:ascii="Times New Roman" w:eastAsia="Times New Roman" w:hAnsi="Times New Roman" w:cs="Times New Roman"/>
        </w:rPr>
        <w:t xml:space="preserve">za </w:t>
      </w:r>
      <w:r w:rsidR="00352CF5">
        <w:rPr>
          <w:rFonts w:ascii="Times New Roman" w:eastAsia="Times New Roman" w:hAnsi="Times New Roman" w:cs="Times New Roman"/>
        </w:rPr>
        <w:t xml:space="preserve">koju </w:t>
      </w:r>
      <w:r w:rsidRPr="00EC16BB">
        <w:rPr>
          <w:rFonts w:ascii="Times New Roman" w:eastAsia="Times New Roman" w:hAnsi="Times New Roman" w:cs="Times New Roman"/>
        </w:rPr>
        <w:t>poljoprivredn</w:t>
      </w:r>
      <w:r w:rsidR="00352CF5">
        <w:rPr>
          <w:rFonts w:ascii="Times New Roman" w:eastAsia="Times New Roman" w:hAnsi="Times New Roman" w:cs="Times New Roman"/>
        </w:rPr>
        <w:t>a</w:t>
      </w:r>
      <w:r w:rsidRPr="00EC16BB">
        <w:rPr>
          <w:rFonts w:ascii="Times New Roman" w:eastAsia="Times New Roman" w:hAnsi="Times New Roman" w:cs="Times New Roman"/>
        </w:rPr>
        <w:t xml:space="preserve"> gospodarstva</w:t>
      </w:r>
      <w:r w:rsidR="00352CF5">
        <w:rPr>
          <w:rFonts w:ascii="Times New Roman" w:eastAsia="Times New Roman" w:hAnsi="Times New Roman" w:cs="Times New Roman"/>
        </w:rPr>
        <w:t xml:space="preserve"> pokazuju najveći interes</w:t>
      </w:r>
      <w:r w:rsidRPr="00EC16BB">
        <w:rPr>
          <w:rFonts w:ascii="Times New Roman" w:eastAsia="Times New Roman" w:hAnsi="Times New Roman" w:cs="Times New Roman"/>
        </w:rPr>
        <w:t>.</w:t>
      </w:r>
    </w:p>
    <w:p w14:paraId="2D05FB35" w14:textId="5F775842" w:rsidR="00691391" w:rsidRDefault="00606966" w:rsidP="00691391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  <w:r w:rsidRPr="00EC16BB">
        <w:rPr>
          <w:rFonts w:ascii="Times New Roman" w:eastAsia="Times New Roman" w:hAnsi="Times New Roman" w:cs="Times New Roman"/>
        </w:rPr>
        <w:t>U odnosu na 20</w:t>
      </w:r>
      <w:r w:rsidR="00A950B8">
        <w:rPr>
          <w:rFonts w:ascii="Times New Roman" w:eastAsia="Times New Roman" w:hAnsi="Times New Roman" w:cs="Times New Roman"/>
        </w:rPr>
        <w:t>2</w:t>
      </w:r>
      <w:r w:rsidR="00D85506">
        <w:rPr>
          <w:rFonts w:ascii="Times New Roman" w:eastAsia="Times New Roman" w:hAnsi="Times New Roman" w:cs="Times New Roman"/>
        </w:rPr>
        <w:t>2</w:t>
      </w:r>
      <w:r w:rsidRPr="00EC16BB">
        <w:rPr>
          <w:rFonts w:ascii="Times New Roman" w:eastAsia="Times New Roman" w:hAnsi="Times New Roman" w:cs="Times New Roman"/>
        </w:rPr>
        <w:t xml:space="preserve">.god. kada je za potpore poljoprivrednim gospodarstvima </w:t>
      </w:r>
      <w:r w:rsidR="003F2BD7">
        <w:rPr>
          <w:rFonts w:ascii="Times New Roman" w:eastAsia="Times New Roman" w:hAnsi="Times New Roman" w:cs="Times New Roman"/>
        </w:rPr>
        <w:t xml:space="preserve">za primarnu proizvodnju </w:t>
      </w:r>
      <w:r w:rsidR="00581FD7">
        <w:rPr>
          <w:rFonts w:ascii="Times New Roman" w:eastAsia="Times New Roman" w:hAnsi="Times New Roman" w:cs="Times New Roman"/>
        </w:rPr>
        <w:t>isplaće</w:t>
      </w:r>
      <w:r w:rsidRPr="00EC16BB">
        <w:rPr>
          <w:rFonts w:ascii="Times New Roman" w:eastAsia="Times New Roman" w:hAnsi="Times New Roman" w:cs="Times New Roman"/>
        </w:rPr>
        <w:t>no</w:t>
      </w:r>
      <w:r w:rsidR="00691391">
        <w:rPr>
          <w:rFonts w:ascii="Times New Roman" w:eastAsia="Times New Roman" w:hAnsi="Times New Roman" w:cs="Times New Roman"/>
        </w:rPr>
        <w:t xml:space="preserve"> </w:t>
      </w:r>
      <w:r w:rsidR="00897DAA">
        <w:rPr>
          <w:rFonts w:ascii="Times New Roman" w:eastAsia="Times New Roman" w:hAnsi="Times New Roman" w:cs="Times New Roman"/>
        </w:rPr>
        <w:t>115.674,72 EUR</w:t>
      </w:r>
      <w:r w:rsidRPr="00EC16BB">
        <w:rPr>
          <w:rFonts w:ascii="Times New Roman" w:eastAsia="Times New Roman" w:hAnsi="Times New Roman" w:cs="Times New Roman"/>
        </w:rPr>
        <w:t xml:space="preserve">, </w:t>
      </w:r>
      <w:r w:rsidR="00DB2B63">
        <w:rPr>
          <w:rFonts w:ascii="Times New Roman" w:eastAsia="Times New Roman" w:hAnsi="Times New Roman" w:cs="Times New Roman"/>
        </w:rPr>
        <w:t>u 202</w:t>
      </w:r>
      <w:r w:rsidR="00D85506">
        <w:rPr>
          <w:rFonts w:ascii="Times New Roman" w:eastAsia="Times New Roman" w:hAnsi="Times New Roman" w:cs="Times New Roman"/>
        </w:rPr>
        <w:t>3</w:t>
      </w:r>
      <w:r w:rsidR="00DB2B63">
        <w:rPr>
          <w:rFonts w:ascii="Times New Roman" w:eastAsia="Times New Roman" w:hAnsi="Times New Roman" w:cs="Times New Roman"/>
        </w:rPr>
        <w:t xml:space="preserve">.god. </w:t>
      </w:r>
      <w:r w:rsidR="00581FD7">
        <w:rPr>
          <w:rFonts w:ascii="Times New Roman" w:eastAsia="Times New Roman" w:hAnsi="Times New Roman" w:cs="Times New Roman"/>
        </w:rPr>
        <w:t>realizira</w:t>
      </w:r>
      <w:r w:rsidRPr="00EC16BB">
        <w:rPr>
          <w:rFonts w:ascii="Times New Roman" w:eastAsia="Times New Roman" w:hAnsi="Times New Roman" w:cs="Times New Roman"/>
        </w:rPr>
        <w:t>no je</w:t>
      </w:r>
      <w:r w:rsidR="0052345D">
        <w:rPr>
          <w:rFonts w:ascii="Times New Roman" w:eastAsia="Times New Roman" w:hAnsi="Times New Roman" w:cs="Times New Roman"/>
        </w:rPr>
        <w:t xml:space="preserve"> </w:t>
      </w:r>
      <w:r w:rsidR="000D44B5">
        <w:rPr>
          <w:rFonts w:ascii="Times New Roman" w:eastAsia="Times New Roman" w:hAnsi="Times New Roman" w:cs="Times New Roman"/>
        </w:rPr>
        <w:t xml:space="preserve">12,1 </w:t>
      </w:r>
      <w:r w:rsidRPr="00EC16BB">
        <w:rPr>
          <w:rFonts w:ascii="Times New Roman" w:eastAsia="Times New Roman" w:hAnsi="Times New Roman" w:cs="Times New Roman"/>
        </w:rPr>
        <w:t xml:space="preserve">% </w:t>
      </w:r>
      <w:r w:rsidR="000D44B5">
        <w:rPr>
          <w:rFonts w:ascii="Times New Roman" w:eastAsia="Times New Roman" w:hAnsi="Times New Roman" w:cs="Times New Roman"/>
        </w:rPr>
        <w:t>više</w:t>
      </w:r>
      <w:r w:rsidRPr="00EC16BB">
        <w:rPr>
          <w:rFonts w:ascii="Times New Roman" w:eastAsia="Times New Roman" w:hAnsi="Times New Roman" w:cs="Times New Roman"/>
        </w:rPr>
        <w:t xml:space="preserve"> sredstava</w:t>
      </w:r>
      <w:r w:rsidR="00691391">
        <w:rPr>
          <w:rFonts w:ascii="Times New Roman" w:eastAsia="Times New Roman" w:hAnsi="Times New Roman" w:cs="Times New Roman"/>
        </w:rPr>
        <w:t>.</w:t>
      </w:r>
      <w:r w:rsidR="00691391" w:rsidRPr="00EC16BB">
        <w:rPr>
          <w:rFonts w:ascii="Times New Roman" w:eastAsia="Times New Roman" w:hAnsi="Times New Roman" w:cs="Times New Roman"/>
        </w:rPr>
        <w:t xml:space="preserve"> </w:t>
      </w:r>
    </w:p>
    <w:p w14:paraId="678DDF20" w14:textId="20C2E84C" w:rsidR="004411CD" w:rsidRPr="00EC16BB" w:rsidRDefault="00A5526C" w:rsidP="00691391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Za djelomično </w:t>
      </w:r>
      <w:r w:rsidRPr="00290365">
        <w:rPr>
          <w:rFonts w:ascii="Times New Roman" w:eastAsia="Times New Roman" w:hAnsi="Times New Roman" w:cs="Times New Roman"/>
          <w:b/>
          <w:bCs/>
        </w:rPr>
        <w:t xml:space="preserve">ublažavanje posljedica prirodne nepogode </w:t>
      </w:r>
      <w:r>
        <w:rPr>
          <w:rFonts w:ascii="Times New Roman" w:eastAsia="Times New Roman" w:hAnsi="Times New Roman" w:cs="Times New Roman"/>
        </w:rPr>
        <w:t xml:space="preserve">poljoprivrednim gospodarstvima isplaćeno je </w:t>
      </w:r>
      <w:r w:rsidR="0069652F" w:rsidRPr="00290365">
        <w:rPr>
          <w:rFonts w:ascii="Times New Roman" w:eastAsia="Times New Roman" w:hAnsi="Times New Roman" w:cs="Times New Roman"/>
          <w:b/>
          <w:bCs/>
        </w:rPr>
        <w:t>126.614,14 EUR</w:t>
      </w:r>
      <w:r w:rsidR="004302F8">
        <w:rPr>
          <w:rFonts w:ascii="Times New Roman" w:eastAsia="Times New Roman" w:hAnsi="Times New Roman" w:cs="Times New Roman"/>
        </w:rPr>
        <w:t xml:space="preserve">, što </w:t>
      </w:r>
      <w:r w:rsidR="00290365">
        <w:rPr>
          <w:rFonts w:ascii="Times New Roman" w:eastAsia="Times New Roman" w:hAnsi="Times New Roman" w:cs="Times New Roman"/>
        </w:rPr>
        <w:t xml:space="preserve">iznosi 42,21% ukupno realiziranih sredstava </w:t>
      </w:r>
      <w:r w:rsidR="00D50B17">
        <w:rPr>
          <w:rFonts w:ascii="Times New Roman" w:eastAsia="Times New Roman" w:hAnsi="Times New Roman" w:cs="Times New Roman"/>
        </w:rPr>
        <w:t>P</w:t>
      </w:r>
      <w:r w:rsidR="00290365">
        <w:rPr>
          <w:rFonts w:ascii="Times New Roman" w:eastAsia="Times New Roman" w:hAnsi="Times New Roman" w:cs="Times New Roman"/>
        </w:rPr>
        <w:t>rograma.</w:t>
      </w:r>
    </w:p>
    <w:p w14:paraId="76BC3339" w14:textId="77777777" w:rsidR="00691391" w:rsidRPr="00EC16BB" w:rsidRDefault="00691391" w:rsidP="00606966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</w:p>
    <w:p w14:paraId="2D519439" w14:textId="42A11DB4" w:rsidR="00F11EE7" w:rsidRDefault="00606966" w:rsidP="00BA7A1F">
      <w:pPr>
        <w:spacing w:after="0" w:line="240" w:lineRule="auto"/>
        <w:ind w:firstLine="696"/>
        <w:jc w:val="both"/>
        <w:rPr>
          <w:rFonts w:ascii="Times New Roman" w:eastAsia="Calibri" w:hAnsi="Times New Roman" w:cs="Times New Roman"/>
        </w:rPr>
      </w:pPr>
      <w:r w:rsidRPr="00EC16BB">
        <w:rPr>
          <w:rFonts w:ascii="Times New Roman" w:eastAsia="Times New Roman" w:hAnsi="Times New Roman" w:cs="Times New Roman"/>
        </w:rPr>
        <w:t xml:space="preserve">Sredstva Programa za </w:t>
      </w:r>
      <w:r w:rsidRPr="00EC16BB">
        <w:rPr>
          <w:rFonts w:ascii="Times New Roman" w:eastAsia="Times New Roman" w:hAnsi="Times New Roman" w:cs="Times New Roman"/>
          <w:b/>
        </w:rPr>
        <w:t>potpore poduzetništvu na ruralnom području</w:t>
      </w:r>
      <w:r w:rsidRPr="00EC16BB">
        <w:rPr>
          <w:rFonts w:ascii="Times New Roman" w:eastAsia="Times New Roman" w:hAnsi="Times New Roman" w:cs="Times New Roman"/>
        </w:rPr>
        <w:t xml:space="preserve"> </w:t>
      </w:r>
      <w:r w:rsidR="00C870E7">
        <w:rPr>
          <w:rFonts w:ascii="Times New Roman" w:eastAsia="Times New Roman" w:hAnsi="Times New Roman" w:cs="Times New Roman"/>
        </w:rPr>
        <w:t xml:space="preserve"> </w:t>
      </w:r>
      <w:r w:rsidR="00890AA7">
        <w:rPr>
          <w:rFonts w:ascii="Times New Roman" w:eastAsia="Times New Roman" w:hAnsi="Times New Roman" w:cs="Times New Roman"/>
        </w:rPr>
        <w:t xml:space="preserve">smatraju se </w:t>
      </w:r>
      <w:r w:rsidR="00C870E7" w:rsidRPr="00EC16BB">
        <w:rPr>
          <w:rFonts w:ascii="Times New Roman" w:eastAsia="Times New Roman" w:hAnsi="Times New Roman" w:cs="Times New Roman"/>
          <w:b/>
        </w:rPr>
        <w:t>potporama male vrijednosti</w:t>
      </w:r>
      <w:r w:rsidR="00C870E7" w:rsidRPr="00EC16BB">
        <w:rPr>
          <w:rFonts w:ascii="Times New Roman" w:eastAsia="Times New Roman" w:hAnsi="Times New Roman" w:cs="Times New Roman"/>
        </w:rPr>
        <w:t xml:space="preserve"> (</w:t>
      </w:r>
      <w:r w:rsidR="00C870E7" w:rsidRPr="00EC16BB">
        <w:rPr>
          <w:rFonts w:ascii="Times New Roman" w:eastAsia="Times New Roman" w:hAnsi="Times New Roman" w:cs="Times New Roman"/>
          <w:i/>
        </w:rPr>
        <w:t>de minimis</w:t>
      </w:r>
      <w:r w:rsidR="00C870E7" w:rsidRPr="00EC16BB">
        <w:rPr>
          <w:rFonts w:ascii="Times New Roman" w:eastAsia="Times New Roman" w:hAnsi="Times New Roman" w:cs="Times New Roman"/>
        </w:rPr>
        <w:t>) i dodjeljuju se sukladno pravilima EU o pružanju državne potpore poljoprivredi i ruralnom razvoju propisanim Uredbom Komisije (E</w:t>
      </w:r>
      <w:r w:rsidR="00C870E7">
        <w:rPr>
          <w:rFonts w:ascii="Times New Roman" w:eastAsia="Times New Roman" w:hAnsi="Times New Roman" w:cs="Times New Roman"/>
        </w:rPr>
        <w:t>U</w:t>
      </w:r>
      <w:r w:rsidR="00C870E7" w:rsidRPr="00EC16BB">
        <w:rPr>
          <w:rFonts w:ascii="Times New Roman" w:eastAsia="Times New Roman" w:hAnsi="Times New Roman" w:cs="Times New Roman"/>
        </w:rPr>
        <w:t>) br. 140</w:t>
      </w:r>
      <w:r w:rsidR="00890AA7">
        <w:rPr>
          <w:rFonts w:ascii="Times New Roman" w:eastAsia="Times New Roman" w:hAnsi="Times New Roman" w:cs="Times New Roman"/>
        </w:rPr>
        <w:t>7</w:t>
      </w:r>
      <w:r w:rsidR="00C870E7" w:rsidRPr="00EC16BB">
        <w:rPr>
          <w:rFonts w:ascii="Times New Roman" w:eastAsia="Times New Roman" w:hAnsi="Times New Roman" w:cs="Times New Roman"/>
        </w:rPr>
        <w:t>/2013</w:t>
      </w:r>
      <w:r w:rsidR="00C870E7" w:rsidRPr="00EC16BB">
        <w:rPr>
          <w:rFonts w:ascii="Times New Roman" w:eastAsia="Calibri" w:hAnsi="Times New Roman" w:cs="Times New Roman"/>
        </w:rPr>
        <w:t xml:space="preserve"> </w:t>
      </w:r>
      <w:r w:rsidR="007818C7">
        <w:rPr>
          <w:rFonts w:ascii="Times New Roman" w:eastAsia="Calibri" w:hAnsi="Times New Roman" w:cs="Times New Roman"/>
        </w:rPr>
        <w:t xml:space="preserve">i </w:t>
      </w:r>
      <w:r w:rsidR="00CF5A3A">
        <w:rPr>
          <w:rFonts w:ascii="Times New Roman" w:eastAsia="Calibri" w:hAnsi="Times New Roman" w:cs="Times New Roman"/>
        </w:rPr>
        <w:t>2020/972</w:t>
      </w:r>
      <w:r w:rsidR="002406CF">
        <w:rPr>
          <w:rFonts w:ascii="Times New Roman" w:eastAsia="Calibri" w:hAnsi="Times New Roman" w:cs="Times New Roman"/>
        </w:rPr>
        <w:t xml:space="preserve">. </w:t>
      </w:r>
      <w:r w:rsidR="00C870E7" w:rsidRPr="00EC16BB">
        <w:rPr>
          <w:rFonts w:ascii="Times New Roman" w:eastAsia="Calibri" w:hAnsi="Times New Roman" w:cs="Times New Roman"/>
        </w:rPr>
        <w:t xml:space="preserve">Ukupan iznos potpora </w:t>
      </w:r>
      <w:r w:rsidR="00C870E7" w:rsidRPr="00EC16BB">
        <w:rPr>
          <w:rFonts w:ascii="Times New Roman" w:eastAsia="Calibri" w:hAnsi="Times New Roman" w:cs="Times New Roman"/>
          <w:i/>
        </w:rPr>
        <w:t xml:space="preserve">de minimis </w:t>
      </w:r>
      <w:r w:rsidR="00C870E7" w:rsidRPr="00EC16BB">
        <w:rPr>
          <w:rFonts w:ascii="Times New Roman" w:eastAsia="Calibri" w:hAnsi="Times New Roman" w:cs="Times New Roman"/>
        </w:rPr>
        <w:t xml:space="preserve">po </w:t>
      </w:r>
      <w:r w:rsidR="00C870E7">
        <w:rPr>
          <w:rFonts w:ascii="Times New Roman" w:eastAsia="Calibri" w:hAnsi="Times New Roman" w:cs="Times New Roman"/>
        </w:rPr>
        <w:t>naveden</w:t>
      </w:r>
      <w:r w:rsidR="002406CF">
        <w:rPr>
          <w:rFonts w:ascii="Times New Roman" w:eastAsia="Calibri" w:hAnsi="Times New Roman" w:cs="Times New Roman"/>
        </w:rPr>
        <w:t>im</w:t>
      </w:r>
      <w:r w:rsidR="00C870E7">
        <w:rPr>
          <w:rFonts w:ascii="Times New Roman" w:eastAsia="Calibri" w:hAnsi="Times New Roman" w:cs="Times New Roman"/>
        </w:rPr>
        <w:t xml:space="preserve"> </w:t>
      </w:r>
      <w:r w:rsidR="00C870E7" w:rsidRPr="00EC16BB">
        <w:rPr>
          <w:rFonts w:ascii="Times New Roman" w:eastAsia="Calibri" w:hAnsi="Times New Roman" w:cs="Times New Roman"/>
        </w:rPr>
        <w:t>Uredb</w:t>
      </w:r>
      <w:r w:rsidR="002406CF">
        <w:rPr>
          <w:rFonts w:ascii="Times New Roman" w:eastAsia="Calibri" w:hAnsi="Times New Roman" w:cs="Times New Roman"/>
        </w:rPr>
        <w:t>ama</w:t>
      </w:r>
      <w:r w:rsidR="00C870E7" w:rsidRPr="00EC16BB">
        <w:rPr>
          <w:rFonts w:ascii="Times New Roman" w:eastAsia="Calibri" w:hAnsi="Times New Roman" w:cs="Times New Roman"/>
        </w:rPr>
        <w:t xml:space="preserve"> Komisije</w:t>
      </w:r>
      <w:r w:rsidR="00C870E7">
        <w:rPr>
          <w:rFonts w:ascii="Times New Roman" w:eastAsia="Calibri" w:hAnsi="Times New Roman" w:cs="Times New Roman"/>
        </w:rPr>
        <w:t xml:space="preserve"> k</w:t>
      </w:r>
      <w:r w:rsidR="00C870E7" w:rsidRPr="00EC16BB">
        <w:rPr>
          <w:rFonts w:ascii="Times New Roman" w:eastAsia="Calibri" w:hAnsi="Times New Roman" w:cs="Times New Roman"/>
        </w:rPr>
        <w:t xml:space="preserve">oji je dodijeljen jednom poduzetniku ne smije prijeći iznos od </w:t>
      </w:r>
      <w:r w:rsidR="00C870E7">
        <w:rPr>
          <w:rFonts w:ascii="Times New Roman" w:eastAsia="Calibri" w:hAnsi="Times New Roman" w:cs="Times New Roman"/>
        </w:rPr>
        <w:t>2</w:t>
      </w:r>
      <w:r w:rsidR="00B01858">
        <w:rPr>
          <w:rFonts w:ascii="Times New Roman" w:eastAsia="Calibri" w:hAnsi="Times New Roman" w:cs="Times New Roman"/>
        </w:rPr>
        <w:t>0</w:t>
      </w:r>
      <w:r w:rsidR="00C870E7">
        <w:rPr>
          <w:rFonts w:ascii="Times New Roman" w:eastAsia="Calibri" w:hAnsi="Times New Roman" w:cs="Times New Roman"/>
        </w:rPr>
        <w:t>0</w:t>
      </w:r>
      <w:r w:rsidR="00C870E7" w:rsidRPr="00EC16BB">
        <w:rPr>
          <w:rFonts w:ascii="Times New Roman" w:eastAsia="Calibri" w:hAnsi="Times New Roman" w:cs="Times New Roman"/>
        </w:rPr>
        <w:t xml:space="preserve">.000,00 EUR tijekom trogodišnjeg fiskalnog razdoblja. Potpore </w:t>
      </w:r>
      <w:r w:rsidR="00C870E7" w:rsidRPr="00EC16BB">
        <w:rPr>
          <w:rFonts w:ascii="Times New Roman" w:eastAsia="Calibri" w:hAnsi="Times New Roman" w:cs="Times New Roman"/>
          <w:i/>
        </w:rPr>
        <w:t>de minimis</w:t>
      </w:r>
      <w:r w:rsidR="00C870E7" w:rsidRPr="00EC16BB">
        <w:rPr>
          <w:rFonts w:ascii="Times New Roman" w:eastAsia="Calibri" w:hAnsi="Times New Roman" w:cs="Times New Roman"/>
        </w:rPr>
        <w:t xml:space="preserve"> dodjeljuju se korisnicima temeljem raspisanog javnog poziva, na osnovu vlastitog zahtjeva za izvršeno ulaganje, sukladno Pravilniku o dodjeli potpora male vrijednosti poljoprivrednim gospodarstvima na području Grada Karlovca</w:t>
      </w:r>
      <w:r w:rsidR="002406CF">
        <w:rPr>
          <w:rFonts w:ascii="Times New Roman" w:eastAsia="Calibri" w:hAnsi="Times New Roman" w:cs="Times New Roman"/>
        </w:rPr>
        <w:t xml:space="preserve"> za razdoblje 2021.-2023</w:t>
      </w:r>
      <w:r w:rsidR="00F16D1A">
        <w:rPr>
          <w:rFonts w:ascii="Times New Roman" w:eastAsia="Calibri" w:hAnsi="Times New Roman" w:cs="Times New Roman"/>
        </w:rPr>
        <w:t>.</w:t>
      </w:r>
      <w:r w:rsidR="002406CF">
        <w:rPr>
          <w:rFonts w:ascii="Times New Roman" w:eastAsia="Calibri" w:hAnsi="Times New Roman" w:cs="Times New Roman"/>
        </w:rPr>
        <w:t xml:space="preserve">god. </w:t>
      </w:r>
      <w:r w:rsidR="00C870E7" w:rsidRPr="00EC16BB">
        <w:rPr>
          <w:rFonts w:ascii="Times New Roman" w:eastAsia="Calibri" w:hAnsi="Times New Roman" w:cs="Times New Roman"/>
        </w:rPr>
        <w:t>(G</w:t>
      </w:r>
      <w:r w:rsidR="00B834A0">
        <w:rPr>
          <w:rFonts w:ascii="Times New Roman" w:eastAsia="Calibri" w:hAnsi="Times New Roman" w:cs="Times New Roman"/>
        </w:rPr>
        <w:t xml:space="preserve">lasnik </w:t>
      </w:r>
      <w:r w:rsidR="00C870E7" w:rsidRPr="00EC16BB">
        <w:rPr>
          <w:rFonts w:ascii="Times New Roman" w:eastAsia="Calibri" w:hAnsi="Times New Roman" w:cs="Times New Roman"/>
        </w:rPr>
        <w:t>G</w:t>
      </w:r>
      <w:r w:rsidR="00B834A0">
        <w:rPr>
          <w:rFonts w:ascii="Times New Roman" w:eastAsia="Calibri" w:hAnsi="Times New Roman" w:cs="Times New Roman"/>
        </w:rPr>
        <w:t xml:space="preserve">rada </w:t>
      </w:r>
      <w:r w:rsidR="00C870E7" w:rsidRPr="00EC16BB">
        <w:rPr>
          <w:rFonts w:ascii="Times New Roman" w:eastAsia="Calibri" w:hAnsi="Times New Roman" w:cs="Times New Roman"/>
        </w:rPr>
        <w:t>K</w:t>
      </w:r>
      <w:r w:rsidR="00B834A0">
        <w:rPr>
          <w:rFonts w:ascii="Times New Roman" w:eastAsia="Calibri" w:hAnsi="Times New Roman" w:cs="Times New Roman"/>
        </w:rPr>
        <w:t>arlovca</w:t>
      </w:r>
      <w:r w:rsidR="00C870E7" w:rsidRPr="00EC16BB">
        <w:rPr>
          <w:rFonts w:ascii="Times New Roman" w:eastAsia="Calibri" w:hAnsi="Times New Roman" w:cs="Times New Roman"/>
        </w:rPr>
        <w:t xml:space="preserve"> br. </w:t>
      </w:r>
      <w:r w:rsidR="00C45972">
        <w:rPr>
          <w:rFonts w:ascii="Times New Roman" w:eastAsia="Calibri" w:hAnsi="Times New Roman" w:cs="Times New Roman"/>
        </w:rPr>
        <w:t>7</w:t>
      </w:r>
      <w:r w:rsidR="00C870E7">
        <w:rPr>
          <w:rFonts w:ascii="Times New Roman" w:eastAsia="Calibri" w:hAnsi="Times New Roman" w:cs="Times New Roman"/>
        </w:rPr>
        <w:t>/2</w:t>
      </w:r>
      <w:r w:rsidR="00C45972">
        <w:rPr>
          <w:rFonts w:ascii="Times New Roman" w:eastAsia="Calibri" w:hAnsi="Times New Roman" w:cs="Times New Roman"/>
        </w:rPr>
        <w:t>1</w:t>
      </w:r>
      <w:r w:rsidR="00C870E7" w:rsidRPr="00EC16BB">
        <w:rPr>
          <w:rFonts w:ascii="Times New Roman" w:eastAsia="Calibri" w:hAnsi="Times New Roman" w:cs="Times New Roman"/>
        </w:rPr>
        <w:t>) koji je donio Gradonačelnik Grada Karlovc</w:t>
      </w:r>
      <w:r w:rsidR="00C45972">
        <w:rPr>
          <w:rFonts w:ascii="Times New Roman" w:eastAsia="Calibri" w:hAnsi="Times New Roman" w:cs="Times New Roman"/>
        </w:rPr>
        <w:t>a</w:t>
      </w:r>
      <w:r w:rsidR="00B01858">
        <w:rPr>
          <w:rFonts w:ascii="Times New Roman" w:eastAsia="Calibri" w:hAnsi="Times New Roman" w:cs="Times New Roman"/>
        </w:rPr>
        <w:t xml:space="preserve">. </w:t>
      </w:r>
    </w:p>
    <w:p w14:paraId="3CF68735" w14:textId="3B185AC2" w:rsidR="00BA7A1F" w:rsidRPr="004C2DEA" w:rsidRDefault="00B01858" w:rsidP="00BA7A1F">
      <w:pPr>
        <w:spacing w:after="0" w:line="240" w:lineRule="auto"/>
        <w:ind w:firstLine="696"/>
        <w:jc w:val="both"/>
        <w:rPr>
          <w:rFonts w:ascii="Times New Roman" w:eastAsia="Times New Roman" w:hAnsi="Times New Roman" w:cs="Times New Roman"/>
          <w:bCs/>
          <w:color w:val="000000"/>
          <w:lang w:eastAsia="hr-HR"/>
        </w:rPr>
      </w:pPr>
      <w:r>
        <w:rPr>
          <w:rFonts w:ascii="Times New Roman" w:eastAsia="Calibri" w:hAnsi="Times New Roman" w:cs="Times New Roman"/>
        </w:rPr>
        <w:t>U 202</w:t>
      </w:r>
      <w:r w:rsidR="005D78B5">
        <w:rPr>
          <w:rFonts w:ascii="Times New Roman" w:eastAsia="Calibri" w:hAnsi="Times New Roman" w:cs="Times New Roman"/>
        </w:rPr>
        <w:t>3</w:t>
      </w:r>
      <w:r>
        <w:rPr>
          <w:rFonts w:ascii="Times New Roman" w:eastAsia="Calibri" w:hAnsi="Times New Roman" w:cs="Times New Roman"/>
        </w:rPr>
        <w:t>.god. za potpore</w:t>
      </w:r>
      <w:r w:rsidR="00657835">
        <w:rPr>
          <w:rFonts w:ascii="Times New Roman" w:eastAsia="Calibri" w:hAnsi="Times New Roman" w:cs="Times New Roman"/>
        </w:rPr>
        <w:t xml:space="preserve"> namijenjene ruralnom razvoju poljoprivrednim gospodarstvima isplaćeno je</w:t>
      </w:r>
      <w:r w:rsidR="00606966" w:rsidRPr="00EC16BB">
        <w:rPr>
          <w:rFonts w:ascii="Times New Roman" w:eastAsia="Times New Roman" w:hAnsi="Times New Roman" w:cs="Times New Roman"/>
        </w:rPr>
        <w:t xml:space="preserve"> </w:t>
      </w:r>
      <w:r w:rsidR="004B25F1" w:rsidRPr="004B25F1">
        <w:rPr>
          <w:rFonts w:ascii="Times New Roman" w:eastAsia="Times New Roman" w:hAnsi="Times New Roman" w:cs="Times New Roman"/>
          <w:b/>
          <w:bCs/>
        </w:rPr>
        <w:t>13.087,73 EUR</w:t>
      </w:r>
      <w:r w:rsidR="00691391">
        <w:rPr>
          <w:rFonts w:ascii="Times New Roman" w:eastAsia="Times New Roman" w:hAnsi="Times New Roman" w:cs="Times New Roman"/>
        </w:rPr>
        <w:t xml:space="preserve">, </w:t>
      </w:r>
      <w:r w:rsidR="00871A46" w:rsidRPr="00EC16BB">
        <w:rPr>
          <w:rFonts w:ascii="Times New Roman" w:eastAsia="Times New Roman" w:hAnsi="Times New Roman" w:cs="Times New Roman"/>
        </w:rPr>
        <w:t xml:space="preserve">odnosno </w:t>
      </w:r>
      <w:r w:rsidR="0018685A">
        <w:rPr>
          <w:rFonts w:ascii="Times New Roman" w:eastAsia="Times New Roman" w:hAnsi="Times New Roman" w:cs="Times New Roman"/>
        </w:rPr>
        <w:t>4,36</w:t>
      </w:r>
      <w:r w:rsidR="00606966" w:rsidRPr="00EC16BB">
        <w:rPr>
          <w:rFonts w:ascii="Times New Roman" w:eastAsia="Times New Roman" w:hAnsi="Times New Roman" w:cs="Times New Roman"/>
        </w:rPr>
        <w:t>% ukupno realiziranog iznosa Programa</w:t>
      </w:r>
      <w:r w:rsidR="00F53135">
        <w:rPr>
          <w:rFonts w:ascii="Times New Roman" w:eastAsia="Times New Roman" w:hAnsi="Times New Roman" w:cs="Times New Roman"/>
        </w:rPr>
        <w:t xml:space="preserve">. </w:t>
      </w:r>
      <w:r w:rsidR="0079647E" w:rsidRPr="00EC16BB">
        <w:rPr>
          <w:rFonts w:ascii="Times New Roman" w:eastAsia="Calibri" w:hAnsi="Times New Roman" w:cs="Times New Roman"/>
        </w:rPr>
        <w:t>Kroz realizaciju svih mjera u 20</w:t>
      </w:r>
      <w:r w:rsidR="0079647E">
        <w:rPr>
          <w:rFonts w:ascii="Times New Roman" w:eastAsia="Calibri" w:hAnsi="Times New Roman" w:cs="Times New Roman"/>
        </w:rPr>
        <w:t>2</w:t>
      </w:r>
      <w:r w:rsidR="0018685A">
        <w:rPr>
          <w:rFonts w:ascii="Times New Roman" w:eastAsia="Calibri" w:hAnsi="Times New Roman" w:cs="Times New Roman"/>
        </w:rPr>
        <w:t>3</w:t>
      </w:r>
      <w:r w:rsidR="0079647E" w:rsidRPr="00EC16BB">
        <w:rPr>
          <w:rFonts w:ascii="Times New Roman" w:eastAsia="Calibri" w:hAnsi="Times New Roman" w:cs="Times New Roman"/>
        </w:rPr>
        <w:t>.god.</w:t>
      </w:r>
      <w:r w:rsidR="0079647E">
        <w:rPr>
          <w:rFonts w:ascii="Times New Roman" w:eastAsia="Calibri" w:hAnsi="Times New Roman" w:cs="Times New Roman"/>
        </w:rPr>
        <w:t xml:space="preserve"> dodijeljeno je</w:t>
      </w:r>
      <w:r w:rsidR="0079647E" w:rsidRPr="00EC16BB">
        <w:rPr>
          <w:rFonts w:ascii="Times New Roman" w:eastAsia="Calibri" w:hAnsi="Times New Roman" w:cs="Times New Roman"/>
        </w:rPr>
        <w:t xml:space="preserve"> </w:t>
      </w:r>
      <w:r w:rsidR="0018685A">
        <w:rPr>
          <w:rFonts w:ascii="Times New Roman" w:eastAsia="Calibri" w:hAnsi="Times New Roman" w:cs="Times New Roman"/>
        </w:rPr>
        <w:t>28</w:t>
      </w:r>
      <w:r w:rsidR="0079647E">
        <w:rPr>
          <w:rFonts w:ascii="Times New Roman" w:eastAsia="Calibri" w:hAnsi="Times New Roman" w:cs="Times New Roman"/>
        </w:rPr>
        <w:t xml:space="preserve"> </w:t>
      </w:r>
      <w:r w:rsidR="0079647E" w:rsidRPr="00EC16BB">
        <w:rPr>
          <w:rFonts w:ascii="Times New Roman" w:eastAsia="Calibri" w:hAnsi="Times New Roman" w:cs="Times New Roman"/>
        </w:rPr>
        <w:t>potpor</w:t>
      </w:r>
      <w:r w:rsidR="0079647E">
        <w:rPr>
          <w:rFonts w:ascii="Times New Roman" w:eastAsia="Calibri" w:hAnsi="Times New Roman" w:cs="Times New Roman"/>
        </w:rPr>
        <w:t>a, a s</w:t>
      </w:r>
      <w:r w:rsidR="00F53135">
        <w:rPr>
          <w:rFonts w:ascii="Times New Roman" w:eastAsia="Times New Roman" w:hAnsi="Times New Roman" w:cs="Times New Roman"/>
        </w:rPr>
        <w:t xml:space="preserve">redstva </w:t>
      </w:r>
      <w:r w:rsidR="006F1657">
        <w:rPr>
          <w:rFonts w:ascii="Times New Roman" w:eastAsia="Times New Roman" w:hAnsi="Times New Roman" w:cs="Times New Roman"/>
        </w:rPr>
        <w:t>je</w:t>
      </w:r>
      <w:r w:rsidR="00F53135">
        <w:rPr>
          <w:rFonts w:ascii="Times New Roman" w:eastAsia="Times New Roman" w:hAnsi="Times New Roman" w:cs="Times New Roman"/>
        </w:rPr>
        <w:t xml:space="preserve"> </w:t>
      </w:r>
      <w:r w:rsidR="00F26A3C">
        <w:rPr>
          <w:rFonts w:ascii="Times New Roman" w:eastAsia="Times New Roman" w:hAnsi="Times New Roman" w:cs="Times New Roman"/>
        </w:rPr>
        <w:t>o</w:t>
      </w:r>
      <w:r w:rsidR="00606966" w:rsidRPr="00EC16BB">
        <w:rPr>
          <w:rFonts w:ascii="Times New Roman" w:eastAsia="Times New Roman" w:hAnsi="Times New Roman" w:cs="Times New Roman"/>
        </w:rPr>
        <w:t>stvaril</w:t>
      </w:r>
      <w:r w:rsidR="006F1657">
        <w:rPr>
          <w:rFonts w:ascii="Times New Roman" w:eastAsia="Times New Roman" w:hAnsi="Times New Roman" w:cs="Times New Roman"/>
        </w:rPr>
        <w:t>o</w:t>
      </w:r>
      <w:r w:rsidR="00BA7A1F">
        <w:rPr>
          <w:rFonts w:ascii="Times New Roman" w:eastAsia="Times New Roman" w:hAnsi="Times New Roman" w:cs="Times New Roman"/>
        </w:rPr>
        <w:t xml:space="preserve"> </w:t>
      </w:r>
      <w:r w:rsidR="006F1657">
        <w:rPr>
          <w:rFonts w:ascii="Times New Roman" w:eastAsia="Times New Roman" w:hAnsi="Times New Roman" w:cs="Times New Roman"/>
        </w:rPr>
        <w:t>18</w:t>
      </w:r>
      <w:r w:rsidR="00BA7A1F" w:rsidRPr="00BA7A1F">
        <w:rPr>
          <w:rFonts w:ascii="Times New Roman" w:eastAsia="Times New Roman" w:hAnsi="Times New Roman" w:cs="Times New Roman"/>
          <w:bCs/>
        </w:rPr>
        <w:t xml:space="preserve"> korisnika</w:t>
      </w:r>
      <w:r w:rsidR="00BA7A1F" w:rsidRPr="00EC16BB">
        <w:rPr>
          <w:rFonts w:ascii="Times New Roman" w:eastAsia="Times New Roman" w:hAnsi="Times New Roman" w:cs="Times New Roman"/>
        </w:rPr>
        <w:t xml:space="preserve">, od čega </w:t>
      </w:r>
      <w:r w:rsidR="006F1657">
        <w:rPr>
          <w:rFonts w:ascii="Times New Roman" w:eastAsia="Times New Roman" w:hAnsi="Times New Roman" w:cs="Times New Roman"/>
        </w:rPr>
        <w:t>3</w:t>
      </w:r>
      <w:r w:rsidR="00BA7A1F" w:rsidRPr="00EC16BB">
        <w:rPr>
          <w:rFonts w:ascii="Times New Roman" w:eastAsia="Times New Roman" w:hAnsi="Times New Roman" w:cs="Times New Roman"/>
        </w:rPr>
        <w:t xml:space="preserve"> tvrtk</w:t>
      </w:r>
      <w:r w:rsidR="00BA7A1F">
        <w:rPr>
          <w:rFonts w:ascii="Times New Roman" w:eastAsia="Times New Roman" w:hAnsi="Times New Roman" w:cs="Times New Roman"/>
        </w:rPr>
        <w:t>e</w:t>
      </w:r>
      <w:r w:rsidR="00BA7A1F" w:rsidRPr="00EC16BB">
        <w:rPr>
          <w:rFonts w:ascii="Times New Roman" w:eastAsia="Times New Roman" w:hAnsi="Times New Roman" w:cs="Times New Roman"/>
        </w:rPr>
        <w:t xml:space="preserve"> (d.o.o.)</w:t>
      </w:r>
      <w:r w:rsidR="00BA7A1F">
        <w:rPr>
          <w:rFonts w:ascii="Times New Roman" w:eastAsia="Times New Roman" w:hAnsi="Times New Roman" w:cs="Times New Roman"/>
        </w:rPr>
        <w:t xml:space="preserve"> </w:t>
      </w:r>
      <w:r w:rsidR="00BA7A1F" w:rsidRPr="00EC16BB">
        <w:rPr>
          <w:rFonts w:ascii="Times New Roman" w:eastAsia="Times New Roman" w:hAnsi="Times New Roman" w:cs="Times New Roman"/>
        </w:rPr>
        <w:t xml:space="preserve">i </w:t>
      </w:r>
      <w:r w:rsidR="006F1657">
        <w:rPr>
          <w:rFonts w:ascii="Times New Roman" w:eastAsia="Times New Roman" w:hAnsi="Times New Roman" w:cs="Times New Roman"/>
        </w:rPr>
        <w:t>15</w:t>
      </w:r>
      <w:r w:rsidR="00BA7A1F" w:rsidRPr="00EC16BB">
        <w:rPr>
          <w:rFonts w:ascii="Times New Roman" w:eastAsia="Times New Roman" w:hAnsi="Times New Roman" w:cs="Times New Roman"/>
        </w:rPr>
        <w:t xml:space="preserve"> OPG-a (neki po</w:t>
      </w:r>
      <w:r w:rsidR="00BA7A1F">
        <w:rPr>
          <w:rFonts w:ascii="Times New Roman" w:eastAsia="Times New Roman" w:hAnsi="Times New Roman" w:cs="Times New Roman"/>
        </w:rPr>
        <w:t>ljoprivrednici</w:t>
      </w:r>
      <w:r w:rsidR="00BA7A1F" w:rsidRPr="00EC16BB">
        <w:rPr>
          <w:rFonts w:ascii="Times New Roman" w:eastAsia="Times New Roman" w:hAnsi="Times New Roman" w:cs="Times New Roman"/>
        </w:rPr>
        <w:t xml:space="preserve"> koristili su potpore za više mjera).</w:t>
      </w:r>
      <w:r w:rsidR="00BA7A1F">
        <w:rPr>
          <w:rFonts w:ascii="Times New Roman" w:eastAsia="Times New Roman" w:hAnsi="Times New Roman" w:cs="Times New Roman"/>
        </w:rPr>
        <w:t xml:space="preserve"> U odnosu na prethodnu godinu isplaćeno je </w:t>
      </w:r>
      <w:r w:rsidR="00ED793A">
        <w:rPr>
          <w:rFonts w:ascii="Times New Roman" w:eastAsia="Times New Roman" w:hAnsi="Times New Roman" w:cs="Times New Roman"/>
        </w:rPr>
        <w:t>6,8% manj</w:t>
      </w:r>
      <w:r w:rsidR="00670DD3">
        <w:rPr>
          <w:rFonts w:ascii="Times New Roman" w:eastAsia="Times New Roman" w:hAnsi="Times New Roman" w:cs="Times New Roman"/>
        </w:rPr>
        <w:t>e</w:t>
      </w:r>
      <w:r w:rsidR="00BB4191">
        <w:rPr>
          <w:rFonts w:ascii="Times New Roman" w:eastAsia="Times New Roman" w:hAnsi="Times New Roman" w:cs="Times New Roman"/>
        </w:rPr>
        <w:t xml:space="preserve"> </w:t>
      </w:r>
      <w:r w:rsidR="000A3D8C">
        <w:rPr>
          <w:rFonts w:ascii="Times New Roman" w:eastAsia="Times New Roman" w:hAnsi="Times New Roman" w:cs="Times New Roman"/>
        </w:rPr>
        <w:t>sredstava</w:t>
      </w:r>
      <w:r w:rsidR="00666C54">
        <w:rPr>
          <w:rFonts w:ascii="Times New Roman" w:eastAsia="Times New Roman" w:hAnsi="Times New Roman" w:cs="Times New Roman"/>
        </w:rPr>
        <w:t>.</w:t>
      </w:r>
      <w:r w:rsidR="00F01B87">
        <w:rPr>
          <w:rFonts w:ascii="Times New Roman" w:eastAsia="Times New Roman" w:hAnsi="Times New Roman" w:cs="Times New Roman"/>
        </w:rPr>
        <w:t xml:space="preserve"> Z</w:t>
      </w:r>
      <w:r w:rsidR="00473F01">
        <w:rPr>
          <w:rFonts w:ascii="Times New Roman" w:eastAsia="Times New Roman" w:hAnsi="Times New Roman" w:cs="Times New Roman"/>
          <w:bCs/>
          <w:color w:val="000000"/>
          <w:lang w:eastAsia="hr-HR"/>
        </w:rPr>
        <w:t>ahtjevi za potpore za mjere ruralnog razvoja</w:t>
      </w:r>
      <w:r w:rsidR="00F01B87">
        <w:rPr>
          <w:rFonts w:ascii="Times New Roman" w:eastAsia="Times New Roman" w:hAnsi="Times New Roman" w:cs="Times New Roman"/>
          <w:bCs/>
          <w:color w:val="000000"/>
          <w:lang w:eastAsia="hr-HR"/>
        </w:rPr>
        <w:t xml:space="preserve"> od 2021.god.</w:t>
      </w:r>
      <w:r w:rsidR="00473F01">
        <w:rPr>
          <w:rFonts w:ascii="Times New Roman" w:eastAsia="Times New Roman" w:hAnsi="Times New Roman" w:cs="Times New Roman"/>
          <w:bCs/>
          <w:color w:val="000000"/>
          <w:lang w:eastAsia="hr-HR"/>
        </w:rPr>
        <w:t xml:space="preserve"> podnose </w:t>
      </w:r>
      <w:r w:rsidR="00F01B87">
        <w:rPr>
          <w:rFonts w:ascii="Times New Roman" w:eastAsia="Times New Roman" w:hAnsi="Times New Roman" w:cs="Times New Roman"/>
          <w:bCs/>
          <w:color w:val="000000"/>
          <w:lang w:eastAsia="hr-HR"/>
        </w:rPr>
        <w:t xml:space="preserve">se </w:t>
      </w:r>
      <w:r w:rsidR="003E79B5">
        <w:rPr>
          <w:rFonts w:ascii="Times New Roman" w:eastAsia="Times New Roman" w:hAnsi="Times New Roman" w:cs="Times New Roman"/>
          <w:bCs/>
          <w:color w:val="000000"/>
          <w:lang w:eastAsia="hr-HR"/>
        </w:rPr>
        <w:t>isključivo</w:t>
      </w:r>
      <w:r w:rsidR="00473F01">
        <w:rPr>
          <w:rFonts w:ascii="Times New Roman" w:eastAsia="Times New Roman" w:hAnsi="Times New Roman" w:cs="Times New Roman"/>
          <w:bCs/>
          <w:color w:val="000000"/>
          <w:lang w:eastAsia="hr-HR"/>
        </w:rPr>
        <w:t xml:space="preserve"> putem on</w:t>
      </w:r>
      <w:r w:rsidR="00E653AE">
        <w:rPr>
          <w:rFonts w:ascii="Times New Roman" w:eastAsia="Times New Roman" w:hAnsi="Times New Roman" w:cs="Times New Roman"/>
          <w:bCs/>
          <w:color w:val="000000"/>
          <w:lang w:eastAsia="hr-HR"/>
        </w:rPr>
        <w:t>-</w:t>
      </w:r>
      <w:r w:rsidR="00473F01">
        <w:rPr>
          <w:rFonts w:ascii="Times New Roman" w:eastAsia="Times New Roman" w:hAnsi="Times New Roman" w:cs="Times New Roman"/>
          <w:bCs/>
          <w:color w:val="000000"/>
          <w:lang w:eastAsia="hr-HR"/>
        </w:rPr>
        <w:t>line aplikacije</w:t>
      </w:r>
      <w:r w:rsidR="00525632">
        <w:rPr>
          <w:rFonts w:ascii="Times New Roman" w:eastAsia="Times New Roman" w:hAnsi="Times New Roman" w:cs="Times New Roman"/>
          <w:bCs/>
          <w:color w:val="000000"/>
          <w:lang w:eastAsia="hr-HR"/>
        </w:rPr>
        <w:t>.</w:t>
      </w:r>
    </w:p>
    <w:p w14:paraId="72424622" w14:textId="7E8E3566" w:rsidR="00032173" w:rsidRDefault="00691391" w:rsidP="003372E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</w:rPr>
        <w:t xml:space="preserve"> </w:t>
      </w:r>
    </w:p>
    <w:p w14:paraId="01C05079" w14:textId="18389A2C" w:rsidR="003372E0" w:rsidRDefault="00F01209" w:rsidP="00531A76">
      <w:pPr>
        <w:spacing w:after="0" w:line="240" w:lineRule="auto"/>
        <w:jc w:val="both"/>
        <w:rPr>
          <w:rFonts w:ascii="Times New Roman" w:eastAsia="Times New Roman" w:hAnsi="Times New Roman" w:cs="Times New Roman"/>
          <w:b/>
        </w:rPr>
      </w:pPr>
      <w:r w:rsidRPr="00EC16BB">
        <w:rPr>
          <w:rFonts w:ascii="Times New Roman" w:eastAsia="Times New Roman" w:hAnsi="Times New Roman" w:cs="Times New Roman"/>
          <w:b/>
        </w:rPr>
        <w:t xml:space="preserve">Iznos isplaćenih potpora </w:t>
      </w:r>
      <w:r w:rsidR="008E3A00">
        <w:rPr>
          <w:rFonts w:ascii="Times New Roman" w:eastAsia="Times New Roman" w:hAnsi="Times New Roman" w:cs="Times New Roman"/>
          <w:b/>
        </w:rPr>
        <w:t>poljoprivrednim gospodarstvima</w:t>
      </w:r>
      <w:r w:rsidR="000B5DDC">
        <w:rPr>
          <w:rFonts w:ascii="Times New Roman" w:eastAsia="Times New Roman" w:hAnsi="Times New Roman" w:cs="Times New Roman"/>
          <w:b/>
        </w:rPr>
        <w:t xml:space="preserve"> </w:t>
      </w:r>
      <w:r w:rsidR="00F21DEA">
        <w:rPr>
          <w:rFonts w:ascii="Times New Roman" w:eastAsia="Times New Roman" w:hAnsi="Times New Roman" w:cs="Times New Roman"/>
          <w:b/>
        </w:rPr>
        <w:t>i ukupna realizacija Programa</w:t>
      </w:r>
      <w:r w:rsidR="006439A9">
        <w:rPr>
          <w:rFonts w:ascii="Times New Roman" w:eastAsia="Times New Roman" w:hAnsi="Times New Roman" w:cs="Times New Roman"/>
          <w:b/>
        </w:rPr>
        <w:t xml:space="preserve"> </w:t>
      </w:r>
      <w:r w:rsidR="005C710D">
        <w:rPr>
          <w:rFonts w:ascii="Times New Roman" w:eastAsia="Times New Roman" w:hAnsi="Times New Roman" w:cs="Times New Roman"/>
          <w:b/>
        </w:rPr>
        <w:t>(EUR)</w:t>
      </w:r>
    </w:p>
    <w:p w14:paraId="6D774387" w14:textId="77777777" w:rsidR="00EE71B2" w:rsidRPr="00EC16BB" w:rsidRDefault="00EE71B2" w:rsidP="003372E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</w:rPr>
      </w:pP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1134"/>
        <w:gridCol w:w="1843"/>
        <w:gridCol w:w="1985"/>
        <w:gridCol w:w="2126"/>
        <w:gridCol w:w="2126"/>
      </w:tblGrid>
      <w:tr w:rsidR="00F21DEA" w14:paraId="0679503D" w14:textId="0FCEA782" w:rsidTr="00F21DEA">
        <w:tc>
          <w:tcPr>
            <w:tcW w:w="1134" w:type="dxa"/>
          </w:tcPr>
          <w:p w14:paraId="60482225" w14:textId="77777777" w:rsidR="00F21DEA" w:rsidRDefault="00F21DEA" w:rsidP="008C533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14:paraId="6B3FE33F" w14:textId="159DC2D5" w:rsidR="00F21DEA" w:rsidRPr="008C5337" w:rsidRDefault="00F21DEA" w:rsidP="008C533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C533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GOD.</w:t>
            </w:r>
          </w:p>
        </w:tc>
        <w:tc>
          <w:tcPr>
            <w:tcW w:w="1843" w:type="dxa"/>
          </w:tcPr>
          <w:p w14:paraId="053E4706" w14:textId="77777777" w:rsidR="00F21DEA" w:rsidRDefault="00F21DEA" w:rsidP="008C533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C533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PRIMARNA</w:t>
            </w:r>
          </w:p>
          <w:p w14:paraId="0CFDD1FD" w14:textId="0A2D41B4" w:rsidR="00F21DEA" w:rsidRPr="008C5337" w:rsidRDefault="00F21DEA" w:rsidP="008C533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C533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 PROIZVODNJA</w:t>
            </w:r>
          </w:p>
        </w:tc>
        <w:tc>
          <w:tcPr>
            <w:tcW w:w="1985" w:type="dxa"/>
          </w:tcPr>
          <w:p w14:paraId="006D922F" w14:textId="6D94B92B" w:rsidR="00F21DEA" w:rsidRPr="008C5337" w:rsidRDefault="00F21DEA" w:rsidP="008C533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C533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RURALNI RAZVOJ</w:t>
            </w:r>
          </w:p>
        </w:tc>
        <w:tc>
          <w:tcPr>
            <w:tcW w:w="2126" w:type="dxa"/>
          </w:tcPr>
          <w:p w14:paraId="768381B6" w14:textId="77777777" w:rsidR="00F21DEA" w:rsidRDefault="00F21DEA" w:rsidP="00F21DE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POTPORE</w:t>
            </w:r>
          </w:p>
          <w:p w14:paraId="068DBC31" w14:textId="2E578144" w:rsidR="00F21DEA" w:rsidRPr="008C5337" w:rsidRDefault="00F21DEA" w:rsidP="008C533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C533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UKUPNO</w:t>
            </w:r>
          </w:p>
        </w:tc>
        <w:tc>
          <w:tcPr>
            <w:tcW w:w="2126" w:type="dxa"/>
          </w:tcPr>
          <w:p w14:paraId="66CC2D3A" w14:textId="77777777" w:rsidR="00F21DEA" w:rsidRDefault="00F21DEA" w:rsidP="00F21DE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PROGRAM</w:t>
            </w:r>
          </w:p>
          <w:p w14:paraId="05FCE399" w14:textId="08560F8F" w:rsidR="00F21DEA" w:rsidRPr="008C5337" w:rsidRDefault="00F21DEA" w:rsidP="00F21DE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UKUPNO</w:t>
            </w:r>
          </w:p>
        </w:tc>
      </w:tr>
      <w:tr w:rsidR="00F21DEA" w14:paraId="0B6AD0D5" w14:textId="3A81AB13" w:rsidTr="00F21DEA">
        <w:tc>
          <w:tcPr>
            <w:tcW w:w="1134" w:type="dxa"/>
          </w:tcPr>
          <w:p w14:paraId="7707E81D" w14:textId="053322AD" w:rsidR="00F21DEA" w:rsidRPr="008D30A9" w:rsidRDefault="00F21DEA" w:rsidP="00F21DE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D30A9">
              <w:rPr>
                <w:rFonts w:ascii="Times New Roman" w:eastAsia="Times New Roman" w:hAnsi="Times New Roman" w:cs="Times New Roman"/>
                <w:sz w:val="20"/>
                <w:szCs w:val="20"/>
              </w:rPr>
              <w:t>2019.</w:t>
            </w:r>
          </w:p>
        </w:tc>
        <w:tc>
          <w:tcPr>
            <w:tcW w:w="1843" w:type="dxa"/>
          </w:tcPr>
          <w:p w14:paraId="0560AB0F" w14:textId="3373A982" w:rsidR="00F21DEA" w:rsidRPr="008C5337" w:rsidRDefault="006439A9" w:rsidP="00F21DEA">
            <w:pPr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198.622,20</w:t>
            </w:r>
          </w:p>
        </w:tc>
        <w:tc>
          <w:tcPr>
            <w:tcW w:w="1985" w:type="dxa"/>
          </w:tcPr>
          <w:p w14:paraId="688F0C87" w14:textId="6F35D6F8" w:rsidR="00F21DEA" w:rsidRPr="008C5337" w:rsidRDefault="006439A9" w:rsidP="00F21DEA">
            <w:pPr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22.714,81</w:t>
            </w:r>
          </w:p>
        </w:tc>
        <w:tc>
          <w:tcPr>
            <w:tcW w:w="2126" w:type="dxa"/>
          </w:tcPr>
          <w:p w14:paraId="52E08C15" w14:textId="300E24D3" w:rsidR="00F21DEA" w:rsidRPr="00F21DEA" w:rsidRDefault="006439A9" w:rsidP="00F21DEA">
            <w:pPr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221.337,01</w:t>
            </w:r>
          </w:p>
        </w:tc>
        <w:tc>
          <w:tcPr>
            <w:tcW w:w="2126" w:type="dxa"/>
          </w:tcPr>
          <w:p w14:paraId="1B8CD737" w14:textId="5C4DD817" w:rsidR="00F21DEA" w:rsidRPr="00F21DEA" w:rsidRDefault="006439A9" w:rsidP="00F21DEA">
            <w:pPr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238.779,75</w:t>
            </w:r>
          </w:p>
        </w:tc>
      </w:tr>
      <w:tr w:rsidR="00F21DEA" w14:paraId="634C2662" w14:textId="17C0DD28" w:rsidTr="00F21DEA">
        <w:tc>
          <w:tcPr>
            <w:tcW w:w="1134" w:type="dxa"/>
          </w:tcPr>
          <w:p w14:paraId="1BDA2EA2" w14:textId="60262A03" w:rsidR="00F21DEA" w:rsidRPr="008D30A9" w:rsidRDefault="00F21DEA" w:rsidP="00F21DE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D30A9">
              <w:rPr>
                <w:rFonts w:ascii="Times New Roman" w:eastAsia="Times New Roman" w:hAnsi="Times New Roman" w:cs="Times New Roman"/>
                <w:sz w:val="20"/>
                <w:szCs w:val="20"/>
              </w:rPr>
              <w:t>2020.</w:t>
            </w:r>
          </w:p>
        </w:tc>
        <w:tc>
          <w:tcPr>
            <w:tcW w:w="1843" w:type="dxa"/>
          </w:tcPr>
          <w:p w14:paraId="1C3BB99F" w14:textId="504BFF47" w:rsidR="00F21DEA" w:rsidRPr="008C5337" w:rsidRDefault="00CA09A6" w:rsidP="00F21DEA">
            <w:pPr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165</w:t>
            </w:r>
            <w:r w:rsidR="004747E7">
              <w:rPr>
                <w:rFonts w:ascii="Times New Roman" w:eastAsia="Times New Roman" w:hAnsi="Times New Roman" w:cs="Times New Roman"/>
                <w:sz w:val="20"/>
                <w:szCs w:val="20"/>
              </w:rPr>
              <w:t>.487,29</w:t>
            </w:r>
          </w:p>
        </w:tc>
        <w:tc>
          <w:tcPr>
            <w:tcW w:w="1985" w:type="dxa"/>
          </w:tcPr>
          <w:p w14:paraId="3A4CC827" w14:textId="3D508233" w:rsidR="00F21DEA" w:rsidRPr="008C5337" w:rsidRDefault="004747E7" w:rsidP="00F21DEA">
            <w:pPr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18.034,75</w:t>
            </w:r>
          </w:p>
        </w:tc>
        <w:tc>
          <w:tcPr>
            <w:tcW w:w="2126" w:type="dxa"/>
          </w:tcPr>
          <w:p w14:paraId="2EA74D45" w14:textId="6E99DB87" w:rsidR="00F21DEA" w:rsidRPr="00F21DEA" w:rsidRDefault="004747E7" w:rsidP="00F21DEA">
            <w:pPr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183.522,04</w:t>
            </w:r>
          </w:p>
        </w:tc>
        <w:tc>
          <w:tcPr>
            <w:tcW w:w="2126" w:type="dxa"/>
          </w:tcPr>
          <w:p w14:paraId="5CF10D4A" w14:textId="5B4C9D21" w:rsidR="00F21DEA" w:rsidRPr="00F21DEA" w:rsidRDefault="004747E7" w:rsidP="00F21DEA">
            <w:pPr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222.634,28</w:t>
            </w:r>
          </w:p>
        </w:tc>
      </w:tr>
      <w:tr w:rsidR="00F21DEA" w14:paraId="2F1BABF7" w14:textId="3D2D628B" w:rsidTr="00F21DEA">
        <w:tc>
          <w:tcPr>
            <w:tcW w:w="1134" w:type="dxa"/>
          </w:tcPr>
          <w:p w14:paraId="7B696107" w14:textId="2F6DA95E" w:rsidR="00F21DEA" w:rsidRPr="008D30A9" w:rsidRDefault="00F21DEA" w:rsidP="00F21DE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D30A9">
              <w:rPr>
                <w:rFonts w:ascii="Times New Roman" w:eastAsia="Times New Roman" w:hAnsi="Times New Roman" w:cs="Times New Roman"/>
                <w:sz w:val="20"/>
                <w:szCs w:val="20"/>
              </w:rPr>
              <w:t>2021.</w:t>
            </w:r>
          </w:p>
        </w:tc>
        <w:tc>
          <w:tcPr>
            <w:tcW w:w="1843" w:type="dxa"/>
          </w:tcPr>
          <w:p w14:paraId="14BC4B2C" w14:textId="0FFA7641" w:rsidR="00F21DEA" w:rsidRPr="008C5337" w:rsidRDefault="002B46E8" w:rsidP="00F21DEA">
            <w:pPr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164.788,54</w:t>
            </w:r>
          </w:p>
        </w:tc>
        <w:tc>
          <w:tcPr>
            <w:tcW w:w="1985" w:type="dxa"/>
          </w:tcPr>
          <w:p w14:paraId="169C93C1" w14:textId="0F9088D7" w:rsidR="00F21DEA" w:rsidRPr="008C5337" w:rsidRDefault="002B46E8" w:rsidP="00F21DEA">
            <w:pPr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9.510,15</w:t>
            </w:r>
          </w:p>
        </w:tc>
        <w:tc>
          <w:tcPr>
            <w:tcW w:w="2126" w:type="dxa"/>
          </w:tcPr>
          <w:p w14:paraId="0FDD1282" w14:textId="02336CAD" w:rsidR="00F21DEA" w:rsidRPr="00F21DEA" w:rsidRDefault="002B46E8" w:rsidP="00F21DEA">
            <w:pPr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174.298,69</w:t>
            </w:r>
          </w:p>
        </w:tc>
        <w:tc>
          <w:tcPr>
            <w:tcW w:w="2126" w:type="dxa"/>
          </w:tcPr>
          <w:p w14:paraId="112A4A70" w14:textId="79C98F1E" w:rsidR="00F21DEA" w:rsidRPr="00F21DEA" w:rsidRDefault="002B46E8" w:rsidP="00F21DEA">
            <w:pPr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189</w:t>
            </w:r>
            <w:r w:rsidR="00B9534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.893,29</w:t>
            </w:r>
          </w:p>
        </w:tc>
      </w:tr>
      <w:tr w:rsidR="00F21DEA" w14:paraId="6A9C175F" w14:textId="18F3140F" w:rsidTr="00F21DEA">
        <w:tc>
          <w:tcPr>
            <w:tcW w:w="1134" w:type="dxa"/>
          </w:tcPr>
          <w:p w14:paraId="24BE9730" w14:textId="1AA6FBCE" w:rsidR="00F21DEA" w:rsidRPr="008D30A9" w:rsidRDefault="00F21DEA" w:rsidP="00F21DE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D30A9">
              <w:rPr>
                <w:rFonts w:ascii="Times New Roman" w:eastAsia="Times New Roman" w:hAnsi="Times New Roman" w:cs="Times New Roman"/>
                <w:sz w:val="20"/>
                <w:szCs w:val="20"/>
              </w:rPr>
              <w:t>2022.</w:t>
            </w:r>
          </w:p>
        </w:tc>
        <w:tc>
          <w:tcPr>
            <w:tcW w:w="1843" w:type="dxa"/>
          </w:tcPr>
          <w:p w14:paraId="3EBAD03F" w14:textId="762AD9ED" w:rsidR="00F21DEA" w:rsidRPr="008C5337" w:rsidRDefault="00080FE4" w:rsidP="00F21DEA">
            <w:pPr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115.674,72</w:t>
            </w:r>
          </w:p>
        </w:tc>
        <w:tc>
          <w:tcPr>
            <w:tcW w:w="1985" w:type="dxa"/>
          </w:tcPr>
          <w:p w14:paraId="1FD3E97D" w14:textId="353E6BDA" w:rsidR="00F21DEA" w:rsidRPr="008C5337" w:rsidRDefault="00080FE4" w:rsidP="00F21DEA">
            <w:pPr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14.045,26</w:t>
            </w:r>
          </w:p>
        </w:tc>
        <w:tc>
          <w:tcPr>
            <w:tcW w:w="2126" w:type="dxa"/>
          </w:tcPr>
          <w:p w14:paraId="1FB129C4" w14:textId="3C7F6A25" w:rsidR="00F21DEA" w:rsidRPr="00F21DEA" w:rsidRDefault="00080FE4" w:rsidP="00F21DEA">
            <w:pPr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129.719,98</w:t>
            </w:r>
          </w:p>
        </w:tc>
        <w:tc>
          <w:tcPr>
            <w:tcW w:w="2126" w:type="dxa"/>
          </w:tcPr>
          <w:p w14:paraId="40553427" w14:textId="1066A040" w:rsidR="00F21DEA" w:rsidRPr="00F21DEA" w:rsidRDefault="00C23AF0" w:rsidP="00F21DEA">
            <w:pPr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158.256,86</w:t>
            </w:r>
          </w:p>
        </w:tc>
      </w:tr>
      <w:tr w:rsidR="005C710D" w14:paraId="733D72B5" w14:textId="77777777" w:rsidTr="00F21DEA">
        <w:tc>
          <w:tcPr>
            <w:tcW w:w="1134" w:type="dxa"/>
          </w:tcPr>
          <w:p w14:paraId="65B4948D" w14:textId="0300E28F" w:rsidR="005C710D" w:rsidRPr="003679CA" w:rsidRDefault="005C710D" w:rsidP="00F21DE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2023.</w:t>
            </w:r>
          </w:p>
        </w:tc>
        <w:tc>
          <w:tcPr>
            <w:tcW w:w="1843" w:type="dxa"/>
          </w:tcPr>
          <w:p w14:paraId="5BB3D3F7" w14:textId="290889DC" w:rsidR="005C710D" w:rsidRPr="00E96285" w:rsidRDefault="008E3A00" w:rsidP="00F21DEA">
            <w:pPr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* </w:t>
            </w:r>
            <w:r w:rsidR="00BE7CB8">
              <w:rPr>
                <w:rFonts w:ascii="Times New Roman" w:eastAsia="Times New Roman" w:hAnsi="Times New Roman" w:cs="Times New Roman"/>
                <w:sz w:val="20"/>
                <w:szCs w:val="20"/>
              </w:rPr>
              <w:t>256</w:t>
            </w:r>
            <w:r w:rsidR="003679CA">
              <w:rPr>
                <w:rFonts w:ascii="Times New Roman" w:eastAsia="Times New Roman" w:hAnsi="Times New Roman" w:cs="Times New Roman"/>
                <w:sz w:val="20"/>
                <w:szCs w:val="20"/>
              </w:rPr>
              <w:t>.288,18</w:t>
            </w:r>
          </w:p>
        </w:tc>
        <w:tc>
          <w:tcPr>
            <w:tcW w:w="1985" w:type="dxa"/>
          </w:tcPr>
          <w:p w14:paraId="1CD79668" w14:textId="641681C9" w:rsidR="005C710D" w:rsidRPr="00E96285" w:rsidRDefault="00453014" w:rsidP="00F21DEA">
            <w:pPr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13.087,73</w:t>
            </w:r>
          </w:p>
        </w:tc>
        <w:tc>
          <w:tcPr>
            <w:tcW w:w="2126" w:type="dxa"/>
          </w:tcPr>
          <w:p w14:paraId="15B1C7EF" w14:textId="006BF5C0" w:rsidR="005C710D" w:rsidRPr="00F21DEA" w:rsidRDefault="001B780F" w:rsidP="00F21DEA">
            <w:pPr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269.375,91</w:t>
            </w:r>
          </w:p>
        </w:tc>
        <w:tc>
          <w:tcPr>
            <w:tcW w:w="2126" w:type="dxa"/>
          </w:tcPr>
          <w:p w14:paraId="604FDF7C" w14:textId="1770C644" w:rsidR="005C710D" w:rsidRPr="00F21DEA" w:rsidRDefault="001B780F" w:rsidP="00F21DEA">
            <w:pPr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299.991,30</w:t>
            </w:r>
          </w:p>
        </w:tc>
      </w:tr>
      <w:tr w:rsidR="00F21DEA" w14:paraId="6AC2082D" w14:textId="4CB6AF16" w:rsidTr="00F21DEA">
        <w:tc>
          <w:tcPr>
            <w:tcW w:w="1134" w:type="dxa"/>
          </w:tcPr>
          <w:p w14:paraId="4299D2AA" w14:textId="5EE7BCA9" w:rsidR="00F21DEA" w:rsidRPr="00E96285" w:rsidRDefault="00F21DEA" w:rsidP="00F21DE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E9628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IND 2</w:t>
            </w:r>
            <w:r w:rsidR="004F1BD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3</w:t>
            </w:r>
            <w:r w:rsidRPr="00E9628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/2</w:t>
            </w:r>
            <w:r w:rsidR="004F1BD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1843" w:type="dxa"/>
          </w:tcPr>
          <w:p w14:paraId="223397E8" w14:textId="4D2DE5E2" w:rsidR="00F21DEA" w:rsidRPr="00F21DEA" w:rsidRDefault="00EE7931" w:rsidP="00F21DEA">
            <w:pPr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221</w:t>
            </w:r>
            <w:r w:rsidR="00B56EC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,56</w:t>
            </w:r>
          </w:p>
        </w:tc>
        <w:tc>
          <w:tcPr>
            <w:tcW w:w="1985" w:type="dxa"/>
          </w:tcPr>
          <w:p w14:paraId="30575215" w14:textId="1DD94217" w:rsidR="00F21DEA" w:rsidRPr="00F21DEA" w:rsidRDefault="00B56EC5" w:rsidP="00F21DEA">
            <w:pPr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93,18</w:t>
            </w:r>
          </w:p>
        </w:tc>
        <w:tc>
          <w:tcPr>
            <w:tcW w:w="2126" w:type="dxa"/>
          </w:tcPr>
          <w:p w14:paraId="20F4CF51" w14:textId="310EB5CC" w:rsidR="00F21DEA" w:rsidRPr="00F21DEA" w:rsidRDefault="0061028D" w:rsidP="00F21DEA">
            <w:pPr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207,66</w:t>
            </w:r>
          </w:p>
        </w:tc>
        <w:tc>
          <w:tcPr>
            <w:tcW w:w="2126" w:type="dxa"/>
          </w:tcPr>
          <w:p w14:paraId="1767B6BC" w14:textId="12C4ADE6" w:rsidR="00F21DEA" w:rsidRPr="00F21DEA" w:rsidRDefault="006A1AE6" w:rsidP="00F21DEA">
            <w:pPr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189,56</w:t>
            </w:r>
          </w:p>
        </w:tc>
      </w:tr>
      <w:tr w:rsidR="00B31C9B" w14:paraId="18915E76" w14:textId="77777777" w:rsidTr="00F21DEA">
        <w:tc>
          <w:tcPr>
            <w:tcW w:w="1134" w:type="dxa"/>
          </w:tcPr>
          <w:p w14:paraId="3AD414EE" w14:textId="0D4B9D41" w:rsidR="00B31C9B" w:rsidRPr="00E96285" w:rsidRDefault="00B31C9B" w:rsidP="00F21DE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IND 23/19</w:t>
            </w:r>
          </w:p>
        </w:tc>
        <w:tc>
          <w:tcPr>
            <w:tcW w:w="1843" w:type="dxa"/>
          </w:tcPr>
          <w:p w14:paraId="7533B604" w14:textId="08CC5F7C" w:rsidR="00B31C9B" w:rsidRDefault="00B31C9B" w:rsidP="00F21DEA">
            <w:pPr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129,03</w:t>
            </w:r>
          </w:p>
        </w:tc>
        <w:tc>
          <w:tcPr>
            <w:tcW w:w="1985" w:type="dxa"/>
          </w:tcPr>
          <w:p w14:paraId="5BDAA333" w14:textId="7F644929" w:rsidR="00B31C9B" w:rsidRDefault="00B31C9B" w:rsidP="00F21DEA">
            <w:pPr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57,62</w:t>
            </w:r>
          </w:p>
        </w:tc>
        <w:tc>
          <w:tcPr>
            <w:tcW w:w="2126" w:type="dxa"/>
          </w:tcPr>
          <w:p w14:paraId="6DB3BD28" w14:textId="4D912CC1" w:rsidR="00B31C9B" w:rsidRDefault="00B31C9B" w:rsidP="00F21DEA">
            <w:pPr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121,70</w:t>
            </w:r>
          </w:p>
        </w:tc>
        <w:tc>
          <w:tcPr>
            <w:tcW w:w="2126" w:type="dxa"/>
          </w:tcPr>
          <w:p w14:paraId="236C9B5F" w14:textId="1837617C" w:rsidR="00B31C9B" w:rsidRDefault="00B31C9B" w:rsidP="00F21DEA">
            <w:pPr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125,64</w:t>
            </w:r>
          </w:p>
        </w:tc>
      </w:tr>
    </w:tbl>
    <w:p w14:paraId="3D979742" w14:textId="5C94857A" w:rsidR="00EA576C" w:rsidRPr="00A06970" w:rsidRDefault="00A06970" w:rsidP="00A06970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sz w:val="20"/>
          <w:szCs w:val="20"/>
        </w:rPr>
      </w:pPr>
      <w:r w:rsidRPr="00A06970">
        <w:rPr>
          <w:rFonts w:ascii="Times New Roman" w:eastAsia="Times New Roman" w:hAnsi="Times New Roman" w:cs="Times New Roman"/>
          <w:i/>
          <w:iCs/>
          <w:sz w:val="20"/>
          <w:szCs w:val="20"/>
        </w:rPr>
        <w:t xml:space="preserve">Izvor: UO za gospodarstvo, </w:t>
      </w:r>
      <w:r w:rsidR="00775DC4">
        <w:rPr>
          <w:rFonts w:ascii="Times New Roman" w:eastAsia="Times New Roman" w:hAnsi="Times New Roman" w:cs="Times New Roman"/>
          <w:i/>
          <w:iCs/>
          <w:sz w:val="20"/>
          <w:szCs w:val="20"/>
        </w:rPr>
        <w:t>razvoj grada i fondove EU</w:t>
      </w:r>
    </w:p>
    <w:p w14:paraId="10C056F9" w14:textId="77777777" w:rsidR="006C04EE" w:rsidRDefault="006C04EE" w:rsidP="00A5036E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084AFD94" w14:textId="067DC033" w:rsidR="004D1DEE" w:rsidRPr="006C04EE" w:rsidRDefault="00A5036E" w:rsidP="00A5036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</w:rPr>
      </w:pPr>
      <w:r>
        <w:rPr>
          <w:rFonts w:ascii="Times New Roman" w:eastAsia="Times New Roman" w:hAnsi="Times New Roman" w:cs="Times New Roman"/>
        </w:rPr>
        <w:t>*</w:t>
      </w:r>
      <w:r w:rsidR="00240B90" w:rsidRPr="006C04EE">
        <w:rPr>
          <w:rFonts w:ascii="Times New Roman" w:eastAsia="Times New Roman" w:hAnsi="Times New Roman" w:cs="Times New Roman"/>
          <w:i/>
          <w:iCs/>
        </w:rPr>
        <w:t xml:space="preserve">sredstva u iznosu </w:t>
      </w:r>
      <w:r w:rsidR="001267A6" w:rsidRPr="006C04EE">
        <w:rPr>
          <w:rFonts w:ascii="Times New Roman" w:eastAsia="Times New Roman" w:hAnsi="Times New Roman" w:cs="Times New Roman"/>
          <w:i/>
          <w:iCs/>
        </w:rPr>
        <w:t xml:space="preserve">129.673,04 EUR isplaćena su </w:t>
      </w:r>
      <w:r w:rsidR="006234B7">
        <w:rPr>
          <w:rFonts w:ascii="Times New Roman" w:eastAsia="Times New Roman" w:hAnsi="Times New Roman" w:cs="Times New Roman"/>
          <w:i/>
          <w:iCs/>
        </w:rPr>
        <w:t xml:space="preserve">kao </w:t>
      </w:r>
      <w:r w:rsidR="001267A6" w:rsidRPr="006C04EE">
        <w:rPr>
          <w:rFonts w:ascii="Times New Roman" w:eastAsia="Times New Roman" w:hAnsi="Times New Roman" w:cs="Times New Roman"/>
          <w:i/>
          <w:iCs/>
        </w:rPr>
        <w:t>potpore male vrijednosti</w:t>
      </w:r>
      <w:r w:rsidR="005C5294" w:rsidRPr="006C04EE">
        <w:rPr>
          <w:rFonts w:ascii="Times New Roman" w:eastAsia="Times New Roman" w:hAnsi="Times New Roman" w:cs="Times New Roman"/>
          <w:i/>
          <w:iCs/>
        </w:rPr>
        <w:t xml:space="preserve"> za primarnu proizvodnju, a iznos 126.615,14 EUR je naknada za djelomično ublažavanje posljedica prirodne nepogode (poplave) na </w:t>
      </w:r>
      <w:r w:rsidR="006C04EE" w:rsidRPr="006C04EE">
        <w:rPr>
          <w:rFonts w:ascii="Times New Roman" w:eastAsia="Times New Roman" w:hAnsi="Times New Roman" w:cs="Times New Roman"/>
          <w:i/>
          <w:iCs/>
        </w:rPr>
        <w:t>poljoprivrednoj proizvodnji</w:t>
      </w:r>
      <w:r w:rsidR="00E071E7">
        <w:rPr>
          <w:rFonts w:ascii="Times New Roman" w:eastAsia="Times New Roman" w:hAnsi="Times New Roman" w:cs="Times New Roman"/>
          <w:i/>
          <w:iCs/>
        </w:rPr>
        <w:t xml:space="preserve"> (uklupno 256.288,18 EUR)</w:t>
      </w:r>
    </w:p>
    <w:p w14:paraId="7195E169" w14:textId="41B127FC" w:rsidR="009D5DDF" w:rsidRDefault="009D5DDF" w:rsidP="00606966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48A33B34" w14:textId="073DC865" w:rsidR="00606966" w:rsidRDefault="00EE6DC9" w:rsidP="00606966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ab/>
      </w:r>
      <w:r w:rsidR="00606966" w:rsidRPr="00EC16BB">
        <w:rPr>
          <w:rFonts w:ascii="Times New Roman" w:eastAsia="Times New Roman" w:hAnsi="Times New Roman" w:cs="Times New Roman"/>
        </w:rPr>
        <w:t xml:space="preserve">Za </w:t>
      </w:r>
      <w:r w:rsidR="00606966" w:rsidRPr="00EC16BB">
        <w:rPr>
          <w:rFonts w:ascii="Times New Roman" w:eastAsia="Times New Roman" w:hAnsi="Times New Roman" w:cs="Times New Roman"/>
          <w:b/>
        </w:rPr>
        <w:t>suradnju sa institucijama i udrugama</w:t>
      </w:r>
      <w:r w:rsidR="00606966" w:rsidRPr="00EC16BB">
        <w:rPr>
          <w:rFonts w:ascii="Times New Roman" w:eastAsia="Times New Roman" w:hAnsi="Times New Roman" w:cs="Times New Roman"/>
        </w:rPr>
        <w:t xml:space="preserve"> utrošeno je</w:t>
      </w:r>
      <w:r w:rsidR="00B560C9">
        <w:rPr>
          <w:rFonts w:ascii="Times New Roman" w:eastAsia="Times New Roman" w:hAnsi="Times New Roman" w:cs="Times New Roman"/>
        </w:rPr>
        <w:t xml:space="preserve"> </w:t>
      </w:r>
      <w:r w:rsidR="00E66D19" w:rsidRPr="00E543C7">
        <w:rPr>
          <w:rFonts w:ascii="Times New Roman" w:eastAsia="Times New Roman" w:hAnsi="Times New Roman" w:cs="Times New Roman"/>
          <w:b/>
          <w:bCs/>
        </w:rPr>
        <w:t>20.348,92 EUR</w:t>
      </w:r>
      <w:r w:rsidR="00606966" w:rsidRPr="00EC16BB">
        <w:rPr>
          <w:rFonts w:ascii="Times New Roman" w:eastAsia="Times New Roman" w:hAnsi="Times New Roman" w:cs="Times New Roman"/>
          <w:b/>
        </w:rPr>
        <w:t xml:space="preserve"> </w:t>
      </w:r>
      <w:r w:rsidR="00606966" w:rsidRPr="00EC16BB">
        <w:rPr>
          <w:rFonts w:ascii="Times New Roman" w:eastAsia="Times New Roman" w:hAnsi="Times New Roman" w:cs="Times New Roman"/>
        </w:rPr>
        <w:t xml:space="preserve">ili </w:t>
      </w:r>
      <w:r w:rsidR="00254CC1">
        <w:rPr>
          <w:rFonts w:ascii="Times New Roman" w:eastAsia="Times New Roman" w:hAnsi="Times New Roman" w:cs="Times New Roman"/>
        </w:rPr>
        <w:t>6,78</w:t>
      </w:r>
      <w:r w:rsidR="00606966" w:rsidRPr="00EC16BB">
        <w:rPr>
          <w:rFonts w:ascii="Times New Roman" w:eastAsia="Times New Roman" w:hAnsi="Times New Roman" w:cs="Times New Roman"/>
        </w:rPr>
        <w:t xml:space="preserve">% ukupno realiziranog iznosa Programa. </w:t>
      </w:r>
    </w:p>
    <w:p w14:paraId="69352B6E" w14:textId="77777777" w:rsidR="009D5DDF" w:rsidRDefault="00AA2B7F" w:rsidP="00043646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ab/>
      </w:r>
    </w:p>
    <w:p w14:paraId="3E693A6D" w14:textId="4D5A0CC9" w:rsidR="00043646" w:rsidRDefault="00EE6DC9" w:rsidP="00043646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ab/>
      </w:r>
      <w:r w:rsidR="00422ED2">
        <w:rPr>
          <w:rFonts w:ascii="Times New Roman" w:eastAsia="Times New Roman" w:hAnsi="Times New Roman" w:cs="Times New Roman"/>
        </w:rPr>
        <w:t xml:space="preserve">Za </w:t>
      </w:r>
      <w:r w:rsidR="00E66D19" w:rsidRPr="00E66D19">
        <w:rPr>
          <w:rFonts w:ascii="Times New Roman" w:eastAsia="Times New Roman" w:hAnsi="Times New Roman" w:cs="Times New Roman"/>
          <w:b/>
          <w:bCs/>
        </w:rPr>
        <w:t>upravljanje</w:t>
      </w:r>
      <w:r w:rsidR="009240B3" w:rsidRPr="00E66D19">
        <w:rPr>
          <w:rFonts w:ascii="Times New Roman" w:eastAsia="Times New Roman" w:hAnsi="Times New Roman" w:cs="Times New Roman"/>
          <w:b/>
          <w:bCs/>
        </w:rPr>
        <w:t xml:space="preserve"> p</w:t>
      </w:r>
      <w:r w:rsidR="009240B3" w:rsidRPr="00043646">
        <w:rPr>
          <w:rFonts w:ascii="Times New Roman" w:eastAsia="Times New Roman" w:hAnsi="Times New Roman" w:cs="Times New Roman"/>
          <w:b/>
          <w:bCs/>
        </w:rPr>
        <w:t>oljoprivrednim zemljištem</w:t>
      </w:r>
      <w:r w:rsidR="009240B3">
        <w:rPr>
          <w:rFonts w:ascii="Times New Roman" w:eastAsia="Times New Roman" w:hAnsi="Times New Roman" w:cs="Times New Roman"/>
        </w:rPr>
        <w:t xml:space="preserve"> utrošeno je</w:t>
      </w:r>
      <w:r w:rsidR="005C17A4">
        <w:rPr>
          <w:rFonts w:ascii="Times New Roman" w:eastAsia="Times New Roman" w:hAnsi="Times New Roman" w:cs="Times New Roman"/>
        </w:rPr>
        <w:t xml:space="preserve"> </w:t>
      </w:r>
      <w:r w:rsidR="000E5D1C" w:rsidRPr="004F1BDA">
        <w:rPr>
          <w:rFonts w:ascii="Times New Roman" w:eastAsia="Times New Roman" w:hAnsi="Times New Roman" w:cs="Times New Roman"/>
          <w:b/>
          <w:bCs/>
        </w:rPr>
        <w:t>10.266,47 EUR</w:t>
      </w:r>
      <w:r w:rsidR="00043646" w:rsidRPr="00043646">
        <w:rPr>
          <w:rFonts w:ascii="Times New Roman" w:eastAsia="Times New Roman" w:hAnsi="Times New Roman" w:cs="Times New Roman"/>
        </w:rPr>
        <w:t xml:space="preserve"> </w:t>
      </w:r>
      <w:r w:rsidR="00043646" w:rsidRPr="00EC16BB">
        <w:rPr>
          <w:rFonts w:ascii="Times New Roman" w:eastAsia="Times New Roman" w:hAnsi="Times New Roman" w:cs="Times New Roman"/>
        </w:rPr>
        <w:t xml:space="preserve">ili </w:t>
      </w:r>
      <w:r w:rsidR="00DE4CD5">
        <w:rPr>
          <w:rFonts w:ascii="Times New Roman" w:eastAsia="Times New Roman" w:hAnsi="Times New Roman" w:cs="Times New Roman"/>
        </w:rPr>
        <w:t>3,42</w:t>
      </w:r>
      <w:r w:rsidR="00043646" w:rsidRPr="00EC16BB">
        <w:rPr>
          <w:rFonts w:ascii="Times New Roman" w:eastAsia="Times New Roman" w:hAnsi="Times New Roman" w:cs="Times New Roman"/>
        </w:rPr>
        <w:t xml:space="preserve">% ukupno realiziranog iznosa Programa. </w:t>
      </w:r>
    </w:p>
    <w:p w14:paraId="431CA98C" w14:textId="77777777" w:rsidR="009D5DDF" w:rsidRDefault="0024007D" w:rsidP="00043646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ab/>
      </w:r>
    </w:p>
    <w:p w14:paraId="2A7FF8C1" w14:textId="565900E7" w:rsidR="00897CA1" w:rsidRPr="00EC16BB" w:rsidRDefault="00EE6DC9" w:rsidP="00606966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ab/>
      </w:r>
      <w:r w:rsidR="00032173">
        <w:rPr>
          <w:rFonts w:ascii="Times New Roman" w:eastAsia="Times New Roman" w:hAnsi="Times New Roman" w:cs="Times New Roman"/>
        </w:rPr>
        <w:tab/>
      </w:r>
    </w:p>
    <w:p w14:paraId="2B289CE0" w14:textId="77777777" w:rsidR="003446F0" w:rsidRDefault="003446F0" w:rsidP="00606966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1035A962" w14:textId="33CDB577" w:rsidR="00606966" w:rsidRPr="001B3DEE" w:rsidRDefault="00606966" w:rsidP="00012F80">
      <w:pPr>
        <w:tabs>
          <w:tab w:val="left" w:pos="0"/>
        </w:tabs>
        <w:spacing w:after="0" w:line="240" w:lineRule="auto"/>
        <w:ind w:left="5664" w:hanging="5664"/>
        <w:jc w:val="center"/>
        <w:rPr>
          <w:rFonts w:ascii="Times New Roman" w:eastAsia="Times New Roman" w:hAnsi="Times New Roman" w:cs="Times New Roman"/>
          <w:b/>
          <w:bCs/>
        </w:rPr>
      </w:pPr>
      <w:r w:rsidRPr="001B3DEE">
        <w:rPr>
          <w:rFonts w:ascii="Times New Roman" w:eastAsia="Times New Roman" w:hAnsi="Times New Roman" w:cs="Times New Roman"/>
          <w:b/>
          <w:bCs/>
        </w:rPr>
        <w:t>PRIPREMILA</w:t>
      </w:r>
      <w:r w:rsidRPr="001B3DEE">
        <w:rPr>
          <w:rFonts w:ascii="Times New Roman" w:eastAsia="Times New Roman" w:hAnsi="Times New Roman" w:cs="Times New Roman"/>
          <w:b/>
          <w:bCs/>
        </w:rPr>
        <w:tab/>
      </w:r>
      <w:r w:rsidR="00E33F09" w:rsidRPr="001B3DEE">
        <w:rPr>
          <w:rFonts w:ascii="Times New Roman" w:eastAsia="Times New Roman" w:hAnsi="Times New Roman" w:cs="Times New Roman"/>
          <w:b/>
          <w:bCs/>
        </w:rPr>
        <w:t xml:space="preserve">SLUŽBENICA </w:t>
      </w:r>
      <w:r w:rsidR="00976EFC">
        <w:rPr>
          <w:rFonts w:ascii="Times New Roman" w:eastAsia="Times New Roman" w:hAnsi="Times New Roman" w:cs="Times New Roman"/>
          <w:b/>
          <w:bCs/>
        </w:rPr>
        <w:t>OVLAŠTE</w:t>
      </w:r>
      <w:r w:rsidR="00E33F09" w:rsidRPr="001B3DEE">
        <w:rPr>
          <w:rFonts w:ascii="Times New Roman" w:eastAsia="Times New Roman" w:hAnsi="Times New Roman" w:cs="Times New Roman"/>
          <w:b/>
          <w:bCs/>
        </w:rPr>
        <w:t xml:space="preserve">NA ZA PRIVREMENO OBAVLJANJE </w:t>
      </w:r>
      <w:r w:rsidR="00012F80" w:rsidRPr="001B3DEE">
        <w:rPr>
          <w:rFonts w:ascii="Times New Roman" w:eastAsia="Times New Roman" w:hAnsi="Times New Roman" w:cs="Times New Roman"/>
          <w:b/>
          <w:bCs/>
        </w:rPr>
        <w:t>POSLOVA PROČELNICE</w:t>
      </w:r>
    </w:p>
    <w:p w14:paraId="75AFC51D" w14:textId="77777777" w:rsidR="00606966" w:rsidRPr="00EC16BB" w:rsidRDefault="00606966" w:rsidP="00606966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EC16BB">
        <w:rPr>
          <w:rFonts w:ascii="Times New Roman" w:eastAsia="Times New Roman" w:hAnsi="Times New Roman" w:cs="Times New Roman"/>
        </w:rPr>
        <w:tab/>
      </w:r>
      <w:r w:rsidRPr="00EC16BB">
        <w:rPr>
          <w:rFonts w:ascii="Times New Roman" w:eastAsia="Times New Roman" w:hAnsi="Times New Roman" w:cs="Times New Roman"/>
        </w:rPr>
        <w:tab/>
      </w:r>
      <w:r w:rsidRPr="00EC16BB">
        <w:rPr>
          <w:rFonts w:ascii="Times New Roman" w:eastAsia="Times New Roman" w:hAnsi="Times New Roman" w:cs="Times New Roman"/>
        </w:rPr>
        <w:tab/>
      </w:r>
      <w:r w:rsidRPr="00EC16BB">
        <w:rPr>
          <w:rFonts w:ascii="Times New Roman" w:eastAsia="Times New Roman" w:hAnsi="Times New Roman" w:cs="Times New Roman"/>
        </w:rPr>
        <w:tab/>
      </w:r>
      <w:r w:rsidRPr="00EC16BB">
        <w:rPr>
          <w:rFonts w:ascii="Times New Roman" w:eastAsia="Times New Roman" w:hAnsi="Times New Roman" w:cs="Times New Roman"/>
        </w:rPr>
        <w:tab/>
      </w:r>
      <w:r w:rsidRPr="00EC16BB">
        <w:rPr>
          <w:rFonts w:ascii="Times New Roman" w:eastAsia="Times New Roman" w:hAnsi="Times New Roman" w:cs="Times New Roman"/>
        </w:rPr>
        <w:tab/>
      </w:r>
    </w:p>
    <w:p w14:paraId="2AF9DBB8" w14:textId="20A60D5F" w:rsidR="00BA2B2F" w:rsidRDefault="00606966" w:rsidP="00032173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EC16BB">
        <w:rPr>
          <w:rFonts w:ascii="Times New Roman" w:eastAsia="Times New Roman" w:hAnsi="Times New Roman" w:cs="Times New Roman"/>
        </w:rPr>
        <w:t>Željka Maleš, dipl.inž.polj.</w:t>
      </w:r>
      <w:r w:rsidRPr="00EC16BB">
        <w:rPr>
          <w:rFonts w:ascii="Times New Roman" w:eastAsia="Times New Roman" w:hAnsi="Times New Roman" w:cs="Times New Roman"/>
        </w:rPr>
        <w:tab/>
      </w:r>
      <w:r w:rsidRPr="00EC16BB">
        <w:rPr>
          <w:rFonts w:ascii="Times New Roman" w:eastAsia="Times New Roman" w:hAnsi="Times New Roman" w:cs="Times New Roman"/>
        </w:rPr>
        <w:tab/>
      </w:r>
      <w:r w:rsidRPr="00EC16BB">
        <w:rPr>
          <w:rFonts w:ascii="Times New Roman" w:eastAsia="Times New Roman" w:hAnsi="Times New Roman" w:cs="Times New Roman"/>
        </w:rPr>
        <w:tab/>
      </w:r>
      <w:r w:rsidRPr="00EC16BB">
        <w:rPr>
          <w:rFonts w:ascii="Times New Roman" w:eastAsia="Times New Roman" w:hAnsi="Times New Roman" w:cs="Times New Roman"/>
        </w:rPr>
        <w:tab/>
      </w:r>
      <w:r w:rsidRPr="00EC16BB">
        <w:rPr>
          <w:rFonts w:ascii="Times New Roman" w:eastAsia="Times New Roman" w:hAnsi="Times New Roman" w:cs="Times New Roman"/>
        </w:rPr>
        <w:tab/>
      </w:r>
      <w:r w:rsidR="003446F0">
        <w:rPr>
          <w:rFonts w:ascii="Times New Roman" w:eastAsia="Times New Roman" w:hAnsi="Times New Roman" w:cs="Times New Roman"/>
        </w:rPr>
        <w:tab/>
      </w:r>
      <w:r w:rsidR="00084C03">
        <w:rPr>
          <w:rFonts w:ascii="Times New Roman" w:eastAsia="Times New Roman" w:hAnsi="Times New Roman" w:cs="Times New Roman"/>
        </w:rPr>
        <w:t>Daniela Peris, struč</w:t>
      </w:r>
      <w:r w:rsidR="00AF7252" w:rsidRPr="00EC16BB">
        <w:rPr>
          <w:rFonts w:ascii="Times New Roman" w:eastAsia="Times New Roman" w:hAnsi="Times New Roman" w:cs="Times New Roman"/>
        </w:rPr>
        <w:t>.spec</w:t>
      </w:r>
      <w:r w:rsidRPr="00EC16BB">
        <w:rPr>
          <w:rFonts w:ascii="Times New Roman" w:eastAsia="Times New Roman" w:hAnsi="Times New Roman" w:cs="Times New Roman"/>
        </w:rPr>
        <w:t>.oec.</w:t>
      </w:r>
      <w:r w:rsidR="00B76EE8" w:rsidRPr="00EC16BB">
        <w:rPr>
          <w:rFonts w:ascii="Times New Roman" w:eastAsia="Times New Roman" w:hAnsi="Times New Roman" w:cs="Times New Roman"/>
        </w:rPr>
        <w:t xml:space="preserve">  </w:t>
      </w:r>
    </w:p>
    <w:sectPr w:rsidR="00BA2B2F" w:rsidSect="005030FC">
      <w:footerReference w:type="default" r:id="rId33"/>
      <w:footerReference w:type="first" r:id="rId34"/>
      <w:pgSz w:w="11906" w:h="16838"/>
      <w:pgMar w:top="851" w:right="1274" w:bottom="709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6F9182A" w14:textId="77777777" w:rsidR="005030FC" w:rsidRDefault="005030FC" w:rsidP="00883CD4">
      <w:pPr>
        <w:spacing w:after="0" w:line="240" w:lineRule="auto"/>
      </w:pPr>
      <w:r>
        <w:separator/>
      </w:r>
    </w:p>
  </w:endnote>
  <w:endnote w:type="continuationSeparator" w:id="0">
    <w:p w14:paraId="1EDAB042" w14:textId="77777777" w:rsidR="005030FC" w:rsidRDefault="005030FC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638714212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E055B0C" w14:textId="48D2A72A" w:rsidR="00DE56DC" w:rsidRDefault="00DE56DC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16</w:t>
        </w:r>
        <w:r>
          <w:rPr>
            <w:noProof/>
          </w:rPr>
          <w:fldChar w:fldCharType="end"/>
        </w:r>
      </w:p>
    </w:sdtContent>
  </w:sdt>
  <w:p w14:paraId="2E4E8A37" w14:textId="77777777" w:rsidR="00DE56DC" w:rsidRDefault="00DE56DC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0CD65B" w14:textId="5183E99B" w:rsidR="00DE56DC" w:rsidRPr="00915D67" w:rsidRDefault="00DE56DC" w:rsidP="00C52CDA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15D67">
      <w:rPr>
        <w:rFonts w:ascii="Times New Roman" w:hAnsi="Times New Roman" w:cs="Times New Roman"/>
        <w:sz w:val="18"/>
        <w:szCs w:val="18"/>
      </w:rPr>
      <w:t xml:space="preserve">Grad Karlovac, </w:t>
    </w:r>
    <w:r w:rsidRPr="00915D67">
      <w:rPr>
        <w:rFonts w:ascii="Times New Roman" w:hAnsi="Times New Roman" w:cs="Times New Roman"/>
        <w:color w:val="000000"/>
        <w:sz w:val="18"/>
        <w:szCs w:val="20"/>
      </w:rPr>
      <w:t>U</w:t>
    </w:r>
    <w:r>
      <w:rPr>
        <w:rFonts w:ascii="Times New Roman" w:hAnsi="Times New Roman" w:cs="Times New Roman"/>
        <w:color w:val="000000"/>
        <w:sz w:val="18"/>
        <w:szCs w:val="20"/>
      </w:rPr>
      <w:t>pravni odjel</w:t>
    </w:r>
    <w:r w:rsidRPr="00915D67">
      <w:rPr>
        <w:rFonts w:ascii="Times New Roman" w:hAnsi="Times New Roman" w:cs="Times New Roman"/>
        <w:color w:val="000000"/>
        <w:sz w:val="18"/>
        <w:szCs w:val="20"/>
      </w:rPr>
      <w:t xml:space="preserve"> </w:t>
    </w:r>
    <w:r w:rsidR="00DC6DBB">
      <w:rPr>
        <w:rFonts w:ascii="Times New Roman" w:hAnsi="Times New Roman" w:cs="Times New Roman"/>
        <w:color w:val="000000"/>
        <w:sz w:val="18"/>
        <w:szCs w:val="20"/>
      </w:rPr>
      <w:t xml:space="preserve">za </w:t>
    </w:r>
    <w:r>
      <w:rPr>
        <w:rFonts w:ascii="Times New Roman" w:hAnsi="Times New Roman" w:cs="Times New Roman"/>
        <w:color w:val="000000"/>
        <w:sz w:val="18"/>
        <w:szCs w:val="20"/>
      </w:rPr>
      <w:t xml:space="preserve">gospodarstvo, </w:t>
    </w:r>
    <w:r w:rsidR="00DC6DBB">
      <w:rPr>
        <w:rFonts w:ascii="Times New Roman" w:hAnsi="Times New Roman" w:cs="Times New Roman"/>
        <w:color w:val="000000"/>
        <w:sz w:val="18"/>
        <w:szCs w:val="20"/>
      </w:rPr>
      <w:t>razvoj grada i fondove EU, Banjavčićeva 9,</w:t>
    </w:r>
    <w:r w:rsidRPr="00915D67">
      <w:rPr>
        <w:rFonts w:ascii="Times New Roman" w:hAnsi="Times New Roman" w:cs="Times New Roman"/>
        <w:sz w:val="18"/>
        <w:szCs w:val="18"/>
      </w:rPr>
      <w:t xml:space="preserve"> 47000 Karlovac,</w:t>
    </w:r>
  </w:p>
  <w:p w14:paraId="568822B2" w14:textId="77777777" w:rsidR="00DE56DC" w:rsidRPr="00915D67" w:rsidRDefault="00DE56DC" w:rsidP="00C52CDA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15D67">
      <w:rPr>
        <w:rFonts w:ascii="Times New Roman" w:hAnsi="Times New Roman" w:cs="Times New Roman"/>
        <w:sz w:val="18"/>
        <w:szCs w:val="18"/>
      </w:rPr>
      <w:t>OIB: 25654647153, tel. +385 47 628 181, fax: +385 47 628 144 , www.karlovac.hr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74A1CC3" w14:textId="77777777" w:rsidR="005030FC" w:rsidRDefault="005030FC" w:rsidP="00883CD4">
      <w:pPr>
        <w:spacing w:after="0" w:line="240" w:lineRule="auto"/>
      </w:pPr>
      <w:r>
        <w:separator/>
      </w:r>
    </w:p>
  </w:footnote>
  <w:footnote w:type="continuationSeparator" w:id="0">
    <w:p w14:paraId="0007FC25" w14:textId="77777777" w:rsidR="005030FC" w:rsidRDefault="005030FC" w:rsidP="00883CD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4065527"/>
    <w:multiLevelType w:val="hybridMultilevel"/>
    <w:tmpl w:val="168E9D9E"/>
    <w:lvl w:ilvl="0" w:tplc="041A0001">
      <w:start w:val="3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B1712AA"/>
    <w:multiLevelType w:val="hybridMultilevel"/>
    <w:tmpl w:val="FE48B598"/>
    <w:lvl w:ilvl="0" w:tplc="041A0001">
      <w:start w:val="2023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4066D3F"/>
    <w:multiLevelType w:val="hybridMultilevel"/>
    <w:tmpl w:val="C10A5542"/>
    <w:lvl w:ilvl="0" w:tplc="A6604476">
      <w:start w:val="2020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B52D79"/>
    <w:multiLevelType w:val="hybridMultilevel"/>
    <w:tmpl w:val="30F8FA6A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4367496">
    <w:abstractNumId w:val="3"/>
  </w:num>
  <w:num w:numId="2" w16cid:durableId="228537535">
    <w:abstractNumId w:val="2"/>
  </w:num>
  <w:num w:numId="3" w16cid:durableId="1536963547">
    <w:abstractNumId w:val="0"/>
  </w:num>
  <w:num w:numId="4" w16cid:durableId="1451239823">
    <w:abstractNumId w:val="1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A4F08"/>
    <w:rsid w:val="000007C1"/>
    <w:rsid w:val="00000F06"/>
    <w:rsid w:val="0000106D"/>
    <w:rsid w:val="00001B78"/>
    <w:rsid w:val="00001BFA"/>
    <w:rsid w:val="00001C32"/>
    <w:rsid w:val="000023F1"/>
    <w:rsid w:val="0000282E"/>
    <w:rsid w:val="000031A5"/>
    <w:rsid w:val="00004C26"/>
    <w:rsid w:val="0000526C"/>
    <w:rsid w:val="000062B6"/>
    <w:rsid w:val="000073AB"/>
    <w:rsid w:val="000079B6"/>
    <w:rsid w:val="00007A8F"/>
    <w:rsid w:val="000100C7"/>
    <w:rsid w:val="000106F3"/>
    <w:rsid w:val="000108BC"/>
    <w:rsid w:val="00010981"/>
    <w:rsid w:val="00010D8A"/>
    <w:rsid w:val="00011283"/>
    <w:rsid w:val="00012F80"/>
    <w:rsid w:val="00013010"/>
    <w:rsid w:val="00013238"/>
    <w:rsid w:val="0001398F"/>
    <w:rsid w:val="00014198"/>
    <w:rsid w:val="00014C03"/>
    <w:rsid w:val="000157F7"/>
    <w:rsid w:val="00015808"/>
    <w:rsid w:val="0001636E"/>
    <w:rsid w:val="00016F9F"/>
    <w:rsid w:val="00020902"/>
    <w:rsid w:val="00020C72"/>
    <w:rsid w:val="00020F67"/>
    <w:rsid w:val="000234BB"/>
    <w:rsid w:val="000235A7"/>
    <w:rsid w:val="000239A6"/>
    <w:rsid w:val="000239A7"/>
    <w:rsid w:val="00023C59"/>
    <w:rsid w:val="000247E1"/>
    <w:rsid w:val="00024952"/>
    <w:rsid w:val="00025543"/>
    <w:rsid w:val="00025B5B"/>
    <w:rsid w:val="00026207"/>
    <w:rsid w:val="0002738B"/>
    <w:rsid w:val="0002788B"/>
    <w:rsid w:val="000316F4"/>
    <w:rsid w:val="00031898"/>
    <w:rsid w:val="0003195C"/>
    <w:rsid w:val="00031B6F"/>
    <w:rsid w:val="00032173"/>
    <w:rsid w:val="00033828"/>
    <w:rsid w:val="00034CC8"/>
    <w:rsid w:val="0003595B"/>
    <w:rsid w:val="000359EB"/>
    <w:rsid w:val="000360CF"/>
    <w:rsid w:val="0003617F"/>
    <w:rsid w:val="00036959"/>
    <w:rsid w:val="000377A6"/>
    <w:rsid w:val="000378BD"/>
    <w:rsid w:val="00037A6F"/>
    <w:rsid w:val="00037D89"/>
    <w:rsid w:val="000402DC"/>
    <w:rsid w:val="00040423"/>
    <w:rsid w:val="000404CA"/>
    <w:rsid w:val="00040964"/>
    <w:rsid w:val="00040BE9"/>
    <w:rsid w:val="00041344"/>
    <w:rsid w:val="00041A86"/>
    <w:rsid w:val="00041C10"/>
    <w:rsid w:val="00041F6F"/>
    <w:rsid w:val="00042A3A"/>
    <w:rsid w:val="00042B38"/>
    <w:rsid w:val="00043319"/>
    <w:rsid w:val="00043646"/>
    <w:rsid w:val="0004373D"/>
    <w:rsid w:val="00044E2C"/>
    <w:rsid w:val="000459F5"/>
    <w:rsid w:val="00045DBF"/>
    <w:rsid w:val="00045F45"/>
    <w:rsid w:val="0004633D"/>
    <w:rsid w:val="000464F5"/>
    <w:rsid w:val="0004677B"/>
    <w:rsid w:val="00046D91"/>
    <w:rsid w:val="00047116"/>
    <w:rsid w:val="000505B4"/>
    <w:rsid w:val="00050D67"/>
    <w:rsid w:val="000511D1"/>
    <w:rsid w:val="00051CBC"/>
    <w:rsid w:val="0005219D"/>
    <w:rsid w:val="000527F9"/>
    <w:rsid w:val="00052938"/>
    <w:rsid w:val="00052F84"/>
    <w:rsid w:val="0005359F"/>
    <w:rsid w:val="000539C6"/>
    <w:rsid w:val="00053E01"/>
    <w:rsid w:val="000546E6"/>
    <w:rsid w:val="000547A0"/>
    <w:rsid w:val="00056186"/>
    <w:rsid w:val="000566A7"/>
    <w:rsid w:val="0005759E"/>
    <w:rsid w:val="00057D7C"/>
    <w:rsid w:val="00060050"/>
    <w:rsid w:val="00060372"/>
    <w:rsid w:val="0006061E"/>
    <w:rsid w:val="00060709"/>
    <w:rsid w:val="000610AA"/>
    <w:rsid w:val="000612DB"/>
    <w:rsid w:val="00061952"/>
    <w:rsid w:val="00061B02"/>
    <w:rsid w:val="00061F7A"/>
    <w:rsid w:val="00062725"/>
    <w:rsid w:val="000628CE"/>
    <w:rsid w:val="00062BE0"/>
    <w:rsid w:val="0006311C"/>
    <w:rsid w:val="00063758"/>
    <w:rsid w:val="00063F5A"/>
    <w:rsid w:val="00066051"/>
    <w:rsid w:val="00066506"/>
    <w:rsid w:val="000666C2"/>
    <w:rsid w:val="000676DE"/>
    <w:rsid w:val="00067B83"/>
    <w:rsid w:val="00067BC5"/>
    <w:rsid w:val="000704EB"/>
    <w:rsid w:val="000706BB"/>
    <w:rsid w:val="00070973"/>
    <w:rsid w:val="0007126D"/>
    <w:rsid w:val="00071D83"/>
    <w:rsid w:val="00072144"/>
    <w:rsid w:val="00072A36"/>
    <w:rsid w:val="00072ED9"/>
    <w:rsid w:val="00073277"/>
    <w:rsid w:val="000737A5"/>
    <w:rsid w:val="00075511"/>
    <w:rsid w:val="00075A70"/>
    <w:rsid w:val="000768EA"/>
    <w:rsid w:val="00076925"/>
    <w:rsid w:val="00076C49"/>
    <w:rsid w:val="000771EE"/>
    <w:rsid w:val="00077343"/>
    <w:rsid w:val="00077769"/>
    <w:rsid w:val="000805C2"/>
    <w:rsid w:val="000808F0"/>
    <w:rsid w:val="00080FE4"/>
    <w:rsid w:val="000811E3"/>
    <w:rsid w:val="00081842"/>
    <w:rsid w:val="00081A2F"/>
    <w:rsid w:val="00081B91"/>
    <w:rsid w:val="00082AE1"/>
    <w:rsid w:val="00082DC1"/>
    <w:rsid w:val="00083474"/>
    <w:rsid w:val="0008382D"/>
    <w:rsid w:val="00084A70"/>
    <w:rsid w:val="00084C03"/>
    <w:rsid w:val="000853B0"/>
    <w:rsid w:val="00085C93"/>
    <w:rsid w:val="00086031"/>
    <w:rsid w:val="000861F0"/>
    <w:rsid w:val="000862AA"/>
    <w:rsid w:val="000864DD"/>
    <w:rsid w:val="000866F3"/>
    <w:rsid w:val="0008674E"/>
    <w:rsid w:val="0008786F"/>
    <w:rsid w:val="00087886"/>
    <w:rsid w:val="00087CC7"/>
    <w:rsid w:val="0009141D"/>
    <w:rsid w:val="00091EDD"/>
    <w:rsid w:val="00092C45"/>
    <w:rsid w:val="000934F0"/>
    <w:rsid w:val="00093511"/>
    <w:rsid w:val="00093793"/>
    <w:rsid w:val="00093E11"/>
    <w:rsid w:val="0009405A"/>
    <w:rsid w:val="000943FF"/>
    <w:rsid w:val="000946AC"/>
    <w:rsid w:val="0009550A"/>
    <w:rsid w:val="000956D3"/>
    <w:rsid w:val="00095C1D"/>
    <w:rsid w:val="00096293"/>
    <w:rsid w:val="00096706"/>
    <w:rsid w:val="00097060"/>
    <w:rsid w:val="0009769D"/>
    <w:rsid w:val="000977A7"/>
    <w:rsid w:val="000A05BB"/>
    <w:rsid w:val="000A11DC"/>
    <w:rsid w:val="000A178E"/>
    <w:rsid w:val="000A1A03"/>
    <w:rsid w:val="000A252D"/>
    <w:rsid w:val="000A3519"/>
    <w:rsid w:val="000A3D8C"/>
    <w:rsid w:val="000A4FC0"/>
    <w:rsid w:val="000A55D2"/>
    <w:rsid w:val="000A5673"/>
    <w:rsid w:val="000A5874"/>
    <w:rsid w:val="000A60AB"/>
    <w:rsid w:val="000A6211"/>
    <w:rsid w:val="000A62DF"/>
    <w:rsid w:val="000A71D3"/>
    <w:rsid w:val="000A7E2F"/>
    <w:rsid w:val="000B060C"/>
    <w:rsid w:val="000B071C"/>
    <w:rsid w:val="000B0D02"/>
    <w:rsid w:val="000B14F4"/>
    <w:rsid w:val="000B19D5"/>
    <w:rsid w:val="000B1ECE"/>
    <w:rsid w:val="000B25AB"/>
    <w:rsid w:val="000B27DE"/>
    <w:rsid w:val="000B3389"/>
    <w:rsid w:val="000B3813"/>
    <w:rsid w:val="000B38B5"/>
    <w:rsid w:val="000B3C4A"/>
    <w:rsid w:val="000B3C7C"/>
    <w:rsid w:val="000B4CE8"/>
    <w:rsid w:val="000B5950"/>
    <w:rsid w:val="000B5DDC"/>
    <w:rsid w:val="000B5FDC"/>
    <w:rsid w:val="000B6387"/>
    <w:rsid w:val="000B6833"/>
    <w:rsid w:val="000B6873"/>
    <w:rsid w:val="000B6C67"/>
    <w:rsid w:val="000B7246"/>
    <w:rsid w:val="000B7ED3"/>
    <w:rsid w:val="000B7F62"/>
    <w:rsid w:val="000C01AE"/>
    <w:rsid w:val="000C2389"/>
    <w:rsid w:val="000C2A5B"/>
    <w:rsid w:val="000C2B25"/>
    <w:rsid w:val="000C301F"/>
    <w:rsid w:val="000C3168"/>
    <w:rsid w:val="000C3173"/>
    <w:rsid w:val="000C3E6F"/>
    <w:rsid w:val="000C3F74"/>
    <w:rsid w:val="000C43D2"/>
    <w:rsid w:val="000C5C76"/>
    <w:rsid w:val="000D0726"/>
    <w:rsid w:val="000D0BB5"/>
    <w:rsid w:val="000D2504"/>
    <w:rsid w:val="000D3659"/>
    <w:rsid w:val="000D36F1"/>
    <w:rsid w:val="000D44B5"/>
    <w:rsid w:val="000D44F7"/>
    <w:rsid w:val="000D4C62"/>
    <w:rsid w:val="000D5911"/>
    <w:rsid w:val="000D5CFC"/>
    <w:rsid w:val="000D6BB3"/>
    <w:rsid w:val="000D7165"/>
    <w:rsid w:val="000D7306"/>
    <w:rsid w:val="000D79C4"/>
    <w:rsid w:val="000D7F38"/>
    <w:rsid w:val="000E0069"/>
    <w:rsid w:val="000E01D5"/>
    <w:rsid w:val="000E1214"/>
    <w:rsid w:val="000E13A0"/>
    <w:rsid w:val="000E1AF4"/>
    <w:rsid w:val="000E1C92"/>
    <w:rsid w:val="000E2845"/>
    <w:rsid w:val="000E32C6"/>
    <w:rsid w:val="000E3A9E"/>
    <w:rsid w:val="000E3CEF"/>
    <w:rsid w:val="000E49FD"/>
    <w:rsid w:val="000E4B5A"/>
    <w:rsid w:val="000E55F9"/>
    <w:rsid w:val="000E5D1C"/>
    <w:rsid w:val="000E5FA1"/>
    <w:rsid w:val="000E635C"/>
    <w:rsid w:val="000E67F5"/>
    <w:rsid w:val="000E6B46"/>
    <w:rsid w:val="000E73BB"/>
    <w:rsid w:val="000E778A"/>
    <w:rsid w:val="000E7ADC"/>
    <w:rsid w:val="000F0899"/>
    <w:rsid w:val="000F0B8C"/>
    <w:rsid w:val="000F2F32"/>
    <w:rsid w:val="000F3135"/>
    <w:rsid w:val="000F315D"/>
    <w:rsid w:val="000F4243"/>
    <w:rsid w:val="000F455D"/>
    <w:rsid w:val="000F4F85"/>
    <w:rsid w:val="000F5222"/>
    <w:rsid w:val="000F52B4"/>
    <w:rsid w:val="000F57BB"/>
    <w:rsid w:val="000F5806"/>
    <w:rsid w:val="000F587F"/>
    <w:rsid w:val="000F58A8"/>
    <w:rsid w:val="000F5A1A"/>
    <w:rsid w:val="000F5EBD"/>
    <w:rsid w:val="000F6435"/>
    <w:rsid w:val="00100C1D"/>
    <w:rsid w:val="00100E3B"/>
    <w:rsid w:val="00101952"/>
    <w:rsid w:val="00101A48"/>
    <w:rsid w:val="00101C6C"/>
    <w:rsid w:val="0010276C"/>
    <w:rsid w:val="00103013"/>
    <w:rsid w:val="001034A0"/>
    <w:rsid w:val="001038E4"/>
    <w:rsid w:val="00104235"/>
    <w:rsid w:val="00105C70"/>
    <w:rsid w:val="00106385"/>
    <w:rsid w:val="001064CE"/>
    <w:rsid w:val="00111223"/>
    <w:rsid w:val="001117C0"/>
    <w:rsid w:val="00111C10"/>
    <w:rsid w:val="001120BF"/>
    <w:rsid w:val="00112E65"/>
    <w:rsid w:val="00112EE1"/>
    <w:rsid w:val="00114005"/>
    <w:rsid w:val="00114261"/>
    <w:rsid w:val="00114A2B"/>
    <w:rsid w:val="001153C7"/>
    <w:rsid w:val="00115AD4"/>
    <w:rsid w:val="0011603D"/>
    <w:rsid w:val="00116BE7"/>
    <w:rsid w:val="0011719A"/>
    <w:rsid w:val="001173BC"/>
    <w:rsid w:val="001178CC"/>
    <w:rsid w:val="00120A9B"/>
    <w:rsid w:val="00120C6E"/>
    <w:rsid w:val="00120C96"/>
    <w:rsid w:val="00120E07"/>
    <w:rsid w:val="001212BE"/>
    <w:rsid w:val="0012246E"/>
    <w:rsid w:val="00122F39"/>
    <w:rsid w:val="00123778"/>
    <w:rsid w:val="001239F3"/>
    <w:rsid w:val="00123B6B"/>
    <w:rsid w:val="00123D3C"/>
    <w:rsid w:val="00124F7C"/>
    <w:rsid w:val="00125C20"/>
    <w:rsid w:val="00125D3B"/>
    <w:rsid w:val="001267A6"/>
    <w:rsid w:val="00127F5A"/>
    <w:rsid w:val="00130B65"/>
    <w:rsid w:val="00132342"/>
    <w:rsid w:val="00132DF9"/>
    <w:rsid w:val="00133034"/>
    <w:rsid w:val="00133E72"/>
    <w:rsid w:val="0013529F"/>
    <w:rsid w:val="00135E69"/>
    <w:rsid w:val="0013687E"/>
    <w:rsid w:val="0013702A"/>
    <w:rsid w:val="0013788E"/>
    <w:rsid w:val="00140360"/>
    <w:rsid w:val="001406D5"/>
    <w:rsid w:val="0014107D"/>
    <w:rsid w:val="00141356"/>
    <w:rsid w:val="001418B7"/>
    <w:rsid w:val="00142A63"/>
    <w:rsid w:val="00142B44"/>
    <w:rsid w:val="001431CD"/>
    <w:rsid w:val="0014369C"/>
    <w:rsid w:val="001437F4"/>
    <w:rsid w:val="00143E5F"/>
    <w:rsid w:val="00144508"/>
    <w:rsid w:val="00145B3C"/>
    <w:rsid w:val="001469E6"/>
    <w:rsid w:val="00146ECC"/>
    <w:rsid w:val="00147665"/>
    <w:rsid w:val="00147987"/>
    <w:rsid w:val="00147E42"/>
    <w:rsid w:val="00147F4E"/>
    <w:rsid w:val="00150AE2"/>
    <w:rsid w:val="00150BC9"/>
    <w:rsid w:val="00150E47"/>
    <w:rsid w:val="00150EEA"/>
    <w:rsid w:val="001515A5"/>
    <w:rsid w:val="001516F7"/>
    <w:rsid w:val="001517D1"/>
    <w:rsid w:val="00152611"/>
    <w:rsid w:val="00152B66"/>
    <w:rsid w:val="00152C54"/>
    <w:rsid w:val="00152E95"/>
    <w:rsid w:val="001530FE"/>
    <w:rsid w:val="00153DA0"/>
    <w:rsid w:val="00154A45"/>
    <w:rsid w:val="00154D4F"/>
    <w:rsid w:val="00155557"/>
    <w:rsid w:val="00155797"/>
    <w:rsid w:val="00156503"/>
    <w:rsid w:val="001565B3"/>
    <w:rsid w:val="00156849"/>
    <w:rsid w:val="001577A3"/>
    <w:rsid w:val="00157F21"/>
    <w:rsid w:val="001606DB"/>
    <w:rsid w:val="0016215B"/>
    <w:rsid w:val="00162B32"/>
    <w:rsid w:val="00163074"/>
    <w:rsid w:val="00163E03"/>
    <w:rsid w:val="00164024"/>
    <w:rsid w:val="0016423A"/>
    <w:rsid w:val="00164551"/>
    <w:rsid w:val="00164623"/>
    <w:rsid w:val="00164A0F"/>
    <w:rsid w:val="00164BB3"/>
    <w:rsid w:val="00164CE4"/>
    <w:rsid w:val="00165944"/>
    <w:rsid w:val="00165B45"/>
    <w:rsid w:val="00166157"/>
    <w:rsid w:val="001661AF"/>
    <w:rsid w:val="0016653C"/>
    <w:rsid w:val="00166CE0"/>
    <w:rsid w:val="00166F95"/>
    <w:rsid w:val="001673B0"/>
    <w:rsid w:val="00167A54"/>
    <w:rsid w:val="00167C5A"/>
    <w:rsid w:val="00170290"/>
    <w:rsid w:val="0017061F"/>
    <w:rsid w:val="00170709"/>
    <w:rsid w:val="001716C1"/>
    <w:rsid w:val="00171EB1"/>
    <w:rsid w:val="001724EB"/>
    <w:rsid w:val="00172A5B"/>
    <w:rsid w:val="00172D7F"/>
    <w:rsid w:val="00172E12"/>
    <w:rsid w:val="0017381F"/>
    <w:rsid w:val="00173C02"/>
    <w:rsid w:val="00173C3F"/>
    <w:rsid w:val="001740D1"/>
    <w:rsid w:val="001742C5"/>
    <w:rsid w:val="00174C1A"/>
    <w:rsid w:val="00174E8C"/>
    <w:rsid w:val="00174F1A"/>
    <w:rsid w:val="00176566"/>
    <w:rsid w:val="00177458"/>
    <w:rsid w:val="00177B1F"/>
    <w:rsid w:val="001800CF"/>
    <w:rsid w:val="0018058C"/>
    <w:rsid w:val="00180E78"/>
    <w:rsid w:val="00180E8F"/>
    <w:rsid w:val="001813BE"/>
    <w:rsid w:val="001819FC"/>
    <w:rsid w:val="00181C9B"/>
    <w:rsid w:val="0018266D"/>
    <w:rsid w:val="00182E31"/>
    <w:rsid w:val="00182E6D"/>
    <w:rsid w:val="00183187"/>
    <w:rsid w:val="001855B3"/>
    <w:rsid w:val="00185C10"/>
    <w:rsid w:val="001862DC"/>
    <w:rsid w:val="00186332"/>
    <w:rsid w:val="0018685A"/>
    <w:rsid w:val="0018696F"/>
    <w:rsid w:val="00186A3F"/>
    <w:rsid w:val="001876BA"/>
    <w:rsid w:val="00187D29"/>
    <w:rsid w:val="00187D82"/>
    <w:rsid w:val="00187E8D"/>
    <w:rsid w:val="0019014A"/>
    <w:rsid w:val="00190467"/>
    <w:rsid w:val="00191636"/>
    <w:rsid w:val="001916C3"/>
    <w:rsid w:val="0019233B"/>
    <w:rsid w:val="00192701"/>
    <w:rsid w:val="0019274C"/>
    <w:rsid w:val="00192AE9"/>
    <w:rsid w:val="00192E37"/>
    <w:rsid w:val="00193A82"/>
    <w:rsid w:val="00195BE8"/>
    <w:rsid w:val="00195F5B"/>
    <w:rsid w:val="00196DED"/>
    <w:rsid w:val="0019742E"/>
    <w:rsid w:val="0019764D"/>
    <w:rsid w:val="001A049A"/>
    <w:rsid w:val="001A05BC"/>
    <w:rsid w:val="001A084B"/>
    <w:rsid w:val="001A097B"/>
    <w:rsid w:val="001A0BFE"/>
    <w:rsid w:val="001A10AD"/>
    <w:rsid w:val="001A17D9"/>
    <w:rsid w:val="001A20DE"/>
    <w:rsid w:val="001A2151"/>
    <w:rsid w:val="001A2793"/>
    <w:rsid w:val="001A28F3"/>
    <w:rsid w:val="001A29E0"/>
    <w:rsid w:val="001A2C80"/>
    <w:rsid w:val="001A4047"/>
    <w:rsid w:val="001A51C6"/>
    <w:rsid w:val="001A5FCF"/>
    <w:rsid w:val="001A6218"/>
    <w:rsid w:val="001A66CF"/>
    <w:rsid w:val="001A6826"/>
    <w:rsid w:val="001A6E0B"/>
    <w:rsid w:val="001A7325"/>
    <w:rsid w:val="001A7631"/>
    <w:rsid w:val="001A7CE7"/>
    <w:rsid w:val="001A7FCA"/>
    <w:rsid w:val="001B00BA"/>
    <w:rsid w:val="001B067D"/>
    <w:rsid w:val="001B0751"/>
    <w:rsid w:val="001B0DA9"/>
    <w:rsid w:val="001B150C"/>
    <w:rsid w:val="001B2D91"/>
    <w:rsid w:val="001B3032"/>
    <w:rsid w:val="001B3A54"/>
    <w:rsid w:val="001B3DEE"/>
    <w:rsid w:val="001B424D"/>
    <w:rsid w:val="001B43BA"/>
    <w:rsid w:val="001B4BF2"/>
    <w:rsid w:val="001B54D8"/>
    <w:rsid w:val="001B5839"/>
    <w:rsid w:val="001B62CF"/>
    <w:rsid w:val="001B6436"/>
    <w:rsid w:val="001B657A"/>
    <w:rsid w:val="001B7079"/>
    <w:rsid w:val="001B7778"/>
    <w:rsid w:val="001B780F"/>
    <w:rsid w:val="001C0ACE"/>
    <w:rsid w:val="001C0E16"/>
    <w:rsid w:val="001C1C96"/>
    <w:rsid w:val="001C3CEB"/>
    <w:rsid w:val="001C51AA"/>
    <w:rsid w:val="001C5A5C"/>
    <w:rsid w:val="001C5AD3"/>
    <w:rsid w:val="001C5E26"/>
    <w:rsid w:val="001C630C"/>
    <w:rsid w:val="001C6DF6"/>
    <w:rsid w:val="001C6E34"/>
    <w:rsid w:val="001C7EDE"/>
    <w:rsid w:val="001C7F5B"/>
    <w:rsid w:val="001D0F5C"/>
    <w:rsid w:val="001D1061"/>
    <w:rsid w:val="001D136B"/>
    <w:rsid w:val="001D15BD"/>
    <w:rsid w:val="001D1BD1"/>
    <w:rsid w:val="001D1C94"/>
    <w:rsid w:val="001D1F3B"/>
    <w:rsid w:val="001D2282"/>
    <w:rsid w:val="001D2674"/>
    <w:rsid w:val="001D3201"/>
    <w:rsid w:val="001D43C2"/>
    <w:rsid w:val="001D551C"/>
    <w:rsid w:val="001D5B86"/>
    <w:rsid w:val="001D625C"/>
    <w:rsid w:val="001D66D9"/>
    <w:rsid w:val="001D66F3"/>
    <w:rsid w:val="001D6857"/>
    <w:rsid w:val="001D6B73"/>
    <w:rsid w:val="001E1337"/>
    <w:rsid w:val="001E1E78"/>
    <w:rsid w:val="001E1FF5"/>
    <w:rsid w:val="001E2466"/>
    <w:rsid w:val="001E27EA"/>
    <w:rsid w:val="001E3E70"/>
    <w:rsid w:val="001E4861"/>
    <w:rsid w:val="001E4940"/>
    <w:rsid w:val="001E51E0"/>
    <w:rsid w:val="001E5EF7"/>
    <w:rsid w:val="001E661A"/>
    <w:rsid w:val="001E726A"/>
    <w:rsid w:val="001E7533"/>
    <w:rsid w:val="001E75D1"/>
    <w:rsid w:val="001E779A"/>
    <w:rsid w:val="001E7B0C"/>
    <w:rsid w:val="001F0C86"/>
    <w:rsid w:val="001F128D"/>
    <w:rsid w:val="001F1693"/>
    <w:rsid w:val="001F170A"/>
    <w:rsid w:val="001F1766"/>
    <w:rsid w:val="001F1E92"/>
    <w:rsid w:val="001F1EC4"/>
    <w:rsid w:val="001F2059"/>
    <w:rsid w:val="001F2759"/>
    <w:rsid w:val="001F2A8A"/>
    <w:rsid w:val="001F2B16"/>
    <w:rsid w:val="001F31FE"/>
    <w:rsid w:val="001F3266"/>
    <w:rsid w:val="001F388C"/>
    <w:rsid w:val="001F4E06"/>
    <w:rsid w:val="001F5508"/>
    <w:rsid w:val="001F5603"/>
    <w:rsid w:val="001F6B58"/>
    <w:rsid w:val="001F77D9"/>
    <w:rsid w:val="00200DA7"/>
    <w:rsid w:val="00200FD7"/>
    <w:rsid w:val="002032A1"/>
    <w:rsid w:val="00203797"/>
    <w:rsid w:val="002039B5"/>
    <w:rsid w:val="00203B26"/>
    <w:rsid w:val="002062A0"/>
    <w:rsid w:val="00210067"/>
    <w:rsid w:val="00210CAA"/>
    <w:rsid w:val="002123A3"/>
    <w:rsid w:val="00212DAC"/>
    <w:rsid w:val="00212DF7"/>
    <w:rsid w:val="00214819"/>
    <w:rsid w:val="00214898"/>
    <w:rsid w:val="002151A9"/>
    <w:rsid w:val="00215646"/>
    <w:rsid w:val="00216510"/>
    <w:rsid w:val="002165A4"/>
    <w:rsid w:val="00216B74"/>
    <w:rsid w:val="00216BB5"/>
    <w:rsid w:val="00216D44"/>
    <w:rsid w:val="00220497"/>
    <w:rsid w:val="00220522"/>
    <w:rsid w:val="00221B75"/>
    <w:rsid w:val="002225BC"/>
    <w:rsid w:val="0022298D"/>
    <w:rsid w:val="00223637"/>
    <w:rsid w:val="00223F51"/>
    <w:rsid w:val="00224195"/>
    <w:rsid w:val="00224356"/>
    <w:rsid w:val="00224861"/>
    <w:rsid w:val="002248A4"/>
    <w:rsid w:val="00224B1C"/>
    <w:rsid w:val="00224F93"/>
    <w:rsid w:val="002253DC"/>
    <w:rsid w:val="002262E7"/>
    <w:rsid w:val="002263CE"/>
    <w:rsid w:val="00226613"/>
    <w:rsid w:val="00226D72"/>
    <w:rsid w:val="0022731A"/>
    <w:rsid w:val="002279D7"/>
    <w:rsid w:val="00230188"/>
    <w:rsid w:val="002301CD"/>
    <w:rsid w:val="0023047C"/>
    <w:rsid w:val="00230A39"/>
    <w:rsid w:val="00230EA6"/>
    <w:rsid w:val="00231212"/>
    <w:rsid w:val="00231EF2"/>
    <w:rsid w:val="002322D1"/>
    <w:rsid w:val="00232675"/>
    <w:rsid w:val="00232E2E"/>
    <w:rsid w:val="0023368A"/>
    <w:rsid w:val="00233DAA"/>
    <w:rsid w:val="00234FC0"/>
    <w:rsid w:val="002353DE"/>
    <w:rsid w:val="0023542A"/>
    <w:rsid w:val="002368CC"/>
    <w:rsid w:val="002369CE"/>
    <w:rsid w:val="00237110"/>
    <w:rsid w:val="00240073"/>
    <w:rsid w:val="0024007D"/>
    <w:rsid w:val="0024061F"/>
    <w:rsid w:val="002406CF"/>
    <w:rsid w:val="002407BD"/>
    <w:rsid w:val="00240814"/>
    <w:rsid w:val="00240B3E"/>
    <w:rsid w:val="00240B90"/>
    <w:rsid w:val="00240B95"/>
    <w:rsid w:val="00240C49"/>
    <w:rsid w:val="00240D81"/>
    <w:rsid w:val="00240F32"/>
    <w:rsid w:val="00241EF6"/>
    <w:rsid w:val="002423E4"/>
    <w:rsid w:val="00243C25"/>
    <w:rsid w:val="002443D5"/>
    <w:rsid w:val="00245356"/>
    <w:rsid w:val="0024628B"/>
    <w:rsid w:val="0024672C"/>
    <w:rsid w:val="0024678F"/>
    <w:rsid w:val="002474D6"/>
    <w:rsid w:val="00247E28"/>
    <w:rsid w:val="0025080F"/>
    <w:rsid w:val="002508F5"/>
    <w:rsid w:val="002519B0"/>
    <w:rsid w:val="00251C60"/>
    <w:rsid w:val="0025249A"/>
    <w:rsid w:val="002525CF"/>
    <w:rsid w:val="00252805"/>
    <w:rsid w:val="00252D50"/>
    <w:rsid w:val="00253B7F"/>
    <w:rsid w:val="00253D28"/>
    <w:rsid w:val="0025458A"/>
    <w:rsid w:val="002547AA"/>
    <w:rsid w:val="00254ABF"/>
    <w:rsid w:val="00254CC1"/>
    <w:rsid w:val="00255010"/>
    <w:rsid w:val="0025524F"/>
    <w:rsid w:val="00255417"/>
    <w:rsid w:val="00255659"/>
    <w:rsid w:val="002559CE"/>
    <w:rsid w:val="00256065"/>
    <w:rsid w:val="002562F6"/>
    <w:rsid w:val="00256E2D"/>
    <w:rsid w:val="00256ED8"/>
    <w:rsid w:val="0025754B"/>
    <w:rsid w:val="00257CF6"/>
    <w:rsid w:val="0026092E"/>
    <w:rsid w:val="00260A5E"/>
    <w:rsid w:val="0026120A"/>
    <w:rsid w:val="0026129A"/>
    <w:rsid w:val="002612B4"/>
    <w:rsid w:val="002614A0"/>
    <w:rsid w:val="002627C2"/>
    <w:rsid w:val="002638B0"/>
    <w:rsid w:val="00263A40"/>
    <w:rsid w:val="00263A55"/>
    <w:rsid w:val="00263CED"/>
    <w:rsid w:val="00263E8F"/>
    <w:rsid w:val="0026481C"/>
    <w:rsid w:val="00264865"/>
    <w:rsid w:val="00264BFE"/>
    <w:rsid w:val="0026507B"/>
    <w:rsid w:val="00265A46"/>
    <w:rsid w:val="00266052"/>
    <w:rsid w:val="00266837"/>
    <w:rsid w:val="002669EF"/>
    <w:rsid w:val="00266FD7"/>
    <w:rsid w:val="00267280"/>
    <w:rsid w:val="0026754B"/>
    <w:rsid w:val="00270766"/>
    <w:rsid w:val="00270AF6"/>
    <w:rsid w:val="00270C26"/>
    <w:rsid w:val="00270EC1"/>
    <w:rsid w:val="0027107A"/>
    <w:rsid w:val="0027139E"/>
    <w:rsid w:val="0027305E"/>
    <w:rsid w:val="00273851"/>
    <w:rsid w:val="00273E8A"/>
    <w:rsid w:val="00273F4E"/>
    <w:rsid w:val="002744CA"/>
    <w:rsid w:val="002747EE"/>
    <w:rsid w:val="0027547E"/>
    <w:rsid w:val="0027551F"/>
    <w:rsid w:val="00275CB3"/>
    <w:rsid w:val="00276157"/>
    <w:rsid w:val="00276B98"/>
    <w:rsid w:val="00276E77"/>
    <w:rsid w:val="00276F75"/>
    <w:rsid w:val="00277109"/>
    <w:rsid w:val="0027789E"/>
    <w:rsid w:val="00277C2B"/>
    <w:rsid w:val="0028000A"/>
    <w:rsid w:val="002803A8"/>
    <w:rsid w:val="00280E20"/>
    <w:rsid w:val="00281B54"/>
    <w:rsid w:val="0028207C"/>
    <w:rsid w:val="002820A7"/>
    <w:rsid w:val="00282BC2"/>
    <w:rsid w:val="00282F45"/>
    <w:rsid w:val="002835B7"/>
    <w:rsid w:val="00283A79"/>
    <w:rsid w:val="00283F43"/>
    <w:rsid w:val="0028470A"/>
    <w:rsid w:val="002848FF"/>
    <w:rsid w:val="00284DCD"/>
    <w:rsid w:val="002856CD"/>
    <w:rsid w:val="002858DB"/>
    <w:rsid w:val="00286084"/>
    <w:rsid w:val="00286BD8"/>
    <w:rsid w:val="00287833"/>
    <w:rsid w:val="002902B9"/>
    <w:rsid w:val="00290365"/>
    <w:rsid w:val="00291605"/>
    <w:rsid w:val="00291948"/>
    <w:rsid w:val="00292A7D"/>
    <w:rsid w:val="002939D2"/>
    <w:rsid w:val="00294F04"/>
    <w:rsid w:val="002950E7"/>
    <w:rsid w:val="0029525A"/>
    <w:rsid w:val="00295F3F"/>
    <w:rsid w:val="00296698"/>
    <w:rsid w:val="00296C16"/>
    <w:rsid w:val="00297174"/>
    <w:rsid w:val="00297418"/>
    <w:rsid w:val="0029785D"/>
    <w:rsid w:val="00297C4C"/>
    <w:rsid w:val="002A00AE"/>
    <w:rsid w:val="002A01FE"/>
    <w:rsid w:val="002A0522"/>
    <w:rsid w:val="002A0A05"/>
    <w:rsid w:val="002A0C8E"/>
    <w:rsid w:val="002A13DF"/>
    <w:rsid w:val="002A24DE"/>
    <w:rsid w:val="002A25E5"/>
    <w:rsid w:val="002A2FC9"/>
    <w:rsid w:val="002A37BB"/>
    <w:rsid w:val="002A3947"/>
    <w:rsid w:val="002A3AFF"/>
    <w:rsid w:val="002A4405"/>
    <w:rsid w:val="002A53E8"/>
    <w:rsid w:val="002A5C0A"/>
    <w:rsid w:val="002A5D9B"/>
    <w:rsid w:val="002B0E66"/>
    <w:rsid w:val="002B16C0"/>
    <w:rsid w:val="002B17BE"/>
    <w:rsid w:val="002B1F2C"/>
    <w:rsid w:val="002B212E"/>
    <w:rsid w:val="002B26C5"/>
    <w:rsid w:val="002B34E3"/>
    <w:rsid w:val="002B38B0"/>
    <w:rsid w:val="002B46E8"/>
    <w:rsid w:val="002B66E3"/>
    <w:rsid w:val="002B7251"/>
    <w:rsid w:val="002C051A"/>
    <w:rsid w:val="002C08CE"/>
    <w:rsid w:val="002C11D9"/>
    <w:rsid w:val="002C2531"/>
    <w:rsid w:val="002C25E9"/>
    <w:rsid w:val="002C2DD9"/>
    <w:rsid w:val="002C3D95"/>
    <w:rsid w:val="002C424E"/>
    <w:rsid w:val="002C491A"/>
    <w:rsid w:val="002C5950"/>
    <w:rsid w:val="002C5C43"/>
    <w:rsid w:val="002C6129"/>
    <w:rsid w:val="002C61AC"/>
    <w:rsid w:val="002C661F"/>
    <w:rsid w:val="002C6772"/>
    <w:rsid w:val="002C7682"/>
    <w:rsid w:val="002C76FC"/>
    <w:rsid w:val="002D002F"/>
    <w:rsid w:val="002D022E"/>
    <w:rsid w:val="002D0E05"/>
    <w:rsid w:val="002D0E0B"/>
    <w:rsid w:val="002D17FD"/>
    <w:rsid w:val="002D1C56"/>
    <w:rsid w:val="002D1DDC"/>
    <w:rsid w:val="002D229A"/>
    <w:rsid w:val="002D2F6A"/>
    <w:rsid w:val="002D3797"/>
    <w:rsid w:val="002D3B8C"/>
    <w:rsid w:val="002D3B9C"/>
    <w:rsid w:val="002D3C69"/>
    <w:rsid w:val="002D4BF0"/>
    <w:rsid w:val="002D7487"/>
    <w:rsid w:val="002D77E2"/>
    <w:rsid w:val="002E0D6A"/>
    <w:rsid w:val="002E15B3"/>
    <w:rsid w:val="002E1C00"/>
    <w:rsid w:val="002E1EF5"/>
    <w:rsid w:val="002E3810"/>
    <w:rsid w:val="002E4252"/>
    <w:rsid w:val="002E5098"/>
    <w:rsid w:val="002E51BF"/>
    <w:rsid w:val="002E5D9A"/>
    <w:rsid w:val="002E5E6C"/>
    <w:rsid w:val="002E63C8"/>
    <w:rsid w:val="002E779F"/>
    <w:rsid w:val="002E7D62"/>
    <w:rsid w:val="002E7E78"/>
    <w:rsid w:val="002F0607"/>
    <w:rsid w:val="002F082D"/>
    <w:rsid w:val="002F090A"/>
    <w:rsid w:val="002F0ACB"/>
    <w:rsid w:val="002F0D5E"/>
    <w:rsid w:val="002F18DF"/>
    <w:rsid w:val="002F1D22"/>
    <w:rsid w:val="002F2C9F"/>
    <w:rsid w:val="002F3997"/>
    <w:rsid w:val="002F3A38"/>
    <w:rsid w:val="002F44D4"/>
    <w:rsid w:val="002F4E94"/>
    <w:rsid w:val="002F5083"/>
    <w:rsid w:val="002F5112"/>
    <w:rsid w:val="002F528D"/>
    <w:rsid w:val="002F57D5"/>
    <w:rsid w:val="002F5FF7"/>
    <w:rsid w:val="002F678F"/>
    <w:rsid w:val="0030104B"/>
    <w:rsid w:val="003011AB"/>
    <w:rsid w:val="003011EB"/>
    <w:rsid w:val="003016C8"/>
    <w:rsid w:val="00302442"/>
    <w:rsid w:val="00303028"/>
    <w:rsid w:val="0030378E"/>
    <w:rsid w:val="00304779"/>
    <w:rsid w:val="003048B4"/>
    <w:rsid w:val="00305BD6"/>
    <w:rsid w:val="003075E8"/>
    <w:rsid w:val="00307B51"/>
    <w:rsid w:val="00310238"/>
    <w:rsid w:val="003114FE"/>
    <w:rsid w:val="00311783"/>
    <w:rsid w:val="0031184F"/>
    <w:rsid w:val="00311EDD"/>
    <w:rsid w:val="003121A7"/>
    <w:rsid w:val="0031249B"/>
    <w:rsid w:val="00313BC3"/>
    <w:rsid w:val="00313D2D"/>
    <w:rsid w:val="00314465"/>
    <w:rsid w:val="003146A2"/>
    <w:rsid w:val="00314B30"/>
    <w:rsid w:val="00314DC0"/>
    <w:rsid w:val="00315D6B"/>
    <w:rsid w:val="00315F02"/>
    <w:rsid w:val="0031626B"/>
    <w:rsid w:val="00316D86"/>
    <w:rsid w:val="00316DBE"/>
    <w:rsid w:val="00316E80"/>
    <w:rsid w:val="00316F6F"/>
    <w:rsid w:val="003178D1"/>
    <w:rsid w:val="003203B2"/>
    <w:rsid w:val="003204F3"/>
    <w:rsid w:val="003206E3"/>
    <w:rsid w:val="00320F36"/>
    <w:rsid w:val="00321A04"/>
    <w:rsid w:val="00321EFB"/>
    <w:rsid w:val="00322550"/>
    <w:rsid w:val="003244C7"/>
    <w:rsid w:val="00324E4A"/>
    <w:rsid w:val="003262F1"/>
    <w:rsid w:val="00327945"/>
    <w:rsid w:val="00327A63"/>
    <w:rsid w:val="003300E0"/>
    <w:rsid w:val="003305E4"/>
    <w:rsid w:val="00330D3C"/>
    <w:rsid w:val="00331148"/>
    <w:rsid w:val="00331277"/>
    <w:rsid w:val="00331455"/>
    <w:rsid w:val="00331578"/>
    <w:rsid w:val="003326E3"/>
    <w:rsid w:val="00332BF1"/>
    <w:rsid w:val="00333688"/>
    <w:rsid w:val="0033371E"/>
    <w:rsid w:val="00333C29"/>
    <w:rsid w:val="00334929"/>
    <w:rsid w:val="00334C6E"/>
    <w:rsid w:val="00335DDC"/>
    <w:rsid w:val="00335F37"/>
    <w:rsid w:val="003366BB"/>
    <w:rsid w:val="003372E0"/>
    <w:rsid w:val="0033739E"/>
    <w:rsid w:val="003377D5"/>
    <w:rsid w:val="0034084C"/>
    <w:rsid w:val="00340A78"/>
    <w:rsid w:val="00341C9D"/>
    <w:rsid w:val="0034236B"/>
    <w:rsid w:val="00342AF1"/>
    <w:rsid w:val="00342C76"/>
    <w:rsid w:val="00342DCC"/>
    <w:rsid w:val="0034300F"/>
    <w:rsid w:val="00343231"/>
    <w:rsid w:val="0034382A"/>
    <w:rsid w:val="00343B0B"/>
    <w:rsid w:val="003446F0"/>
    <w:rsid w:val="00344736"/>
    <w:rsid w:val="003450C6"/>
    <w:rsid w:val="00345208"/>
    <w:rsid w:val="003452C9"/>
    <w:rsid w:val="003459DA"/>
    <w:rsid w:val="0034604E"/>
    <w:rsid w:val="00347032"/>
    <w:rsid w:val="00347455"/>
    <w:rsid w:val="003474E5"/>
    <w:rsid w:val="00347817"/>
    <w:rsid w:val="003503F2"/>
    <w:rsid w:val="0035098B"/>
    <w:rsid w:val="00351608"/>
    <w:rsid w:val="00351709"/>
    <w:rsid w:val="00351C6F"/>
    <w:rsid w:val="00352845"/>
    <w:rsid w:val="00352CF5"/>
    <w:rsid w:val="00353324"/>
    <w:rsid w:val="00353751"/>
    <w:rsid w:val="00353C0F"/>
    <w:rsid w:val="00353DF5"/>
    <w:rsid w:val="003546B9"/>
    <w:rsid w:val="00354C6B"/>
    <w:rsid w:val="00355A07"/>
    <w:rsid w:val="00355B72"/>
    <w:rsid w:val="00355ECD"/>
    <w:rsid w:val="00357DF3"/>
    <w:rsid w:val="003612A6"/>
    <w:rsid w:val="003619B6"/>
    <w:rsid w:val="00361A97"/>
    <w:rsid w:val="00361BD8"/>
    <w:rsid w:val="00361E85"/>
    <w:rsid w:val="0036247D"/>
    <w:rsid w:val="0036281C"/>
    <w:rsid w:val="00362848"/>
    <w:rsid w:val="00362AFC"/>
    <w:rsid w:val="00362B78"/>
    <w:rsid w:val="00362EE0"/>
    <w:rsid w:val="00363003"/>
    <w:rsid w:val="00363CE1"/>
    <w:rsid w:val="0036514D"/>
    <w:rsid w:val="00365D20"/>
    <w:rsid w:val="00366463"/>
    <w:rsid w:val="00366599"/>
    <w:rsid w:val="003665B2"/>
    <w:rsid w:val="00367819"/>
    <w:rsid w:val="003679CA"/>
    <w:rsid w:val="00367D12"/>
    <w:rsid w:val="00370C56"/>
    <w:rsid w:val="00371F75"/>
    <w:rsid w:val="00372C69"/>
    <w:rsid w:val="00372F2F"/>
    <w:rsid w:val="00373104"/>
    <w:rsid w:val="00373115"/>
    <w:rsid w:val="003734BD"/>
    <w:rsid w:val="003737A3"/>
    <w:rsid w:val="00374E7D"/>
    <w:rsid w:val="003754A1"/>
    <w:rsid w:val="00375873"/>
    <w:rsid w:val="003778C2"/>
    <w:rsid w:val="00377E7E"/>
    <w:rsid w:val="00380CE2"/>
    <w:rsid w:val="003818BB"/>
    <w:rsid w:val="003819B8"/>
    <w:rsid w:val="003821C2"/>
    <w:rsid w:val="003825BE"/>
    <w:rsid w:val="00383561"/>
    <w:rsid w:val="0038423D"/>
    <w:rsid w:val="003844ED"/>
    <w:rsid w:val="00384507"/>
    <w:rsid w:val="00384901"/>
    <w:rsid w:val="00384E9A"/>
    <w:rsid w:val="003850B5"/>
    <w:rsid w:val="00385DF1"/>
    <w:rsid w:val="00386B05"/>
    <w:rsid w:val="003873EE"/>
    <w:rsid w:val="003877CD"/>
    <w:rsid w:val="00387A0E"/>
    <w:rsid w:val="00387A5F"/>
    <w:rsid w:val="00387C17"/>
    <w:rsid w:val="003909B3"/>
    <w:rsid w:val="00390C0F"/>
    <w:rsid w:val="00391FDE"/>
    <w:rsid w:val="003923C8"/>
    <w:rsid w:val="0039321A"/>
    <w:rsid w:val="003940DC"/>
    <w:rsid w:val="003942EC"/>
    <w:rsid w:val="003948AD"/>
    <w:rsid w:val="003948C1"/>
    <w:rsid w:val="003948D2"/>
    <w:rsid w:val="00394A48"/>
    <w:rsid w:val="00395482"/>
    <w:rsid w:val="00396934"/>
    <w:rsid w:val="00397E60"/>
    <w:rsid w:val="003A001C"/>
    <w:rsid w:val="003A00C6"/>
    <w:rsid w:val="003A03C1"/>
    <w:rsid w:val="003A06CB"/>
    <w:rsid w:val="003A138E"/>
    <w:rsid w:val="003A1DA5"/>
    <w:rsid w:val="003A21CD"/>
    <w:rsid w:val="003A24B9"/>
    <w:rsid w:val="003A2596"/>
    <w:rsid w:val="003A27DE"/>
    <w:rsid w:val="003A3653"/>
    <w:rsid w:val="003A39A4"/>
    <w:rsid w:val="003A3BE3"/>
    <w:rsid w:val="003A43FB"/>
    <w:rsid w:val="003A4DE4"/>
    <w:rsid w:val="003A56C5"/>
    <w:rsid w:val="003A5C7B"/>
    <w:rsid w:val="003A6174"/>
    <w:rsid w:val="003A662A"/>
    <w:rsid w:val="003A76C1"/>
    <w:rsid w:val="003B011E"/>
    <w:rsid w:val="003B062D"/>
    <w:rsid w:val="003B0797"/>
    <w:rsid w:val="003B0AC0"/>
    <w:rsid w:val="003B12BE"/>
    <w:rsid w:val="003B27C1"/>
    <w:rsid w:val="003B28F4"/>
    <w:rsid w:val="003B2C1C"/>
    <w:rsid w:val="003B3465"/>
    <w:rsid w:val="003B3611"/>
    <w:rsid w:val="003B3E14"/>
    <w:rsid w:val="003B51B0"/>
    <w:rsid w:val="003B6330"/>
    <w:rsid w:val="003B687C"/>
    <w:rsid w:val="003B6E71"/>
    <w:rsid w:val="003B7024"/>
    <w:rsid w:val="003B706D"/>
    <w:rsid w:val="003B7FB0"/>
    <w:rsid w:val="003C0094"/>
    <w:rsid w:val="003C112C"/>
    <w:rsid w:val="003C1DEE"/>
    <w:rsid w:val="003C2500"/>
    <w:rsid w:val="003C2BE0"/>
    <w:rsid w:val="003C2D7A"/>
    <w:rsid w:val="003C2EAF"/>
    <w:rsid w:val="003C3574"/>
    <w:rsid w:val="003C39FB"/>
    <w:rsid w:val="003C435F"/>
    <w:rsid w:val="003C4B4F"/>
    <w:rsid w:val="003C5586"/>
    <w:rsid w:val="003C5CFD"/>
    <w:rsid w:val="003C6B04"/>
    <w:rsid w:val="003C7BAB"/>
    <w:rsid w:val="003C7DFD"/>
    <w:rsid w:val="003C7EF7"/>
    <w:rsid w:val="003D01BD"/>
    <w:rsid w:val="003D0296"/>
    <w:rsid w:val="003D1178"/>
    <w:rsid w:val="003D1E27"/>
    <w:rsid w:val="003D219D"/>
    <w:rsid w:val="003D249A"/>
    <w:rsid w:val="003D26E4"/>
    <w:rsid w:val="003D2C64"/>
    <w:rsid w:val="003D3A17"/>
    <w:rsid w:val="003D3B4A"/>
    <w:rsid w:val="003D40D4"/>
    <w:rsid w:val="003D40DE"/>
    <w:rsid w:val="003D4546"/>
    <w:rsid w:val="003D4D4B"/>
    <w:rsid w:val="003D4DD8"/>
    <w:rsid w:val="003D5ED8"/>
    <w:rsid w:val="003D63CE"/>
    <w:rsid w:val="003D6F9C"/>
    <w:rsid w:val="003D759D"/>
    <w:rsid w:val="003D7696"/>
    <w:rsid w:val="003D7D05"/>
    <w:rsid w:val="003E0176"/>
    <w:rsid w:val="003E1376"/>
    <w:rsid w:val="003E237A"/>
    <w:rsid w:val="003E25D7"/>
    <w:rsid w:val="003E2F9E"/>
    <w:rsid w:val="003E3958"/>
    <w:rsid w:val="003E423A"/>
    <w:rsid w:val="003E4B84"/>
    <w:rsid w:val="003E4E07"/>
    <w:rsid w:val="003E5130"/>
    <w:rsid w:val="003E5239"/>
    <w:rsid w:val="003E6CE9"/>
    <w:rsid w:val="003E711F"/>
    <w:rsid w:val="003E79B5"/>
    <w:rsid w:val="003F0169"/>
    <w:rsid w:val="003F0797"/>
    <w:rsid w:val="003F0B2A"/>
    <w:rsid w:val="003F0D01"/>
    <w:rsid w:val="003F1527"/>
    <w:rsid w:val="003F181C"/>
    <w:rsid w:val="003F1860"/>
    <w:rsid w:val="003F2BD7"/>
    <w:rsid w:val="003F2E5B"/>
    <w:rsid w:val="003F2EF3"/>
    <w:rsid w:val="003F3430"/>
    <w:rsid w:val="003F404E"/>
    <w:rsid w:val="003F4BB5"/>
    <w:rsid w:val="003F5207"/>
    <w:rsid w:val="003F52D7"/>
    <w:rsid w:val="003F587B"/>
    <w:rsid w:val="003F5B7E"/>
    <w:rsid w:val="003F5CFE"/>
    <w:rsid w:val="003F6053"/>
    <w:rsid w:val="003F6676"/>
    <w:rsid w:val="003F7261"/>
    <w:rsid w:val="003F7A4E"/>
    <w:rsid w:val="003F7B40"/>
    <w:rsid w:val="0040034F"/>
    <w:rsid w:val="00401EF1"/>
    <w:rsid w:val="00402234"/>
    <w:rsid w:val="00402D16"/>
    <w:rsid w:val="00402EA3"/>
    <w:rsid w:val="0040421F"/>
    <w:rsid w:val="00404A0E"/>
    <w:rsid w:val="004056A6"/>
    <w:rsid w:val="004056CF"/>
    <w:rsid w:val="0040581A"/>
    <w:rsid w:val="004072CD"/>
    <w:rsid w:val="00407408"/>
    <w:rsid w:val="00411319"/>
    <w:rsid w:val="00411E99"/>
    <w:rsid w:val="00413411"/>
    <w:rsid w:val="00413684"/>
    <w:rsid w:val="00413FA9"/>
    <w:rsid w:val="0041452D"/>
    <w:rsid w:val="00415379"/>
    <w:rsid w:val="00415556"/>
    <w:rsid w:val="0041595B"/>
    <w:rsid w:val="004167F8"/>
    <w:rsid w:val="00416B59"/>
    <w:rsid w:val="00420A60"/>
    <w:rsid w:val="00420F91"/>
    <w:rsid w:val="00421770"/>
    <w:rsid w:val="00421E4A"/>
    <w:rsid w:val="00421EFB"/>
    <w:rsid w:val="00422ED2"/>
    <w:rsid w:val="00423653"/>
    <w:rsid w:val="00424AE4"/>
    <w:rsid w:val="00425080"/>
    <w:rsid w:val="00425489"/>
    <w:rsid w:val="0042599D"/>
    <w:rsid w:val="00425E22"/>
    <w:rsid w:val="00425E68"/>
    <w:rsid w:val="00426F42"/>
    <w:rsid w:val="004271A4"/>
    <w:rsid w:val="004302F8"/>
    <w:rsid w:val="004309F0"/>
    <w:rsid w:val="004318B4"/>
    <w:rsid w:val="00431AE6"/>
    <w:rsid w:val="00432BB0"/>
    <w:rsid w:val="00432C98"/>
    <w:rsid w:val="00433CBD"/>
    <w:rsid w:val="00435518"/>
    <w:rsid w:val="0043581C"/>
    <w:rsid w:val="00435D96"/>
    <w:rsid w:val="00435E27"/>
    <w:rsid w:val="00436015"/>
    <w:rsid w:val="004361B4"/>
    <w:rsid w:val="00437096"/>
    <w:rsid w:val="00437AC3"/>
    <w:rsid w:val="00437E9F"/>
    <w:rsid w:val="004411CD"/>
    <w:rsid w:val="00441D18"/>
    <w:rsid w:val="004425CB"/>
    <w:rsid w:val="00442728"/>
    <w:rsid w:val="00443F84"/>
    <w:rsid w:val="00443FDE"/>
    <w:rsid w:val="00444CE4"/>
    <w:rsid w:val="00445187"/>
    <w:rsid w:val="00445F9E"/>
    <w:rsid w:val="0044799C"/>
    <w:rsid w:val="00451063"/>
    <w:rsid w:val="0045197E"/>
    <w:rsid w:val="00451B17"/>
    <w:rsid w:val="00451C46"/>
    <w:rsid w:val="0045223F"/>
    <w:rsid w:val="00452AA3"/>
    <w:rsid w:val="00453014"/>
    <w:rsid w:val="0045513C"/>
    <w:rsid w:val="004557D1"/>
    <w:rsid w:val="00455E17"/>
    <w:rsid w:val="00456DA1"/>
    <w:rsid w:val="00457299"/>
    <w:rsid w:val="004572B2"/>
    <w:rsid w:val="00460260"/>
    <w:rsid w:val="004602CC"/>
    <w:rsid w:val="00460381"/>
    <w:rsid w:val="0046134D"/>
    <w:rsid w:val="0046162A"/>
    <w:rsid w:val="00461722"/>
    <w:rsid w:val="00461E68"/>
    <w:rsid w:val="00462026"/>
    <w:rsid w:val="00462101"/>
    <w:rsid w:val="00462316"/>
    <w:rsid w:val="00462B16"/>
    <w:rsid w:val="00462B8F"/>
    <w:rsid w:val="00463408"/>
    <w:rsid w:val="00464D4E"/>
    <w:rsid w:val="00466272"/>
    <w:rsid w:val="00467224"/>
    <w:rsid w:val="0046781C"/>
    <w:rsid w:val="00467C55"/>
    <w:rsid w:val="00470F69"/>
    <w:rsid w:val="00470FCA"/>
    <w:rsid w:val="004739B8"/>
    <w:rsid w:val="00473AA3"/>
    <w:rsid w:val="00473F01"/>
    <w:rsid w:val="0047473A"/>
    <w:rsid w:val="004747E7"/>
    <w:rsid w:val="00474D9C"/>
    <w:rsid w:val="004753A6"/>
    <w:rsid w:val="00477FEC"/>
    <w:rsid w:val="00480BB0"/>
    <w:rsid w:val="0048146C"/>
    <w:rsid w:val="0048234D"/>
    <w:rsid w:val="00482BA1"/>
    <w:rsid w:val="00483230"/>
    <w:rsid w:val="00483E1D"/>
    <w:rsid w:val="00483FB7"/>
    <w:rsid w:val="0048429F"/>
    <w:rsid w:val="00484551"/>
    <w:rsid w:val="00484A07"/>
    <w:rsid w:val="00484E3C"/>
    <w:rsid w:val="0048544E"/>
    <w:rsid w:val="00485839"/>
    <w:rsid w:val="00485EE1"/>
    <w:rsid w:val="004866F4"/>
    <w:rsid w:val="00486AC8"/>
    <w:rsid w:val="004873E3"/>
    <w:rsid w:val="00487AB0"/>
    <w:rsid w:val="00490141"/>
    <w:rsid w:val="00490F07"/>
    <w:rsid w:val="004918E4"/>
    <w:rsid w:val="004922D7"/>
    <w:rsid w:val="00492898"/>
    <w:rsid w:val="00492B08"/>
    <w:rsid w:val="00493320"/>
    <w:rsid w:val="0049372D"/>
    <w:rsid w:val="00493DB7"/>
    <w:rsid w:val="00494308"/>
    <w:rsid w:val="00494DEC"/>
    <w:rsid w:val="00496455"/>
    <w:rsid w:val="00496BA7"/>
    <w:rsid w:val="00496DFB"/>
    <w:rsid w:val="00496F4A"/>
    <w:rsid w:val="00497ADE"/>
    <w:rsid w:val="004A0110"/>
    <w:rsid w:val="004A01CE"/>
    <w:rsid w:val="004A0670"/>
    <w:rsid w:val="004A076B"/>
    <w:rsid w:val="004A0CD5"/>
    <w:rsid w:val="004A127E"/>
    <w:rsid w:val="004A1AEA"/>
    <w:rsid w:val="004A1BF7"/>
    <w:rsid w:val="004A22F5"/>
    <w:rsid w:val="004A2F5A"/>
    <w:rsid w:val="004A3AA5"/>
    <w:rsid w:val="004A428F"/>
    <w:rsid w:val="004A51AE"/>
    <w:rsid w:val="004A5857"/>
    <w:rsid w:val="004A6370"/>
    <w:rsid w:val="004A6DB5"/>
    <w:rsid w:val="004A7BB9"/>
    <w:rsid w:val="004B0145"/>
    <w:rsid w:val="004B047A"/>
    <w:rsid w:val="004B1104"/>
    <w:rsid w:val="004B11D9"/>
    <w:rsid w:val="004B133F"/>
    <w:rsid w:val="004B17CF"/>
    <w:rsid w:val="004B1E3C"/>
    <w:rsid w:val="004B1E41"/>
    <w:rsid w:val="004B25F1"/>
    <w:rsid w:val="004B2845"/>
    <w:rsid w:val="004B2F9E"/>
    <w:rsid w:val="004B3C18"/>
    <w:rsid w:val="004B3CD0"/>
    <w:rsid w:val="004B41DD"/>
    <w:rsid w:val="004B4884"/>
    <w:rsid w:val="004B52F2"/>
    <w:rsid w:val="004B5B87"/>
    <w:rsid w:val="004C0DAC"/>
    <w:rsid w:val="004C10C9"/>
    <w:rsid w:val="004C1336"/>
    <w:rsid w:val="004C1A9D"/>
    <w:rsid w:val="004C1DEB"/>
    <w:rsid w:val="004C2808"/>
    <w:rsid w:val="004C2DEA"/>
    <w:rsid w:val="004C3407"/>
    <w:rsid w:val="004C3656"/>
    <w:rsid w:val="004C3DD3"/>
    <w:rsid w:val="004C3F24"/>
    <w:rsid w:val="004C403F"/>
    <w:rsid w:val="004C44C0"/>
    <w:rsid w:val="004C4D4E"/>
    <w:rsid w:val="004C4E12"/>
    <w:rsid w:val="004C4E42"/>
    <w:rsid w:val="004C4FFA"/>
    <w:rsid w:val="004C60C7"/>
    <w:rsid w:val="004C619B"/>
    <w:rsid w:val="004C62B0"/>
    <w:rsid w:val="004C6F55"/>
    <w:rsid w:val="004C746F"/>
    <w:rsid w:val="004D04A4"/>
    <w:rsid w:val="004D1971"/>
    <w:rsid w:val="004D1A97"/>
    <w:rsid w:val="004D1DEE"/>
    <w:rsid w:val="004D270A"/>
    <w:rsid w:val="004D2C87"/>
    <w:rsid w:val="004D2FD2"/>
    <w:rsid w:val="004D3160"/>
    <w:rsid w:val="004D3258"/>
    <w:rsid w:val="004D438D"/>
    <w:rsid w:val="004D4A2E"/>
    <w:rsid w:val="004D4C93"/>
    <w:rsid w:val="004D70ED"/>
    <w:rsid w:val="004E00E4"/>
    <w:rsid w:val="004E0E2B"/>
    <w:rsid w:val="004E2370"/>
    <w:rsid w:val="004E409F"/>
    <w:rsid w:val="004E4D10"/>
    <w:rsid w:val="004E4E10"/>
    <w:rsid w:val="004E5B76"/>
    <w:rsid w:val="004E5C43"/>
    <w:rsid w:val="004E68F4"/>
    <w:rsid w:val="004E6AA4"/>
    <w:rsid w:val="004E74CE"/>
    <w:rsid w:val="004E74FE"/>
    <w:rsid w:val="004F126D"/>
    <w:rsid w:val="004F1314"/>
    <w:rsid w:val="004F1977"/>
    <w:rsid w:val="004F1BDA"/>
    <w:rsid w:val="004F259D"/>
    <w:rsid w:val="004F262A"/>
    <w:rsid w:val="004F2B9A"/>
    <w:rsid w:val="004F2D1A"/>
    <w:rsid w:val="004F32F6"/>
    <w:rsid w:val="004F4BFE"/>
    <w:rsid w:val="004F4F22"/>
    <w:rsid w:val="004F5DDD"/>
    <w:rsid w:val="004F5E82"/>
    <w:rsid w:val="004F6BAB"/>
    <w:rsid w:val="004F75E9"/>
    <w:rsid w:val="00500166"/>
    <w:rsid w:val="00500256"/>
    <w:rsid w:val="0050135D"/>
    <w:rsid w:val="0050152A"/>
    <w:rsid w:val="005016D1"/>
    <w:rsid w:val="00501D23"/>
    <w:rsid w:val="0050284F"/>
    <w:rsid w:val="00502C04"/>
    <w:rsid w:val="005030FC"/>
    <w:rsid w:val="0050345D"/>
    <w:rsid w:val="00504089"/>
    <w:rsid w:val="0050487E"/>
    <w:rsid w:val="00504B73"/>
    <w:rsid w:val="00505BB7"/>
    <w:rsid w:val="005060F7"/>
    <w:rsid w:val="00506C60"/>
    <w:rsid w:val="005074E1"/>
    <w:rsid w:val="00507C33"/>
    <w:rsid w:val="00507C6F"/>
    <w:rsid w:val="00507F3E"/>
    <w:rsid w:val="005100EB"/>
    <w:rsid w:val="00511628"/>
    <w:rsid w:val="005116B5"/>
    <w:rsid w:val="00512993"/>
    <w:rsid w:val="005142F9"/>
    <w:rsid w:val="00514533"/>
    <w:rsid w:val="00514666"/>
    <w:rsid w:val="0051483F"/>
    <w:rsid w:val="00514A22"/>
    <w:rsid w:val="00514CF0"/>
    <w:rsid w:val="005159D0"/>
    <w:rsid w:val="00515A0F"/>
    <w:rsid w:val="00516243"/>
    <w:rsid w:val="00516566"/>
    <w:rsid w:val="00516C54"/>
    <w:rsid w:val="00516F0A"/>
    <w:rsid w:val="0051752D"/>
    <w:rsid w:val="0051785A"/>
    <w:rsid w:val="005204FE"/>
    <w:rsid w:val="0052091C"/>
    <w:rsid w:val="00520D4C"/>
    <w:rsid w:val="005214EF"/>
    <w:rsid w:val="00521D1F"/>
    <w:rsid w:val="00521F04"/>
    <w:rsid w:val="0052291D"/>
    <w:rsid w:val="0052345D"/>
    <w:rsid w:val="00523926"/>
    <w:rsid w:val="00523B75"/>
    <w:rsid w:val="00523F43"/>
    <w:rsid w:val="00525632"/>
    <w:rsid w:val="00526859"/>
    <w:rsid w:val="00526989"/>
    <w:rsid w:val="00526F0A"/>
    <w:rsid w:val="005271EF"/>
    <w:rsid w:val="005272FE"/>
    <w:rsid w:val="00527485"/>
    <w:rsid w:val="00527995"/>
    <w:rsid w:val="00527FA2"/>
    <w:rsid w:val="005301CA"/>
    <w:rsid w:val="005307E7"/>
    <w:rsid w:val="00530BDD"/>
    <w:rsid w:val="00531191"/>
    <w:rsid w:val="00531A53"/>
    <w:rsid w:val="00531A76"/>
    <w:rsid w:val="00531AEE"/>
    <w:rsid w:val="00532586"/>
    <w:rsid w:val="00532826"/>
    <w:rsid w:val="00532A05"/>
    <w:rsid w:val="00532DB4"/>
    <w:rsid w:val="005340DC"/>
    <w:rsid w:val="00534506"/>
    <w:rsid w:val="005348E3"/>
    <w:rsid w:val="00535C81"/>
    <w:rsid w:val="00535F40"/>
    <w:rsid w:val="005360F1"/>
    <w:rsid w:val="00536B7F"/>
    <w:rsid w:val="005372E6"/>
    <w:rsid w:val="005403A4"/>
    <w:rsid w:val="00540F16"/>
    <w:rsid w:val="00540FC5"/>
    <w:rsid w:val="00541FF9"/>
    <w:rsid w:val="00542CDF"/>
    <w:rsid w:val="0054331F"/>
    <w:rsid w:val="0054384F"/>
    <w:rsid w:val="00544034"/>
    <w:rsid w:val="00544BFF"/>
    <w:rsid w:val="00545002"/>
    <w:rsid w:val="005455AE"/>
    <w:rsid w:val="0054591E"/>
    <w:rsid w:val="00545A1A"/>
    <w:rsid w:val="00545F53"/>
    <w:rsid w:val="00545FC2"/>
    <w:rsid w:val="00546F32"/>
    <w:rsid w:val="00547A2B"/>
    <w:rsid w:val="00547E05"/>
    <w:rsid w:val="005504CC"/>
    <w:rsid w:val="0055083B"/>
    <w:rsid w:val="005525A7"/>
    <w:rsid w:val="00552E0A"/>
    <w:rsid w:val="005534C3"/>
    <w:rsid w:val="005540F9"/>
    <w:rsid w:val="00554B81"/>
    <w:rsid w:val="00554CA9"/>
    <w:rsid w:val="00554D5B"/>
    <w:rsid w:val="00555D2C"/>
    <w:rsid w:val="005565D2"/>
    <w:rsid w:val="005566E9"/>
    <w:rsid w:val="005569FB"/>
    <w:rsid w:val="005579B8"/>
    <w:rsid w:val="00557C0C"/>
    <w:rsid w:val="00560126"/>
    <w:rsid w:val="005613F6"/>
    <w:rsid w:val="00561ADE"/>
    <w:rsid w:val="00562FB2"/>
    <w:rsid w:val="0056349A"/>
    <w:rsid w:val="00563851"/>
    <w:rsid w:val="0056396F"/>
    <w:rsid w:val="00564419"/>
    <w:rsid w:val="005654AB"/>
    <w:rsid w:val="005656B6"/>
    <w:rsid w:val="005658E1"/>
    <w:rsid w:val="00565FA4"/>
    <w:rsid w:val="00566089"/>
    <w:rsid w:val="00566CE0"/>
    <w:rsid w:val="00566CE2"/>
    <w:rsid w:val="00566D7C"/>
    <w:rsid w:val="00567475"/>
    <w:rsid w:val="00570572"/>
    <w:rsid w:val="00570726"/>
    <w:rsid w:val="00570F43"/>
    <w:rsid w:val="00571538"/>
    <w:rsid w:val="0057158B"/>
    <w:rsid w:val="00571954"/>
    <w:rsid w:val="005722B7"/>
    <w:rsid w:val="005728B8"/>
    <w:rsid w:val="00572F8C"/>
    <w:rsid w:val="005731F5"/>
    <w:rsid w:val="00573E72"/>
    <w:rsid w:val="0057401B"/>
    <w:rsid w:val="0057466A"/>
    <w:rsid w:val="00574F8D"/>
    <w:rsid w:val="00575702"/>
    <w:rsid w:val="005757D2"/>
    <w:rsid w:val="00576903"/>
    <w:rsid w:val="00576970"/>
    <w:rsid w:val="0057715E"/>
    <w:rsid w:val="0057756C"/>
    <w:rsid w:val="00580066"/>
    <w:rsid w:val="005803BB"/>
    <w:rsid w:val="005805E4"/>
    <w:rsid w:val="00580748"/>
    <w:rsid w:val="00580CD3"/>
    <w:rsid w:val="00581270"/>
    <w:rsid w:val="005817FE"/>
    <w:rsid w:val="00581AF0"/>
    <w:rsid w:val="00581B32"/>
    <w:rsid w:val="00581F86"/>
    <w:rsid w:val="00581FD7"/>
    <w:rsid w:val="00583499"/>
    <w:rsid w:val="005836A8"/>
    <w:rsid w:val="00583D54"/>
    <w:rsid w:val="0058403D"/>
    <w:rsid w:val="005842D4"/>
    <w:rsid w:val="00585BE7"/>
    <w:rsid w:val="00586203"/>
    <w:rsid w:val="00586C87"/>
    <w:rsid w:val="00590E05"/>
    <w:rsid w:val="005915A4"/>
    <w:rsid w:val="0059208E"/>
    <w:rsid w:val="005924D4"/>
    <w:rsid w:val="00592F69"/>
    <w:rsid w:val="00593914"/>
    <w:rsid w:val="00593C92"/>
    <w:rsid w:val="00593CD7"/>
    <w:rsid w:val="0059410F"/>
    <w:rsid w:val="00594609"/>
    <w:rsid w:val="005947D7"/>
    <w:rsid w:val="00595229"/>
    <w:rsid w:val="0059559D"/>
    <w:rsid w:val="00596DDC"/>
    <w:rsid w:val="0059712A"/>
    <w:rsid w:val="0059773E"/>
    <w:rsid w:val="00597789"/>
    <w:rsid w:val="0059778E"/>
    <w:rsid w:val="005A04AD"/>
    <w:rsid w:val="005A2001"/>
    <w:rsid w:val="005A25DE"/>
    <w:rsid w:val="005A31FF"/>
    <w:rsid w:val="005A3212"/>
    <w:rsid w:val="005A3A38"/>
    <w:rsid w:val="005A3B2E"/>
    <w:rsid w:val="005A3C18"/>
    <w:rsid w:val="005A4525"/>
    <w:rsid w:val="005A4584"/>
    <w:rsid w:val="005A55D4"/>
    <w:rsid w:val="005A5830"/>
    <w:rsid w:val="005B0D5A"/>
    <w:rsid w:val="005B19A1"/>
    <w:rsid w:val="005B2B4A"/>
    <w:rsid w:val="005B2DE1"/>
    <w:rsid w:val="005B3D55"/>
    <w:rsid w:val="005B3E08"/>
    <w:rsid w:val="005B3EDA"/>
    <w:rsid w:val="005B41E6"/>
    <w:rsid w:val="005B44F0"/>
    <w:rsid w:val="005B486A"/>
    <w:rsid w:val="005B53A3"/>
    <w:rsid w:val="005B5FF8"/>
    <w:rsid w:val="005B63D6"/>
    <w:rsid w:val="005B65F9"/>
    <w:rsid w:val="005B739D"/>
    <w:rsid w:val="005C0043"/>
    <w:rsid w:val="005C0D41"/>
    <w:rsid w:val="005C17A4"/>
    <w:rsid w:val="005C2404"/>
    <w:rsid w:val="005C2867"/>
    <w:rsid w:val="005C2D25"/>
    <w:rsid w:val="005C3234"/>
    <w:rsid w:val="005C5294"/>
    <w:rsid w:val="005C5638"/>
    <w:rsid w:val="005C62CE"/>
    <w:rsid w:val="005C6D02"/>
    <w:rsid w:val="005C710D"/>
    <w:rsid w:val="005C7729"/>
    <w:rsid w:val="005C7FD4"/>
    <w:rsid w:val="005D0639"/>
    <w:rsid w:val="005D0BC1"/>
    <w:rsid w:val="005D1021"/>
    <w:rsid w:val="005D1CA9"/>
    <w:rsid w:val="005D21B9"/>
    <w:rsid w:val="005D410D"/>
    <w:rsid w:val="005D4506"/>
    <w:rsid w:val="005D4AAC"/>
    <w:rsid w:val="005D5108"/>
    <w:rsid w:val="005D5E01"/>
    <w:rsid w:val="005D70E6"/>
    <w:rsid w:val="005D71A9"/>
    <w:rsid w:val="005D760E"/>
    <w:rsid w:val="005D78AD"/>
    <w:rsid w:val="005D78B5"/>
    <w:rsid w:val="005D7AA3"/>
    <w:rsid w:val="005D7C2F"/>
    <w:rsid w:val="005E0104"/>
    <w:rsid w:val="005E1100"/>
    <w:rsid w:val="005E1605"/>
    <w:rsid w:val="005E2D71"/>
    <w:rsid w:val="005E3227"/>
    <w:rsid w:val="005E3438"/>
    <w:rsid w:val="005E3E39"/>
    <w:rsid w:val="005E3F91"/>
    <w:rsid w:val="005E5A09"/>
    <w:rsid w:val="005E5A7C"/>
    <w:rsid w:val="005E6783"/>
    <w:rsid w:val="005E6B49"/>
    <w:rsid w:val="005E6BB4"/>
    <w:rsid w:val="005F055B"/>
    <w:rsid w:val="005F064C"/>
    <w:rsid w:val="005F0B6F"/>
    <w:rsid w:val="005F19DD"/>
    <w:rsid w:val="005F1AB6"/>
    <w:rsid w:val="005F1BDE"/>
    <w:rsid w:val="005F1E23"/>
    <w:rsid w:val="005F2029"/>
    <w:rsid w:val="005F351E"/>
    <w:rsid w:val="005F3578"/>
    <w:rsid w:val="005F3C97"/>
    <w:rsid w:val="005F3DE0"/>
    <w:rsid w:val="005F40B6"/>
    <w:rsid w:val="005F47E7"/>
    <w:rsid w:val="005F4E26"/>
    <w:rsid w:val="005F55B4"/>
    <w:rsid w:val="005F57B8"/>
    <w:rsid w:val="005F5B06"/>
    <w:rsid w:val="005F6390"/>
    <w:rsid w:val="005F655D"/>
    <w:rsid w:val="005F6992"/>
    <w:rsid w:val="005F7578"/>
    <w:rsid w:val="005F7C0C"/>
    <w:rsid w:val="006004C1"/>
    <w:rsid w:val="00600971"/>
    <w:rsid w:val="00600EF1"/>
    <w:rsid w:val="00601328"/>
    <w:rsid w:val="00601526"/>
    <w:rsid w:val="00602299"/>
    <w:rsid w:val="0060336E"/>
    <w:rsid w:val="00603676"/>
    <w:rsid w:val="00603802"/>
    <w:rsid w:val="006045EF"/>
    <w:rsid w:val="006048B3"/>
    <w:rsid w:val="0060520C"/>
    <w:rsid w:val="00605AF8"/>
    <w:rsid w:val="00605BD4"/>
    <w:rsid w:val="00605C7A"/>
    <w:rsid w:val="006064F4"/>
    <w:rsid w:val="00606719"/>
    <w:rsid w:val="00606966"/>
    <w:rsid w:val="00607F7A"/>
    <w:rsid w:val="006101D5"/>
    <w:rsid w:val="0061028D"/>
    <w:rsid w:val="00610A0C"/>
    <w:rsid w:val="006114F3"/>
    <w:rsid w:val="0061178D"/>
    <w:rsid w:val="006119EC"/>
    <w:rsid w:val="00612588"/>
    <w:rsid w:val="00612A70"/>
    <w:rsid w:val="00612D1E"/>
    <w:rsid w:val="0061310B"/>
    <w:rsid w:val="00613614"/>
    <w:rsid w:val="0061374F"/>
    <w:rsid w:val="00613BE7"/>
    <w:rsid w:val="006140B3"/>
    <w:rsid w:val="006147E6"/>
    <w:rsid w:val="00614A94"/>
    <w:rsid w:val="00614EAE"/>
    <w:rsid w:val="006153DA"/>
    <w:rsid w:val="00615FB3"/>
    <w:rsid w:val="00616145"/>
    <w:rsid w:val="00616FBD"/>
    <w:rsid w:val="0061733E"/>
    <w:rsid w:val="00617B6B"/>
    <w:rsid w:val="00620340"/>
    <w:rsid w:val="006207D8"/>
    <w:rsid w:val="006209B6"/>
    <w:rsid w:val="00620FD2"/>
    <w:rsid w:val="006210A9"/>
    <w:rsid w:val="006216E7"/>
    <w:rsid w:val="006217C6"/>
    <w:rsid w:val="00621A1A"/>
    <w:rsid w:val="00621CD7"/>
    <w:rsid w:val="0062209A"/>
    <w:rsid w:val="006220E6"/>
    <w:rsid w:val="00622332"/>
    <w:rsid w:val="0062266A"/>
    <w:rsid w:val="006234B7"/>
    <w:rsid w:val="00623A23"/>
    <w:rsid w:val="00623DAA"/>
    <w:rsid w:val="006245FF"/>
    <w:rsid w:val="00624A2B"/>
    <w:rsid w:val="006253BC"/>
    <w:rsid w:val="00625651"/>
    <w:rsid w:val="006257E6"/>
    <w:rsid w:val="006265A0"/>
    <w:rsid w:val="006276BA"/>
    <w:rsid w:val="00630910"/>
    <w:rsid w:val="00630A42"/>
    <w:rsid w:val="00630DA0"/>
    <w:rsid w:val="00631375"/>
    <w:rsid w:val="00631EDF"/>
    <w:rsid w:val="00632961"/>
    <w:rsid w:val="00632C29"/>
    <w:rsid w:val="006331FB"/>
    <w:rsid w:val="00633CE4"/>
    <w:rsid w:val="00634455"/>
    <w:rsid w:val="00634A28"/>
    <w:rsid w:val="006352DE"/>
    <w:rsid w:val="00635459"/>
    <w:rsid w:val="00636034"/>
    <w:rsid w:val="00636A23"/>
    <w:rsid w:val="00636F6E"/>
    <w:rsid w:val="006375F7"/>
    <w:rsid w:val="00637689"/>
    <w:rsid w:val="00637EA7"/>
    <w:rsid w:val="00640DE0"/>
    <w:rsid w:val="0064134D"/>
    <w:rsid w:val="00641934"/>
    <w:rsid w:val="00641C15"/>
    <w:rsid w:val="00641D67"/>
    <w:rsid w:val="0064219E"/>
    <w:rsid w:val="00642278"/>
    <w:rsid w:val="0064258A"/>
    <w:rsid w:val="006425A8"/>
    <w:rsid w:val="006432F1"/>
    <w:rsid w:val="006439A9"/>
    <w:rsid w:val="00644059"/>
    <w:rsid w:val="006442F3"/>
    <w:rsid w:val="006449CE"/>
    <w:rsid w:val="00644F48"/>
    <w:rsid w:val="00644F98"/>
    <w:rsid w:val="006467A4"/>
    <w:rsid w:val="006468DC"/>
    <w:rsid w:val="00647018"/>
    <w:rsid w:val="00647443"/>
    <w:rsid w:val="00647B1C"/>
    <w:rsid w:val="00650747"/>
    <w:rsid w:val="00650B74"/>
    <w:rsid w:val="00652581"/>
    <w:rsid w:val="006531BA"/>
    <w:rsid w:val="006532CB"/>
    <w:rsid w:val="006541F0"/>
    <w:rsid w:val="006542E7"/>
    <w:rsid w:val="00654D3B"/>
    <w:rsid w:val="006551BA"/>
    <w:rsid w:val="0065592C"/>
    <w:rsid w:val="00655B2A"/>
    <w:rsid w:val="00655FE1"/>
    <w:rsid w:val="00656E38"/>
    <w:rsid w:val="0065780F"/>
    <w:rsid w:val="00657835"/>
    <w:rsid w:val="00657A1F"/>
    <w:rsid w:val="00657F16"/>
    <w:rsid w:val="00660893"/>
    <w:rsid w:val="00660AF1"/>
    <w:rsid w:val="006617C1"/>
    <w:rsid w:val="00662881"/>
    <w:rsid w:val="00663378"/>
    <w:rsid w:val="006639B8"/>
    <w:rsid w:val="00663AB1"/>
    <w:rsid w:val="00663E54"/>
    <w:rsid w:val="00664BA2"/>
    <w:rsid w:val="00664EEB"/>
    <w:rsid w:val="00665020"/>
    <w:rsid w:val="00665541"/>
    <w:rsid w:val="006662C1"/>
    <w:rsid w:val="00666370"/>
    <w:rsid w:val="00666616"/>
    <w:rsid w:val="00666844"/>
    <w:rsid w:val="00666979"/>
    <w:rsid w:val="00666C54"/>
    <w:rsid w:val="00667A1A"/>
    <w:rsid w:val="00670C84"/>
    <w:rsid w:val="00670DD3"/>
    <w:rsid w:val="006711B3"/>
    <w:rsid w:val="00671606"/>
    <w:rsid w:val="006717F9"/>
    <w:rsid w:val="00671C55"/>
    <w:rsid w:val="006720B4"/>
    <w:rsid w:val="00672102"/>
    <w:rsid w:val="0067236F"/>
    <w:rsid w:val="006729CE"/>
    <w:rsid w:val="00672B71"/>
    <w:rsid w:val="00673033"/>
    <w:rsid w:val="00673569"/>
    <w:rsid w:val="0067376F"/>
    <w:rsid w:val="00674229"/>
    <w:rsid w:val="0067509B"/>
    <w:rsid w:val="00675358"/>
    <w:rsid w:val="00675399"/>
    <w:rsid w:val="00675796"/>
    <w:rsid w:val="00675F74"/>
    <w:rsid w:val="00676632"/>
    <w:rsid w:val="0067666D"/>
    <w:rsid w:val="006766ED"/>
    <w:rsid w:val="0067757A"/>
    <w:rsid w:val="006778DF"/>
    <w:rsid w:val="006779C2"/>
    <w:rsid w:val="006802CC"/>
    <w:rsid w:val="00681496"/>
    <w:rsid w:val="00681783"/>
    <w:rsid w:val="00682256"/>
    <w:rsid w:val="00682492"/>
    <w:rsid w:val="0068352F"/>
    <w:rsid w:val="006847A7"/>
    <w:rsid w:val="00684A05"/>
    <w:rsid w:val="0068662A"/>
    <w:rsid w:val="00690524"/>
    <w:rsid w:val="00690EEE"/>
    <w:rsid w:val="00690F4B"/>
    <w:rsid w:val="00691391"/>
    <w:rsid w:val="00691880"/>
    <w:rsid w:val="00691F33"/>
    <w:rsid w:val="00692835"/>
    <w:rsid w:val="006929E4"/>
    <w:rsid w:val="00692C73"/>
    <w:rsid w:val="00692D75"/>
    <w:rsid w:val="00692FCA"/>
    <w:rsid w:val="00693210"/>
    <w:rsid w:val="0069326C"/>
    <w:rsid w:val="006938A6"/>
    <w:rsid w:val="00695BEE"/>
    <w:rsid w:val="00696207"/>
    <w:rsid w:val="0069652F"/>
    <w:rsid w:val="00696D22"/>
    <w:rsid w:val="00697DB8"/>
    <w:rsid w:val="00697E10"/>
    <w:rsid w:val="006A1917"/>
    <w:rsid w:val="006A1AE6"/>
    <w:rsid w:val="006A3460"/>
    <w:rsid w:val="006A37E0"/>
    <w:rsid w:val="006A4F08"/>
    <w:rsid w:val="006A5146"/>
    <w:rsid w:val="006A70FC"/>
    <w:rsid w:val="006A71A5"/>
    <w:rsid w:val="006A77DE"/>
    <w:rsid w:val="006A77F7"/>
    <w:rsid w:val="006B0427"/>
    <w:rsid w:val="006B0C9C"/>
    <w:rsid w:val="006B0D85"/>
    <w:rsid w:val="006B0E0E"/>
    <w:rsid w:val="006B12E7"/>
    <w:rsid w:val="006B1383"/>
    <w:rsid w:val="006B2003"/>
    <w:rsid w:val="006B30F4"/>
    <w:rsid w:val="006B3392"/>
    <w:rsid w:val="006B35CE"/>
    <w:rsid w:val="006B3688"/>
    <w:rsid w:val="006B38D2"/>
    <w:rsid w:val="006B3BF1"/>
    <w:rsid w:val="006B401C"/>
    <w:rsid w:val="006B50B8"/>
    <w:rsid w:val="006B5D13"/>
    <w:rsid w:val="006B6A96"/>
    <w:rsid w:val="006B730F"/>
    <w:rsid w:val="006C0440"/>
    <w:rsid w:val="006C04EE"/>
    <w:rsid w:val="006C165A"/>
    <w:rsid w:val="006C1F32"/>
    <w:rsid w:val="006C3B2E"/>
    <w:rsid w:val="006C3C4D"/>
    <w:rsid w:val="006C4231"/>
    <w:rsid w:val="006C4620"/>
    <w:rsid w:val="006C4D0C"/>
    <w:rsid w:val="006C5A18"/>
    <w:rsid w:val="006C5AC9"/>
    <w:rsid w:val="006C5E26"/>
    <w:rsid w:val="006C5F8C"/>
    <w:rsid w:val="006C634D"/>
    <w:rsid w:val="006C6B5D"/>
    <w:rsid w:val="006C76E6"/>
    <w:rsid w:val="006C7AE0"/>
    <w:rsid w:val="006D0C73"/>
    <w:rsid w:val="006D0D32"/>
    <w:rsid w:val="006D120C"/>
    <w:rsid w:val="006D139C"/>
    <w:rsid w:val="006D2920"/>
    <w:rsid w:val="006D2BB6"/>
    <w:rsid w:val="006D335D"/>
    <w:rsid w:val="006D3965"/>
    <w:rsid w:val="006D3C59"/>
    <w:rsid w:val="006D57FF"/>
    <w:rsid w:val="006D67AA"/>
    <w:rsid w:val="006E03FC"/>
    <w:rsid w:val="006E058A"/>
    <w:rsid w:val="006E16B7"/>
    <w:rsid w:val="006E1D91"/>
    <w:rsid w:val="006E2A13"/>
    <w:rsid w:val="006E2EAF"/>
    <w:rsid w:val="006E3F91"/>
    <w:rsid w:val="006E4390"/>
    <w:rsid w:val="006E4765"/>
    <w:rsid w:val="006E4DC2"/>
    <w:rsid w:val="006E62EF"/>
    <w:rsid w:val="006E644C"/>
    <w:rsid w:val="006E660A"/>
    <w:rsid w:val="006E68E2"/>
    <w:rsid w:val="006E724A"/>
    <w:rsid w:val="006E771C"/>
    <w:rsid w:val="006F044D"/>
    <w:rsid w:val="006F1333"/>
    <w:rsid w:val="006F1360"/>
    <w:rsid w:val="006F1657"/>
    <w:rsid w:val="006F16D8"/>
    <w:rsid w:val="006F18E5"/>
    <w:rsid w:val="006F2372"/>
    <w:rsid w:val="006F2A89"/>
    <w:rsid w:val="006F44CD"/>
    <w:rsid w:val="006F5D92"/>
    <w:rsid w:val="006F5F27"/>
    <w:rsid w:val="006F64F8"/>
    <w:rsid w:val="006F6AC6"/>
    <w:rsid w:val="006F6E5A"/>
    <w:rsid w:val="006F6F30"/>
    <w:rsid w:val="006F7371"/>
    <w:rsid w:val="006F756F"/>
    <w:rsid w:val="00700663"/>
    <w:rsid w:val="00700A24"/>
    <w:rsid w:val="007010A1"/>
    <w:rsid w:val="007012B1"/>
    <w:rsid w:val="00701E07"/>
    <w:rsid w:val="007028AA"/>
    <w:rsid w:val="00703621"/>
    <w:rsid w:val="00703AEA"/>
    <w:rsid w:val="00704B97"/>
    <w:rsid w:val="00704FCB"/>
    <w:rsid w:val="00705F7A"/>
    <w:rsid w:val="007063D2"/>
    <w:rsid w:val="00707123"/>
    <w:rsid w:val="007077F7"/>
    <w:rsid w:val="0070790F"/>
    <w:rsid w:val="007103BB"/>
    <w:rsid w:val="00710C65"/>
    <w:rsid w:val="0071222E"/>
    <w:rsid w:val="007131F7"/>
    <w:rsid w:val="00713735"/>
    <w:rsid w:val="007139E6"/>
    <w:rsid w:val="00713E99"/>
    <w:rsid w:val="0071484B"/>
    <w:rsid w:val="00714F39"/>
    <w:rsid w:val="00714F4A"/>
    <w:rsid w:val="007150B8"/>
    <w:rsid w:val="00715184"/>
    <w:rsid w:val="00716C12"/>
    <w:rsid w:val="007171B9"/>
    <w:rsid w:val="00717247"/>
    <w:rsid w:val="00717B73"/>
    <w:rsid w:val="00720D6D"/>
    <w:rsid w:val="00721885"/>
    <w:rsid w:val="007224C1"/>
    <w:rsid w:val="0072320D"/>
    <w:rsid w:val="007233C4"/>
    <w:rsid w:val="00723DBA"/>
    <w:rsid w:val="00723E53"/>
    <w:rsid w:val="007242A5"/>
    <w:rsid w:val="00725494"/>
    <w:rsid w:val="0072558B"/>
    <w:rsid w:val="007259B0"/>
    <w:rsid w:val="00725C7C"/>
    <w:rsid w:val="00725FA7"/>
    <w:rsid w:val="00726104"/>
    <w:rsid w:val="0072618C"/>
    <w:rsid w:val="0072619C"/>
    <w:rsid w:val="007277AA"/>
    <w:rsid w:val="00727CCD"/>
    <w:rsid w:val="00730268"/>
    <w:rsid w:val="00730E1C"/>
    <w:rsid w:val="007314C9"/>
    <w:rsid w:val="007317B5"/>
    <w:rsid w:val="00732ECD"/>
    <w:rsid w:val="00733C85"/>
    <w:rsid w:val="00733D98"/>
    <w:rsid w:val="00733DF2"/>
    <w:rsid w:val="007349EC"/>
    <w:rsid w:val="00734A5C"/>
    <w:rsid w:val="00735721"/>
    <w:rsid w:val="00735855"/>
    <w:rsid w:val="00736859"/>
    <w:rsid w:val="00736B96"/>
    <w:rsid w:val="007371F1"/>
    <w:rsid w:val="007378F4"/>
    <w:rsid w:val="00737B2C"/>
    <w:rsid w:val="00740180"/>
    <w:rsid w:val="007405BF"/>
    <w:rsid w:val="00740F0D"/>
    <w:rsid w:val="0074119D"/>
    <w:rsid w:val="007420B3"/>
    <w:rsid w:val="00742499"/>
    <w:rsid w:val="0074279D"/>
    <w:rsid w:val="0074297A"/>
    <w:rsid w:val="00742C15"/>
    <w:rsid w:val="00743702"/>
    <w:rsid w:val="00743740"/>
    <w:rsid w:val="007438E7"/>
    <w:rsid w:val="00743A0F"/>
    <w:rsid w:val="00743C1E"/>
    <w:rsid w:val="0074409B"/>
    <w:rsid w:val="00745053"/>
    <w:rsid w:val="00745261"/>
    <w:rsid w:val="007454FA"/>
    <w:rsid w:val="00745674"/>
    <w:rsid w:val="007458DB"/>
    <w:rsid w:val="00745A32"/>
    <w:rsid w:val="00746CA8"/>
    <w:rsid w:val="00746F56"/>
    <w:rsid w:val="0074726A"/>
    <w:rsid w:val="00747355"/>
    <w:rsid w:val="00747DC1"/>
    <w:rsid w:val="00747F26"/>
    <w:rsid w:val="0075064B"/>
    <w:rsid w:val="00750D3A"/>
    <w:rsid w:val="00750DD7"/>
    <w:rsid w:val="00750E9D"/>
    <w:rsid w:val="00750FC4"/>
    <w:rsid w:val="007518DF"/>
    <w:rsid w:val="00751A61"/>
    <w:rsid w:val="007527F9"/>
    <w:rsid w:val="0075337D"/>
    <w:rsid w:val="00753857"/>
    <w:rsid w:val="00753C66"/>
    <w:rsid w:val="00753D58"/>
    <w:rsid w:val="00754ACB"/>
    <w:rsid w:val="00754E64"/>
    <w:rsid w:val="00754EA0"/>
    <w:rsid w:val="007553C7"/>
    <w:rsid w:val="007556AF"/>
    <w:rsid w:val="00755F32"/>
    <w:rsid w:val="00756323"/>
    <w:rsid w:val="00757542"/>
    <w:rsid w:val="00757B97"/>
    <w:rsid w:val="00761489"/>
    <w:rsid w:val="007615C0"/>
    <w:rsid w:val="00761721"/>
    <w:rsid w:val="00762B13"/>
    <w:rsid w:val="007633D2"/>
    <w:rsid w:val="0076360C"/>
    <w:rsid w:val="00763B13"/>
    <w:rsid w:val="00763F2B"/>
    <w:rsid w:val="00764725"/>
    <w:rsid w:val="00764F6E"/>
    <w:rsid w:val="00765567"/>
    <w:rsid w:val="00766A0E"/>
    <w:rsid w:val="00767AED"/>
    <w:rsid w:val="00770165"/>
    <w:rsid w:val="0077061A"/>
    <w:rsid w:val="00770684"/>
    <w:rsid w:val="00770F3F"/>
    <w:rsid w:val="0077121D"/>
    <w:rsid w:val="007724C7"/>
    <w:rsid w:val="00773851"/>
    <w:rsid w:val="007738D4"/>
    <w:rsid w:val="00773F3A"/>
    <w:rsid w:val="0077411A"/>
    <w:rsid w:val="00774BEB"/>
    <w:rsid w:val="00774FDA"/>
    <w:rsid w:val="0077524C"/>
    <w:rsid w:val="00775849"/>
    <w:rsid w:val="007758C3"/>
    <w:rsid w:val="0077595E"/>
    <w:rsid w:val="007759CB"/>
    <w:rsid w:val="00775C46"/>
    <w:rsid w:val="00775DC4"/>
    <w:rsid w:val="00775E61"/>
    <w:rsid w:val="00776C71"/>
    <w:rsid w:val="00777569"/>
    <w:rsid w:val="00777DAB"/>
    <w:rsid w:val="00780338"/>
    <w:rsid w:val="00780F38"/>
    <w:rsid w:val="00781122"/>
    <w:rsid w:val="00781266"/>
    <w:rsid w:val="007818A4"/>
    <w:rsid w:val="007818C7"/>
    <w:rsid w:val="00782440"/>
    <w:rsid w:val="007825CA"/>
    <w:rsid w:val="00782866"/>
    <w:rsid w:val="0078341C"/>
    <w:rsid w:val="00783488"/>
    <w:rsid w:val="00783A4A"/>
    <w:rsid w:val="00783D56"/>
    <w:rsid w:val="007848BC"/>
    <w:rsid w:val="007857B6"/>
    <w:rsid w:val="00785D7A"/>
    <w:rsid w:val="007867D1"/>
    <w:rsid w:val="00790565"/>
    <w:rsid w:val="00790DE8"/>
    <w:rsid w:val="00791F65"/>
    <w:rsid w:val="007922EF"/>
    <w:rsid w:val="007929D9"/>
    <w:rsid w:val="007933B1"/>
    <w:rsid w:val="007940D0"/>
    <w:rsid w:val="0079414A"/>
    <w:rsid w:val="00794233"/>
    <w:rsid w:val="00795BB8"/>
    <w:rsid w:val="0079602F"/>
    <w:rsid w:val="0079606C"/>
    <w:rsid w:val="00796111"/>
    <w:rsid w:val="0079647E"/>
    <w:rsid w:val="007975C6"/>
    <w:rsid w:val="00797718"/>
    <w:rsid w:val="00797782"/>
    <w:rsid w:val="007A0CB2"/>
    <w:rsid w:val="007A11C6"/>
    <w:rsid w:val="007A1768"/>
    <w:rsid w:val="007A1D57"/>
    <w:rsid w:val="007A208E"/>
    <w:rsid w:val="007A22D6"/>
    <w:rsid w:val="007A32D1"/>
    <w:rsid w:val="007A36DD"/>
    <w:rsid w:val="007A49C6"/>
    <w:rsid w:val="007A5816"/>
    <w:rsid w:val="007A5D3E"/>
    <w:rsid w:val="007A5E9C"/>
    <w:rsid w:val="007A6630"/>
    <w:rsid w:val="007A6A1A"/>
    <w:rsid w:val="007A7779"/>
    <w:rsid w:val="007A7828"/>
    <w:rsid w:val="007A7C99"/>
    <w:rsid w:val="007B00DA"/>
    <w:rsid w:val="007B1446"/>
    <w:rsid w:val="007B2145"/>
    <w:rsid w:val="007B279A"/>
    <w:rsid w:val="007B28CB"/>
    <w:rsid w:val="007B2D14"/>
    <w:rsid w:val="007B33DC"/>
    <w:rsid w:val="007B4B93"/>
    <w:rsid w:val="007B4B9A"/>
    <w:rsid w:val="007B4F1D"/>
    <w:rsid w:val="007B5820"/>
    <w:rsid w:val="007B64A8"/>
    <w:rsid w:val="007B6B21"/>
    <w:rsid w:val="007B73C8"/>
    <w:rsid w:val="007B75A8"/>
    <w:rsid w:val="007B7B5C"/>
    <w:rsid w:val="007B7FB8"/>
    <w:rsid w:val="007C0320"/>
    <w:rsid w:val="007C074F"/>
    <w:rsid w:val="007C1091"/>
    <w:rsid w:val="007C2831"/>
    <w:rsid w:val="007C2A14"/>
    <w:rsid w:val="007C3329"/>
    <w:rsid w:val="007C3C4F"/>
    <w:rsid w:val="007C3E5A"/>
    <w:rsid w:val="007C4927"/>
    <w:rsid w:val="007C492B"/>
    <w:rsid w:val="007C5350"/>
    <w:rsid w:val="007C72F0"/>
    <w:rsid w:val="007D130C"/>
    <w:rsid w:val="007D2667"/>
    <w:rsid w:val="007D2683"/>
    <w:rsid w:val="007D30E6"/>
    <w:rsid w:val="007D310F"/>
    <w:rsid w:val="007D32FB"/>
    <w:rsid w:val="007D38DA"/>
    <w:rsid w:val="007D3EE8"/>
    <w:rsid w:val="007D40F7"/>
    <w:rsid w:val="007D4247"/>
    <w:rsid w:val="007D5082"/>
    <w:rsid w:val="007D6324"/>
    <w:rsid w:val="007D663F"/>
    <w:rsid w:val="007D667D"/>
    <w:rsid w:val="007D7499"/>
    <w:rsid w:val="007D76F8"/>
    <w:rsid w:val="007D786E"/>
    <w:rsid w:val="007D7C1B"/>
    <w:rsid w:val="007D7E64"/>
    <w:rsid w:val="007E01FD"/>
    <w:rsid w:val="007E0355"/>
    <w:rsid w:val="007E1763"/>
    <w:rsid w:val="007E1DBF"/>
    <w:rsid w:val="007E27B2"/>
    <w:rsid w:val="007E3064"/>
    <w:rsid w:val="007E3B8C"/>
    <w:rsid w:val="007E42C0"/>
    <w:rsid w:val="007E4310"/>
    <w:rsid w:val="007E4C49"/>
    <w:rsid w:val="007E4CA3"/>
    <w:rsid w:val="007E543B"/>
    <w:rsid w:val="007E5445"/>
    <w:rsid w:val="007E5D50"/>
    <w:rsid w:val="007E603A"/>
    <w:rsid w:val="007E65D5"/>
    <w:rsid w:val="007E6BE9"/>
    <w:rsid w:val="007E788E"/>
    <w:rsid w:val="007E7CDC"/>
    <w:rsid w:val="007F08E2"/>
    <w:rsid w:val="007F1024"/>
    <w:rsid w:val="007F11A4"/>
    <w:rsid w:val="007F19C0"/>
    <w:rsid w:val="007F1E33"/>
    <w:rsid w:val="007F2FBC"/>
    <w:rsid w:val="007F33FB"/>
    <w:rsid w:val="007F36A9"/>
    <w:rsid w:val="007F3A39"/>
    <w:rsid w:val="007F3CD2"/>
    <w:rsid w:val="007F5D45"/>
    <w:rsid w:val="007F5F1F"/>
    <w:rsid w:val="007F5FEB"/>
    <w:rsid w:val="007F6F9E"/>
    <w:rsid w:val="007F74C3"/>
    <w:rsid w:val="007F7709"/>
    <w:rsid w:val="007F7C3E"/>
    <w:rsid w:val="007F7CA7"/>
    <w:rsid w:val="00800812"/>
    <w:rsid w:val="0080092F"/>
    <w:rsid w:val="00801DA8"/>
    <w:rsid w:val="0080347A"/>
    <w:rsid w:val="00803B5B"/>
    <w:rsid w:val="00803F42"/>
    <w:rsid w:val="008041FD"/>
    <w:rsid w:val="008043F4"/>
    <w:rsid w:val="00804878"/>
    <w:rsid w:val="00804C2D"/>
    <w:rsid w:val="00804F57"/>
    <w:rsid w:val="0080543B"/>
    <w:rsid w:val="00805538"/>
    <w:rsid w:val="008057D6"/>
    <w:rsid w:val="00805F98"/>
    <w:rsid w:val="00806B07"/>
    <w:rsid w:val="00806C6B"/>
    <w:rsid w:val="00807184"/>
    <w:rsid w:val="00807427"/>
    <w:rsid w:val="008075DA"/>
    <w:rsid w:val="008075FD"/>
    <w:rsid w:val="00807AD0"/>
    <w:rsid w:val="00807FA0"/>
    <w:rsid w:val="0081133D"/>
    <w:rsid w:val="008120D0"/>
    <w:rsid w:val="00812B48"/>
    <w:rsid w:val="00812B83"/>
    <w:rsid w:val="00812FE4"/>
    <w:rsid w:val="00813451"/>
    <w:rsid w:val="008142E3"/>
    <w:rsid w:val="00814428"/>
    <w:rsid w:val="008144CF"/>
    <w:rsid w:val="00814628"/>
    <w:rsid w:val="008146DA"/>
    <w:rsid w:val="008150B6"/>
    <w:rsid w:val="0081597E"/>
    <w:rsid w:val="0081698C"/>
    <w:rsid w:val="00816B24"/>
    <w:rsid w:val="00816C7B"/>
    <w:rsid w:val="00816ED0"/>
    <w:rsid w:val="0081779E"/>
    <w:rsid w:val="008179DB"/>
    <w:rsid w:val="008209C0"/>
    <w:rsid w:val="008219F7"/>
    <w:rsid w:val="00821A75"/>
    <w:rsid w:val="00821BB9"/>
    <w:rsid w:val="00822845"/>
    <w:rsid w:val="00822BE5"/>
    <w:rsid w:val="00822EFD"/>
    <w:rsid w:val="00822FCA"/>
    <w:rsid w:val="008231D4"/>
    <w:rsid w:val="008242AD"/>
    <w:rsid w:val="008243F3"/>
    <w:rsid w:val="00824953"/>
    <w:rsid w:val="00826A36"/>
    <w:rsid w:val="00827333"/>
    <w:rsid w:val="0082798B"/>
    <w:rsid w:val="00827991"/>
    <w:rsid w:val="00827C4C"/>
    <w:rsid w:val="00830570"/>
    <w:rsid w:val="00830BBF"/>
    <w:rsid w:val="00830E19"/>
    <w:rsid w:val="00831CC4"/>
    <w:rsid w:val="0083259B"/>
    <w:rsid w:val="00832619"/>
    <w:rsid w:val="00832A56"/>
    <w:rsid w:val="00832B72"/>
    <w:rsid w:val="00833316"/>
    <w:rsid w:val="00833471"/>
    <w:rsid w:val="00833C22"/>
    <w:rsid w:val="008345C3"/>
    <w:rsid w:val="00834C68"/>
    <w:rsid w:val="00837CBF"/>
    <w:rsid w:val="00840FCB"/>
    <w:rsid w:val="008418CD"/>
    <w:rsid w:val="00842424"/>
    <w:rsid w:val="0084245D"/>
    <w:rsid w:val="00842B7D"/>
    <w:rsid w:val="008434CB"/>
    <w:rsid w:val="008435C4"/>
    <w:rsid w:val="00843B5A"/>
    <w:rsid w:val="00843C81"/>
    <w:rsid w:val="008440F2"/>
    <w:rsid w:val="00844C40"/>
    <w:rsid w:val="0084612E"/>
    <w:rsid w:val="00846235"/>
    <w:rsid w:val="0084627D"/>
    <w:rsid w:val="008463AC"/>
    <w:rsid w:val="0084674D"/>
    <w:rsid w:val="0084742C"/>
    <w:rsid w:val="00850291"/>
    <w:rsid w:val="008508F4"/>
    <w:rsid w:val="00850949"/>
    <w:rsid w:val="008513E9"/>
    <w:rsid w:val="00851658"/>
    <w:rsid w:val="00851F7D"/>
    <w:rsid w:val="008526AF"/>
    <w:rsid w:val="008527BB"/>
    <w:rsid w:val="00852B48"/>
    <w:rsid w:val="008539CA"/>
    <w:rsid w:val="008546EE"/>
    <w:rsid w:val="00854DC9"/>
    <w:rsid w:val="00854E3F"/>
    <w:rsid w:val="00855E4E"/>
    <w:rsid w:val="008569E7"/>
    <w:rsid w:val="00857C5F"/>
    <w:rsid w:val="0086020C"/>
    <w:rsid w:val="0086035D"/>
    <w:rsid w:val="00860794"/>
    <w:rsid w:val="0086095C"/>
    <w:rsid w:val="00860B1A"/>
    <w:rsid w:val="00860DA7"/>
    <w:rsid w:val="008625EE"/>
    <w:rsid w:val="00862793"/>
    <w:rsid w:val="00862CDC"/>
    <w:rsid w:val="00862F68"/>
    <w:rsid w:val="008630F0"/>
    <w:rsid w:val="008638F7"/>
    <w:rsid w:val="00864D86"/>
    <w:rsid w:val="0086502A"/>
    <w:rsid w:val="0086530C"/>
    <w:rsid w:val="0086621D"/>
    <w:rsid w:val="00866816"/>
    <w:rsid w:val="00866BE7"/>
    <w:rsid w:val="008672AE"/>
    <w:rsid w:val="008677E6"/>
    <w:rsid w:val="00867D55"/>
    <w:rsid w:val="00870181"/>
    <w:rsid w:val="008703F3"/>
    <w:rsid w:val="008710B1"/>
    <w:rsid w:val="00871A46"/>
    <w:rsid w:val="00871E34"/>
    <w:rsid w:val="0087238B"/>
    <w:rsid w:val="0087393D"/>
    <w:rsid w:val="00873961"/>
    <w:rsid w:val="00873CF1"/>
    <w:rsid w:val="008747DE"/>
    <w:rsid w:val="00874864"/>
    <w:rsid w:val="00875245"/>
    <w:rsid w:val="0087580C"/>
    <w:rsid w:val="00875E06"/>
    <w:rsid w:val="00876434"/>
    <w:rsid w:val="008770FA"/>
    <w:rsid w:val="0087721B"/>
    <w:rsid w:val="0087745C"/>
    <w:rsid w:val="0087767D"/>
    <w:rsid w:val="00880177"/>
    <w:rsid w:val="00880DD0"/>
    <w:rsid w:val="0088103F"/>
    <w:rsid w:val="008810BD"/>
    <w:rsid w:val="0088126E"/>
    <w:rsid w:val="00881AA3"/>
    <w:rsid w:val="00882C1D"/>
    <w:rsid w:val="00883452"/>
    <w:rsid w:val="00883CD4"/>
    <w:rsid w:val="00884D54"/>
    <w:rsid w:val="0088609A"/>
    <w:rsid w:val="0088617F"/>
    <w:rsid w:val="00887954"/>
    <w:rsid w:val="008879EF"/>
    <w:rsid w:val="00890AA7"/>
    <w:rsid w:val="00890D2D"/>
    <w:rsid w:val="0089186D"/>
    <w:rsid w:val="0089192C"/>
    <w:rsid w:val="00891E1B"/>
    <w:rsid w:val="00892C15"/>
    <w:rsid w:val="008935BA"/>
    <w:rsid w:val="00893643"/>
    <w:rsid w:val="008936D0"/>
    <w:rsid w:val="00893E16"/>
    <w:rsid w:val="0089420A"/>
    <w:rsid w:val="008946DB"/>
    <w:rsid w:val="00894A3D"/>
    <w:rsid w:val="008952C1"/>
    <w:rsid w:val="00895891"/>
    <w:rsid w:val="00895BFC"/>
    <w:rsid w:val="0089639C"/>
    <w:rsid w:val="00897CA1"/>
    <w:rsid w:val="00897DAA"/>
    <w:rsid w:val="008A0172"/>
    <w:rsid w:val="008A0804"/>
    <w:rsid w:val="008A1B29"/>
    <w:rsid w:val="008A1DFF"/>
    <w:rsid w:val="008A207C"/>
    <w:rsid w:val="008A282D"/>
    <w:rsid w:val="008A2987"/>
    <w:rsid w:val="008A408C"/>
    <w:rsid w:val="008A4D1D"/>
    <w:rsid w:val="008A5211"/>
    <w:rsid w:val="008A5384"/>
    <w:rsid w:val="008A5594"/>
    <w:rsid w:val="008A5786"/>
    <w:rsid w:val="008A5883"/>
    <w:rsid w:val="008A59A9"/>
    <w:rsid w:val="008A5A08"/>
    <w:rsid w:val="008A6F72"/>
    <w:rsid w:val="008A742E"/>
    <w:rsid w:val="008A77E9"/>
    <w:rsid w:val="008A7C9B"/>
    <w:rsid w:val="008A7F03"/>
    <w:rsid w:val="008A7F1B"/>
    <w:rsid w:val="008B03C2"/>
    <w:rsid w:val="008B17BE"/>
    <w:rsid w:val="008B2E5C"/>
    <w:rsid w:val="008B315A"/>
    <w:rsid w:val="008B440D"/>
    <w:rsid w:val="008B4E21"/>
    <w:rsid w:val="008B4F31"/>
    <w:rsid w:val="008B516F"/>
    <w:rsid w:val="008B567B"/>
    <w:rsid w:val="008B5DC3"/>
    <w:rsid w:val="008B680D"/>
    <w:rsid w:val="008B6E97"/>
    <w:rsid w:val="008B7402"/>
    <w:rsid w:val="008B7D39"/>
    <w:rsid w:val="008C02F0"/>
    <w:rsid w:val="008C0AE9"/>
    <w:rsid w:val="008C16E8"/>
    <w:rsid w:val="008C2BFA"/>
    <w:rsid w:val="008C4B89"/>
    <w:rsid w:val="008C5076"/>
    <w:rsid w:val="008C5337"/>
    <w:rsid w:val="008C6182"/>
    <w:rsid w:val="008C6941"/>
    <w:rsid w:val="008C69C7"/>
    <w:rsid w:val="008C6F4B"/>
    <w:rsid w:val="008C71E3"/>
    <w:rsid w:val="008C7424"/>
    <w:rsid w:val="008C75A3"/>
    <w:rsid w:val="008C7F18"/>
    <w:rsid w:val="008D0045"/>
    <w:rsid w:val="008D01B1"/>
    <w:rsid w:val="008D092D"/>
    <w:rsid w:val="008D183A"/>
    <w:rsid w:val="008D1DE1"/>
    <w:rsid w:val="008D21C4"/>
    <w:rsid w:val="008D23C5"/>
    <w:rsid w:val="008D2836"/>
    <w:rsid w:val="008D30A9"/>
    <w:rsid w:val="008D43F7"/>
    <w:rsid w:val="008D444A"/>
    <w:rsid w:val="008D4769"/>
    <w:rsid w:val="008D50B1"/>
    <w:rsid w:val="008D515F"/>
    <w:rsid w:val="008D5331"/>
    <w:rsid w:val="008D5B2F"/>
    <w:rsid w:val="008D5DB1"/>
    <w:rsid w:val="008D6071"/>
    <w:rsid w:val="008D6A23"/>
    <w:rsid w:val="008D6D7C"/>
    <w:rsid w:val="008D78AB"/>
    <w:rsid w:val="008E0FF9"/>
    <w:rsid w:val="008E15F1"/>
    <w:rsid w:val="008E1CB5"/>
    <w:rsid w:val="008E2400"/>
    <w:rsid w:val="008E28B1"/>
    <w:rsid w:val="008E3586"/>
    <w:rsid w:val="008E3A00"/>
    <w:rsid w:val="008E4769"/>
    <w:rsid w:val="008E4CC1"/>
    <w:rsid w:val="008E5771"/>
    <w:rsid w:val="008E5D09"/>
    <w:rsid w:val="008E7246"/>
    <w:rsid w:val="008E7389"/>
    <w:rsid w:val="008E7B3A"/>
    <w:rsid w:val="008F0055"/>
    <w:rsid w:val="008F0416"/>
    <w:rsid w:val="008F1589"/>
    <w:rsid w:val="008F15BA"/>
    <w:rsid w:val="008F1A36"/>
    <w:rsid w:val="008F1F68"/>
    <w:rsid w:val="008F2093"/>
    <w:rsid w:val="008F2B26"/>
    <w:rsid w:val="008F461B"/>
    <w:rsid w:val="008F4C5C"/>
    <w:rsid w:val="008F51EB"/>
    <w:rsid w:val="008F553E"/>
    <w:rsid w:val="008F5B86"/>
    <w:rsid w:val="008F5BA8"/>
    <w:rsid w:val="008F6529"/>
    <w:rsid w:val="008F66FC"/>
    <w:rsid w:val="008F686A"/>
    <w:rsid w:val="008F74E5"/>
    <w:rsid w:val="0090156B"/>
    <w:rsid w:val="0090414D"/>
    <w:rsid w:val="00904273"/>
    <w:rsid w:val="00904DA2"/>
    <w:rsid w:val="009069E8"/>
    <w:rsid w:val="009078F9"/>
    <w:rsid w:val="00907BE7"/>
    <w:rsid w:val="00910013"/>
    <w:rsid w:val="00910378"/>
    <w:rsid w:val="009120B7"/>
    <w:rsid w:val="00912703"/>
    <w:rsid w:val="009127DA"/>
    <w:rsid w:val="009129F9"/>
    <w:rsid w:val="00913490"/>
    <w:rsid w:val="0091497C"/>
    <w:rsid w:val="00914C54"/>
    <w:rsid w:val="0091562E"/>
    <w:rsid w:val="00915726"/>
    <w:rsid w:val="0091599C"/>
    <w:rsid w:val="00915D67"/>
    <w:rsid w:val="00916337"/>
    <w:rsid w:val="00916438"/>
    <w:rsid w:val="00916577"/>
    <w:rsid w:val="0091674C"/>
    <w:rsid w:val="0091718D"/>
    <w:rsid w:val="00917D2D"/>
    <w:rsid w:val="00920414"/>
    <w:rsid w:val="0092072B"/>
    <w:rsid w:val="0092130E"/>
    <w:rsid w:val="00921A0C"/>
    <w:rsid w:val="009220FD"/>
    <w:rsid w:val="009229B8"/>
    <w:rsid w:val="00923072"/>
    <w:rsid w:val="009238BC"/>
    <w:rsid w:val="009240B3"/>
    <w:rsid w:val="009252F5"/>
    <w:rsid w:val="00927AE0"/>
    <w:rsid w:val="00927BAD"/>
    <w:rsid w:val="009304DA"/>
    <w:rsid w:val="00930E56"/>
    <w:rsid w:val="0093124C"/>
    <w:rsid w:val="009318C8"/>
    <w:rsid w:val="0093266F"/>
    <w:rsid w:val="00932FB0"/>
    <w:rsid w:val="00932FDF"/>
    <w:rsid w:val="009333F1"/>
    <w:rsid w:val="009337B2"/>
    <w:rsid w:val="00933C4E"/>
    <w:rsid w:val="00933C7A"/>
    <w:rsid w:val="0093419C"/>
    <w:rsid w:val="00934675"/>
    <w:rsid w:val="00934AA8"/>
    <w:rsid w:val="0093559A"/>
    <w:rsid w:val="009356FC"/>
    <w:rsid w:val="00936549"/>
    <w:rsid w:val="00936E9D"/>
    <w:rsid w:val="0093754E"/>
    <w:rsid w:val="00937793"/>
    <w:rsid w:val="0093797C"/>
    <w:rsid w:val="00937B80"/>
    <w:rsid w:val="00937C49"/>
    <w:rsid w:val="0094009F"/>
    <w:rsid w:val="0094041B"/>
    <w:rsid w:val="009407B5"/>
    <w:rsid w:val="009407BE"/>
    <w:rsid w:val="00940997"/>
    <w:rsid w:val="00941D66"/>
    <w:rsid w:val="00942468"/>
    <w:rsid w:val="00942533"/>
    <w:rsid w:val="009435C2"/>
    <w:rsid w:val="009444A3"/>
    <w:rsid w:val="009459AA"/>
    <w:rsid w:val="00946112"/>
    <w:rsid w:val="009467C5"/>
    <w:rsid w:val="00946B63"/>
    <w:rsid w:val="0094766C"/>
    <w:rsid w:val="009476CC"/>
    <w:rsid w:val="00947A73"/>
    <w:rsid w:val="009520EB"/>
    <w:rsid w:val="00954FC6"/>
    <w:rsid w:val="009561B2"/>
    <w:rsid w:val="00956D49"/>
    <w:rsid w:val="00956D5E"/>
    <w:rsid w:val="009601FD"/>
    <w:rsid w:val="00960335"/>
    <w:rsid w:val="009608C3"/>
    <w:rsid w:val="00960A7C"/>
    <w:rsid w:val="00960BD8"/>
    <w:rsid w:val="00960C91"/>
    <w:rsid w:val="00962EB6"/>
    <w:rsid w:val="00963C8F"/>
    <w:rsid w:val="00964BF5"/>
    <w:rsid w:val="00965D78"/>
    <w:rsid w:val="00966240"/>
    <w:rsid w:val="00966B8E"/>
    <w:rsid w:val="009670E6"/>
    <w:rsid w:val="009674AF"/>
    <w:rsid w:val="009702D4"/>
    <w:rsid w:val="00970A9B"/>
    <w:rsid w:val="0097195A"/>
    <w:rsid w:val="00971C54"/>
    <w:rsid w:val="00971D38"/>
    <w:rsid w:val="00972C43"/>
    <w:rsid w:val="00972ED6"/>
    <w:rsid w:val="00973F2F"/>
    <w:rsid w:val="00974257"/>
    <w:rsid w:val="0097454A"/>
    <w:rsid w:val="0097454C"/>
    <w:rsid w:val="00974F40"/>
    <w:rsid w:val="0097540C"/>
    <w:rsid w:val="0097552C"/>
    <w:rsid w:val="00975CA7"/>
    <w:rsid w:val="00976944"/>
    <w:rsid w:val="00976EFC"/>
    <w:rsid w:val="00977063"/>
    <w:rsid w:val="009775C9"/>
    <w:rsid w:val="00977F22"/>
    <w:rsid w:val="009800AF"/>
    <w:rsid w:val="009800F2"/>
    <w:rsid w:val="00980259"/>
    <w:rsid w:val="00980581"/>
    <w:rsid w:val="0098099A"/>
    <w:rsid w:val="009809E7"/>
    <w:rsid w:val="00980CD8"/>
    <w:rsid w:val="00980F81"/>
    <w:rsid w:val="00983097"/>
    <w:rsid w:val="009830BE"/>
    <w:rsid w:val="00983B86"/>
    <w:rsid w:val="009857F5"/>
    <w:rsid w:val="00985D34"/>
    <w:rsid w:val="0098736C"/>
    <w:rsid w:val="00987487"/>
    <w:rsid w:val="00987892"/>
    <w:rsid w:val="00987B24"/>
    <w:rsid w:val="00990E67"/>
    <w:rsid w:val="00991C53"/>
    <w:rsid w:val="0099239C"/>
    <w:rsid w:val="00992769"/>
    <w:rsid w:val="009928B3"/>
    <w:rsid w:val="00992FB0"/>
    <w:rsid w:val="0099305B"/>
    <w:rsid w:val="00993899"/>
    <w:rsid w:val="00993CC2"/>
    <w:rsid w:val="0099401E"/>
    <w:rsid w:val="00994128"/>
    <w:rsid w:val="00995147"/>
    <w:rsid w:val="00995AEA"/>
    <w:rsid w:val="0099601E"/>
    <w:rsid w:val="00996450"/>
    <w:rsid w:val="00996466"/>
    <w:rsid w:val="009973CB"/>
    <w:rsid w:val="009A0059"/>
    <w:rsid w:val="009A0A69"/>
    <w:rsid w:val="009A149F"/>
    <w:rsid w:val="009A22F2"/>
    <w:rsid w:val="009A2CFD"/>
    <w:rsid w:val="009A3226"/>
    <w:rsid w:val="009A3D89"/>
    <w:rsid w:val="009A3E26"/>
    <w:rsid w:val="009A4411"/>
    <w:rsid w:val="009A47E6"/>
    <w:rsid w:val="009A535A"/>
    <w:rsid w:val="009A54E2"/>
    <w:rsid w:val="009A58B2"/>
    <w:rsid w:val="009A5A26"/>
    <w:rsid w:val="009A5A36"/>
    <w:rsid w:val="009A678A"/>
    <w:rsid w:val="009A6C61"/>
    <w:rsid w:val="009A71B8"/>
    <w:rsid w:val="009A7F8F"/>
    <w:rsid w:val="009B03DB"/>
    <w:rsid w:val="009B0820"/>
    <w:rsid w:val="009B16F7"/>
    <w:rsid w:val="009B1746"/>
    <w:rsid w:val="009B25F7"/>
    <w:rsid w:val="009B2D8E"/>
    <w:rsid w:val="009B2ECD"/>
    <w:rsid w:val="009B3629"/>
    <w:rsid w:val="009B3A01"/>
    <w:rsid w:val="009B3A21"/>
    <w:rsid w:val="009B3A33"/>
    <w:rsid w:val="009B3E4B"/>
    <w:rsid w:val="009B4043"/>
    <w:rsid w:val="009B43EB"/>
    <w:rsid w:val="009B4C0C"/>
    <w:rsid w:val="009B4F5B"/>
    <w:rsid w:val="009B5A3D"/>
    <w:rsid w:val="009B7413"/>
    <w:rsid w:val="009B7DFF"/>
    <w:rsid w:val="009C044B"/>
    <w:rsid w:val="009C102F"/>
    <w:rsid w:val="009C1971"/>
    <w:rsid w:val="009C20AC"/>
    <w:rsid w:val="009C252F"/>
    <w:rsid w:val="009C39C2"/>
    <w:rsid w:val="009C3DBC"/>
    <w:rsid w:val="009C3F11"/>
    <w:rsid w:val="009C3FDE"/>
    <w:rsid w:val="009C44C1"/>
    <w:rsid w:val="009C494E"/>
    <w:rsid w:val="009C5791"/>
    <w:rsid w:val="009C5CE4"/>
    <w:rsid w:val="009C6585"/>
    <w:rsid w:val="009C6645"/>
    <w:rsid w:val="009C7C06"/>
    <w:rsid w:val="009C7DB4"/>
    <w:rsid w:val="009D0F0A"/>
    <w:rsid w:val="009D24BD"/>
    <w:rsid w:val="009D2E6B"/>
    <w:rsid w:val="009D3EF1"/>
    <w:rsid w:val="009D4126"/>
    <w:rsid w:val="009D460F"/>
    <w:rsid w:val="009D4B02"/>
    <w:rsid w:val="009D4B65"/>
    <w:rsid w:val="009D4BC6"/>
    <w:rsid w:val="009D4DFF"/>
    <w:rsid w:val="009D5299"/>
    <w:rsid w:val="009D5DDF"/>
    <w:rsid w:val="009D6CDC"/>
    <w:rsid w:val="009D79ED"/>
    <w:rsid w:val="009E0C13"/>
    <w:rsid w:val="009E1A65"/>
    <w:rsid w:val="009E1E49"/>
    <w:rsid w:val="009E280E"/>
    <w:rsid w:val="009E2A09"/>
    <w:rsid w:val="009E37B0"/>
    <w:rsid w:val="009E3D88"/>
    <w:rsid w:val="009E3E48"/>
    <w:rsid w:val="009E43BF"/>
    <w:rsid w:val="009E49EE"/>
    <w:rsid w:val="009E4FF0"/>
    <w:rsid w:val="009E5768"/>
    <w:rsid w:val="009E7240"/>
    <w:rsid w:val="009E7AAA"/>
    <w:rsid w:val="009E7AF5"/>
    <w:rsid w:val="009E7E76"/>
    <w:rsid w:val="009F00DF"/>
    <w:rsid w:val="009F2085"/>
    <w:rsid w:val="009F240C"/>
    <w:rsid w:val="009F305D"/>
    <w:rsid w:val="009F45CE"/>
    <w:rsid w:val="009F4EF9"/>
    <w:rsid w:val="009F5909"/>
    <w:rsid w:val="009F5AF0"/>
    <w:rsid w:val="009F5E7F"/>
    <w:rsid w:val="009F5FA6"/>
    <w:rsid w:val="009F64C3"/>
    <w:rsid w:val="009F6DA4"/>
    <w:rsid w:val="00A0014C"/>
    <w:rsid w:val="00A005E9"/>
    <w:rsid w:val="00A00779"/>
    <w:rsid w:val="00A00C3A"/>
    <w:rsid w:val="00A00F9A"/>
    <w:rsid w:val="00A011EC"/>
    <w:rsid w:val="00A022B0"/>
    <w:rsid w:val="00A025B8"/>
    <w:rsid w:val="00A02925"/>
    <w:rsid w:val="00A0361A"/>
    <w:rsid w:val="00A0364C"/>
    <w:rsid w:val="00A036DD"/>
    <w:rsid w:val="00A03823"/>
    <w:rsid w:val="00A03BCD"/>
    <w:rsid w:val="00A03F96"/>
    <w:rsid w:val="00A04D3A"/>
    <w:rsid w:val="00A051A5"/>
    <w:rsid w:val="00A05998"/>
    <w:rsid w:val="00A06970"/>
    <w:rsid w:val="00A0737B"/>
    <w:rsid w:val="00A07592"/>
    <w:rsid w:val="00A07BE4"/>
    <w:rsid w:val="00A101A0"/>
    <w:rsid w:val="00A10267"/>
    <w:rsid w:val="00A10E2D"/>
    <w:rsid w:val="00A10FF5"/>
    <w:rsid w:val="00A114F2"/>
    <w:rsid w:val="00A11C0D"/>
    <w:rsid w:val="00A12011"/>
    <w:rsid w:val="00A12335"/>
    <w:rsid w:val="00A124FB"/>
    <w:rsid w:val="00A125BE"/>
    <w:rsid w:val="00A12AF5"/>
    <w:rsid w:val="00A12B27"/>
    <w:rsid w:val="00A136D8"/>
    <w:rsid w:val="00A13B10"/>
    <w:rsid w:val="00A13D1C"/>
    <w:rsid w:val="00A13F99"/>
    <w:rsid w:val="00A13FE7"/>
    <w:rsid w:val="00A145D8"/>
    <w:rsid w:val="00A14DD4"/>
    <w:rsid w:val="00A15407"/>
    <w:rsid w:val="00A1606F"/>
    <w:rsid w:val="00A16248"/>
    <w:rsid w:val="00A167B8"/>
    <w:rsid w:val="00A1688B"/>
    <w:rsid w:val="00A16EA2"/>
    <w:rsid w:val="00A173F8"/>
    <w:rsid w:val="00A20034"/>
    <w:rsid w:val="00A20666"/>
    <w:rsid w:val="00A207CB"/>
    <w:rsid w:val="00A2229E"/>
    <w:rsid w:val="00A226F7"/>
    <w:rsid w:val="00A22D76"/>
    <w:rsid w:val="00A23750"/>
    <w:rsid w:val="00A23E1A"/>
    <w:rsid w:val="00A23F05"/>
    <w:rsid w:val="00A23FCE"/>
    <w:rsid w:val="00A2426E"/>
    <w:rsid w:val="00A24F16"/>
    <w:rsid w:val="00A2503A"/>
    <w:rsid w:val="00A257B8"/>
    <w:rsid w:val="00A25E6F"/>
    <w:rsid w:val="00A265BA"/>
    <w:rsid w:val="00A267A7"/>
    <w:rsid w:val="00A26CDF"/>
    <w:rsid w:val="00A26FE1"/>
    <w:rsid w:val="00A27B5D"/>
    <w:rsid w:val="00A27C74"/>
    <w:rsid w:val="00A315A6"/>
    <w:rsid w:val="00A31BEF"/>
    <w:rsid w:val="00A32B9E"/>
    <w:rsid w:val="00A32F37"/>
    <w:rsid w:val="00A33AFA"/>
    <w:rsid w:val="00A340BA"/>
    <w:rsid w:val="00A34611"/>
    <w:rsid w:val="00A34B2C"/>
    <w:rsid w:val="00A35737"/>
    <w:rsid w:val="00A35987"/>
    <w:rsid w:val="00A35E31"/>
    <w:rsid w:val="00A3645B"/>
    <w:rsid w:val="00A41421"/>
    <w:rsid w:val="00A418CB"/>
    <w:rsid w:val="00A41B66"/>
    <w:rsid w:val="00A41E92"/>
    <w:rsid w:val="00A422FB"/>
    <w:rsid w:val="00A42DB8"/>
    <w:rsid w:val="00A43238"/>
    <w:rsid w:val="00A43A11"/>
    <w:rsid w:val="00A45649"/>
    <w:rsid w:val="00A45A37"/>
    <w:rsid w:val="00A4639F"/>
    <w:rsid w:val="00A469F6"/>
    <w:rsid w:val="00A46D36"/>
    <w:rsid w:val="00A46E90"/>
    <w:rsid w:val="00A474D6"/>
    <w:rsid w:val="00A47A79"/>
    <w:rsid w:val="00A5036E"/>
    <w:rsid w:val="00A51159"/>
    <w:rsid w:val="00A51369"/>
    <w:rsid w:val="00A51716"/>
    <w:rsid w:val="00A51944"/>
    <w:rsid w:val="00A51CEF"/>
    <w:rsid w:val="00A52A41"/>
    <w:rsid w:val="00A52A58"/>
    <w:rsid w:val="00A53496"/>
    <w:rsid w:val="00A536A5"/>
    <w:rsid w:val="00A544AA"/>
    <w:rsid w:val="00A54516"/>
    <w:rsid w:val="00A547EA"/>
    <w:rsid w:val="00A5526C"/>
    <w:rsid w:val="00A552B2"/>
    <w:rsid w:val="00A555AB"/>
    <w:rsid w:val="00A5572A"/>
    <w:rsid w:val="00A56776"/>
    <w:rsid w:val="00A56D06"/>
    <w:rsid w:val="00A605CB"/>
    <w:rsid w:val="00A610D7"/>
    <w:rsid w:val="00A61520"/>
    <w:rsid w:val="00A61688"/>
    <w:rsid w:val="00A61695"/>
    <w:rsid w:val="00A61947"/>
    <w:rsid w:val="00A61A97"/>
    <w:rsid w:val="00A62223"/>
    <w:rsid w:val="00A629F0"/>
    <w:rsid w:val="00A62F8B"/>
    <w:rsid w:val="00A63B5E"/>
    <w:rsid w:val="00A63C7B"/>
    <w:rsid w:val="00A63DAE"/>
    <w:rsid w:val="00A6410D"/>
    <w:rsid w:val="00A641F0"/>
    <w:rsid w:val="00A644D3"/>
    <w:rsid w:val="00A65036"/>
    <w:rsid w:val="00A654A4"/>
    <w:rsid w:val="00A655B4"/>
    <w:rsid w:val="00A659D6"/>
    <w:rsid w:val="00A65B06"/>
    <w:rsid w:val="00A65CED"/>
    <w:rsid w:val="00A66426"/>
    <w:rsid w:val="00A66A05"/>
    <w:rsid w:val="00A66AC4"/>
    <w:rsid w:val="00A706F3"/>
    <w:rsid w:val="00A70ECF"/>
    <w:rsid w:val="00A720A6"/>
    <w:rsid w:val="00A72D49"/>
    <w:rsid w:val="00A73A5C"/>
    <w:rsid w:val="00A73FF7"/>
    <w:rsid w:val="00A74B04"/>
    <w:rsid w:val="00A7546F"/>
    <w:rsid w:val="00A754F8"/>
    <w:rsid w:val="00A7635F"/>
    <w:rsid w:val="00A7691A"/>
    <w:rsid w:val="00A8008C"/>
    <w:rsid w:val="00A8020E"/>
    <w:rsid w:val="00A80FD8"/>
    <w:rsid w:val="00A814E5"/>
    <w:rsid w:val="00A81853"/>
    <w:rsid w:val="00A81B34"/>
    <w:rsid w:val="00A81DCB"/>
    <w:rsid w:val="00A827A5"/>
    <w:rsid w:val="00A82BFA"/>
    <w:rsid w:val="00A83B54"/>
    <w:rsid w:val="00A83B6B"/>
    <w:rsid w:val="00A83D80"/>
    <w:rsid w:val="00A84076"/>
    <w:rsid w:val="00A842DA"/>
    <w:rsid w:val="00A8495D"/>
    <w:rsid w:val="00A85ECD"/>
    <w:rsid w:val="00A860EB"/>
    <w:rsid w:val="00A86EE3"/>
    <w:rsid w:val="00A87323"/>
    <w:rsid w:val="00A874F2"/>
    <w:rsid w:val="00A87F35"/>
    <w:rsid w:val="00A90289"/>
    <w:rsid w:val="00A90927"/>
    <w:rsid w:val="00A90C59"/>
    <w:rsid w:val="00A90CF3"/>
    <w:rsid w:val="00A90D3E"/>
    <w:rsid w:val="00A91EEC"/>
    <w:rsid w:val="00A9241B"/>
    <w:rsid w:val="00A932ED"/>
    <w:rsid w:val="00A9377F"/>
    <w:rsid w:val="00A93F14"/>
    <w:rsid w:val="00A9420F"/>
    <w:rsid w:val="00A94728"/>
    <w:rsid w:val="00A94DAE"/>
    <w:rsid w:val="00A950B8"/>
    <w:rsid w:val="00A9652B"/>
    <w:rsid w:val="00A96C09"/>
    <w:rsid w:val="00A972FB"/>
    <w:rsid w:val="00A97748"/>
    <w:rsid w:val="00AA0617"/>
    <w:rsid w:val="00AA0940"/>
    <w:rsid w:val="00AA0986"/>
    <w:rsid w:val="00AA1071"/>
    <w:rsid w:val="00AA17C7"/>
    <w:rsid w:val="00AA18A1"/>
    <w:rsid w:val="00AA2562"/>
    <w:rsid w:val="00AA2B7F"/>
    <w:rsid w:val="00AA3725"/>
    <w:rsid w:val="00AA373E"/>
    <w:rsid w:val="00AA3D9B"/>
    <w:rsid w:val="00AA5915"/>
    <w:rsid w:val="00AA5DC6"/>
    <w:rsid w:val="00AA5EAF"/>
    <w:rsid w:val="00AA6133"/>
    <w:rsid w:val="00AA62A3"/>
    <w:rsid w:val="00AA6EE5"/>
    <w:rsid w:val="00AB0187"/>
    <w:rsid w:val="00AB09AB"/>
    <w:rsid w:val="00AB0D23"/>
    <w:rsid w:val="00AB18FC"/>
    <w:rsid w:val="00AB213B"/>
    <w:rsid w:val="00AB25A1"/>
    <w:rsid w:val="00AB2D42"/>
    <w:rsid w:val="00AB3DF8"/>
    <w:rsid w:val="00AB552F"/>
    <w:rsid w:val="00AB56B6"/>
    <w:rsid w:val="00AB6FF9"/>
    <w:rsid w:val="00AB725C"/>
    <w:rsid w:val="00AB79AA"/>
    <w:rsid w:val="00AB7BC7"/>
    <w:rsid w:val="00AC09B9"/>
    <w:rsid w:val="00AC0C10"/>
    <w:rsid w:val="00AC0C41"/>
    <w:rsid w:val="00AC1212"/>
    <w:rsid w:val="00AC1326"/>
    <w:rsid w:val="00AC1717"/>
    <w:rsid w:val="00AC23F6"/>
    <w:rsid w:val="00AC28B2"/>
    <w:rsid w:val="00AC2BDF"/>
    <w:rsid w:val="00AC328D"/>
    <w:rsid w:val="00AC47AD"/>
    <w:rsid w:val="00AC5036"/>
    <w:rsid w:val="00AC5BD7"/>
    <w:rsid w:val="00AC5D2F"/>
    <w:rsid w:val="00AC5D8B"/>
    <w:rsid w:val="00AC5F31"/>
    <w:rsid w:val="00AC673A"/>
    <w:rsid w:val="00AC7366"/>
    <w:rsid w:val="00AC768B"/>
    <w:rsid w:val="00AC7D91"/>
    <w:rsid w:val="00AC7DA1"/>
    <w:rsid w:val="00AD0E89"/>
    <w:rsid w:val="00AD264A"/>
    <w:rsid w:val="00AD3B49"/>
    <w:rsid w:val="00AD3BB2"/>
    <w:rsid w:val="00AD486B"/>
    <w:rsid w:val="00AD4D3F"/>
    <w:rsid w:val="00AD5E25"/>
    <w:rsid w:val="00AD6708"/>
    <w:rsid w:val="00AD678A"/>
    <w:rsid w:val="00AD6D15"/>
    <w:rsid w:val="00AD6D7A"/>
    <w:rsid w:val="00AD765F"/>
    <w:rsid w:val="00AD7768"/>
    <w:rsid w:val="00AD7807"/>
    <w:rsid w:val="00AD7BB3"/>
    <w:rsid w:val="00AD7BB9"/>
    <w:rsid w:val="00AD7E1A"/>
    <w:rsid w:val="00AE0055"/>
    <w:rsid w:val="00AE0304"/>
    <w:rsid w:val="00AE0738"/>
    <w:rsid w:val="00AE0F5D"/>
    <w:rsid w:val="00AE1498"/>
    <w:rsid w:val="00AE2358"/>
    <w:rsid w:val="00AE23F5"/>
    <w:rsid w:val="00AE2A0D"/>
    <w:rsid w:val="00AE3189"/>
    <w:rsid w:val="00AE3604"/>
    <w:rsid w:val="00AE3D37"/>
    <w:rsid w:val="00AE41DF"/>
    <w:rsid w:val="00AE4467"/>
    <w:rsid w:val="00AE4A3D"/>
    <w:rsid w:val="00AE4CCD"/>
    <w:rsid w:val="00AE5041"/>
    <w:rsid w:val="00AE512D"/>
    <w:rsid w:val="00AE7077"/>
    <w:rsid w:val="00AE7327"/>
    <w:rsid w:val="00AE75A6"/>
    <w:rsid w:val="00AE785B"/>
    <w:rsid w:val="00AE789C"/>
    <w:rsid w:val="00AF0704"/>
    <w:rsid w:val="00AF0FAA"/>
    <w:rsid w:val="00AF10D1"/>
    <w:rsid w:val="00AF1883"/>
    <w:rsid w:val="00AF2391"/>
    <w:rsid w:val="00AF2472"/>
    <w:rsid w:val="00AF285E"/>
    <w:rsid w:val="00AF2EA6"/>
    <w:rsid w:val="00AF2F2F"/>
    <w:rsid w:val="00AF3AD4"/>
    <w:rsid w:val="00AF48D0"/>
    <w:rsid w:val="00AF50DC"/>
    <w:rsid w:val="00AF5948"/>
    <w:rsid w:val="00AF614A"/>
    <w:rsid w:val="00AF6813"/>
    <w:rsid w:val="00AF6EBC"/>
    <w:rsid w:val="00AF70FB"/>
    <w:rsid w:val="00AF7252"/>
    <w:rsid w:val="00AF7CBC"/>
    <w:rsid w:val="00AF7F66"/>
    <w:rsid w:val="00B003DB"/>
    <w:rsid w:val="00B0105C"/>
    <w:rsid w:val="00B01583"/>
    <w:rsid w:val="00B01858"/>
    <w:rsid w:val="00B01BA9"/>
    <w:rsid w:val="00B027D2"/>
    <w:rsid w:val="00B0303A"/>
    <w:rsid w:val="00B047D5"/>
    <w:rsid w:val="00B05093"/>
    <w:rsid w:val="00B06789"/>
    <w:rsid w:val="00B06B25"/>
    <w:rsid w:val="00B06CE4"/>
    <w:rsid w:val="00B06E9D"/>
    <w:rsid w:val="00B07783"/>
    <w:rsid w:val="00B07FB8"/>
    <w:rsid w:val="00B10187"/>
    <w:rsid w:val="00B102B9"/>
    <w:rsid w:val="00B10378"/>
    <w:rsid w:val="00B10CD3"/>
    <w:rsid w:val="00B11973"/>
    <w:rsid w:val="00B12230"/>
    <w:rsid w:val="00B1286B"/>
    <w:rsid w:val="00B130C7"/>
    <w:rsid w:val="00B13624"/>
    <w:rsid w:val="00B13FDD"/>
    <w:rsid w:val="00B141EC"/>
    <w:rsid w:val="00B14227"/>
    <w:rsid w:val="00B143BE"/>
    <w:rsid w:val="00B147A7"/>
    <w:rsid w:val="00B14AC7"/>
    <w:rsid w:val="00B154BA"/>
    <w:rsid w:val="00B15DC2"/>
    <w:rsid w:val="00B16133"/>
    <w:rsid w:val="00B1689C"/>
    <w:rsid w:val="00B16F36"/>
    <w:rsid w:val="00B171A7"/>
    <w:rsid w:val="00B1746C"/>
    <w:rsid w:val="00B175E2"/>
    <w:rsid w:val="00B17C25"/>
    <w:rsid w:val="00B20066"/>
    <w:rsid w:val="00B20AB8"/>
    <w:rsid w:val="00B22737"/>
    <w:rsid w:val="00B23D49"/>
    <w:rsid w:val="00B23DBB"/>
    <w:rsid w:val="00B23F20"/>
    <w:rsid w:val="00B2467B"/>
    <w:rsid w:val="00B2494E"/>
    <w:rsid w:val="00B24EE9"/>
    <w:rsid w:val="00B26009"/>
    <w:rsid w:val="00B2612A"/>
    <w:rsid w:val="00B26154"/>
    <w:rsid w:val="00B2719F"/>
    <w:rsid w:val="00B27484"/>
    <w:rsid w:val="00B2798C"/>
    <w:rsid w:val="00B30090"/>
    <w:rsid w:val="00B303BB"/>
    <w:rsid w:val="00B3053F"/>
    <w:rsid w:val="00B3099D"/>
    <w:rsid w:val="00B30A62"/>
    <w:rsid w:val="00B31008"/>
    <w:rsid w:val="00B31571"/>
    <w:rsid w:val="00B31C9B"/>
    <w:rsid w:val="00B31CCA"/>
    <w:rsid w:val="00B32214"/>
    <w:rsid w:val="00B329BA"/>
    <w:rsid w:val="00B32DCC"/>
    <w:rsid w:val="00B33BCB"/>
    <w:rsid w:val="00B33D80"/>
    <w:rsid w:val="00B346D7"/>
    <w:rsid w:val="00B34CC9"/>
    <w:rsid w:val="00B34D74"/>
    <w:rsid w:val="00B35ED1"/>
    <w:rsid w:val="00B36543"/>
    <w:rsid w:val="00B36C1F"/>
    <w:rsid w:val="00B36FAE"/>
    <w:rsid w:val="00B36FD3"/>
    <w:rsid w:val="00B36FEF"/>
    <w:rsid w:val="00B3713A"/>
    <w:rsid w:val="00B37729"/>
    <w:rsid w:val="00B377C6"/>
    <w:rsid w:val="00B378CE"/>
    <w:rsid w:val="00B379F0"/>
    <w:rsid w:val="00B40D1C"/>
    <w:rsid w:val="00B4106D"/>
    <w:rsid w:val="00B41702"/>
    <w:rsid w:val="00B43226"/>
    <w:rsid w:val="00B43384"/>
    <w:rsid w:val="00B437C4"/>
    <w:rsid w:val="00B43A13"/>
    <w:rsid w:val="00B44246"/>
    <w:rsid w:val="00B44473"/>
    <w:rsid w:val="00B44672"/>
    <w:rsid w:val="00B45437"/>
    <w:rsid w:val="00B45572"/>
    <w:rsid w:val="00B46209"/>
    <w:rsid w:val="00B46D47"/>
    <w:rsid w:val="00B46EEE"/>
    <w:rsid w:val="00B475C7"/>
    <w:rsid w:val="00B47A1E"/>
    <w:rsid w:val="00B51687"/>
    <w:rsid w:val="00B522B2"/>
    <w:rsid w:val="00B526B0"/>
    <w:rsid w:val="00B52BDA"/>
    <w:rsid w:val="00B530F5"/>
    <w:rsid w:val="00B55D39"/>
    <w:rsid w:val="00B55F47"/>
    <w:rsid w:val="00B560C9"/>
    <w:rsid w:val="00B56295"/>
    <w:rsid w:val="00B5693F"/>
    <w:rsid w:val="00B56EC5"/>
    <w:rsid w:val="00B5713A"/>
    <w:rsid w:val="00B572F6"/>
    <w:rsid w:val="00B577DE"/>
    <w:rsid w:val="00B57821"/>
    <w:rsid w:val="00B60557"/>
    <w:rsid w:val="00B60BFB"/>
    <w:rsid w:val="00B60D83"/>
    <w:rsid w:val="00B613A3"/>
    <w:rsid w:val="00B6166C"/>
    <w:rsid w:val="00B61883"/>
    <w:rsid w:val="00B6190E"/>
    <w:rsid w:val="00B6276B"/>
    <w:rsid w:val="00B62D8B"/>
    <w:rsid w:val="00B631DF"/>
    <w:rsid w:val="00B63FBF"/>
    <w:rsid w:val="00B65A8F"/>
    <w:rsid w:val="00B65B11"/>
    <w:rsid w:val="00B67259"/>
    <w:rsid w:val="00B672D8"/>
    <w:rsid w:val="00B67808"/>
    <w:rsid w:val="00B67F8A"/>
    <w:rsid w:val="00B70146"/>
    <w:rsid w:val="00B70C26"/>
    <w:rsid w:val="00B71991"/>
    <w:rsid w:val="00B72C48"/>
    <w:rsid w:val="00B744E2"/>
    <w:rsid w:val="00B75172"/>
    <w:rsid w:val="00B764FF"/>
    <w:rsid w:val="00B76A1A"/>
    <w:rsid w:val="00B76EE8"/>
    <w:rsid w:val="00B77EE1"/>
    <w:rsid w:val="00B77FA4"/>
    <w:rsid w:val="00B77FE9"/>
    <w:rsid w:val="00B80345"/>
    <w:rsid w:val="00B806D3"/>
    <w:rsid w:val="00B80BF3"/>
    <w:rsid w:val="00B80DA5"/>
    <w:rsid w:val="00B81D7A"/>
    <w:rsid w:val="00B81DA8"/>
    <w:rsid w:val="00B82548"/>
    <w:rsid w:val="00B8277C"/>
    <w:rsid w:val="00B829C2"/>
    <w:rsid w:val="00B834A0"/>
    <w:rsid w:val="00B83A31"/>
    <w:rsid w:val="00B845B9"/>
    <w:rsid w:val="00B8476D"/>
    <w:rsid w:val="00B8490E"/>
    <w:rsid w:val="00B85320"/>
    <w:rsid w:val="00B854B7"/>
    <w:rsid w:val="00B85611"/>
    <w:rsid w:val="00B85BB9"/>
    <w:rsid w:val="00B85BD1"/>
    <w:rsid w:val="00B860A7"/>
    <w:rsid w:val="00B862DF"/>
    <w:rsid w:val="00B86321"/>
    <w:rsid w:val="00B904AE"/>
    <w:rsid w:val="00B9071C"/>
    <w:rsid w:val="00B920D0"/>
    <w:rsid w:val="00B92189"/>
    <w:rsid w:val="00B92372"/>
    <w:rsid w:val="00B9251E"/>
    <w:rsid w:val="00B926FE"/>
    <w:rsid w:val="00B92A97"/>
    <w:rsid w:val="00B92B0A"/>
    <w:rsid w:val="00B92D5E"/>
    <w:rsid w:val="00B92F01"/>
    <w:rsid w:val="00B94C82"/>
    <w:rsid w:val="00B94CB6"/>
    <w:rsid w:val="00B95318"/>
    <w:rsid w:val="00B95340"/>
    <w:rsid w:val="00B95369"/>
    <w:rsid w:val="00B95BF7"/>
    <w:rsid w:val="00B965E3"/>
    <w:rsid w:val="00B9689E"/>
    <w:rsid w:val="00B96AA8"/>
    <w:rsid w:val="00B96DE4"/>
    <w:rsid w:val="00B96EC0"/>
    <w:rsid w:val="00B97F41"/>
    <w:rsid w:val="00B97F59"/>
    <w:rsid w:val="00BA079F"/>
    <w:rsid w:val="00BA0915"/>
    <w:rsid w:val="00BA0CD7"/>
    <w:rsid w:val="00BA0FC0"/>
    <w:rsid w:val="00BA114E"/>
    <w:rsid w:val="00BA2B2F"/>
    <w:rsid w:val="00BA2B7B"/>
    <w:rsid w:val="00BA3C73"/>
    <w:rsid w:val="00BA3C94"/>
    <w:rsid w:val="00BA3D4C"/>
    <w:rsid w:val="00BA3DE5"/>
    <w:rsid w:val="00BA4DF0"/>
    <w:rsid w:val="00BA54B6"/>
    <w:rsid w:val="00BA63C9"/>
    <w:rsid w:val="00BA6FB9"/>
    <w:rsid w:val="00BA71BA"/>
    <w:rsid w:val="00BA751A"/>
    <w:rsid w:val="00BA7A1F"/>
    <w:rsid w:val="00BA7FBF"/>
    <w:rsid w:val="00BB079D"/>
    <w:rsid w:val="00BB0A04"/>
    <w:rsid w:val="00BB0E5E"/>
    <w:rsid w:val="00BB1025"/>
    <w:rsid w:val="00BB18AA"/>
    <w:rsid w:val="00BB1D89"/>
    <w:rsid w:val="00BB1EC3"/>
    <w:rsid w:val="00BB374C"/>
    <w:rsid w:val="00BB3D7C"/>
    <w:rsid w:val="00BB4191"/>
    <w:rsid w:val="00BB4A19"/>
    <w:rsid w:val="00BB5218"/>
    <w:rsid w:val="00BB6BD0"/>
    <w:rsid w:val="00BB6C78"/>
    <w:rsid w:val="00BB7909"/>
    <w:rsid w:val="00BC05FD"/>
    <w:rsid w:val="00BC1511"/>
    <w:rsid w:val="00BC17D3"/>
    <w:rsid w:val="00BC2E84"/>
    <w:rsid w:val="00BC2EF1"/>
    <w:rsid w:val="00BC3E19"/>
    <w:rsid w:val="00BC4752"/>
    <w:rsid w:val="00BC51E4"/>
    <w:rsid w:val="00BC521E"/>
    <w:rsid w:val="00BC5457"/>
    <w:rsid w:val="00BC55DC"/>
    <w:rsid w:val="00BC6809"/>
    <w:rsid w:val="00BC6A3E"/>
    <w:rsid w:val="00BC7825"/>
    <w:rsid w:val="00BD001C"/>
    <w:rsid w:val="00BD0AD5"/>
    <w:rsid w:val="00BD14FA"/>
    <w:rsid w:val="00BD15B3"/>
    <w:rsid w:val="00BD1EE3"/>
    <w:rsid w:val="00BD2D59"/>
    <w:rsid w:val="00BD4991"/>
    <w:rsid w:val="00BD5429"/>
    <w:rsid w:val="00BD57B0"/>
    <w:rsid w:val="00BD7201"/>
    <w:rsid w:val="00BD74EF"/>
    <w:rsid w:val="00BD7706"/>
    <w:rsid w:val="00BD7B3B"/>
    <w:rsid w:val="00BE24AC"/>
    <w:rsid w:val="00BE3520"/>
    <w:rsid w:val="00BE379F"/>
    <w:rsid w:val="00BE3FC0"/>
    <w:rsid w:val="00BE4766"/>
    <w:rsid w:val="00BE4C40"/>
    <w:rsid w:val="00BE4E01"/>
    <w:rsid w:val="00BE5904"/>
    <w:rsid w:val="00BE59D3"/>
    <w:rsid w:val="00BE622A"/>
    <w:rsid w:val="00BE64FB"/>
    <w:rsid w:val="00BE6AF5"/>
    <w:rsid w:val="00BE6B3F"/>
    <w:rsid w:val="00BE70BF"/>
    <w:rsid w:val="00BE780D"/>
    <w:rsid w:val="00BE7CB8"/>
    <w:rsid w:val="00BF0B4C"/>
    <w:rsid w:val="00BF0EEF"/>
    <w:rsid w:val="00BF1007"/>
    <w:rsid w:val="00BF16AF"/>
    <w:rsid w:val="00BF193F"/>
    <w:rsid w:val="00BF1F2A"/>
    <w:rsid w:val="00BF218F"/>
    <w:rsid w:val="00BF27A9"/>
    <w:rsid w:val="00BF2929"/>
    <w:rsid w:val="00BF31A7"/>
    <w:rsid w:val="00BF3C85"/>
    <w:rsid w:val="00BF49B0"/>
    <w:rsid w:val="00BF6A50"/>
    <w:rsid w:val="00BF6BAE"/>
    <w:rsid w:val="00BF6CAE"/>
    <w:rsid w:val="00BF71C2"/>
    <w:rsid w:val="00BF7633"/>
    <w:rsid w:val="00C00411"/>
    <w:rsid w:val="00C01336"/>
    <w:rsid w:val="00C013E9"/>
    <w:rsid w:val="00C0159A"/>
    <w:rsid w:val="00C01BAB"/>
    <w:rsid w:val="00C03D34"/>
    <w:rsid w:val="00C0473E"/>
    <w:rsid w:val="00C05DD6"/>
    <w:rsid w:val="00C0754F"/>
    <w:rsid w:val="00C07716"/>
    <w:rsid w:val="00C10A60"/>
    <w:rsid w:val="00C11076"/>
    <w:rsid w:val="00C11499"/>
    <w:rsid w:val="00C11711"/>
    <w:rsid w:val="00C11A5F"/>
    <w:rsid w:val="00C12AB2"/>
    <w:rsid w:val="00C13C51"/>
    <w:rsid w:val="00C13F1E"/>
    <w:rsid w:val="00C14402"/>
    <w:rsid w:val="00C146B4"/>
    <w:rsid w:val="00C14A9F"/>
    <w:rsid w:val="00C14CC5"/>
    <w:rsid w:val="00C15EF7"/>
    <w:rsid w:val="00C163E4"/>
    <w:rsid w:val="00C172C9"/>
    <w:rsid w:val="00C20AD6"/>
    <w:rsid w:val="00C23AF0"/>
    <w:rsid w:val="00C2453E"/>
    <w:rsid w:val="00C25011"/>
    <w:rsid w:val="00C254E2"/>
    <w:rsid w:val="00C25638"/>
    <w:rsid w:val="00C263AA"/>
    <w:rsid w:val="00C3094D"/>
    <w:rsid w:val="00C309C8"/>
    <w:rsid w:val="00C30F1C"/>
    <w:rsid w:val="00C3123D"/>
    <w:rsid w:val="00C314F9"/>
    <w:rsid w:val="00C31EF8"/>
    <w:rsid w:val="00C331F9"/>
    <w:rsid w:val="00C351A7"/>
    <w:rsid w:val="00C352CB"/>
    <w:rsid w:val="00C35414"/>
    <w:rsid w:val="00C35AC7"/>
    <w:rsid w:val="00C3630B"/>
    <w:rsid w:val="00C366E1"/>
    <w:rsid w:val="00C36939"/>
    <w:rsid w:val="00C36FA3"/>
    <w:rsid w:val="00C37414"/>
    <w:rsid w:val="00C374C0"/>
    <w:rsid w:val="00C37F6E"/>
    <w:rsid w:val="00C404A4"/>
    <w:rsid w:val="00C40707"/>
    <w:rsid w:val="00C408C8"/>
    <w:rsid w:val="00C40C28"/>
    <w:rsid w:val="00C40D3F"/>
    <w:rsid w:val="00C40D9A"/>
    <w:rsid w:val="00C40E41"/>
    <w:rsid w:val="00C42F82"/>
    <w:rsid w:val="00C43763"/>
    <w:rsid w:val="00C4448E"/>
    <w:rsid w:val="00C44A4C"/>
    <w:rsid w:val="00C45972"/>
    <w:rsid w:val="00C47CDC"/>
    <w:rsid w:val="00C50073"/>
    <w:rsid w:val="00C5011F"/>
    <w:rsid w:val="00C5116D"/>
    <w:rsid w:val="00C51409"/>
    <w:rsid w:val="00C51664"/>
    <w:rsid w:val="00C51A9F"/>
    <w:rsid w:val="00C51C09"/>
    <w:rsid w:val="00C52031"/>
    <w:rsid w:val="00C522A5"/>
    <w:rsid w:val="00C525C9"/>
    <w:rsid w:val="00C5287B"/>
    <w:rsid w:val="00C52CDA"/>
    <w:rsid w:val="00C54A67"/>
    <w:rsid w:val="00C556AA"/>
    <w:rsid w:val="00C571CE"/>
    <w:rsid w:val="00C5728D"/>
    <w:rsid w:val="00C57661"/>
    <w:rsid w:val="00C60124"/>
    <w:rsid w:val="00C607E0"/>
    <w:rsid w:val="00C61251"/>
    <w:rsid w:val="00C619BE"/>
    <w:rsid w:val="00C61AFF"/>
    <w:rsid w:val="00C61B49"/>
    <w:rsid w:val="00C6213D"/>
    <w:rsid w:val="00C62587"/>
    <w:rsid w:val="00C6280A"/>
    <w:rsid w:val="00C62BEE"/>
    <w:rsid w:val="00C6320A"/>
    <w:rsid w:val="00C6342D"/>
    <w:rsid w:val="00C63A5D"/>
    <w:rsid w:val="00C6447D"/>
    <w:rsid w:val="00C64C1A"/>
    <w:rsid w:val="00C65483"/>
    <w:rsid w:val="00C67041"/>
    <w:rsid w:val="00C67153"/>
    <w:rsid w:val="00C67C50"/>
    <w:rsid w:val="00C7005B"/>
    <w:rsid w:val="00C701CD"/>
    <w:rsid w:val="00C709DD"/>
    <w:rsid w:val="00C70AB0"/>
    <w:rsid w:val="00C717F0"/>
    <w:rsid w:val="00C71C62"/>
    <w:rsid w:val="00C72003"/>
    <w:rsid w:val="00C725D7"/>
    <w:rsid w:val="00C726B2"/>
    <w:rsid w:val="00C72AE2"/>
    <w:rsid w:val="00C7381A"/>
    <w:rsid w:val="00C73865"/>
    <w:rsid w:val="00C75284"/>
    <w:rsid w:val="00C7553F"/>
    <w:rsid w:val="00C75A69"/>
    <w:rsid w:val="00C75A70"/>
    <w:rsid w:val="00C77209"/>
    <w:rsid w:val="00C778F1"/>
    <w:rsid w:val="00C804F4"/>
    <w:rsid w:val="00C809EE"/>
    <w:rsid w:val="00C81A23"/>
    <w:rsid w:val="00C81D78"/>
    <w:rsid w:val="00C82523"/>
    <w:rsid w:val="00C82974"/>
    <w:rsid w:val="00C82ABB"/>
    <w:rsid w:val="00C834A1"/>
    <w:rsid w:val="00C83899"/>
    <w:rsid w:val="00C83A88"/>
    <w:rsid w:val="00C8417C"/>
    <w:rsid w:val="00C8426E"/>
    <w:rsid w:val="00C84611"/>
    <w:rsid w:val="00C849FA"/>
    <w:rsid w:val="00C849FF"/>
    <w:rsid w:val="00C859AC"/>
    <w:rsid w:val="00C85D58"/>
    <w:rsid w:val="00C86517"/>
    <w:rsid w:val="00C870E7"/>
    <w:rsid w:val="00C87434"/>
    <w:rsid w:val="00C8760C"/>
    <w:rsid w:val="00C909AE"/>
    <w:rsid w:val="00C90AB7"/>
    <w:rsid w:val="00C91306"/>
    <w:rsid w:val="00C923BF"/>
    <w:rsid w:val="00C923CD"/>
    <w:rsid w:val="00C9258D"/>
    <w:rsid w:val="00C92601"/>
    <w:rsid w:val="00C927DF"/>
    <w:rsid w:val="00C92B76"/>
    <w:rsid w:val="00C937D0"/>
    <w:rsid w:val="00C93DFD"/>
    <w:rsid w:val="00C944FD"/>
    <w:rsid w:val="00C94B2A"/>
    <w:rsid w:val="00C94C0F"/>
    <w:rsid w:val="00C953AC"/>
    <w:rsid w:val="00C9588B"/>
    <w:rsid w:val="00C95C3D"/>
    <w:rsid w:val="00C966E9"/>
    <w:rsid w:val="00C97A38"/>
    <w:rsid w:val="00CA00A2"/>
    <w:rsid w:val="00CA01E2"/>
    <w:rsid w:val="00CA0722"/>
    <w:rsid w:val="00CA09A6"/>
    <w:rsid w:val="00CA14F9"/>
    <w:rsid w:val="00CA23B3"/>
    <w:rsid w:val="00CA3AB0"/>
    <w:rsid w:val="00CA3E3B"/>
    <w:rsid w:val="00CA3F1C"/>
    <w:rsid w:val="00CA47D1"/>
    <w:rsid w:val="00CA4843"/>
    <w:rsid w:val="00CA4AEB"/>
    <w:rsid w:val="00CA5113"/>
    <w:rsid w:val="00CA5A9A"/>
    <w:rsid w:val="00CA5F2D"/>
    <w:rsid w:val="00CA5F44"/>
    <w:rsid w:val="00CA6B0E"/>
    <w:rsid w:val="00CA70D6"/>
    <w:rsid w:val="00CA78C6"/>
    <w:rsid w:val="00CA7E86"/>
    <w:rsid w:val="00CB025E"/>
    <w:rsid w:val="00CB2A97"/>
    <w:rsid w:val="00CB35EF"/>
    <w:rsid w:val="00CB3781"/>
    <w:rsid w:val="00CB38A4"/>
    <w:rsid w:val="00CB4B62"/>
    <w:rsid w:val="00CB51A9"/>
    <w:rsid w:val="00CB5285"/>
    <w:rsid w:val="00CB5858"/>
    <w:rsid w:val="00CB58FB"/>
    <w:rsid w:val="00CB6084"/>
    <w:rsid w:val="00CB6239"/>
    <w:rsid w:val="00CB624D"/>
    <w:rsid w:val="00CB68F2"/>
    <w:rsid w:val="00CB6DFC"/>
    <w:rsid w:val="00CB7157"/>
    <w:rsid w:val="00CB7538"/>
    <w:rsid w:val="00CB7758"/>
    <w:rsid w:val="00CB7D60"/>
    <w:rsid w:val="00CB7E03"/>
    <w:rsid w:val="00CC0174"/>
    <w:rsid w:val="00CC18B6"/>
    <w:rsid w:val="00CC18F7"/>
    <w:rsid w:val="00CC3EAF"/>
    <w:rsid w:val="00CC6A6B"/>
    <w:rsid w:val="00CC729A"/>
    <w:rsid w:val="00CC7CE0"/>
    <w:rsid w:val="00CC7D97"/>
    <w:rsid w:val="00CD08AF"/>
    <w:rsid w:val="00CD0F94"/>
    <w:rsid w:val="00CD10D0"/>
    <w:rsid w:val="00CD2F09"/>
    <w:rsid w:val="00CD334F"/>
    <w:rsid w:val="00CD399B"/>
    <w:rsid w:val="00CD39EE"/>
    <w:rsid w:val="00CD3AF7"/>
    <w:rsid w:val="00CD41CD"/>
    <w:rsid w:val="00CD5D1E"/>
    <w:rsid w:val="00CD642B"/>
    <w:rsid w:val="00CD660F"/>
    <w:rsid w:val="00CD6A45"/>
    <w:rsid w:val="00CD6AEF"/>
    <w:rsid w:val="00CD73A3"/>
    <w:rsid w:val="00CD7F1B"/>
    <w:rsid w:val="00CE011E"/>
    <w:rsid w:val="00CE02E7"/>
    <w:rsid w:val="00CE172E"/>
    <w:rsid w:val="00CE1FE9"/>
    <w:rsid w:val="00CE2326"/>
    <w:rsid w:val="00CE2851"/>
    <w:rsid w:val="00CE2C32"/>
    <w:rsid w:val="00CE3179"/>
    <w:rsid w:val="00CE335C"/>
    <w:rsid w:val="00CE623F"/>
    <w:rsid w:val="00CE6D7F"/>
    <w:rsid w:val="00CE71BC"/>
    <w:rsid w:val="00CE7C51"/>
    <w:rsid w:val="00CE7D44"/>
    <w:rsid w:val="00CE7ECC"/>
    <w:rsid w:val="00CF08F8"/>
    <w:rsid w:val="00CF1273"/>
    <w:rsid w:val="00CF1D8F"/>
    <w:rsid w:val="00CF1E4A"/>
    <w:rsid w:val="00CF3240"/>
    <w:rsid w:val="00CF3393"/>
    <w:rsid w:val="00CF36E6"/>
    <w:rsid w:val="00CF446C"/>
    <w:rsid w:val="00CF4957"/>
    <w:rsid w:val="00CF55B8"/>
    <w:rsid w:val="00CF59D0"/>
    <w:rsid w:val="00CF5A3A"/>
    <w:rsid w:val="00CF5B11"/>
    <w:rsid w:val="00CF6228"/>
    <w:rsid w:val="00CF6D6F"/>
    <w:rsid w:val="00CF6E28"/>
    <w:rsid w:val="00CF790C"/>
    <w:rsid w:val="00D01283"/>
    <w:rsid w:val="00D015A7"/>
    <w:rsid w:val="00D0189A"/>
    <w:rsid w:val="00D022F7"/>
    <w:rsid w:val="00D04823"/>
    <w:rsid w:val="00D050BC"/>
    <w:rsid w:val="00D05674"/>
    <w:rsid w:val="00D05F2D"/>
    <w:rsid w:val="00D062FE"/>
    <w:rsid w:val="00D06559"/>
    <w:rsid w:val="00D06563"/>
    <w:rsid w:val="00D065E0"/>
    <w:rsid w:val="00D067B4"/>
    <w:rsid w:val="00D069B3"/>
    <w:rsid w:val="00D06F8B"/>
    <w:rsid w:val="00D070C4"/>
    <w:rsid w:val="00D071BA"/>
    <w:rsid w:val="00D0743B"/>
    <w:rsid w:val="00D07ADE"/>
    <w:rsid w:val="00D07EBA"/>
    <w:rsid w:val="00D10375"/>
    <w:rsid w:val="00D105B2"/>
    <w:rsid w:val="00D11ADE"/>
    <w:rsid w:val="00D1238E"/>
    <w:rsid w:val="00D1253C"/>
    <w:rsid w:val="00D132F6"/>
    <w:rsid w:val="00D13398"/>
    <w:rsid w:val="00D13820"/>
    <w:rsid w:val="00D13AE2"/>
    <w:rsid w:val="00D1584E"/>
    <w:rsid w:val="00D1641E"/>
    <w:rsid w:val="00D16744"/>
    <w:rsid w:val="00D16D64"/>
    <w:rsid w:val="00D16E9F"/>
    <w:rsid w:val="00D177D8"/>
    <w:rsid w:val="00D1793C"/>
    <w:rsid w:val="00D1797F"/>
    <w:rsid w:val="00D20485"/>
    <w:rsid w:val="00D20D03"/>
    <w:rsid w:val="00D210FB"/>
    <w:rsid w:val="00D2148A"/>
    <w:rsid w:val="00D21BBA"/>
    <w:rsid w:val="00D21EA8"/>
    <w:rsid w:val="00D22222"/>
    <w:rsid w:val="00D22367"/>
    <w:rsid w:val="00D22AA7"/>
    <w:rsid w:val="00D22D21"/>
    <w:rsid w:val="00D24013"/>
    <w:rsid w:val="00D244D2"/>
    <w:rsid w:val="00D24A49"/>
    <w:rsid w:val="00D24C9D"/>
    <w:rsid w:val="00D24D8D"/>
    <w:rsid w:val="00D24F7E"/>
    <w:rsid w:val="00D25C14"/>
    <w:rsid w:val="00D25E51"/>
    <w:rsid w:val="00D2640C"/>
    <w:rsid w:val="00D265FB"/>
    <w:rsid w:val="00D26637"/>
    <w:rsid w:val="00D26A5A"/>
    <w:rsid w:val="00D26A7F"/>
    <w:rsid w:val="00D27325"/>
    <w:rsid w:val="00D276FA"/>
    <w:rsid w:val="00D308DC"/>
    <w:rsid w:val="00D31014"/>
    <w:rsid w:val="00D3114E"/>
    <w:rsid w:val="00D32E48"/>
    <w:rsid w:val="00D32FF1"/>
    <w:rsid w:val="00D33017"/>
    <w:rsid w:val="00D33E39"/>
    <w:rsid w:val="00D348D2"/>
    <w:rsid w:val="00D34B0E"/>
    <w:rsid w:val="00D357D8"/>
    <w:rsid w:val="00D36D0E"/>
    <w:rsid w:val="00D377CC"/>
    <w:rsid w:val="00D37C5C"/>
    <w:rsid w:val="00D41266"/>
    <w:rsid w:val="00D420D1"/>
    <w:rsid w:val="00D42BBD"/>
    <w:rsid w:val="00D43496"/>
    <w:rsid w:val="00D43605"/>
    <w:rsid w:val="00D44161"/>
    <w:rsid w:val="00D454E9"/>
    <w:rsid w:val="00D45996"/>
    <w:rsid w:val="00D45C7D"/>
    <w:rsid w:val="00D46E09"/>
    <w:rsid w:val="00D476E5"/>
    <w:rsid w:val="00D47E02"/>
    <w:rsid w:val="00D50B17"/>
    <w:rsid w:val="00D50BB9"/>
    <w:rsid w:val="00D515B3"/>
    <w:rsid w:val="00D52D6F"/>
    <w:rsid w:val="00D52FA3"/>
    <w:rsid w:val="00D5308A"/>
    <w:rsid w:val="00D533BF"/>
    <w:rsid w:val="00D533E3"/>
    <w:rsid w:val="00D53B25"/>
    <w:rsid w:val="00D56822"/>
    <w:rsid w:val="00D60225"/>
    <w:rsid w:val="00D605CA"/>
    <w:rsid w:val="00D61474"/>
    <w:rsid w:val="00D61837"/>
    <w:rsid w:val="00D61D43"/>
    <w:rsid w:val="00D624C4"/>
    <w:rsid w:val="00D63516"/>
    <w:rsid w:val="00D63A3E"/>
    <w:rsid w:val="00D63C41"/>
    <w:rsid w:val="00D6418A"/>
    <w:rsid w:val="00D642F3"/>
    <w:rsid w:val="00D6459B"/>
    <w:rsid w:val="00D64827"/>
    <w:rsid w:val="00D64D74"/>
    <w:rsid w:val="00D65E73"/>
    <w:rsid w:val="00D669FE"/>
    <w:rsid w:val="00D671BD"/>
    <w:rsid w:val="00D70187"/>
    <w:rsid w:val="00D70208"/>
    <w:rsid w:val="00D708C3"/>
    <w:rsid w:val="00D71B6B"/>
    <w:rsid w:val="00D71C13"/>
    <w:rsid w:val="00D71C9C"/>
    <w:rsid w:val="00D71EF5"/>
    <w:rsid w:val="00D722B6"/>
    <w:rsid w:val="00D7294C"/>
    <w:rsid w:val="00D729AA"/>
    <w:rsid w:val="00D73292"/>
    <w:rsid w:val="00D73741"/>
    <w:rsid w:val="00D73911"/>
    <w:rsid w:val="00D73C01"/>
    <w:rsid w:val="00D74987"/>
    <w:rsid w:val="00D74C82"/>
    <w:rsid w:val="00D7520A"/>
    <w:rsid w:val="00D75804"/>
    <w:rsid w:val="00D7581D"/>
    <w:rsid w:val="00D75B17"/>
    <w:rsid w:val="00D75DD1"/>
    <w:rsid w:val="00D76FB2"/>
    <w:rsid w:val="00D772A0"/>
    <w:rsid w:val="00D77538"/>
    <w:rsid w:val="00D77689"/>
    <w:rsid w:val="00D77BFA"/>
    <w:rsid w:val="00D77C83"/>
    <w:rsid w:val="00D8069E"/>
    <w:rsid w:val="00D837BA"/>
    <w:rsid w:val="00D85506"/>
    <w:rsid w:val="00D85F1C"/>
    <w:rsid w:val="00D8672A"/>
    <w:rsid w:val="00D8678F"/>
    <w:rsid w:val="00D86D2A"/>
    <w:rsid w:val="00D87150"/>
    <w:rsid w:val="00D90E03"/>
    <w:rsid w:val="00D90E62"/>
    <w:rsid w:val="00D924CD"/>
    <w:rsid w:val="00D93E73"/>
    <w:rsid w:val="00D941F1"/>
    <w:rsid w:val="00D942EE"/>
    <w:rsid w:val="00D95549"/>
    <w:rsid w:val="00D96CF2"/>
    <w:rsid w:val="00D96F71"/>
    <w:rsid w:val="00D97352"/>
    <w:rsid w:val="00D9776B"/>
    <w:rsid w:val="00DA0104"/>
    <w:rsid w:val="00DA0FA9"/>
    <w:rsid w:val="00DA198E"/>
    <w:rsid w:val="00DA4046"/>
    <w:rsid w:val="00DA42E7"/>
    <w:rsid w:val="00DA578C"/>
    <w:rsid w:val="00DA6C6E"/>
    <w:rsid w:val="00DA6CA7"/>
    <w:rsid w:val="00DA6FD9"/>
    <w:rsid w:val="00DA7127"/>
    <w:rsid w:val="00DA7399"/>
    <w:rsid w:val="00DB0481"/>
    <w:rsid w:val="00DB0AD3"/>
    <w:rsid w:val="00DB1261"/>
    <w:rsid w:val="00DB21A0"/>
    <w:rsid w:val="00DB2B2B"/>
    <w:rsid w:val="00DB2B63"/>
    <w:rsid w:val="00DB2DDC"/>
    <w:rsid w:val="00DB3209"/>
    <w:rsid w:val="00DB325D"/>
    <w:rsid w:val="00DB4161"/>
    <w:rsid w:val="00DB4FAC"/>
    <w:rsid w:val="00DB656F"/>
    <w:rsid w:val="00DB6930"/>
    <w:rsid w:val="00DB6B0F"/>
    <w:rsid w:val="00DB6BD5"/>
    <w:rsid w:val="00DB6ED1"/>
    <w:rsid w:val="00DB6F91"/>
    <w:rsid w:val="00DB6FD5"/>
    <w:rsid w:val="00DB734D"/>
    <w:rsid w:val="00DB7BAC"/>
    <w:rsid w:val="00DC12F8"/>
    <w:rsid w:val="00DC1D94"/>
    <w:rsid w:val="00DC3B6B"/>
    <w:rsid w:val="00DC5430"/>
    <w:rsid w:val="00DC6DBB"/>
    <w:rsid w:val="00DC70CD"/>
    <w:rsid w:val="00DD07F2"/>
    <w:rsid w:val="00DD131B"/>
    <w:rsid w:val="00DD132E"/>
    <w:rsid w:val="00DD1459"/>
    <w:rsid w:val="00DD1C25"/>
    <w:rsid w:val="00DD22B8"/>
    <w:rsid w:val="00DD328E"/>
    <w:rsid w:val="00DD4578"/>
    <w:rsid w:val="00DD4679"/>
    <w:rsid w:val="00DD4A35"/>
    <w:rsid w:val="00DD5678"/>
    <w:rsid w:val="00DD56EA"/>
    <w:rsid w:val="00DD5AD8"/>
    <w:rsid w:val="00DD6163"/>
    <w:rsid w:val="00DD6434"/>
    <w:rsid w:val="00DD6ECA"/>
    <w:rsid w:val="00DD77B4"/>
    <w:rsid w:val="00DE0786"/>
    <w:rsid w:val="00DE0A8C"/>
    <w:rsid w:val="00DE22C5"/>
    <w:rsid w:val="00DE26B7"/>
    <w:rsid w:val="00DE2C12"/>
    <w:rsid w:val="00DE33EA"/>
    <w:rsid w:val="00DE3A11"/>
    <w:rsid w:val="00DE41CB"/>
    <w:rsid w:val="00DE4911"/>
    <w:rsid w:val="00DE49E7"/>
    <w:rsid w:val="00DE4CD5"/>
    <w:rsid w:val="00DE53E4"/>
    <w:rsid w:val="00DE56DC"/>
    <w:rsid w:val="00DE6591"/>
    <w:rsid w:val="00DE7687"/>
    <w:rsid w:val="00DE7748"/>
    <w:rsid w:val="00DE7867"/>
    <w:rsid w:val="00DE7F2B"/>
    <w:rsid w:val="00DF008A"/>
    <w:rsid w:val="00DF021F"/>
    <w:rsid w:val="00DF0544"/>
    <w:rsid w:val="00DF1366"/>
    <w:rsid w:val="00DF1664"/>
    <w:rsid w:val="00DF1725"/>
    <w:rsid w:val="00DF1971"/>
    <w:rsid w:val="00DF1DB5"/>
    <w:rsid w:val="00DF247E"/>
    <w:rsid w:val="00DF2738"/>
    <w:rsid w:val="00DF2F1F"/>
    <w:rsid w:val="00DF3CB3"/>
    <w:rsid w:val="00DF41DB"/>
    <w:rsid w:val="00DF431B"/>
    <w:rsid w:val="00DF5738"/>
    <w:rsid w:val="00DF57BC"/>
    <w:rsid w:val="00DF6381"/>
    <w:rsid w:val="00DF6CEB"/>
    <w:rsid w:val="00DF6FDC"/>
    <w:rsid w:val="00DF7466"/>
    <w:rsid w:val="00DF76F1"/>
    <w:rsid w:val="00DF7C69"/>
    <w:rsid w:val="00E00D93"/>
    <w:rsid w:val="00E00FF7"/>
    <w:rsid w:val="00E01880"/>
    <w:rsid w:val="00E0203F"/>
    <w:rsid w:val="00E02229"/>
    <w:rsid w:val="00E02B98"/>
    <w:rsid w:val="00E02E18"/>
    <w:rsid w:val="00E03B39"/>
    <w:rsid w:val="00E03D74"/>
    <w:rsid w:val="00E03FD4"/>
    <w:rsid w:val="00E041CC"/>
    <w:rsid w:val="00E042FB"/>
    <w:rsid w:val="00E0462E"/>
    <w:rsid w:val="00E04BD0"/>
    <w:rsid w:val="00E04CDB"/>
    <w:rsid w:val="00E04E01"/>
    <w:rsid w:val="00E05882"/>
    <w:rsid w:val="00E059E2"/>
    <w:rsid w:val="00E05E37"/>
    <w:rsid w:val="00E06564"/>
    <w:rsid w:val="00E066A8"/>
    <w:rsid w:val="00E071E7"/>
    <w:rsid w:val="00E07255"/>
    <w:rsid w:val="00E07925"/>
    <w:rsid w:val="00E07970"/>
    <w:rsid w:val="00E10C4B"/>
    <w:rsid w:val="00E10E53"/>
    <w:rsid w:val="00E110E4"/>
    <w:rsid w:val="00E1163E"/>
    <w:rsid w:val="00E118E4"/>
    <w:rsid w:val="00E11DD4"/>
    <w:rsid w:val="00E1283B"/>
    <w:rsid w:val="00E12AB6"/>
    <w:rsid w:val="00E1309D"/>
    <w:rsid w:val="00E13DB7"/>
    <w:rsid w:val="00E149C3"/>
    <w:rsid w:val="00E154D5"/>
    <w:rsid w:val="00E15795"/>
    <w:rsid w:val="00E1633D"/>
    <w:rsid w:val="00E16F5D"/>
    <w:rsid w:val="00E2017A"/>
    <w:rsid w:val="00E20917"/>
    <w:rsid w:val="00E21395"/>
    <w:rsid w:val="00E2155A"/>
    <w:rsid w:val="00E216DA"/>
    <w:rsid w:val="00E21C7C"/>
    <w:rsid w:val="00E22960"/>
    <w:rsid w:val="00E229D1"/>
    <w:rsid w:val="00E22FF3"/>
    <w:rsid w:val="00E23102"/>
    <w:rsid w:val="00E23187"/>
    <w:rsid w:val="00E231B1"/>
    <w:rsid w:val="00E235D6"/>
    <w:rsid w:val="00E239E7"/>
    <w:rsid w:val="00E23AAE"/>
    <w:rsid w:val="00E23BDD"/>
    <w:rsid w:val="00E23DDA"/>
    <w:rsid w:val="00E25D94"/>
    <w:rsid w:val="00E26153"/>
    <w:rsid w:val="00E26596"/>
    <w:rsid w:val="00E26A20"/>
    <w:rsid w:val="00E2796B"/>
    <w:rsid w:val="00E30141"/>
    <w:rsid w:val="00E30E56"/>
    <w:rsid w:val="00E318C4"/>
    <w:rsid w:val="00E31B1E"/>
    <w:rsid w:val="00E31DF2"/>
    <w:rsid w:val="00E31FA3"/>
    <w:rsid w:val="00E32E6F"/>
    <w:rsid w:val="00E33116"/>
    <w:rsid w:val="00E33431"/>
    <w:rsid w:val="00E33C08"/>
    <w:rsid w:val="00E33D54"/>
    <w:rsid w:val="00E33F09"/>
    <w:rsid w:val="00E34ABB"/>
    <w:rsid w:val="00E34F9A"/>
    <w:rsid w:val="00E35D85"/>
    <w:rsid w:val="00E36370"/>
    <w:rsid w:val="00E3648E"/>
    <w:rsid w:val="00E3678F"/>
    <w:rsid w:val="00E36934"/>
    <w:rsid w:val="00E405F2"/>
    <w:rsid w:val="00E40B45"/>
    <w:rsid w:val="00E40D1F"/>
    <w:rsid w:val="00E40E5C"/>
    <w:rsid w:val="00E421AE"/>
    <w:rsid w:val="00E42842"/>
    <w:rsid w:val="00E4291C"/>
    <w:rsid w:val="00E42E4B"/>
    <w:rsid w:val="00E445B2"/>
    <w:rsid w:val="00E447D3"/>
    <w:rsid w:val="00E44C42"/>
    <w:rsid w:val="00E4542F"/>
    <w:rsid w:val="00E45511"/>
    <w:rsid w:val="00E47884"/>
    <w:rsid w:val="00E501C2"/>
    <w:rsid w:val="00E51D83"/>
    <w:rsid w:val="00E521A8"/>
    <w:rsid w:val="00E52D1C"/>
    <w:rsid w:val="00E5309C"/>
    <w:rsid w:val="00E53500"/>
    <w:rsid w:val="00E53E5C"/>
    <w:rsid w:val="00E54081"/>
    <w:rsid w:val="00E543C7"/>
    <w:rsid w:val="00E544C7"/>
    <w:rsid w:val="00E54A26"/>
    <w:rsid w:val="00E54A5B"/>
    <w:rsid w:val="00E55D48"/>
    <w:rsid w:val="00E56A9D"/>
    <w:rsid w:val="00E56AEB"/>
    <w:rsid w:val="00E56C13"/>
    <w:rsid w:val="00E57667"/>
    <w:rsid w:val="00E57735"/>
    <w:rsid w:val="00E57F2A"/>
    <w:rsid w:val="00E6016D"/>
    <w:rsid w:val="00E60788"/>
    <w:rsid w:val="00E60C87"/>
    <w:rsid w:val="00E615EC"/>
    <w:rsid w:val="00E61D0F"/>
    <w:rsid w:val="00E629CA"/>
    <w:rsid w:val="00E636CB"/>
    <w:rsid w:val="00E63926"/>
    <w:rsid w:val="00E6401B"/>
    <w:rsid w:val="00E642E7"/>
    <w:rsid w:val="00E649C7"/>
    <w:rsid w:val="00E64B0C"/>
    <w:rsid w:val="00E64C04"/>
    <w:rsid w:val="00E653AE"/>
    <w:rsid w:val="00E654B5"/>
    <w:rsid w:val="00E65BB7"/>
    <w:rsid w:val="00E66BD4"/>
    <w:rsid w:val="00E66CEE"/>
    <w:rsid w:val="00E66D19"/>
    <w:rsid w:val="00E676C5"/>
    <w:rsid w:val="00E67A60"/>
    <w:rsid w:val="00E70530"/>
    <w:rsid w:val="00E712D9"/>
    <w:rsid w:val="00E716DE"/>
    <w:rsid w:val="00E73C49"/>
    <w:rsid w:val="00E7475A"/>
    <w:rsid w:val="00E747BB"/>
    <w:rsid w:val="00E75B2C"/>
    <w:rsid w:val="00E77010"/>
    <w:rsid w:val="00E7705B"/>
    <w:rsid w:val="00E771C5"/>
    <w:rsid w:val="00E77FE5"/>
    <w:rsid w:val="00E803FC"/>
    <w:rsid w:val="00E82139"/>
    <w:rsid w:val="00E830C5"/>
    <w:rsid w:val="00E83A50"/>
    <w:rsid w:val="00E83BD5"/>
    <w:rsid w:val="00E83EF1"/>
    <w:rsid w:val="00E84D6E"/>
    <w:rsid w:val="00E84D79"/>
    <w:rsid w:val="00E85306"/>
    <w:rsid w:val="00E85434"/>
    <w:rsid w:val="00E855C3"/>
    <w:rsid w:val="00E855FF"/>
    <w:rsid w:val="00E8569F"/>
    <w:rsid w:val="00E85805"/>
    <w:rsid w:val="00E85C50"/>
    <w:rsid w:val="00E86C31"/>
    <w:rsid w:val="00E875EB"/>
    <w:rsid w:val="00E87880"/>
    <w:rsid w:val="00E87886"/>
    <w:rsid w:val="00E87E9F"/>
    <w:rsid w:val="00E90112"/>
    <w:rsid w:val="00E90F1A"/>
    <w:rsid w:val="00E914DD"/>
    <w:rsid w:val="00E917C3"/>
    <w:rsid w:val="00E9231F"/>
    <w:rsid w:val="00E9245F"/>
    <w:rsid w:val="00E93766"/>
    <w:rsid w:val="00E939E3"/>
    <w:rsid w:val="00E93D9C"/>
    <w:rsid w:val="00E93E30"/>
    <w:rsid w:val="00E94E92"/>
    <w:rsid w:val="00E9579C"/>
    <w:rsid w:val="00E958BA"/>
    <w:rsid w:val="00E96285"/>
    <w:rsid w:val="00E96B6A"/>
    <w:rsid w:val="00E97670"/>
    <w:rsid w:val="00E97B28"/>
    <w:rsid w:val="00EA0340"/>
    <w:rsid w:val="00EA0548"/>
    <w:rsid w:val="00EA066F"/>
    <w:rsid w:val="00EA0797"/>
    <w:rsid w:val="00EA167C"/>
    <w:rsid w:val="00EA1C1C"/>
    <w:rsid w:val="00EA226D"/>
    <w:rsid w:val="00EA229D"/>
    <w:rsid w:val="00EA28BE"/>
    <w:rsid w:val="00EA2928"/>
    <w:rsid w:val="00EA2C32"/>
    <w:rsid w:val="00EA2DC8"/>
    <w:rsid w:val="00EA2DDE"/>
    <w:rsid w:val="00EA377B"/>
    <w:rsid w:val="00EA3C16"/>
    <w:rsid w:val="00EA3CE9"/>
    <w:rsid w:val="00EA419F"/>
    <w:rsid w:val="00EA50AC"/>
    <w:rsid w:val="00EA5118"/>
    <w:rsid w:val="00EA576C"/>
    <w:rsid w:val="00EA65C7"/>
    <w:rsid w:val="00EA66AF"/>
    <w:rsid w:val="00EA69A4"/>
    <w:rsid w:val="00EB0CEE"/>
    <w:rsid w:val="00EB11D6"/>
    <w:rsid w:val="00EB2540"/>
    <w:rsid w:val="00EB3A9E"/>
    <w:rsid w:val="00EB3D6A"/>
    <w:rsid w:val="00EB520B"/>
    <w:rsid w:val="00EB5DFB"/>
    <w:rsid w:val="00EB64B8"/>
    <w:rsid w:val="00EB7C2D"/>
    <w:rsid w:val="00EC16BB"/>
    <w:rsid w:val="00EC1CCC"/>
    <w:rsid w:val="00EC44B3"/>
    <w:rsid w:val="00EC5386"/>
    <w:rsid w:val="00EC561E"/>
    <w:rsid w:val="00EC5AAB"/>
    <w:rsid w:val="00EC60A2"/>
    <w:rsid w:val="00EC6557"/>
    <w:rsid w:val="00EC6751"/>
    <w:rsid w:val="00EC6919"/>
    <w:rsid w:val="00EC6A12"/>
    <w:rsid w:val="00EC6B6F"/>
    <w:rsid w:val="00EC6CB3"/>
    <w:rsid w:val="00EC7580"/>
    <w:rsid w:val="00EC77FA"/>
    <w:rsid w:val="00EC7A02"/>
    <w:rsid w:val="00EC7D4B"/>
    <w:rsid w:val="00ED018D"/>
    <w:rsid w:val="00ED050B"/>
    <w:rsid w:val="00ED07E0"/>
    <w:rsid w:val="00ED0CD4"/>
    <w:rsid w:val="00ED1192"/>
    <w:rsid w:val="00ED22AA"/>
    <w:rsid w:val="00ED22F0"/>
    <w:rsid w:val="00ED2BBC"/>
    <w:rsid w:val="00ED3F07"/>
    <w:rsid w:val="00ED43EF"/>
    <w:rsid w:val="00ED4820"/>
    <w:rsid w:val="00ED4871"/>
    <w:rsid w:val="00ED4E9E"/>
    <w:rsid w:val="00ED532E"/>
    <w:rsid w:val="00ED54AF"/>
    <w:rsid w:val="00ED592D"/>
    <w:rsid w:val="00ED5CFA"/>
    <w:rsid w:val="00ED5D9A"/>
    <w:rsid w:val="00ED5F0D"/>
    <w:rsid w:val="00ED64F3"/>
    <w:rsid w:val="00ED6BFB"/>
    <w:rsid w:val="00ED6DB4"/>
    <w:rsid w:val="00ED78DF"/>
    <w:rsid w:val="00ED793A"/>
    <w:rsid w:val="00EE02CE"/>
    <w:rsid w:val="00EE0C63"/>
    <w:rsid w:val="00EE166D"/>
    <w:rsid w:val="00EE193E"/>
    <w:rsid w:val="00EE1A78"/>
    <w:rsid w:val="00EE1DA0"/>
    <w:rsid w:val="00EE1E96"/>
    <w:rsid w:val="00EE2391"/>
    <w:rsid w:val="00EE23C5"/>
    <w:rsid w:val="00EE2430"/>
    <w:rsid w:val="00EE24CE"/>
    <w:rsid w:val="00EE2807"/>
    <w:rsid w:val="00EE320E"/>
    <w:rsid w:val="00EE4856"/>
    <w:rsid w:val="00EE4B2B"/>
    <w:rsid w:val="00EE4DA5"/>
    <w:rsid w:val="00EE5279"/>
    <w:rsid w:val="00EE5309"/>
    <w:rsid w:val="00EE591A"/>
    <w:rsid w:val="00EE5BAC"/>
    <w:rsid w:val="00EE604B"/>
    <w:rsid w:val="00EE61BE"/>
    <w:rsid w:val="00EE6536"/>
    <w:rsid w:val="00EE6733"/>
    <w:rsid w:val="00EE6BFC"/>
    <w:rsid w:val="00EE6DC9"/>
    <w:rsid w:val="00EE71B2"/>
    <w:rsid w:val="00EE7931"/>
    <w:rsid w:val="00EE7EC3"/>
    <w:rsid w:val="00EF0068"/>
    <w:rsid w:val="00EF07C6"/>
    <w:rsid w:val="00EF08CC"/>
    <w:rsid w:val="00EF2554"/>
    <w:rsid w:val="00EF2669"/>
    <w:rsid w:val="00EF2888"/>
    <w:rsid w:val="00EF38B8"/>
    <w:rsid w:val="00EF3C71"/>
    <w:rsid w:val="00EF3DF1"/>
    <w:rsid w:val="00EF48DC"/>
    <w:rsid w:val="00EF4A09"/>
    <w:rsid w:val="00EF51E5"/>
    <w:rsid w:val="00EF55C3"/>
    <w:rsid w:val="00EF567E"/>
    <w:rsid w:val="00EF59D5"/>
    <w:rsid w:val="00EF5ED3"/>
    <w:rsid w:val="00EF6055"/>
    <w:rsid w:val="00EF60AE"/>
    <w:rsid w:val="00EF63EF"/>
    <w:rsid w:val="00EF7715"/>
    <w:rsid w:val="00EF7960"/>
    <w:rsid w:val="00EF7D11"/>
    <w:rsid w:val="00EF7D58"/>
    <w:rsid w:val="00EF7DA0"/>
    <w:rsid w:val="00F0024E"/>
    <w:rsid w:val="00F00A89"/>
    <w:rsid w:val="00F00B31"/>
    <w:rsid w:val="00F00C86"/>
    <w:rsid w:val="00F00FF1"/>
    <w:rsid w:val="00F01209"/>
    <w:rsid w:val="00F013FC"/>
    <w:rsid w:val="00F01B87"/>
    <w:rsid w:val="00F01CB8"/>
    <w:rsid w:val="00F01CBC"/>
    <w:rsid w:val="00F0224B"/>
    <w:rsid w:val="00F02555"/>
    <w:rsid w:val="00F02CCE"/>
    <w:rsid w:val="00F02D60"/>
    <w:rsid w:val="00F03274"/>
    <w:rsid w:val="00F03C6E"/>
    <w:rsid w:val="00F055CC"/>
    <w:rsid w:val="00F05DB1"/>
    <w:rsid w:val="00F06270"/>
    <w:rsid w:val="00F068EE"/>
    <w:rsid w:val="00F07036"/>
    <w:rsid w:val="00F079B4"/>
    <w:rsid w:val="00F07C5C"/>
    <w:rsid w:val="00F10272"/>
    <w:rsid w:val="00F102C5"/>
    <w:rsid w:val="00F10799"/>
    <w:rsid w:val="00F10C9C"/>
    <w:rsid w:val="00F11EE7"/>
    <w:rsid w:val="00F13522"/>
    <w:rsid w:val="00F13D10"/>
    <w:rsid w:val="00F148CE"/>
    <w:rsid w:val="00F14A92"/>
    <w:rsid w:val="00F14B3F"/>
    <w:rsid w:val="00F14F99"/>
    <w:rsid w:val="00F15096"/>
    <w:rsid w:val="00F154E1"/>
    <w:rsid w:val="00F156F0"/>
    <w:rsid w:val="00F1618B"/>
    <w:rsid w:val="00F16D1A"/>
    <w:rsid w:val="00F1788E"/>
    <w:rsid w:val="00F17AB0"/>
    <w:rsid w:val="00F17C28"/>
    <w:rsid w:val="00F20693"/>
    <w:rsid w:val="00F2075F"/>
    <w:rsid w:val="00F20C78"/>
    <w:rsid w:val="00F20E10"/>
    <w:rsid w:val="00F217EB"/>
    <w:rsid w:val="00F21AAE"/>
    <w:rsid w:val="00F21DEA"/>
    <w:rsid w:val="00F2225C"/>
    <w:rsid w:val="00F22C41"/>
    <w:rsid w:val="00F23CE5"/>
    <w:rsid w:val="00F23D52"/>
    <w:rsid w:val="00F23E65"/>
    <w:rsid w:val="00F242A0"/>
    <w:rsid w:val="00F24330"/>
    <w:rsid w:val="00F24BCB"/>
    <w:rsid w:val="00F24DD9"/>
    <w:rsid w:val="00F25107"/>
    <w:rsid w:val="00F25151"/>
    <w:rsid w:val="00F25278"/>
    <w:rsid w:val="00F253BB"/>
    <w:rsid w:val="00F25C5F"/>
    <w:rsid w:val="00F25D46"/>
    <w:rsid w:val="00F25E53"/>
    <w:rsid w:val="00F2645C"/>
    <w:rsid w:val="00F26A3C"/>
    <w:rsid w:val="00F26D78"/>
    <w:rsid w:val="00F2719C"/>
    <w:rsid w:val="00F2743E"/>
    <w:rsid w:val="00F27ECB"/>
    <w:rsid w:val="00F301A9"/>
    <w:rsid w:val="00F30926"/>
    <w:rsid w:val="00F30973"/>
    <w:rsid w:val="00F30B08"/>
    <w:rsid w:val="00F31EA2"/>
    <w:rsid w:val="00F32FD7"/>
    <w:rsid w:val="00F3301B"/>
    <w:rsid w:val="00F331ED"/>
    <w:rsid w:val="00F3321B"/>
    <w:rsid w:val="00F33DDD"/>
    <w:rsid w:val="00F34301"/>
    <w:rsid w:val="00F34C88"/>
    <w:rsid w:val="00F3543E"/>
    <w:rsid w:val="00F358F3"/>
    <w:rsid w:val="00F36863"/>
    <w:rsid w:val="00F36B64"/>
    <w:rsid w:val="00F3704E"/>
    <w:rsid w:val="00F3717C"/>
    <w:rsid w:val="00F3751C"/>
    <w:rsid w:val="00F37590"/>
    <w:rsid w:val="00F41166"/>
    <w:rsid w:val="00F4156F"/>
    <w:rsid w:val="00F42256"/>
    <w:rsid w:val="00F4239D"/>
    <w:rsid w:val="00F4347A"/>
    <w:rsid w:val="00F43496"/>
    <w:rsid w:val="00F43FCB"/>
    <w:rsid w:val="00F44097"/>
    <w:rsid w:val="00F441F1"/>
    <w:rsid w:val="00F4458B"/>
    <w:rsid w:val="00F450B9"/>
    <w:rsid w:val="00F4531E"/>
    <w:rsid w:val="00F47627"/>
    <w:rsid w:val="00F47A6C"/>
    <w:rsid w:val="00F47AC5"/>
    <w:rsid w:val="00F500FA"/>
    <w:rsid w:val="00F50207"/>
    <w:rsid w:val="00F502F6"/>
    <w:rsid w:val="00F5078A"/>
    <w:rsid w:val="00F5099B"/>
    <w:rsid w:val="00F50E3C"/>
    <w:rsid w:val="00F5185E"/>
    <w:rsid w:val="00F519CB"/>
    <w:rsid w:val="00F519EC"/>
    <w:rsid w:val="00F52858"/>
    <w:rsid w:val="00F53135"/>
    <w:rsid w:val="00F54992"/>
    <w:rsid w:val="00F54C0F"/>
    <w:rsid w:val="00F56303"/>
    <w:rsid w:val="00F567CD"/>
    <w:rsid w:val="00F56925"/>
    <w:rsid w:val="00F57538"/>
    <w:rsid w:val="00F605FF"/>
    <w:rsid w:val="00F60D94"/>
    <w:rsid w:val="00F60F30"/>
    <w:rsid w:val="00F6114B"/>
    <w:rsid w:val="00F62539"/>
    <w:rsid w:val="00F628E9"/>
    <w:rsid w:val="00F6297E"/>
    <w:rsid w:val="00F62ADB"/>
    <w:rsid w:val="00F62E66"/>
    <w:rsid w:val="00F638DD"/>
    <w:rsid w:val="00F64BAD"/>
    <w:rsid w:val="00F64D50"/>
    <w:rsid w:val="00F65323"/>
    <w:rsid w:val="00F65F41"/>
    <w:rsid w:val="00F66CBE"/>
    <w:rsid w:val="00F66E57"/>
    <w:rsid w:val="00F67239"/>
    <w:rsid w:val="00F67503"/>
    <w:rsid w:val="00F67988"/>
    <w:rsid w:val="00F67D57"/>
    <w:rsid w:val="00F70622"/>
    <w:rsid w:val="00F71A4A"/>
    <w:rsid w:val="00F71DD3"/>
    <w:rsid w:val="00F71F6E"/>
    <w:rsid w:val="00F7207A"/>
    <w:rsid w:val="00F7220A"/>
    <w:rsid w:val="00F724AC"/>
    <w:rsid w:val="00F732D8"/>
    <w:rsid w:val="00F73898"/>
    <w:rsid w:val="00F7432B"/>
    <w:rsid w:val="00F74555"/>
    <w:rsid w:val="00F7677D"/>
    <w:rsid w:val="00F76D63"/>
    <w:rsid w:val="00F773E1"/>
    <w:rsid w:val="00F8071E"/>
    <w:rsid w:val="00F80B38"/>
    <w:rsid w:val="00F8190F"/>
    <w:rsid w:val="00F81B42"/>
    <w:rsid w:val="00F823A5"/>
    <w:rsid w:val="00F82D53"/>
    <w:rsid w:val="00F8321B"/>
    <w:rsid w:val="00F83A48"/>
    <w:rsid w:val="00F83CF1"/>
    <w:rsid w:val="00F83FEC"/>
    <w:rsid w:val="00F84B89"/>
    <w:rsid w:val="00F84DAB"/>
    <w:rsid w:val="00F8504C"/>
    <w:rsid w:val="00F860B9"/>
    <w:rsid w:val="00F86121"/>
    <w:rsid w:val="00F8654B"/>
    <w:rsid w:val="00F87F35"/>
    <w:rsid w:val="00F9120E"/>
    <w:rsid w:val="00F91B02"/>
    <w:rsid w:val="00F91F23"/>
    <w:rsid w:val="00F91F57"/>
    <w:rsid w:val="00F92E5C"/>
    <w:rsid w:val="00F934E2"/>
    <w:rsid w:val="00F936A7"/>
    <w:rsid w:val="00F9387F"/>
    <w:rsid w:val="00F9557E"/>
    <w:rsid w:val="00F96487"/>
    <w:rsid w:val="00F96FF1"/>
    <w:rsid w:val="00F9709D"/>
    <w:rsid w:val="00F97CD1"/>
    <w:rsid w:val="00FA08CE"/>
    <w:rsid w:val="00FA10CC"/>
    <w:rsid w:val="00FA1124"/>
    <w:rsid w:val="00FA1A7D"/>
    <w:rsid w:val="00FA1A91"/>
    <w:rsid w:val="00FA1AD9"/>
    <w:rsid w:val="00FA1C77"/>
    <w:rsid w:val="00FA25D8"/>
    <w:rsid w:val="00FA2803"/>
    <w:rsid w:val="00FA3957"/>
    <w:rsid w:val="00FA3B31"/>
    <w:rsid w:val="00FA3ECA"/>
    <w:rsid w:val="00FA602A"/>
    <w:rsid w:val="00FA6263"/>
    <w:rsid w:val="00FA6351"/>
    <w:rsid w:val="00FA668D"/>
    <w:rsid w:val="00FA6782"/>
    <w:rsid w:val="00FA6B82"/>
    <w:rsid w:val="00FA70DE"/>
    <w:rsid w:val="00FA7656"/>
    <w:rsid w:val="00FA782E"/>
    <w:rsid w:val="00FB04F8"/>
    <w:rsid w:val="00FB05C4"/>
    <w:rsid w:val="00FB0C5F"/>
    <w:rsid w:val="00FB1B2C"/>
    <w:rsid w:val="00FB25A7"/>
    <w:rsid w:val="00FB2A55"/>
    <w:rsid w:val="00FB3377"/>
    <w:rsid w:val="00FB364E"/>
    <w:rsid w:val="00FB3A54"/>
    <w:rsid w:val="00FB3DA9"/>
    <w:rsid w:val="00FB3FE5"/>
    <w:rsid w:val="00FB5780"/>
    <w:rsid w:val="00FB60D5"/>
    <w:rsid w:val="00FB657C"/>
    <w:rsid w:val="00FB7909"/>
    <w:rsid w:val="00FB7C35"/>
    <w:rsid w:val="00FC0721"/>
    <w:rsid w:val="00FC120A"/>
    <w:rsid w:val="00FC17D5"/>
    <w:rsid w:val="00FC2548"/>
    <w:rsid w:val="00FC2D99"/>
    <w:rsid w:val="00FC31BE"/>
    <w:rsid w:val="00FC338C"/>
    <w:rsid w:val="00FC37FD"/>
    <w:rsid w:val="00FC45EC"/>
    <w:rsid w:val="00FC5BAD"/>
    <w:rsid w:val="00FC64C8"/>
    <w:rsid w:val="00FC761F"/>
    <w:rsid w:val="00FD0896"/>
    <w:rsid w:val="00FD0E2D"/>
    <w:rsid w:val="00FD1783"/>
    <w:rsid w:val="00FD19C0"/>
    <w:rsid w:val="00FD20FD"/>
    <w:rsid w:val="00FD223E"/>
    <w:rsid w:val="00FD25F2"/>
    <w:rsid w:val="00FD265E"/>
    <w:rsid w:val="00FD2AFB"/>
    <w:rsid w:val="00FD404B"/>
    <w:rsid w:val="00FD40F2"/>
    <w:rsid w:val="00FD4106"/>
    <w:rsid w:val="00FD413B"/>
    <w:rsid w:val="00FD4CBA"/>
    <w:rsid w:val="00FD50E1"/>
    <w:rsid w:val="00FD5125"/>
    <w:rsid w:val="00FD5191"/>
    <w:rsid w:val="00FD5982"/>
    <w:rsid w:val="00FD645C"/>
    <w:rsid w:val="00FD73FC"/>
    <w:rsid w:val="00FD74A8"/>
    <w:rsid w:val="00FE008B"/>
    <w:rsid w:val="00FE0284"/>
    <w:rsid w:val="00FE0D5A"/>
    <w:rsid w:val="00FE109F"/>
    <w:rsid w:val="00FE1282"/>
    <w:rsid w:val="00FE2095"/>
    <w:rsid w:val="00FE2A5C"/>
    <w:rsid w:val="00FE2B84"/>
    <w:rsid w:val="00FE2BAD"/>
    <w:rsid w:val="00FE34F8"/>
    <w:rsid w:val="00FE3A35"/>
    <w:rsid w:val="00FE3BC6"/>
    <w:rsid w:val="00FE3C29"/>
    <w:rsid w:val="00FE3EDB"/>
    <w:rsid w:val="00FE5377"/>
    <w:rsid w:val="00FE5860"/>
    <w:rsid w:val="00FE5E20"/>
    <w:rsid w:val="00FE6A5B"/>
    <w:rsid w:val="00FE6EC8"/>
    <w:rsid w:val="00FE7C72"/>
    <w:rsid w:val="00FE7D45"/>
    <w:rsid w:val="00FF0161"/>
    <w:rsid w:val="00FF01FF"/>
    <w:rsid w:val="00FF0513"/>
    <w:rsid w:val="00FF0983"/>
    <w:rsid w:val="00FF1C47"/>
    <w:rsid w:val="00FF1EE1"/>
    <w:rsid w:val="00FF26C6"/>
    <w:rsid w:val="00FF28B4"/>
    <w:rsid w:val="00FF3E9B"/>
    <w:rsid w:val="00FF480E"/>
    <w:rsid w:val="00FF5C9F"/>
    <w:rsid w:val="00FF6ABF"/>
    <w:rsid w:val="00FF6E6D"/>
    <w:rsid w:val="00FF7B9A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7327831"/>
  <w15:docId w15:val="{CE0E434E-52E2-4725-889E-B4CA6E19FC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paragraph" w:styleId="Heading1">
    <w:name w:val="heading 1"/>
    <w:basedOn w:val="Normal"/>
    <w:next w:val="Normal"/>
    <w:link w:val="Heading1Char"/>
    <w:qFormat/>
    <w:rsid w:val="00606966"/>
    <w:pPr>
      <w:keepNext/>
      <w:spacing w:after="0" w:line="240" w:lineRule="auto"/>
      <w:ind w:left="-284"/>
      <w:jc w:val="center"/>
      <w:outlineLvl w:val="0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rsid w:val="00606966"/>
    <w:rPr>
      <w:rFonts w:ascii="Times New Roman" w:eastAsia="Times New Roman" w:hAnsi="Times New Roman" w:cs="Times New Roman"/>
      <w:b/>
      <w:bCs/>
      <w:sz w:val="24"/>
      <w:szCs w:val="24"/>
    </w:rPr>
  </w:style>
  <w:style w:type="numbering" w:customStyle="1" w:styleId="NoList1">
    <w:name w:val="No List1"/>
    <w:next w:val="NoList"/>
    <w:uiPriority w:val="99"/>
    <w:semiHidden/>
    <w:unhideWhenUsed/>
    <w:rsid w:val="00606966"/>
  </w:style>
  <w:style w:type="table" w:customStyle="1" w:styleId="TableGrid1">
    <w:name w:val="Table Grid1"/>
    <w:basedOn w:val="TableNormal"/>
    <w:next w:val="TableGrid"/>
    <w:rsid w:val="006069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r-H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ageNumber">
    <w:name w:val="page number"/>
    <w:basedOn w:val="DefaultParagraphFont"/>
    <w:rsid w:val="00606966"/>
  </w:style>
  <w:style w:type="character" w:styleId="Hyperlink">
    <w:name w:val="Hyperlink"/>
    <w:rsid w:val="00606966"/>
    <w:rPr>
      <w:color w:val="0000FF"/>
      <w:u w:val="single"/>
    </w:rPr>
  </w:style>
  <w:style w:type="paragraph" w:styleId="BodyTextIndent">
    <w:name w:val="Body Text Indent"/>
    <w:basedOn w:val="Normal"/>
    <w:link w:val="BodyTextIndentChar"/>
    <w:rsid w:val="00606966"/>
    <w:pPr>
      <w:spacing w:after="0" w:line="240" w:lineRule="auto"/>
      <w:ind w:left="-284" w:firstLine="284"/>
    </w:pPr>
    <w:rPr>
      <w:rFonts w:ascii="Times New Roman" w:eastAsia="Times New Roman" w:hAnsi="Times New Roman" w:cs="Times New Roman"/>
      <w:sz w:val="24"/>
      <w:szCs w:val="20"/>
      <w:lang w:eastAsia="hr-HR"/>
    </w:rPr>
  </w:style>
  <w:style w:type="character" w:customStyle="1" w:styleId="BodyTextIndentChar">
    <w:name w:val="Body Text Indent Char"/>
    <w:basedOn w:val="DefaultParagraphFont"/>
    <w:link w:val="BodyTextIndent"/>
    <w:rsid w:val="00606966"/>
    <w:rPr>
      <w:rFonts w:ascii="Times New Roman" w:eastAsia="Times New Roman" w:hAnsi="Times New Roman" w:cs="Times New Roman"/>
      <w:sz w:val="24"/>
      <w:szCs w:val="20"/>
      <w:lang w:eastAsia="hr-HR"/>
    </w:rPr>
  </w:style>
  <w:style w:type="paragraph" w:styleId="NoSpacing">
    <w:name w:val="No Spacing"/>
    <w:uiPriority w:val="1"/>
    <w:qFormat/>
    <w:rsid w:val="00606966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a">
    <w:name w:val="a_"/>
    <w:rsid w:val="00606966"/>
  </w:style>
  <w:style w:type="paragraph" w:customStyle="1" w:styleId="t-12-9-fett-s">
    <w:name w:val="t-12-9-fett-s"/>
    <w:basedOn w:val="Normal"/>
    <w:rsid w:val="00606966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  <w:lang w:eastAsia="hr-HR"/>
    </w:rPr>
  </w:style>
  <w:style w:type="paragraph" w:customStyle="1" w:styleId="tb-na16">
    <w:name w:val="tb-na16"/>
    <w:basedOn w:val="Normal"/>
    <w:rsid w:val="00606966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36"/>
      <w:szCs w:val="36"/>
      <w:lang w:eastAsia="hr-HR"/>
    </w:rPr>
  </w:style>
  <w:style w:type="paragraph" w:customStyle="1" w:styleId="clanak-">
    <w:name w:val="clanak-"/>
    <w:basedOn w:val="Normal"/>
    <w:rsid w:val="00606966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customStyle="1" w:styleId="t-11-9-sred">
    <w:name w:val="t-11-9-sred"/>
    <w:basedOn w:val="Normal"/>
    <w:rsid w:val="00606966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8"/>
      <w:szCs w:val="28"/>
      <w:lang w:eastAsia="hr-HR"/>
    </w:rPr>
  </w:style>
  <w:style w:type="paragraph" w:customStyle="1" w:styleId="t-9-8">
    <w:name w:val="t-9-8"/>
    <w:basedOn w:val="Normal"/>
    <w:rsid w:val="006069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customStyle="1" w:styleId="Bezproreda">
    <w:name w:val="Bez proreda"/>
    <w:qFormat/>
    <w:rsid w:val="0060696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customStyle="1" w:styleId="TableGrid11">
    <w:name w:val="Table Grid11"/>
    <w:basedOn w:val="TableNormal"/>
    <w:next w:val="TableGrid"/>
    <w:uiPriority w:val="59"/>
    <w:rsid w:val="0060696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llowedHyperlink1">
    <w:name w:val="FollowedHyperlink1"/>
    <w:basedOn w:val="DefaultParagraphFont"/>
    <w:uiPriority w:val="99"/>
    <w:semiHidden/>
    <w:unhideWhenUsed/>
    <w:rsid w:val="00606966"/>
    <w:rPr>
      <w:color w:val="800080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606966"/>
    <w:rPr>
      <w:color w:val="800080" w:themeColor="followedHyperlink"/>
      <w:u w:val="single"/>
    </w:rPr>
  </w:style>
  <w:style w:type="paragraph" w:styleId="NormalWeb">
    <w:name w:val="Normal (Web)"/>
    <w:basedOn w:val="Normal"/>
    <w:uiPriority w:val="99"/>
    <w:unhideWhenUsed/>
    <w:rsid w:val="001117C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8556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95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54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66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28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879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723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143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902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840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892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258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706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248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598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864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238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671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350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400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739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940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585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622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745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062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568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630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578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607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452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199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078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776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92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506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588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80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05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314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235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480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772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801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319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253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99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996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158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683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154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045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294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image" Target="media/image16.jpeg"/><Relationship Id="rId3" Type="http://schemas.openxmlformats.org/officeDocument/2006/relationships/customXml" Target="../customXml/item3.xml"/><Relationship Id="rId21" Type="http://schemas.openxmlformats.org/officeDocument/2006/relationships/image" Target="media/image11.jpeg"/><Relationship Id="rId34" Type="http://schemas.openxmlformats.org/officeDocument/2006/relationships/footer" Target="footer2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jpeg"/><Relationship Id="rId25" Type="http://schemas.openxmlformats.org/officeDocument/2006/relationships/image" Target="media/image15.jpeg"/><Relationship Id="rId33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29" Type="http://schemas.openxmlformats.org/officeDocument/2006/relationships/image" Target="media/image19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4.jpeg"/><Relationship Id="rId32" Type="http://schemas.openxmlformats.org/officeDocument/2006/relationships/image" Target="media/image22.jpeg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36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31" Type="http://schemas.openxmlformats.org/officeDocument/2006/relationships/image" Target="media/image21.jpe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image" Target="media/image20.jpeg"/><Relationship Id="rId35" Type="http://schemas.openxmlformats.org/officeDocument/2006/relationships/fontTable" Target="fontTable.xml"/><Relationship Id="rId8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BE46E1E-57DC-4DD8-A5C5-337C716C9D5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3063</TotalTime>
  <Pages>16</Pages>
  <Words>5742</Words>
  <Characters>32730</Characters>
  <Application>Microsoft Office Word</Application>
  <DocSecurity>0</DocSecurity>
  <Lines>272</Lines>
  <Paragraphs>76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38396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Zoran Cetinjanin</dc:creator>
  <cp:keywords/>
  <dc:description/>
  <cp:lastModifiedBy>Željka Maleš</cp:lastModifiedBy>
  <cp:revision>813</cp:revision>
  <cp:lastPrinted>2024-03-14T06:56:00Z</cp:lastPrinted>
  <dcterms:created xsi:type="dcterms:W3CDTF">2024-01-24T07:30:00Z</dcterms:created>
  <dcterms:modified xsi:type="dcterms:W3CDTF">2024-03-15T11:59:00Z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